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F2F0B" w14:textId="6FDF9E33" w:rsidR="00D67E4A" w:rsidRPr="00024D36" w:rsidRDefault="00024D36">
      <w:pPr>
        <w:rPr>
          <w:lang w:val="ru-RU"/>
        </w:rPr>
      </w:pPr>
      <w:r>
        <w:rPr>
          <w:lang w:val="ru-RU"/>
        </w:rPr>
        <w:t>че ты залез сюда?</w:t>
      </w:r>
    </w:p>
    <w:sectPr w:rsidR="00D67E4A" w:rsidRPr="00024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7E"/>
    <w:rsid w:val="00024D36"/>
    <w:rsid w:val="00253C8B"/>
    <w:rsid w:val="002D637D"/>
    <w:rsid w:val="003545C9"/>
    <w:rsid w:val="003E40CB"/>
    <w:rsid w:val="009B4612"/>
    <w:rsid w:val="00BB107E"/>
    <w:rsid w:val="00CC0EDD"/>
    <w:rsid w:val="00D67E4A"/>
    <w:rsid w:val="00DF46EB"/>
    <w:rsid w:val="00E5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49894"/>
  <w15:chartTrackingRefBased/>
  <w15:docId w15:val="{270FBE05-905E-4855-B13C-292A4CB9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АЛОВОК ЙО"/>
    <w:basedOn w:val="1"/>
    <w:link w:val="a4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character" w:customStyle="1" w:styleId="a4">
    <w:name w:val="ЗАГАЛОВОК ЙО Знак"/>
    <w:basedOn w:val="10"/>
    <w:link w:val="a3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5">
    <w:name w:val="Листинг"/>
    <w:basedOn w:val="a"/>
    <w:autoRedefine/>
    <w:qFormat/>
    <w:rsid w:val="002D637D"/>
    <w:pPr>
      <w:spacing w:after="240" w:line="240" w:lineRule="auto"/>
      <w:jc w:val="center"/>
    </w:pPr>
    <w:rPr>
      <w:rFonts w:ascii="Courier New" w:hAnsi="Courier New" w:cs="Times New Roman"/>
      <w:bCs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BB1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0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0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0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0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0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07E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BB1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BB1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BB1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BB1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07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BB107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B107E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B1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BB107E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BB1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2</cp:revision>
  <dcterms:created xsi:type="dcterms:W3CDTF">2026-03-19T17:58:00Z</dcterms:created>
  <dcterms:modified xsi:type="dcterms:W3CDTF">2026-03-19T17:58:00Z</dcterms:modified>
</cp:coreProperties>
</file>