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9BDC0A" w14:textId="77777777" w:rsidR="003C01CD" w:rsidRPr="003C01CD" w:rsidRDefault="003C01CD" w:rsidP="003C01CD">
      <w:pPr>
        <w:spacing w:after="0" w:line="240" w:lineRule="auto"/>
        <w:ind w:firstLine="567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Администрация Центрального района г. Минска</w:t>
      </w:r>
    </w:p>
    <w:p w14:paraId="32555D00" w14:textId="77777777" w:rsidR="003C01CD" w:rsidRPr="003C01CD" w:rsidRDefault="003C01CD" w:rsidP="003C01CD">
      <w:pPr>
        <w:spacing w:after="0" w:line="240" w:lineRule="auto"/>
        <w:ind w:firstLine="5398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(наименование регистрирующего органа)</w:t>
      </w:r>
    </w:p>
    <w:p w14:paraId="0FDD9C19" w14:textId="77777777" w:rsidR="003C01CD" w:rsidRPr="003C01CD" w:rsidRDefault="003C01CD" w:rsidP="003C01CD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ЗАЯВЛЕНИЕ</w:t>
      </w:r>
      <w:r w:rsidRPr="003C01C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br/>
        <w:t>о государственной регистрации коммерческой организации</w:t>
      </w:r>
    </w:p>
    <w:p w14:paraId="43BA2F6B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Просим (прошу) произвести государственную регистрацию коммерческой организации:</w:t>
      </w:r>
    </w:p>
    <w:p w14:paraId="58B9E886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7" w:type="dxa"/>
          <w:left w:w="0" w:type="dxa"/>
          <w:bottom w:w="17" w:type="dxa"/>
          <w:right w:w="0" w:type="dxa"/>
        </w:tblCellMar>
        <w:tblLook w:val="04A0" w:firstRow="1" w:lastRow="0" w:firstColumn="1" w:lastColumn="0" w:noHBand="0" w:noVBand="1"/>
      </w:tblPr>
      <w:tblGrid>
        <w:gridCol w:w="1188"/>
        <w:gridCol w:w="2261"/>
        <w:gridCol w:w="624"/>
        <w:gridCol w:w="204"/>
        <w:gridCol w:w="138"/>
        <w:gridCol w:w="1796"/>
        <w:gridCol w:w="391"/>
        <w:gridCol w:w="906"/>
        <w:gridCol w:w="1837"/>
      </w:tblGrid>
      <w:tr w:rsidR="003C01CD" w:rsidRPr="003C01CD" w14:paraId="5A9F0A04" w14:textId="77777777" w:rsidTr="003C01CD">
        <w:trPr>
          <w:trHeight w:val="240"/>
        </w:trPr>
        <w:tc>
          <w:tcPr>
            <w:tcW w:w="5000" w:type="pct"/>
            <w:gridSpan w:val="9"/>
            <w:tcBorders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F1A2F8C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1. Наименование юридического лица: </w:t>
            </w:r>
            <w:r>
              <w:br/>
              <w:t>ООО «Хеззи»</w:t>
            </w:r>
          </w:p>
        </w:tc>
      </w:tr>
      <w:tr w:rsidR="003C01CD" w:rsidRPr="003C01CD" w14:paraId="71A280DA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250148C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и номер справки о согласовании наименования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530F135" w14:textId="79F5D4B0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18.10.2026, № </w:t>
            </w:r>
            <w:r w:rsidR="00EB16D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11111111</w:t>
            </w:r>
          </w:p>
        </w:tc>
      </w:tr>
      <w:tr w:rsidR="003C01CD" w:rsidRPr="003C01CD" w14:paraId="0F676C24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2361C1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Полное наименование на русском языке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0E1542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Общество с ограниченной ответственностью «Хеззи»</w:t>
            </w:r>
          </w:p>
        </w:tc>
      </w:tr>
      <w:tr w:rsidR="003C01CD" w:rsidRPr="003C01CD" w14:paraId="188FF737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DAC5C3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Сокращенное наименование на русском языке (при наличии)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859D011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ООО «Хеззи»</w:t>
            </w:r>
          </w:p>
        </w:tc>
      </w:tr>
      <w:tr w:rsidR="003C01CD" w:rsidRPr="003C01CD" w14:paraId="73412CEB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60BC70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Полное наименование на белорусском языке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CE0484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Таварыства з абмежаванай адказнасцю «Хеззи»</w:t>
            </w:r>
          </w:p>
        </w:tc>
      </w:tr>
      <w:tr w:rsidR="003C01CD" w:rsidRPr="003C01CD" w14:paraId="3B2830FB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66539DF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Сокращенное наименование на белорусском языке (при наличии)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469D54A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ТАА «Хеззи»</w:t>
            </w:r>
          </w:p>
        </w:tc>
      </w:tr>
      <w:tr w:rsidR="003C01CD" w:rsidRPr="003C01CD" w14:paraId="4030D17B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FEBD066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2. Способ создания: </w:t>
            </w:r>
          </w:p>
        </w:tc>
        <w:tc>
          <w:tcPr>
            <w:tcW w:w="6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4A689E8" w14:textId="77777777" w:rsidR="003C01CD" w:rsidRPr="003C01CD" w:rsidRDefault="003C01CD" w:rsidP="003C01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405739A" w14:textId="77777777" w:rsidR="003C01CD" w:rsidRPr="003C01CD" w:rsidRDefault="003C01CD" w:rsidP="003C01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Нет</w:t>
            </w:r>
          </w:p>
        </w:tc>
      </w:tr>
      <w:tr w:rsidR="003C01CD" w:rsidRPr="003C01CD" w14:paraId="6116FC32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BE14329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2.1. вновь создаваемое</w:t>
            </w:r>
          </w:p>
        </w:tc>
        <w:tc>
          <w:tcPr>
            <w:tcW w:w="6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BDA4FD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☒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134C931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☐</w:t>
            </w:r>
          </w:p>
        </w:tc>
      </w:tr>
      <w:tr w:rsidR="003C01CD" w:rsidRPr="003C01CD" w14:paraId="77C8FC0A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9D5E82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2.2. создание в результате реорганизации в форме выделения</w:t>
            </w:r>
          </w:p>
        </w:tc>
        <w:tc>
          <w:tcPr>
            <w:tcW w:w="6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E36F06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☐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CB0DAD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☒</w:t>
            </w:r>
          </w:p>
        </w:tc>
      </w:tr>
      <w:tr w:rsidR="003C01CD" w:rsidRPr="003C01CD" w14:paraId="316678A7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47A0ED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2.3. создание в результате реорганизации в форме разделения</w:t>
            </w:r>
          </w:p>
        </w:tc>
        <w:tc>
          <w:tcPr>
            <w:tcW w:w="6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997DD52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☐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2124179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☒</w:t>
            </w:r>
          </w:p>
        </w:tc>
      </w:tr>
      <w:tr w:rsidR="003C01CD" w:rsidRPr="003C01CD" w14:paraId="408837F2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32F734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2.4. создание в результате реорганизации в форме слияния</w:t>
            </w:r>
          </w:p>
        </w:tc>
        <w:tc>
          <w:tcPr>
            <w:tcW w:w="6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E65ADF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☐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DCF3098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☒</w:t>
            </w:r>
          </w:p>
        </w:tc>
      </w:tr>
      <w:tr w:rsidR="003C01CD" w:rsidRPr="003C01CD" w14:paraId="35C9B5E9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4D71B27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2.5. количество правопредшественников – указать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B3971A6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0</w:t>
            </w:r>
          </w:p>
        </w:tc>
      </w:tr>
      <w:tr w:rsidR="003C01CD" w:rsidRPr="003C01CD" w14:paraId="43A01712" w14:textId="77777777" w:rsidTr="003C01CD">
        <w:trPr>
          <w:trHeight w:val="240"/>
        </w:trPr>
        <w:tc>
          <w:tcPr>
            <w:tcW w:w="5000" w:type="pct"/>
            <w:gridSpan w:val="9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65485DC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по каждому правопредшественнику указать отдельно: </w:t>
            </w:r>
          </w:p>
        </w:tc>
      </w:tr>
      <w:tr w:rsidR="003C01CD" w:rsidRPr="003C01CD" w14:paraId="0BAE61DB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FA1F8AF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полное наименование юридических(ого) лиц(а) – правопредшественников(а) на русском языке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3CE4809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58AB1565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BECC73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регистрационный номер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5A2FC06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35AA6382" w14:textId="77777777" w:rsidTr="003C01CD">
        <w:trPr>
          <w:trHeight w:val="240"/>
        </w:trPr>
        <w:tc>
          <w:tcPr>
            <w:tcW w:w="5000" w:type="pct"/>
            <w:gridSpan w:val="9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660ABC5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3. Место нахождения юридического лица: </w:t>
            </w:r>
          </w:p>
        </w:tc>
      </w:tr>
      <w:tr w:rsidR="003C01CD" w:rsidRPr="003C01CD" w14:paraId="04F67AD8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4B83BE1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Почтовый индекс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ADE15C9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220100</w:t>
            </w:r>
          </w:p>
        </w:tc>
      </w:tr>
      <w:tr w:rsidR="003C01CD" w:rsidRPr="003C01CD" w14:paraId="621C6906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ED35422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Область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C4F87E1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не применяется (г. Минск)</w:t>
            </w:r>
          </w:p>
        </w:tc>
      </w:tr>
      <w:tr w:rsidR="003C01CD" w:rsidRPr="003C01CD" w14:paraId="3BF45F10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6F60469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Район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7142C4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044278A4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8EFC188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Сельский Совет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0E03448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4CC9E203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51ACDD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Населенный пункт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056CB8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г. Минск</w:t>
            </w:r>
          </w:p>
        </w:tc>
      </w:tr>
      <w:tr w:rsidR="003C01CD" w:rsidRPr="003C01CD" w14:paraId="5EF50A86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7F0784F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Вид (улица, проспект, переулок и иное) и наименование элемента улично-дорожной сети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F446C21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ул. Кульман</w:t>
            </w:r>
          </w:p>
        </w:tc>
      </w:tr>
      <w:tr w:rsidR="003C01CD" w:rsidRPr="003C01CD" w14:paraId="7AB3B6CA" w14:textId="77777777" w:rsidTr="003C01CD">
        <w:trPr>
          <w:trHeight w:val="240"/>
        </w:trPr>
        <w:tc>
          <w:tcPr>
            <w:tcW w:w="2179" w:type="pct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9A19D07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Номер дома</w:t>
            </w:r>
          </w:p>
        </w:tc>
        <w:tc>
          <w:tcPr>
            <w:tcW w:w="114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8121A6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6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98B4A1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Корпус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FA727E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6D336E24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B7861C9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Вид (комната, офис, квартира и иное) и номер помещения (для вида помещения «частный дом» не указывается)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44C4658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офис 305</w:t>
            </w:r>
          </w:p>
        </w:tc>
      </w:tr>
      <w:tr w:rsidR="003C01CD" w:rsidRPr="003C01CD" w14:paraId="77F3C05B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915428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Дополнение к адресу*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FA71594" w14:textId="66ED5BF8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C01CD" w:rsidRPr="003C01CD" w14:paraId="5AEBCEC6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D274AFC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Тип помещения (жилое/нежилое) – указать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7747CF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нежилое</w:t>
            </w:r>
          </w:p>
        </w:tc>
      </w:tr>
      <w:tr w:rsidR="003C01CD" w:rsidRPr="003C01CD" w14:paraId="78080A0B" w14:textId="77777777" w:rsidTr="003C01CD">
        <w:trPr>
          <w:trHeight w:val="240"/>
        </w:trPr>
        <w:tc>
          <w:tcPr>
            <w:tcW w:w="5000" w:type="pct"/>
            <w:gridSpan w:val="9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3686C1B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Контактные телефоны: </w:t>
            </w:r>
          </w:p>
        </w:tc>
      </w:tr>
      <w:tr w:rsidR="003C01CD" w:rsidRPr="003C01CD" w14:paraId="67E5006E" w14:textId="77777777" w:rsidTr="003C01CD">
        <w:trPr>
          <w:trHeight w:val="240"/>
        </w:trPr>
        <w:tc>
          <w:tcPr>
            <w:tcW w:w="635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77637B6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Код</w:t>
            </w:r>
          </w:p>
        </w:tc>
        <w:tc>
          <w:tcPr>
            <w:tcW w:w="154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D443ABA" w14:textId="560A7946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  <w:r w:rsidR="00EB16D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+375</w:t>
            </w:r>
          </w:p>
        </w:tc>
        <w:tc>
          <w:tcPr>
            <w:tcW w:w="114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D8DC3D7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Номер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29EF9E1" w14:textId="57B50662" w:rsidR="003C01CD" w:rsidRPr="003C01CD" w:rsidRDefault="00EB16D0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298888888</w:t>
            </w:r>
          </w:p>
        </w:tc>
      </w:tr>
      <w:tr w:rsidR="003C01CD" w:rsidRPr="003C01CD" w14:paraId="19140D70" w14:textId="77777777" w:rsidTr="003C01CD">
        <w:trPr>
          <w:trHeight w:val="240"/>
        </w:trPr>
        <w:tc>
          <w:tcPr>
            <w:tcW w:w="635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74E780B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Код</w:t>
            </w:r>
          </w:p>
        </w:tc>
        <w:tc>
          <w:tcPr>
            <w:tcW w:w="154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860100A" w14:textId="58F060C3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  <w:r w:rsidR="00EB16D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+375</w:t>
            </w:r>
          </w:p>
        </w:tc>
        <w:tc>
          <w:tcPr>
            <w:tcW w:w="114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8544BD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Номер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4EF3D6A" w14:textId="19AB60CA" w:rsidR="003C01CD" w:rsidRPr="003C01CD" w:rsidRDefault="00EB16D0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337777777</w:t>
            </w:r>
          </w:p>
        </w:tc>
      </w:tr>
      <w:tr w:rsidR="003C01CD" w:rsidRPr="003C01CD" w14:paraId="065A6001" w14:textId="77777777" w:rsidTr="003C01CD">
        <w:trPr>
          <w:trHeight w:val="240"/>
        </w:trPr>
        <w:tc>
          <w:tcPr>
            <w:tcW w:w="5000" w:type="pct"/>
            <w:gridSpan w:val="9"/>
            <w:tcBorders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15433F7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4. Размер уставного фонда: </w:t>
            </w:r>
          </w:p>
        </w:tc>
      </w:tr>
      <w:tr w:rsidR="003C01CD" w:rsidRPr="003C01CD" w14:paraId="07AA2616" w14:textId="77777777" w:rsidTr="003C01CD">
        <w:trPr>
          <w:trHeight w:val="240"/>
        </w:trPr>
        <w:tc>
          <w:tcPr>
            <w:tcW w:w="3532" w:type="pct"/>
            <w:gridSpan w:val="7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421AE99" w14:textId="77777777" w:rsidR="003C01CD" w:rsidRPr="003C01CD" w:rsidRDefault="003C01CD" w:rsidP="003C01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Вид вклада</w:t>
            </w:r>
          </w:p>
        </w:tc>
        <w:tc>
          <w:tcPr>
            <w:tcW w:w="146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B34122E" w14:textId="77777777" w:rsidR="003C01CD" w:rsidRPr="003C01CD" w:rsidRDefault="003C01CD" w:rsidP="003C01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Сумма</w:t>
            </w:r>
          </w:p>
        </w:tc>
      </w:tr>
      <w:tr w:rsidR="003C01CD" w:rsidRPr="003C01CD" w14:paraId="0045B116" w14:textId="77777777" w:rsidTr="003C01CD">
        <w:trPr>
          <w:trHeight w:val="240"/>
        </w:trPr>
        <w:tc>
          <w:tcPr>
            <w:tcW w:w="3532" w:type="pct"/>
            <w:gridSpan w:val="7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583D66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Денежный </w:t>
            </w:r>
          </w:p>
        </w:tc>
        <w:tc>
          <w:tcPr>
            <w:tcW w:w="146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DC456E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1 000,00 BYN</w:t>
            </w:r>
          </w:p>
        </w:tc>
      </w:tr>
      <w:tr w:rsidR="003C01CD" w:rsidRPr="003C01CD" w14:paraId="2A5E7558" w14:textId="77777777" w:rsidTr="003C01CD">
        <w:trPr>
          <w:trHeight w:val="240"/>
        </w:trPr>
        <w:tc>
          <w:tcPr>
            <w:tcW w:w="3532" w:type="pct"/>
            <w:gridSpan w:val="7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CA7471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Неденежный </w:t>
            </w:r>
          </w:p>
        </w:tc>
        <w:tc>
          <w:tcPr>
            <w:tcW w:w="146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85E7295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0,00 BYN</w:t>
            </w:r>
          </w:p>
        </w:tc>
      </w:tr>
      <w:tr w:rsidR="003C01CD" w:rsidRPr="003C01CD" w14:paraId="2E0607BA" w14:textId="77777777" w:rsidTr="003C01CD">
        <w:trPr>
          <w:trHeight w:val="240"/>
        </w:trPr>
        <w:tc>
          <w:tcPr>
            <w:tcW w:w="3532" w:type="pct"/>
            <w:gridSpan w:val="7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4C87689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Всего</w:t>
            </w:r>
          </w:p>
        </w:tc>
        <w:tc>
          <w:tcPr>
            <w:tcW w:w="146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9780FE2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1 000,00 BYN</w:t>
            </w:r>
          </w:p>
        </w:tc>
      </w:tr>
      <w:tr w:rsidR="003C01CD" w:rsidRPr="003C01CD" w14:paraId="30601B02" w14:textId="77777777" w:rsidTr="003C01CD">
        <w:trPr>
          <w:trHeight w:val="240"/>
        </w:trPr>
        <w:tc>
          <w:tcPr>
            <w:tcW w:w="2288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8632E02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Количество акций (для акционерных обществ) – указать</w:t>
            </w:r>
          </w:p>
        </w:tc>
        <w:tc>
          <w:tcPr>
            <w:tcW w:w="2712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FE8C87C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106D4130" w14:textId="77777777" w:rsidTr="003C01CD">
        <w:trPr>
          <w:trHeight w:val="240"/>
        </w:trPr>
        <w:tc>
          <w:tcPr>
            <w:tcW w:w="2288" w:type="pct"/>
            <w:gridSpan w:val="4"/>
            <w:tcBorders>
              <w:top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1F8ED05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Стоимость одной акции (для акционерных обществ) – указать</w:t>
            </w:r>
          </w:p>
        </w:tc>
        <w:tc>
          <w:tcPr>
            <w:tcW w:w="2712" w:type="pct"/>
            <w:gridSpan w:val="5"/>
            <w:tcBorders>
              <w:top w:val="single" w:sz="4" w:space="0" w:color="auto"/>
              <w:lef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5A9DC16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1F7866CD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A6A986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5. Количество учредителей – указать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66518E1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</w:tr>
      <w:tr w:rsidR="003C01CD" w:rsidRPr="003C01CD" w14:paraId="224CC74F" w14:textId="77777777" w:rsidTr="003C01CD">
        <w:trPr>
          <w:trHeight w:val="240"/>
        </w:trPr>
        <w:tc>
          <w:tcPr>
            <w:tcW w:w="5000" w:type="pct"/>
            <w:gridSpan w:val="9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90C921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Сведения о собственнике имущества (учредителях) юридического лица (заполняется каждым из них соответствующий лист А или Б)**</w:t>
            </w:r>
          </w:p>
        </w:tc>
      </w:tr>
      <w:tr w:rsidR="003C01CD" w:rsidRPr="003C01CD" w14:paraId="6E473695" w14:textId="77777777" w:rsidTr="003C01CD">
        <w:trPr>
          <w:trHeight w:val="240"/>
        </w:trPr>
        <w:tc>
          <w:tcPr>
            <w:tcW w:w="2179" w:type="pct"/>
            <w:gridSpan w:val="3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686E475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6. Основной вид экономической деятельности***</w:t>
            </w:r>
          </w:p>
        </w:tc>
        <w:tc>
          <w:tcPr>
            <w:tcW w:w="114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FF756A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Код ОКЭД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EC3880D" w14:textId="77777777" w:rsidR="003C01CD" w:rsidRPr="003C01CD" w:rsidRDefault="003C01CD" w:rsidP="003C01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Наименование</w:t>
            </w:r>
          </w:p>
        </w:tc>
      </w:tr>
      <w:tr w:rsidR="003C01CD" w:rsidRPr="003C01CD" w14:paraId="49D9491D" w14:textId="77777777" w:rsidTr="003C01CD">
        <w:trPr>
          <w:trHeight w:val="240"/>
        </w:trPr>
        <w:tc>
          <w:tcPr>
            <w:tcW w:w="0" w:type="auto"/>
            <w:gridSpan w:val="3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05E67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14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6684D1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62010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A6117C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Разработка компьютерного программного обеспечения</w:t>
            </w:r>
          </w:p>
        </w:tc>
      </w:tr>
      <w:tr w:rsidR="003C01CD" w:rsidRPr="003C01CD" w14:paraId="5C1D45D9" w14:textId="77777777" w:rsidTr="003C01CD">
        <w:trPr>
          <w:trHeight w:val="240"/>
        </w:trPr>
        <w:tc>
          <w:tcPr>
            <w:tcW w:w="5000" w:type="pct"/>
            <w:gridSpan w:val="9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FD6BCFF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lastRenderedPageBreak/>
              <w:t>7. Сведения о руководителе (ином лице, уполномоченном в соответствии с учредительными документами действовать от имени организации) (заполняются, если такие сведения имеются)****:</w:t>
            </w:r>
          </w:p>
        </w:tc>
      </w:tr>
      <w:tr w:rsidR="003C01CD" w:rsidRPr="003C01CD" w14:paraId="1F86BCC0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A0D6D0C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7.1. Регистрационный номер (в случае если в качестве руководителя (иного лица, уполномоченного в соответствии с учредительными документами действовать от имени организации) выступает индивидуальный предприниматель – управляющий, юридическое лицо – управляющая организация)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01D4FAF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16BB8184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F03D2D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7.2. Полное наименование юридического лица (в случае если в качестве руководителя (иного лица, уполномоченного в соответствии с учредительными документами действовать от имени организации) выступает юридическое лицо – управляющая организация)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0BD3C35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48CFB4AC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2646AA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7.3. Фамилия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15BC635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Иванов</w:t>
            </w:r>
          </w:p>
        </w:tc>
      </w:tr>
      <w:tr w:rsidR="003C01CD" w:rsidRPr="003C01CD" w14:paraId="77081D1A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3530705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Собственное имя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341312C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Иван</w:t>
            </w:r>
          </w:p>
        </w:tc>
      </w:tr>
      <w:tr w:rsidR="003C01CD" w:rsidRPr="003C01CD" w14:paraId="7DA4AAA4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D517087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Отчество (если таковое имеется)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8569BD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Иванович</w:t>
            </w:r>
          </w:p>
        </w:tc>
      </w:tr>
      <w:tr w:rsidR="003C01CD" w:rsidRPr="003C01CD" w14:paraId="6557D2DD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133503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Дата рождения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899F4FA" w14:textId="104E6C10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15.04.2000</w:t>
            </w:r>
          </w:p>
        </w:tc>
      </w:tr>
      <w:tr w:rsidR="003C01CD" w:rsidRPr="003C01CD" w14:paraId="4BE2BF9A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541636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Место рождения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88EDDE0" w14:textId="2BF59920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г. Минск</w:t>
            </w:r>
          </w:p>
        </w:tc>
      </w:tr>
      <w:tr w:rsidR="003C01CD" w:rsidRPr="003C01CD" w14:paraId="4BB88670" w14:textId="77777777" w:rsidTr="003C01CD">
        <w:trPr>
          <w:trHeight w:val="240"/>
        </w:trPr>
        <w:tc>
          <w:tcPr>
            <w:tcW w:w="5000" w:type="pct"/>
            <w:gridSpan w:val="9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4DD5FF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7.4. Данные документа, удостоверяющего личность: </w:t>
            </w:r>
          </w:p>
        </w:tc>
      </w:tr>
      <w:tr w:rsidR="003C01CD" w:rsidRPr="003C01CD" w14:paraId="0BAEE9B5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10A578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Вид документа, удостоверяющего личность (паспорт, вид на жительство и иное)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4CB70B1" w14:textId="5EA6B5BD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паспорт гражданина Республики Беларусь</w:t>
            </w:r>
          </w:p>
        </w:tc>
      </w:tr>
      <w:tr w:rsidR="003C01CD" w:rsidRPr="003C01CD" w14:paraId="4F4839E5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0487497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Серия (при наличии) и номер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6ADA965" w14:textId="077ADE26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MP0000000</w:t>
            </w:r>
          </w:p>
        </w:tc>
      </w:tr>
      <w:tr w:rsidR="003C01CD" w:rsidRPr="003C01CD" w14:paraId="612FA7FE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0E1D47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Дата выдачи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2A1B87F" w14:textId="2A6A8852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01.01.2020</w:t>
            </w:r>
          </w:p>
        </w:tc>
      </w:tr>
      <w:tr w:rsidR="003C01CD" w:rsidRPr="003C01CD" w14:paraId="6EE9FCE4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C4C9C87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Наименование</w:t>
            </w:r>
            <w:r w:rsidR="00ED243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 w:rsidR="00ED243C" w:rsidRPr="00432C3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либо код</w:t>
            </w: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государственного органа, выдавшего документ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21DDE68" w14:textId="7544B601" w:rsidR="003C01CD" w:rsidRPr="003C01CD" w:rsidRDefault="00EB16D0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Первомайский РОВД г. Минска</w:t>
            </w:r>
          </w:p>
        </w:tc>
      </w:tr>
      <w:tr w:rsidR="003C01CD" w:rsidRPr="003C01CD" w14:paraId="67517CCA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197B11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Идентификационный номер (при наличии)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37269CB" w14:textId="6807289D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0000000A000PB0 </w:t>
            </w:r>
          </w:p>
        </w:tc>
      </w:tr>
      <w:tr w:rsidR="003C01CD" w:rsidRPr="003C01CD" w14:paraId="791BA1CD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C2D4EB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Срок действия документа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1327E14" w14:textId="31C4E63F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01.01.2030</w:t>
            </w:r>
          </w:p>
        </w:tc>
      </w:tr>
      <w:tr w:rsidR="003C01CD" w:rsidRPr="003C01CD" w14:paraId="0F074C4A" w14:textId="77777777" w:rsidTr="003C01CD">
        <w:trPr>
          <w:trHeight w:val="240"/>
        </w:trPr>
        <w:tc>
          <w:tcPr>
            <w:tcW w:w="5000" w:type="pct"/>
            <w:gridSpan w:val="9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41B1BD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7.5. Место жительства***** (место нахождения – для юридического лица):</w:t>
            </w:r>
          </w:p>
        </w:tc>
      </w:tr>
      <w:tr w:rsidR="003C01CD" w:rsidRPr="003C01CD" w14:paraId="791A1E09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606762C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Наименование страны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0F02DC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Республика Беларусь</w:t>
            </w:r>
          </w:p>
        </w:tc>
      </w:tr>
      <w:tr w:rsidR="003C01CD" w:rsidRPr="003C01CD" w14:paraId="5F484D61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9FF362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Почтовый индекс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ECE66B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220100</w:t>
            </w:r>
          </w:p>
        </w:tc>
      </w:tr>
      <w:tr w:rsidR="003C01CD" w:rsidRPr="003C01CD" w14:paraId="16E95346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3CD719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Область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B8B37D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не применяется (г. Минск)</w:t>
            </w:r>
          </w:p>
        </w:tc>
      </w:tr>
      <w:tr w:rsidR="003C01CD" w:rsidRPr="003C01CD" w14:paraId="39A235DF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02C720F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Район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42063D2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4210ED22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EF989E6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Сельский Совет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62C06E2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626714C5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E6613CF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Населенный пункт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D12B99A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г. Минск</w:t>
            </w:r>
          </w:p>
        </w:tc>
      </w:tr>
      <w:tr w:rsidR="003C01CD" w:rsidRPr="003C01CD" w14:paraId="044A5B9D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794C2E1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Вид (улица, проспект, переулок и иное) и наименование элемента улично-дорожной сети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104E82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ул. Кульман</w:t>
            </w:r>
          </w:p>
        </w:tc>
      </w:tr>
      <w:tr w:rsidR="003C01CD" w:rsidRPr="003C01CD" w14:paraId="794C2061" w14:textId="77777777" w:rsidTr="003C01CD">
        <w:trPr>
          <w:trHeight w:val="240"/>
        </w:trPr>
        <w:tc>
          <w:tcPr>
            <w:tcW w:w="1845" w:type="pct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3A941CB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Номер дома</w:t>
            </w:r>
          </w:p>
        </w:tc>
        <w:tc>
          <w:tcPr>
            <w:tcW w:w="1478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F4DE59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6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A6D60F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Корпус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12EBE6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6CB349D6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8831FB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Вид (комната, офис, квартира и иное) и номер помещения (для вида помещения «частный дом» не указывается)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9640226" w14:textId="69C1D2BB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квартира 1 </w:t>
            </w:r>
          </w:p>
        </w:tc>
      </w:tr>
      <w:tr w:rsidR="003C01CD" w:rsidRPr="003C01CD" w14:paraId="5FCCCAEB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524955F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Дополнение к адресу*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7833673" w14:textId="4BBE3396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C01CD" w:rsidRPr="003C01CD" w14:paraId="3E95DDED" w14:textId="77777777" w:rsidTr="003C01CD">
        <w:trPr>
          <w:trHeight w:val="240"/>
        </w:trPr>
        <w:tc>
          <w:tcPr>
            <w:tcW w:w="5000" w:type="pct"/>
            <w:gridSpan w:val="9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E917DD9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Контактные телефоны: </w:t>
            </w:r>
          </w:p>
        </w:tc>
      </w:tr>
      <w:tr w:rsidR="003C01CD" w:rsidRPr="003C01CD" w14:paraId="121E35EB" w14:textId="77777777" w:rsidTr="003C01CD">
        <w:trPr>
          <w:trHeight w:val="240"/>
        </w:trPr>
        <w:tc>
          <w:tcPr>
            <w:tcW w:w="1845" w:type="pct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66F9CC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Служебный</w:t>
            </w:r>
          </w:p>
        </w:tc>
        <w:tc>
          <w:tcPr>
            <w:tcW w:w="51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2DD2872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Код</w:t>
            </w:r>
          </w:p>
        </w:tc>
        <w:tc>
          <w:tcPr>
            <w:tcW w:w="9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9658E2F" w14:textId="5D6D9129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  <w:r w:rsidR="00EB16D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+375</w:t>
            </w:r>
          </w:p>
        </w:tc>
        <w:tc>
          <w:tcPr>
            <w:tcW w:w="6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80C62B7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Номер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E33BE74" w14:textId="6AC2262C" w:rsidR="003C01CD" w:rsidRPr="003C01CD" w:rsidRDefault="00EB16D0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EB16D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298888888</w:t>
            </w:r>
          </w:p>
        </w:tc>
      </w:tr>
      <w:tr w:rsidR="003C01CD" w:rsidRPr="003C01CD" w14:paraId="69BD90E3" w14:textId="77777777" w:rsidTr="003C01CD">
        <w:trPr>
          <w:trHeight w:val="240"/>
        </w:trPr>
        <w:tc>
          <w:tcPr>
            <w:tcW w:w="1845" w:type="pct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C0740A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Домашний</w:t>
            </w:r>
          </w:p>
        </w:tc>
        <w:tc>
          <w:tcPr>
            <w:tcW w:w="51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D49118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Код</w:t>
            </w:r>
          </w:p>
        </w:tc>
        <w:tc>
          <w:tcPr>
            <w:tcW w:w="9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7332CDB" w14:textId="4E037A6B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  <w:r w:rsidR="00EB16D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+375</w:t>
            </w:r>
          </w:p>
        </w:tc>
        <w:tc>
          <w:tcPr>
            <w:tcW w:w="6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14CB735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Номер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71D4A70" w14:textId="769EAE9A" w:rsidR="003C01CD" w:rsidRPr="003C01CD" w:rsidRDefault="00EB16D0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EB16D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298888888</w:t>
            </w:r>
          </w:p>
        </w:tc>
      </w:tr>
      <w:tr w:rsidR="003C01CD" w:rsidRPr="003C01CD" w14:paraId="3D8582FD" w14:textId="77777777" w:rsidTr="003C01CD">
        <w:trPr>
          <w:trHeight w:val="240"/>
        </w:trPr>
        <w:tc>
          <w:tcPr>
            <w:tcW w:w="1845" w:type="pct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86C4B61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Мобильная связь</w:t>
            </w:r>
          </w:p>
        </w:tc>
        <w:tc>
          <w:tcPr>
            <w:tcW w:w="51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D9485D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Код</w:t>
            </w:r>
          </w:p>
        </w:tc>
        <w:tc>
          <w:tcPr>
            <w:tcW w:w="9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5DEFBB2" w14:textId="34C77ACA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  <w:r w:rsidR="00EB16D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+375</w:t>
            </w:r>
          </w:p>
        </w:tc>
        <w:tc>
          <w:tcPr>
            <w:tcW w:w="6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66AA1CB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Номер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3CDE98C" w14:textId="3A6EF1BB" w:rsidR="003C01CD" w:rsidRPr="003C01CD" w:rsidRDefault="00EB16D0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EB16D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298888888</w:t>
            </w:r>
          </w:p>
        </w:tc>
      </w:tr>
      <w:tr w:rsidR="003C01CD" w:rsidRPr="003C01CD" w14:paraId="0AA2B722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5FF09B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7.6. Наименование документа, подтверждающего полномочия: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4256BBA" w14:textId="17E898F9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Решение общего собрания учредителей от 18.10.2026 № 1 </w:t>
            </w:r>
          </w:p>
        </w:tc>
      </w:tr>
      <w:tr w:rsidR="003C01CD" w:rsidRPr="003C01CD" w14:paraId="652FB0C9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F5850CC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Дата и номер документа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A20537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18.10.2026 № 1</w:t>
            </w:r>
          </w:p>
        </w:tc>
      </w:tr>
      <w:tr w:rsidR="003C01CD" w:rsidRPr="003C01CD" w14:paraId="4B51F9D4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19DE8B5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Дата начала полномочий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1F551DA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18.10.2026</w:t>
            </w:r>
          </w:p>
        </w:tc>
      </w:tr>
      <w:tr w:rsidR="003C01CD" w:rsidRPr="003C01CD" w14:paraId="144992DE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2EA077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Дата окончания полномочий 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72E3F9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до прекращения полномочий в установленном порядке</w:t>
            </w:r>
          </w:p>
        </w:tc>
      </w:tr>
      <w:tr w:rsidR="003C01CD" w:rsidRPr="003C01CD" w14:paraId="06960B31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594056B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8. Наименование банка (небанковской кредитно-финансовой организации) либо его обособленного подразделения******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AA0D19A" w14:textId="4208054B" w:rsidR="003C01CD" w:rsidRPr="003C01CD" w:rsidRDefault="006247E1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6247E1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АО «Альфа-Банк»</w:t>
            </w:r>
          </w:p>
        </w:tc>
      </w:tr>
      <w:tr w:rsidR="003C01CD" w:rsidRPr="003C01CD" w14:paraId="0A8B5668" w14:textId="77777777" w:rsidTr="003C01CD">
        <w:trPr>
          <w:trHeight w:val="240"/>
        </w:trPr>
        <w:tc>
          <w:tcPr>
            <w:tcW w:w="3323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5380F39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Валюта счета</w:t>
            </w:r>
          </w:p>
        </w:tc>
        <w:tc>
          <w:tcPr>
            <w:tcW w:w="167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2ACCEEF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BYN</w:t>
            </w:r>
          </w:p>
        </w:tc>
      </w:tr>
    </w:tbl>
    <w:p w14:paraId="1E7E945F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90ECA03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Мною (нами) подтверждается, что:</w:t>
      </w:r>
    </w:p>
    <w:p w14:paraId="4768DC8F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представленный устав (учредительный договор – для коммерческой организации, действующей только на основании учредительного договора) соответствует определенным законодательством требованиям для юридического лица данной организационно-правовой формы;</w:t>
      </w:r>
    </w:p>
    <w:p w14:paraId="1CE24360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электронная копия устава (учредительного договора – для коммерческой организации, действующей только на основании учредительного договора) соответствует оригиналу на бумажном носителе;</w:t>
      </w:r>
    </w:p>
    <w:p w14:paraId="2F3F8328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сведения, содержащиеся в представленных для государственной регистрации документах, в том числе в заявлении, достоверны;</w:t>
      </w:r>
    </w:p>
    <w:p w14:paraId="329761BC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установленный порядок создания юридического лица соблюден, в том числе получено согласование с антимонопольным органом в случаях, установленных законодательными актами;</w:t>
      </w:r>
    </w:p>
    <w:p w14:paraId="748D38B8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дату государственной регистрации юридического лица, создаваемого в результате реорганизации юридического лица, включенного в план выборочных проверок, проведена (завершена) выборочная проверка в отношении соответствующего юридического лица, включенного в план выборочных проверок;</w:t>
      </w:r>
    </w:p>
    <w:p w14:paraId="68C5D95C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дату государственной регистрации учредители юридического лица, создаваемого в форме акционерного общества или государственного объединения, не имеют ограничений для государственной регистрации коммерческой организации, установленных законодательством.</w:t>
      </w:r>
    </w:p>
    <w:p w14:paraId="09309BA1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Предупрежден(ы) о том, что в соответствии с частями первой–третьей и абзацем вторым части четвертой пункта 26 Положения о государственной регистрации субъектов хозяйствования:</w:t>
      </w:r>
    </w:p>
    <w:p w14:paraId="28CF36F9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собственник имущества, учредители коммерческой организации несут ответственность за достоверность сведений, указанных в документах, представленных для государственной регистрации;</w:t>
      </w:r>
    </w:p>
    <w:p w14:paraId="307CACE0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государственная регистрация коммерческой организации, осуществленная на основании заведомо ложных сведений, представленных в регистрирующий орган, может быть признана недействительной по решению суда, рассматривающего экономические дела;</w:t>
      </w:r>
    </w:p>
    <w:p w14:paraId="3A00CC9D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признание недействительной государственной регистрации созданной коммерческой организации, в том числе созданной в результате реорганизации в форме выделения, разделения либо слияния, влечет взыскание полученных коммерческой организацией доходов в местный бюджет и ее ликвидацию. При этом взыскание доходов осуществляется независимо от срока, прошедшего со дня такой регистрации, и за весь период осуществления деятельности.</w:t>
      </w:r>
    </w:p>
    <w:p w14:paraId="4BB68890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6CBE9E" w14:textId="77777777" w:rsidR="00EB16D0" w:rsidRDefault="00EB16D0" w:rsidP="00EB16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_________________________________________________________</w:t>
      </w:r>
    </w:p>
    <w:p w14:paraId="5FD9A404" w14:textId="77777777" w:rsidR="00EB16D0" w:rsidRDefault="00EB16D0" w:rsidP="00EB16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>(фамилия, собственное имя, отчество (если таковое имеется))**</w:t>
      </w:r>
    </w:p>
    <w:p w14:paraId="1614E77D" w14:textId="77777777" w:rsidR="00EB16D0" w:rsidRDefault="00EB16D0" w:rsidP="00EB16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</w:t>
      </w:r>
    </w:p>
    <w:p w14:paraId="3B015AA3" w14:textId="77777777" w:rsidR="00EB16D0" w:rsidRDefault="00EB16D0" w:rsidP="00EB16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>(подпись)***</w:t>
      </w:r>
    </w:p>
    <w:p w14:paraId="3DFEE9D8" w14:textId="77777777" w:rsidR="00EB16D0" w:rsidRDefault="00EB16D0" w:rsidP="00EB16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</w:t>
      </w:r>
    </w:p>
    <w:p w14:paraId="775DDA02" w14:textId="77777777" w:rsidR="00EB16D0" w:rsidRDefault="00EB16D0" w:rsidP="00EB16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>(дата)</w:t>
      </w:r>
    </w:p>
    <w:p w14:paraId="457BCF7D" w14:textId="77777777" w:rsidR="003C01CD" w:rsidRPr="003C01CD" w:rsidRDefault="003C01CD" w:rsidP="003C01CD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______________________________</w:t>
      </w:r>
    </w:p>
    <w:p w14:paraId="39D3BB83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*Заполняется при невозможности указать конкретные сведения о населенном пункте, здании, помещении.</w:t>
      </w:r>
    </w:p>
    <w:p w14:paraId="0ACD66E9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**Не заполняется для акционерных обществ, государственных объединений.</w:t>
      </w:r>
    </w:p>
    <w:p w14:paraId="04F1B5B7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***Указывается вид экономической деятельности, предполагаемый к осуществлению в качестве основного в соответствии с общегосударственным классификатором Республики Беларусь ОКРБ 005-2011 «Виды экономической деятельности», утвержденным постановлением Государственного комитета по стандартизации Республики Беларусь от 5 декабря 2011 г. № 85. Код указывается на уровне пяти знаков.</w:t>
      </w:r>
    </w:p>
    <w:p w14:paraId="47D4E261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****Пункт 7 заявления является обязательным к заполнению в случае заполнения пункта 8.</w:t>
      </w:r>
    </w:p>
    <w:p w14:paraId="4CFD8638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*****</w:t>
      </w:r>
      <w:r w:rsidR="00131F21" w:rsidRPr="00131F21">
        <w:rPr>
          <w:rFonts w:ascii="Times New Roman" w:eastAsia="Times New Roman" w:hAnsi="Times New Roman" w:cs="Times New Roman"/>
          <w:sz w:val="20"/>
          <w:szCs w:val="20"/>
          <w:lang w:eastAsia="ru-RU"/>
        </w:rPr>
        <w:t>Для граждан Республики Беларусь, иностранных граждан и лиц без гражданства, постоянно проживающих на территории Республики Беларусь, указывается в соответствии с данными регистрационного учета.</w:t>
      </w:r>
    </w:p>
    <w:p w14:paraId="3512EA29" w14:textId="77777777" w:rsidR="003C01CD" w:rsidRPr="003C01CD" w:rsidRDefault="003C01CD" w:rsidP="00131F21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******Пункт 8 заявления заполняется в случае, если при прохождении процедуры государственной регистрации собственник имущества, учредители юридического лица инициируют направление регистрирующим органом в банк, небанковскую кредитно-финансовую организацию информации, необходимой для открытия создаваемому юридическому лицу текущего (расчетного) банковского счета. При этом документы, предусмотренные абзацами вторым и третьим части первой подпункта 2.3 пункта 2 Декрета Президента Республики Беларусь от 16 января 2009 г. № 1 «О государственной регистрации и ликвидации (прекращении деятельности) субъектов хозяйствования», юридическим лицом в банк, небанковскую кредитно-финансовую организацию не представляются.</w:t>
      </w:r>
    </w:p>
    <w:p w14:paraId="31ADFC3D" w14:textId="77777777" w:rsidR="003C01CD" w:rsidRPr="003C01CD" w:rsidRDefault="003C01CD" w:rsidP="00131F21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*******Заявление подписывается в присутствии уполномоченного сотрудника регистрирующего органа (нотариуса – в случае представления документов в регистрирующий орган нотариусом) </w:t>
      </w: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lastRenderedPageBreak/>
        <w:t>собственником имущества, всеми учредителями создаваемого юридического лица либо лицом(ами), уполномоченным(и) в установленном порядке на подписание заявления, либо подлинность подписи(ей) заявителя(ей) должна быть засвидетельствована нотариально. Если количество учредителей коммерческой организации более трех, они вправе уполномочить одного из них на подписание заявления, о чем должно быть указано в документе, подтверждающем намерения о создании коммерческой организации. Если собственником имущества, учредителем создаваемого юридического лица является физическое лицо, заявление о государственной регистрации может быть подписано иным физическим лицом, уполномоченным в соответствии с нотариально удостоверенной доверенностью действовать от имени этого собственника имущества или учредителя. Если собственником имущества, учредителем выступает юридическое лицо, заявление о государственной регистрации подписывает руководитель этого юридического лица или иное лицо, уполномоченное в соответствии с уставом (учредительным договором – для коммерческой организации, действующей только на основании учредительного договора) или доверенностью действовать от имени этого юридического лица.</w:t>
      </w:r>
    </w:p>
    <w:p w14:paraId="7AB285BA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********Фамилия, собственное имя, отчество (если таковое имеется) указываются полностью.</w:t>
      </w:r>
    </w:p>
    <w:p w14:paraId="2DC11B0B" w14:textId="77777777" w:rsid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437532E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Лист А</w:t>
      </w:r>
    </w:p>
    <w:p w14:paraId="397EF1EA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Сведения о собственнике имущества (учредителе) – физическом лице</w:t>
      </w:r>
    </w:p>
    <w:p w14:paraId="56136E8E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(заполняется на собственника имущества (каждого учредителя))</w:t>
      </w:r>
    </w:p>
    <w:p w14:paraId="4285218A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7" w:type="dxa"/>
          <w:left w:w="0" w:type="dxa"/>
          <w:bottom w:w="17" w:type="dxa"/>
          <w:right w:w="0" w:type="dxa"/>
        </w:tblCellMar>
        <w:tblLook w:val="04A0" w:firstRow="1" w:lastRow="0" w:firstColumn="1" w:lastColumn="0" w:noHBand="0" w:noVBand="1"/>
      </w:tblPr>
      <w:tblGrid>
        <w:gridCol w:w="2133"/>
        <w:gridCol w:w="1101"/>
        <w:gridCol w:w="1024"/>
        <w:gridCol w:w="589"/>
        <w:gridCol w:w="1617"/>
        <w:gridCol w:w="107"/>
        <w:gridCol w:w="2774"/>
      </w:tblGrid>
      <w:tr w:rsidR="003C01CD" w:rsidRPr="003C01CD" w14:paraId="4529241A" w14:textId="77777777" w:rsidTr="003C01CD">
        <w:trPr>
          <w:trHeight w:val="240"/>
        </w:trPr>
        <w:tc>
          <w:tcPr>
            <w:tcW w:w="2594" w:type="pct"/>
            <w:gridSpan w:val="4"/>
            <w:tcBorders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86490D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Фамилия </w:t>
            </w:r>
          </w:p>
        </w:tc>
        <w:tc>
          <w:tcPr>
            <w:tcW w:w="2406" w:type="pct"/>
            <w:gridSpan w:val="3"/>
            <w:tcBorders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51441B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Иванов</w:t>
            </w:r>
          </w:p>
        </w:tc>
      </w:tr>
      <w:tr w:rsidR="003C01CD" w:rsidRPr="003C01CD" w14:paraId="3D6D36BE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65ADC8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Собственное имя 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6C9F948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Иван</w:t>
            </w:r>
          </w:p>
        </w:tc>
      </w:tr>
      <w:tr w:rsidR="003C01CD" w:rsidRPr="003C01CD" w14:paraId="705B5114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1D9ECF8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Отчество (если таковое имеется)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064A6AF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Иванович</w:t>
            </w:r>
          </w:p>
        </w:tc>
      </w:tr>
      <w:tr w:rsidR="003C01CD" w:rsidRPr="003C01CD" w14:paraId="5F72A68A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A424D5F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Пол (мужской/женский) – указать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C9F1EEF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мужской</w:t>
            </w:r>
          </w:p>
        </w:tc>
      </w:tr>
      <w:tr w:rsidR="003C01CD" w:rsidRPr="003C01CD" w14:paraId="2B985A21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C6BF5AB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рождения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4BC6C6C" w14:textId="6623A148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15.04.2000</w:t>
            </w:r>
          </w:p>
        </w:tc>
      </w:tr>
      <w:tr w:rsidR="003C01CD" w:rsidRPr="003C01CD" w14:paraId="178A75F4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EC6773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Место рождения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ED90B11" w14:textId="44F8DAE3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г. Минск</w:t>
            </w:r>
          </w:p>
        </w:tc>
      </w:tr>
      <w:tr w:rsidR="003C01CD" w:rsidRPr="003C01CD" w14:paraId="4A3A2C2D" w14:textId="77777777" w:rsidTr="003C01CD">
        <w:trPr>
          <w:trHeight w:val="240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5DBBEF9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1. Данные документа, удостоверяющего личность: </w:t>
            </w:r>
          </w:p>
        </w:tc>
      </w:tr>
      <w:tr w:rsidR="003C01CD" w:rsidRPr="003C01CD" w14:paraId="684A51EE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4BD8C65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Вид документа, удостоверяющего личность (паспорт, вид на жительство и иное)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6BFD48F" w14:textId="76EF6BED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паспорт гражданина Республики Беларусь</w:t>
            </w:r>
          </w:p>
        </w:tc>
      </w:tr>
      <w:tr w:rsidR="003C01CD" w:rsidRPr="003C01CD" w14:paraId="68C6372C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6360B7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Серия (при наличии) и номер 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2621B82" w14:textId="27F136A8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MP0000000 </w:t>
            </w:r>
          </w:p>
        </w:tc>
      </w:tr>
      <w:tr w:rsidR="003C01CD" w:rsidRPr="003C01CD" w14:paraId="7D401BA2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73F70DF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выдачи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7D9E556" w14:textId="54389DD1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01.01.2020 </w:t>
            </w:r>
          </w:p>
        </w:tc>
      </w:tr>
      <w:tr w:rsidR="003C01CD" w:rsidRPr="003C01CD" w14:paraId="35440F0E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F711EBF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Наименование</w:t>
            </w:r>
            <w:r w:rsidR="00ED243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 w:rsidR="00ED243C" w:rsidRPr="00432C3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либо код</w:t>
            </w: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государственного органа, выдавшего документ 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1B559D5" w14:textId="25965B3E" w:rsidR="003C01CD" w:rsidRPr="003C01CD" w:rsidRDefault="00EB16D0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EB16D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Первомайский РОВД г. Минска</w:t>
            </w:r>
          </w:p>
        </w:tc>
      </w:tr>
      <w:tr w:rsidR="003C01CD" w:rsidRPr="003C01CD" w14:paraId="65BAD07B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F025B4A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Идентификационный номер (при наличии)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874D922" w14:textId="27473AC5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0000000A000PB0</w:t>
            </w:r>
          </w:p>
        </w:tc>
      </w:tr>
      <w:tr w:rsidR="003C01CD" w:rsidRPr="003C01CD" w14:paraId="50CB40B3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ADCE47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Срок действия документа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73469CB" w14:textId="6132B6ED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01.01.2030</w:t>
            </w:r>
          </w:p>
        </w:tc>
      </w:tr>
      <w:tr w:rsidR="003C01CD" w:rsidRPr="003C01CD" w14:paraId="1B64C1C5" w14:textId="77777777" w:rsidTr="003C01CD">
        <w:trPr>
          <w:trHeight w:val="240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07DF676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2. Место жительства</w:t>
            </w:r>
            <w:r w:rsidR="00131F21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*</w:t>
            </w: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: </w:t>
            </w:r>
          </w:p>
        </w:tc>
      </w:tr>
      <w:tr w:rsidR="003C01CD" w:rsidRPr="003C01CD" w14:paraId="22D265E4" w14:textId="77777777" w:rsidTr="003C01CD">
        <w:trPr>
          <w:trHeight w:val="240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36A5F3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Наименование страны</w:t>
            </w:r>
            <w:r>
              <w:br/>
              <w:t>Республика Беларусь</w:t>
            </w:r>
          </w:p>
        </w:tc>
      </w:tr>
      <w:tr w:rsidR="003C01CD" w:rsidRPr="003C01CD" w14:paraId="2A499DD9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C9BB12B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Почтовый индекс 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BE8BA8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220100</w:t>
            </w:r>
          </w:p>
        </w:tc>
      </w:tr>
      <w:tr w:rsidR="003C01CD" w:rsidRPr="003C01CD" w14:paraId="750E1438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5395397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Область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348A5D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г. Минск</w:t>
            </w:r>
          </w:p>
        </w:tc>
      </w:tr>
      <w:tr w:rsidR="003C01CD" w:rsidRPr="003C01CD" w14:paraId="137D3451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82AAB9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Район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806AF3A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642985C7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54CBEA6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Сельский Совет 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C3ABB2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32A1B22F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7FE0441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Населенный пункт 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6F5E6B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г. Минск</w:t>
            </w:r>
          </w:p>
        </w:tc>
      </w:tr>
      <w:tr w:rsidR="003C01CD" w:rsidRPr="003C01CD" w14:paraId="76731997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03D8088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Вид (улица, проспект, переулок и иное) и наименование элемента улично-дорожной сети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2789182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ул. Кульман</w:t>
            </w:r>
          </w:p>
        </w:tc>
      </w:tr>
      <w:tr w:rsidR="003C01CD" w:rsidRPr="003C01CD" w14:paraId="79F6F236" w14:textId="77777777" w:rsidTr="003C01CD">
        <w:trPr>
          <w:trHeight w:val="240"/>
        </w:trPr>
        <w:tc>
          <w:tcPr>
            <w:tcW w:w="1142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8A9BDA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Номер дома: 11</w:t>
            </w:r>
          </w:p>
        </w:tc>
        <w:tc>
          <w:tcPr>
            <w:tcW w:w="145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2DC820F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8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076589C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Корпус</w:t>
            </w:r>
          </w:p>
        </w:tc>
        <w:tc>
          <w:tcPr>
            <w:tcW w:w="154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732266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C01CD" w:rsidRPr="003C01CD" w14:paraId="6ABCD6BD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1B6EA72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Вид (квартира, комната, частный дом) и номер помещения (для вида помещения «частный дом» не указывается)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14CCF63" w14:textId="349CF96A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квартира 1 </w:t>
            </w:r>
          </w:p>
        </w:tc>
      </w:tr>
      <w:tr w:rsidR="003C01CD" w:rsidRPr="003C01CD" w14:paraId="7AFE1E37" w14:textId="77777777" w:rsidTr="003C01CD">
        <w:trPr>
          <w:trHeight w:val="240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986FF5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Контактные телефоны: </w:t>
            </w:r>
          </w:p>
        </w:tc>
      </w:tr>
      <w:tr w:rsidR="003C01CD" w:rsidRPr="003C01CD" w14:paraId="2C768655" w14:textId="77777777" w:rsidTr="003C01CD">
        <w:trPr>
          <w:trHeight w:val="240"/>
        </w:trPr>
        <w:tc>
          <w:tcPr>
            <w:tcW w:w="1142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1DA28FB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Служебный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962E88C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Код</w:t>
            </w:r>
          </w:p>
        </w:tc>
        <w:tc>
          <w:tcPr>
            <w:tcW w:w="86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28001A7" w14:textId="38E06FB9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  <w:r w:rsidR="00EB16D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+375</w:t>
            </w:r>
          </w:p>
        </w:tc>
        <w:tc>
          <w:tcPr>
            <w:tcW w:w="8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3CC366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Номер</w:t>
            </w:r>
          </w:p>
        </w:tc>
        <w:tc>
          <w:tcPr>
            <w:tcW w:w="154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C4F6230" w14:textId="0F0C928C" w:rsidR="003C01CD" w:rsidRPr="003C01CD" w:rsidRDefault="00EB16D0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297777777</w:t>
            </w:r>
          </w:p>
        </w:tc>
      </w:tr>
      <w:tr w:rsidR="003C01CD" w:rsidRPr="003C01CD" w14:paraId="4B1BDC77" w14:textId="77777777" w:rsidTr="003C01CD">
        <w:trPr>
          <w:trHeight w:val="240"/>
        </w:trPr>
        <w:tc>
          <w:tcPr>
            <w:tcW w:w="1142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A0C3BE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Домашний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261E7C7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Код</w:t>
            </w:r>
          </w:p>
        </w:tc>
        <w:tc>
          <w:tcPr>
            <w:tcW w:w="86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1058A3F" w14:textId="7414EF9D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  <w:r w:rsidR="00EB16D0" w:rsidRPr="00EB16D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+375</w:t>
            </w:r>
          </w:p>
        </w:tc>
        <w:tc>
          <w:tcPr>
            <w:tcW w:w="8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C955B4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Номер</w:t>
            </w:r>
          </w:p>
        </w:tc>
        <w:tc>
          <w:tcPr>
            <w:tcW w:w="154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8DB2B60" w14:textId="4297EAB1" w:rsidR="003C01CD" w:rsidRPr="003C01CD" w:rsidRDefault="00EB16D0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EB16D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297777777</w:t>
            </w:r>
          </w:p>
        </w:tc>
      </w:tr>
      <w:tr w:rsidR="003C01CD" w:rsidRPr="003C01CD" w14:paraId="6CF2AEA9" w14:textId="77777777" w:rsidTr="003C01CD">
        <w:trPr>
          <w:trHeight w:val="240"/>
        </w:trPr>
        <w:tc>
          <w:tcPr>
            <w:tcW w:w="1142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6E58BD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Мобильная связь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F334D77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Код</w:t>
            </w:r>
          </w:p>
        </w:tc>
        <w:tc>
          <w:tcPr>
            <w:tcW w:w="86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E2FA033" w14:textId="5746901C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  <w:r w:rsidR="00EB16D0" w:rsidRPr="00EB16D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+375</w:t>
            </w:r>
          </w:p>
        </w:tc>
        <w:tc>
          <w:tcPr>
            <w:tcW w:w="8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421B9CA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Номер</w:t>
            </w:r>
          </w:p>
        </w:tc>
        <w:tc>
          <w:tcPr>
            <w:tcW w:w="154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CE15E7C" w14:textId="5A155C0E" w:rsidR="003C01CD" w:rsidRPr="003C01CD" w:rsidRDefault="00EB16D0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EB16D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297777777</w:t>
            </w:r>
          </w:p>
        </w:tc>
      </w:tr>
      <w:tr w:rsidR="003C01CD" w:rsidRPr="003C01CD" w14:paraId="33298B8C" w14:textId="77777777" w:rsidTr="003C01CD">
        <w:trPr>
          <w:trHeight w:val="240"/>
        </w:trPr>
        <w:tc>
          <w:tcPr>
            <w:tcW w:w="1142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5236DB9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E-mail</w:t>
            </w:r>
          </w:p>
        </w:tc>
        <w:tc>
          <w:tcPr>
            <w:tcW w:w="3858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B353471" w14:textId="79B63FF9" w:rsidR="003C01CD" w:rsidRPr="00EB16D0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ivanov@</w:t>
            </w:r>
            <w:r w:rsidR="00EB16D0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gmail</w:t>
            </w: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.</w:t>
            </w:r>
            <w:r w:rsidR="00EB16D0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com</w:t>
            </w:r>
          </w:p>
        </w:tc>
      </w:tr>
      <w:tr w:rsidR="003C01CD" w:rsidRPr="003C01CD" w14:paraId="07E78E8C" w14:textId="77777777" w:rsidTr="003C01CD">
        <w:trPr>
          <w:trHeight w:val="240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BDB520C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3. Размер вклада в уставном фонде: </w:t>
            </w:r>
          </w:p>
        </w:tc>
      </w:tr>
      <w:tr w:rsidR="003C01CD" w:rsidRPr="003C01CD" w14:paraId="631E26B7" w14:textId="77777777" w:rsidTr="003C01CD">
        <w:trPr>
          <w:trHeight w:val="240"/>
        </w:trPr>
        <w:tc>
          <w:tcPr>
            <w:tcW w:w="3516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95451D2" w14:textId="77777777" w:rsidR="003C01CD" w:rsidRPr="003C01CD" w:rsidRDefault="003C01CD" w:rsidP="003C01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Вид вклада</w:t>
            </w:r>
          </w:p>
        </w:tc>
        <w:tc>
          <w:tcPr>
            <w:tcW w:w="1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2D3D1A3" w14:textId="77777777" w:rsidR="003C01CD" w:rsidRPr="003C01CD" w:rsidRDefault="003C01CD" w:rsidP="003C01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Сумма</w:t>
            </w:r>
          </w:p>
        </w:tc>
      </w:tr>
      <w:tr w:rsidR="003C01CD" w:rsidRPr="003C01CD" w14:paraId="22E96BC9" w14:textId="77777777" w:rsidTr="003C01CD">
        <w:trPr>
          <w:trHeight w:val="240"/>
        </w:trPr>
        <w:tc>
          <w:tcPr>
            <w:tcW w:w="3516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6C025C8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Денежный </w:t>
            </w:r>
          </w:p>
        </w:tc>
        <w:tc>
          <w:tcPr>
            <w:tcW w:w="1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476215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500,00 BYN</w:t>
            </w:r>
          </w:p>
        </w:tc>
      </w:tr>
      <w:tr w:rsidR="003C01CD" w:rsidRPr="003C01CD" w14:paraId="02E9E220" w14:textId="77777777" w:rsidTr="003C01CD">
        <w:trPr>
          <w:trHeight w:val="240"/>
        </w:trPr>
        <w:tc>
          <w:tcPr>
            <w:tcW w:w="3516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FD8B072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Неденежный</w:t>
            </w:r>
          </w:p>
        </w:tc>
        <w:tc>
          <w:tcPr>
            <w:tcW w:w="1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6F5E89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0,00 BYN</w:t>
            </w:r>
          </w:p>
        </w:tc>
      </w:tr>
      <w:tr w:rsidR="003C01CD" w:rsidRPr="003C01CD" w14:paraId="790BF9E3" w14:textId="77777777" w:rsidTr="003C01CD">
        <w:trPr>
          <w:trHeight w:val="240"/>
        </w:trPr>
        <w:tc>
          <w:tcPr>
            <w:tcW w:w="3516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194883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Всего</w:t>
            </w:r>
          </w:p>
        </w:tc>
        <w:tc>
          <w:tcPr>
            <w:tcW w:w="1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A3B8938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500,00 BYN</w:t>
            </w:r>
          </w:p>
        </w:tc>
      </w:tr>
      <w:tr w:rsidR="003C01CD" w:rsidRPr="003C01CD" w14:paraId="50B1EA1E" w14:textId="77777777" w:rsidTr="003C01CD">
        <w:trPr>
          <w:trHeight w:val="240"/>
        </w:trPr>
        <w:tc>
          <w:tcPr>
            <w:tcW w:w="2279" w:type="pct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B7E83C8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Размер доли в уставном фонде (указывается в виде дроби либо в %)</w:t>
            </w:r>
          </w:p>
        </w:tc>
        <w:tc>
          <w:tcPr>
            <w:tcW w:w="272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F92757C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50%</w:t>
            </w:r>
          </w:p>
        </w:tc>
      </w:tr>
      <w:tr w:rsidR="003C01CD" w:rsidRPr="003C01CD" w14:paraId="4B35236C" w14:textId="77777777" w:rsidTr="003C01CD">
        <w:trPr>
          <w:trHeight w:val="240"/>
        </w:trPr>
        <w:tc>
          <w:tcPr>
            <w:tcW w:w="2279" w:type="pct"/>
            <w:gridSpan w:val="3"/>
            <w:tcBorders>
              <w:top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46F5318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lastRenderedPageBreak/>
              <w:t>Страна происхождения иностранного инвестора (для собственника имущества (учредителя) коммерческой организации с участием иностранных инвесторов)</w:t>
            </w:r>
          </w:p>
        </w:tc>
        <w:tc>
          <w:tcPr>
            <w:tcW w:w="2721" w:type="pct"/>
            <w:gridSpan w:val="4"/>
            <w:tcBorders>
              <w:top w:val="single" w:sz="4" w:space="0" w:color="auto"/>
              <w:lef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DD3A386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Не применяется</w:t>
            </w:r>
          </w:p>
        </w:tc>
      </w:tr>
    </w:tbl>
    <w:p w14:paraId="509CB49C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6C99E5D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Подтверждаю, что:</w:t>
      </w:r>
    </w:p>
    <w:p w14:paraId="1FCD1986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имею непогашенной или неснятой судимости за преступления против собственности и порядка осуществления экономической деятельности;</w:t>
      </w:r>
    </w:p>
    <w:p w14:paraId="1A58E4F3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имею неисполненного вступившего в законную силу судебного постановления о взыскании денежных средств и (или) обращении взыскания на иное имущество, исполнительной надписи о взыскании с физических лиц, в том числе с индивидуальных предпринимателей, налогов, сборов (пошлин) и пеней, задолженности по обязательным страховым взносам и пеням в бюджет государственного внебюджетного фонда социальной защиты населения Республики Беларусь;</w:t>
      </w:r>
    </w:p>
    <w:p w14:paraId="5F540BC0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дату государственной регистрации не являюсь собственником имущества (участником), руководителем коммерческой организации, в отношении которой принято решение о ликвидации, но процесс ее ликвидации не завершен;</w:t>
      </w:r>
    </w:p>
    <w:p w14:paraId="3653BDE9" w14:textId="77777777" w:rsidR="003C01CD" w:rsidRPr="003C01CD" w:rsidRDefault="003C01CD" w:rsidP="00D45872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дату государственной регистрации не являюсь собственником имущества (участником), руководителем юридического лица, в отношении которого судом, рассматривающим экономические дела, вынесено определение об открытии конкурсного производства и подготовке дела об экономической несостоятельности (банкротстве) к судебному разбирательству</w:t>
      </w:r>
      <w:r w:rsidR="00D45872" w:rsidRPr="00D458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или определение</w:t>
      </w:r>
      <w:r w:rsidR="00D458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</w:t>
      </w:r>
      <w:r w:rsidR="001F68F8">
        <w:rPr>
          <w:rFonts w:ascii="Times New Roman" w:eastAsia="Times New Roman" w:hAnsi="Times New Roman" w:cs="Times New Roman"/>
          <w:sz w:val="24"/>
          <w:szCs w:val="24"/>
          <w:lang w:eastAsia="ru-RU"/>
        </w:rPr>
        <w:t>б</w:t>
      </w:r>
      <w:r w:rsidR="007129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открытии </w:t>
      </w:r>
      <w:r w:rsidR="00D45872" w:rsidRPr="00D45872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конк</w:t>
      </w:r>
      <w:r w:rsidR="001F68F8">
        <w:rPr>
          <w:rFonts w:ascii="Times New Roman" w:eastAsia="Times New Roman" w:hAnsi="Times New Roman" w:cs="Times New Roman"/>
          <w:sz w:val="24"/>
          <w:szCs w:val="24"/>
          <w:lang w:eastAsia="ru-RU"/>
        </w:rPr>
        <w:t>урсного</w:t>
      </w:r>
      <w:r w:rsidR="00D458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производства в деле о</w:t>
      </w:r>
      <w:r w:rsidR="00D45872" w:rsidRPr="00D458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несостоятельности или</w:t>
      </w:r>
      <w:r w:rsidR="00D458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D45872" w:rsidRPr="00D45872">
        <w:rPr>
          <w:rFonts w:ascii="Times New Roman" w:eastAsia="Times New Roman" w:hAnsi="Times New Roman" w:cs="Times New Roman"/>
          <w:sz w:val="24"/>
          <w:szCs w:val="24"/>
          <w:lang w:eastAsia="ru-RU"/>
        </w:rPr>
        <w:t>банкротстве;</w:t>
      </w:r>
    </w:p>
    <w:p w14:paraId="45A96278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дату государственной регистрации не являлся собственником имущества (участником) юридического лица, индивидуальным предпринимателем, задолженность которого была признана безнадежным долгом и списана в соответствии с законодательными актами, с даты исключения которого из Единого государственного регистра юридических лиц и индивидуальных предпринимателей прошло менее трех лет;</w:t>
      </w:r>
    </w:p>
    <w:p w14:paraId="0E3372BC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дату государственной регистрации не являлся собственником имущества (участником), руководителем юридического лица – должника, признанного экономически несостоятельным (банкротом)</w:t>
      </w:r>
      <w:r w:rsidR="003F5ED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3F5EDB" w:rsidRPr="003F5EDB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 банкротом</w:t>
      </w: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, с даты исключения которого из Единого государственного регистра юридических лиц и индивидуальных предпринимателей прошло менее года;</w:t>
      </w:r>
    </w:p>
    <w:p w14:paraId="66C5414E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имею ограничений на обращение за государственной регистрацией в связи с признанием государственной регистрации недействительной;</w:t>
      </w:r>
    </w:p>
    <w:p w14:paraId="38673137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законодательством либо судом не установлены иные запреты и ограничения на обращение за государственной регистрацией.</w:t>
      </w:r>
    </w:p>
    <w:p w14:paraId="69D7E9B0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B2CF58F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_________________________________________________________</w:t>
      </w:r>
    </w:p>
    <w:p w14:paraId="26D522A7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(фамилия, собственное имя, отчество (если таковое имеется))*</w:t>
      </w:r>
      <w:r w:rsidR="00131F21">
        <w:rPr>
          <w:rFonts w:ascii="Times New Roman" w:eastAsia="Times New Roman" w:hAnsi="Times New Roman" w:cs="Times New Roman"/>
          <w:sz w:val="20"/>
          <w:szCs w:val="20"/>
          <w:lang w:eastAsia="ru-RU"/>
        </w:rPr>
        <w:t>*</w:t>
      </w:r>
    </w:p>
    <w:p w14:paraId="599F20E1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</w:t>
      </w:r>
    </w:p>
    <w:p w14:paraId="48BD4B21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(подпись)**</w:t>
      </w:r>
      <w:r w:rsidR="00131F21">
        <w:rPr>
          <w:rFonts w:ascii="Times New Roman" w:eastAsia="Times New Roman" w:hAnsi="Times New Roman" w:cs="Times New Roman"/>
          <w:sz w:val="20"/>
          <w:szCs w:val="20"/>
          <w:lang w:eastAsia="ru-RU"/>
        </w:rPr>
        <w:t>*</w:t>
      </w:r>
    </w:p>
    <w:p w14:paraId="20F80057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</w:t>
      </w:r>
    </w:p>
    <w:p w14:paraId="6531CACB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(дата)</w:t>
      </w:r>
    </w:p>
    <w:p w14:paraId="423DA8A2" w14:textId="77777777" w:rsidR="003C01CD" w:rsidRPr="003C01CD" w:rsidRDefault="003C01CD" w:rsidP="003C01CD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______________________________</w:t>
      </w:r>
    </w:p>
    <w:p w14:paraId="527B355A" w14:textId="77777777" w:rsidR="00131F21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*</w:t>
      </w:r>
      <w:r w:rsidR="00131F21" w:rsidRPr="00131F21">
        <w:rPr>
          <w:rFonts w:ascii="Times New Roman" w:eastAsia="Times New Roman" w:hAnsi="Times New Roman" w:cs="Times New Roman"/>
          <w:sz w:val="20"/>
          <w:szCs w:val="20"/>
          <w:lang w:eastAsia="ru-RU"/>
        </w:rPr>
        <w:t>Для граждан Республики Беларусь, иностранных граждан и лиц без гражданства, постоянно проживающих на территории Республики Беларусь, указывается в соответствии с данными регистрационного учета.</w:t>
      </w:r>
    </w:p>
    <w:p w14:paraId="5BBAAA1D" w14:textId="77777777" w:rsidR="003C01CD" w:rsidRPr="003C01CD" w:rsidRDefault="00131F21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>**</w:t>
      </w:r>
      <w:r w:rsidR="003C01CD"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Фамилия, собственное имя, отчество (если таковое имеется) указываются полностью.</w:t>
      </w:r>
    </w:p>
    <w:p w14:paraId="231D145F" w14:textId="77777777" w:rsidR="003C01CD" w:rsidRPr="003C01CD" w:rsidRDefault="003C01CD" w:rsidP="003C01CD">
      <w:pPr>
        <w:spacing w:after="240" w:line="240" w:lineRule="auto"/>
        <w:ind w:firstLine="567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**</w:t>
      </w:r>
      <w:r w:rsidR="00131F21">
        <w:rPr>
          <w:rFonts w:ascii="Times New Roman" w:eastAsia="Times New Roman" w:hAnsi="Times New Roman" w:cs="Times New Roman"/>
          <w:sz w:val="20"/>
          <w:szCs w:val="20"/>
          <w:lang w:eastAsia="ru-RU"/>
        </w:rPr>
        <w:t>*</w:t>
      </w: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Лист А подписывается собственником имущества (учредителем) создаваемого юридического лица либо иным физическим лицом, уполномоченным в соответствии с нотариально удостоверенной доверенностью действовать от имени этого собственника имущества (учредителя), в присутствии уполномоченного сотрудника регистрирующего органа (нотариуса – в случае представления документов в регистрирующий орган нотариусом), либо подлинность подписи заявителя должна быть засвидетельствована нотариально.</w:t>
      </w:r>
    </w:p>
    <w:p w14:paraId="2DA34153" w14:textId="77777777" w:rsidR="00DB6B32" w:rsidRDefault="00000000">
      <w:r>
        <w:br w:type="page"/>
      </w:r>
    </w:p>
    <w:p w14:paraId="6B0DEB8F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Лист А</w:t>
      </w:r>
    </w:p>
    <w:p w14:paraId="1012C80F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Сведения о собственнике имущества (учредителе) – физическом лице</w:t>
      </w:r>
    </w:p>
    <w:p w14:paraId="3B91ABB6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(заполняется на собственника имущества (каждого учредителя))</w:t>
      </w:r>
    </w:p>
    <w:p w14:paraId="5E752ACD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7" w:type="dxa"/>
          <w:left w:w="0" w:type="dxa"/>
          <w:bottom w:w="17" w:type="dxa"/>
          <w:right w:w="0" w:type="dxa"/>
        </w:tblCellMar>
        <w:tblLook w:val="04A0" w:firstRow="1" w:lastRow="0" w:firstColumn="1" w:lastColumn="0" w:noHBand="0" w:noVBand="1"/>
      </w:tblPr>
      <w:tblGrid>
        <w:gridCol w:w="2133"/>
        <w:gridCol w:w="1101"/>
        <w:gridCol w:w="1024"/>
        <w:gridCol w:w="589"/>
        <w:gridCol w:w="1617"/>
        <w:gridCol w:w="107"/>
        <w:gridCol w:w="2774"/>
      </w:tblGrid>
      <w:tr w:rsidR="003C01CD" w:rsidRPr="003C01CD" w14:paraId="306597D8" w14:textId="77777777" w:rsidTr="003C01CD">
        <w:trPr>
          <w:trHeight w:val="240"/>
        </w:trPr>
        <w:tc>
          <w:tcPr>
            <w:tcW w:w="2594" w:type="pct"/>
            <w:gridSpan w:val="4"/>
            <w:tcBorders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FF7D177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Фамилия </w:t>
            </w:r>
          </w:p>
        </w:tc>
        <w:tc>
          <w:tcPr>
            <w:tcW w:w="2406" w:type="pct"/>
            <w:gridSpan w:val="3"/>
            <w:tcBorders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12B97A5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Петров</w:t>
            </w:r>
          </w:p>
        </w:tc>
      </w:tr>
      <w:tr w:rsidR="003C01CD" w:rsidRPr="003C01CD" w14:paraId="332EBE84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47EF988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Собственное имя 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637BBDC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Пётр</w:t>
            </w:r>
          </w:p>
        </w:tc>
      </w:tr>
      <w:tr w:rsidR="003C01CD" w:rsidRPr="003C01CD" w14:paraId="7E76F152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34F8E65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Отчество (если таковое имеется)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E16744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Петрович</w:t>
            </w:r>
          </w:p>
        </w:tc>
      </w:tr>
      <w:tr w:rsidR="003C01CD" w:rsidRPr="003C01CD" w14:paraId="44E5A687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414E5D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Пол (мужской/женский) – указать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0C1C66A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мужской</w:t>
            </w:r>
          </w:p>
        </w:tc>
      </w:tr>
      <w:tr w:rsidR="003C01CD" w:rsidRPr="003C01CD" w14:paraId="06E61D00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932509A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рождения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A4AE954" w14:textId="3B760784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21.09.2000 </w:t>
            </w:r>
          </w:p>
        </w:tc>
      </w:tr>
      <w:tr w:rsidR="003C01CD" w:rsidRPr="003C01CD" w14:paraId="67C3B30F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4F3488A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Место рождения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432B12C" w14:textId="3A0B3988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г. Минск </w:t>
            </w:r>
          </w:p>
        </w:tc>
      </w:tr>
      <w:tr w:rsidR="003C01CD" w:rsidRPr="003C01CD" w14:paraId="2FA536B6" w14:textId="77777777" w:rsidTr="003C01CD">
        <w:trPr>
          <w:trHeight w:val="240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9B92AA1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1. Данные документа, удостоверяющего личность: </w:t>
            </w:r>
          </w:p>
        </w:tc>
      </w:tr>
      <w:tr w:rsidR="003C01CD" w:rsidRPr="003C01CD" w14:paraId="0D698A30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0309DE2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Вид документа, удостоверяющего личность (паспорт, вид на жительство и иное)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425E908" w14:textId="5361F609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паспорт гражданина Республики Беларусь </w:t>
            </w:r>
          </w:p>
        </w:tc>
      </w:tr>
      <w:tr w:rsidR="003C01CD" w:rsidRPr="003C01CD" w14:paraId="53228145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4E70258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Серия (при наличии) и номер 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D51B891" w14:textId="5BAAE36E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MP1111111 </w:t>
            </w:r>
          </w:p>
        </w:tc>
      </w:tr>
      <w:tr w:rsidR="003C01CD" w:rsidRPr="003C01CD" w14:paraId="0CFF427F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DC611C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выдачи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2A5C83A" w14:textId="45E3E8AC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01.02.2020 </w:t>
            </w:r>
          </w:p>
        </w:tc>
      </w:tr>
      <w:tr w:rsidR="003C01CD" w:rsidRPr="003C01CD" w14:paraId="06FB6C55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7A6CB6B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Наименование</w:t>
            </w:r>
            <w:r w:rsidR="00ED243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 w:rsidR="00ED243C" w:rsidRPr="00432C3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либо код</w:t>
            </w: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государственного органа, выдавшего документ 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4D69413" w14:textId="464BA0AA" w:rsidR="003C01CD" w:rsidRPr="003C01CD" w:rsidRDefault="00EB16D0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EB16D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Первомайский РОВД г. Минска</w:t>
            </w:r>
          </w:p>
        </w:tc>
      </w:tr>
      <w:tr w:rsidR="003C01CD" w:rsidRPr="003C01CD" w14:paraId="6A057146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6779AAB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Идентификационный номер (при наличии)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5758F40" w14:textId="6232B5DD" w:rsidR="003C01CD" w:rsidRPr="00EB16D0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1111111A111PB1</w:t>
            </w:r>
          </w:p>
        </w:tc>
      </w:tr>
      <w:tr w:rsidR="003C01CD" w:rsidRPr="003C01CD" w14:paraId="75E64BCF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DD7814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Срок действия документа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F86EAB0" w14:textId="0A629E41" w:rsidR="003C01CD" w:rsidRPr="00EB16D0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01.02.2030</w:t>
            </w:r>
          </w:p>
        </w:tc>
      </w:tr>
      <w:tr w:rsidR="003C01CD" w:rsidRPr="003C01CD" w14:paraId="0D13CBAC" w14:textId="77777777" w:rsidTr="003C01CD">
        <w:trPr>
          <w:trHeight w:val="240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EF7375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2. Место жительства</w:t>
            </w:r>
            <w:r w:rsidR="00131F21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*</w:t>
            </w: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: </w:t>
            </w:r>
          </w:p>
        </w:tc>
      </w:tr>
      <w:tr w:rsidR="003C01CD" w:rsidRPr="003C01CD" w14:paraId="03BEF03A" w14:textId="77777777" w:rsidTr="003C01CD">
        <w:trPr>
          <w:trHeight w:val="240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B7933A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Наименование страны</w:t>
            </w: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br/>
              <w:t>Республика Беларусь</w:t>
            </w:r>
          </w:p>
        </w:tc>
      </w:tr>
      <w:tr w:rsidR="003C01CD" w:rsidRPr="003C01CD" w14:paraId="575B0E55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F1285C9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Почтовый индекс 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4A34A0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220100</w:t>
            </w:r>
          </w:p>
        </w:tc>
      </w:tr>
      <w:tr w:rsidR="003C01CD" w:rsidRPr="003C01CD" w14:paraId="031CCE0D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B41CA6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Область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5FE2D4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г. Минск</w:t>
            </w:r>
          </w:p>
        </w:tc>
      </w:tr>
      <w:tr w:rsidR="003C01CD" w:rsidRPr="003C01CD" w14:paraId="2F3F914C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3196B7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Район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13D7F0C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4DC7EF76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4B5EDB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Сельский Совет 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26C3F5F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1FB80F98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A3A5471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Населенный пункт 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AC62CF8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г. Минск</w:t>
            </w:r>
          </w:p>
        </w:tc>
      </w:tr>
      <w:tr w:rsidR="003C01CD" w:rsidRPr="003C01CD" w14:paraId="0C026DCD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33B0A77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Вид (улица, проспект, переулок и иное) и наименование элемента улично-дорожной сети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B0D65A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ул. Кульман</w:t>
            </w:r>
          </w:p>
        </w:tc>
      </w:tr>
      <w:tr w:rsidR="003C01CD" w:rsidRPr="003C01CD" w14:paraId="006F834C" w14:textId="77777777" w:rsidTr="003C01CD">
        <w:trPr>
          <w:trHeight w:val="240"/>
        </w:trPr>
        <w:tc>
          <w:tcPr>
            <w:tcW w:w="1142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43AFDA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Номер дома: 11</w:t>
            </w:r>
          </w:p>
        </w:tc>
        <w:tc>
          <w:tcPr>
            <w:tcW w:w="145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622DC7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8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271B746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Корпус</w:t>
            </w:r>
          </w:p>
        </w:tc>
        <w:tc>
          <w:tcPr>
            <w:tcW w:w="154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F90C8A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C01CD" w:rsidRPr="003C01CD" w14:paraId="6CDE1843" w14:textId="77777777" w:rsidTr="003C01CD">
        <w:trPr>
          <w:trHeight w:val="240"/>
        </w:trPr>
        <w:tc>
          <w:tcPr>
            <w:tcW w:w="2594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10CA40B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Вид (квартира, комната, частный дом) и номер помещения (для вида помещения «частный дом» не указывается)</w:t>
            </w:r>
          </w:p>
        </w:tc>
        <w:tc>
          <w:tcPr>
            <w:tcW w:w="240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CFE24FE" w14:textId="21D19F58" w:rsidR="003C01CD" w:rsidRPr="00EB16D0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квартира 2</w:t>
            </w:r>
          </w:p>
        </w:tc>
      </w:tr>
      <w:tr w:rsidR="003C01CD" w:rsidRPr="003C01CD" w14:paraId="335DD690" w14:textId="77777777" w:rsidTr="003C01CD">
        <w:trPr>
          <w:trHeight w:val="240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F55A31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Контактные телефоны: </w:t>
            </w:r>
          </w:p>
        </w:tc>
      </w:tr>
      <w:tr w:rsidR="003C01CD" w:rsidRPr="003C01CD" w14:paraId="40E1F421" w14:textId="77777777" w:rsidTr="003C01CD">
        <w:trPr>
          <w:trHeight w:val="240"/>
        </w:trPr>
        <w:tc>
          <w:tcPr>
            <w:tcW w:w="1142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1FD10C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Служебный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47A750B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Код</w:t>
            </w:r>
          </w:p>
        </w:tc>
        <w:tc>
          <w:tcPr>
            <w:tcW w:w="86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8E90866" w14:textId="1B9CACF5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  <w:r w:rsidR="00EB16D0" w:rsidRPr="00EB16D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+375</w:t>
            </w:r>
          </w:p>
        </w:tc>
        <w:tc>
          <w:tcPr>
            <w:tcW w:w="8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EF4365B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Номер</w:t>
            </w:r>
          </w:p>
        </w:tc>
        <w:tc>
          <w:tcPr>
            <w:tcW w:w="154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9D5F9EF" w14:textId="64BFEC4B" w:rsidR="003C01CD" w:rsidRPr="003C01CD" w:rsidRDefault="00EB16D0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EB16D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297777777</w:t>
            </w:r>
          </w:p>
        </w:tc>
      </w:tr>
      <w:tr w:rsidR="003C01CD" w:rsidRPr="003C01CD" w14:paraId="50DC261B" w14:textId="77777777" w:rsidTr="003C01CD">
        <w:trPr>
          <w:trHeight w:val="240"/>
        </w:trPr>
        <w:tc>
          <w:tcPr>
            <w:tcW w:w="1142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75F7992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Домашний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4C798E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Код</w:t>
            </w:r>
          </w:p>
        </w:tc>
        <w:tc>
          <w:tcPr>
            <w:tcW w:w="86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840A41D" w14:textId="1710EF68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  <w:r w:rsidR="00EB16D0" w:rsidRPr="00EB16D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+375</w:t>
            </w:r>
          </w:p>
        </w:tc>
        <w:tc>
          <w:tcPr>
            <w:tcW w:w="8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2E4C51A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Номер</w:t>
            </w:r>
          </w:p>
        </w:tc>
        <w:tc>
          <w:tcPr>
            <w:tcW w:w="154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D6A44BE" w14:textId="1F764873" w:rsidR="003C01CD" w:rsidRPr="003C01CD" w:rsidRDefault="00EB16D0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EB16D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297777777</w:t>
            </w:r>
          </w:p>
        </w:tc>
      </w:tr>
      <w:tr w:rsidR="003C01CD" w:rsidRPr="003C01CD" w14:paraId="00814451" w14:textId="77777777" w:rsidTr="003C01CD">
        <w:trPr>
          <w:trHeight w:val="240"/>
        </w:trPr>
        <w:tc>
          <w:tcPr>
            <w:tcW w:w="1142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8AEC808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Мобильная связь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43C95C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Код</w:t>
            </w:r>
          </w:p>
        </w:tc>
        <w:tc>
          <w:tcPr>
            <w:tcW w:w="86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34BAA79" w14:textId="29CEF270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  <w:r w:rsidR="00EB16D0" w:rsidRPr="00EB16D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+375</w:t>
            </w:r>
          </w:p>
        </w:tc>
        <w:tc>
          <w:tcPr>
            <w:tcW w:w="8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8D7A4F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Номер</w:t>
            </w:r>
          </w:p>
        </w:tc>
        <w:tc>
          <w:tcPr>
            <w:tcW w:w="154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3E19798" w14:textId="0EDA5B72" w:rsidR="003C01CD" w:rsidRPr="003C01CD" w:rsidRDefault="00EB16D0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EB16D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297777777</w:t>
            </w:r>
          </w:p>
        </w:tc>
      </w:tr>
      <w:tr w:rsidR="003C01CD" w:rsidRPr="003C01CD" w14:paraId="603454A6" w14:textId="77777777" w:rsidTr="003C01CD">
        <w:trPr>
          <w:trHeight w:val="240"/>
        </w:trPr>
        <w:tc>
          <w:tcPr>
            <w:tcW w:w="1142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A267D56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E-mail</w:t>
            </w:r>
          </w:p>
        </w:tc>
        <w:tc>
          <w:tcPr>
            <w:tcW w:w="3858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1A34900" w14:textId="4DE6146B" w:rsidR="003C01CD" w:rsidRPr="00EB16D0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petrov@</w:t>
            </w:r>
            <w:r w:rsidR="00EB16D0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gmail.com</w:t>
            </w:r>
          </w:p>
        </w:tc>
      </w:tr>
      <w:tr w:rsidR="003C01CD" w:rsidRPr="003C01CD" w14:paraId="68F87D8D" w14:textId="77777777" w:rsidTr="003C01CD">
        <w:trPr>
          <w:trHeight w:val="240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2A0415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3. Размер вклада в уставном фонде: </w:t>
            </w:r>
          </w:p>
        </w:tc>
      </w:tr>
      <w:tr w:rsidR="003C01CD" w:rsidRPr="003C01CD" w14:paraId="7A4C1AC5" w14:textId="77777777" w:rsidTr="003C01CD">
        <w:trPr>
          <w:trHeight w:val="240"/>
        </w:trPr>
        <w:tc>
          <w:tcPr>
            <w:tcW w:w="3516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FF5723A" w14:textId="77777777" w:rsidR="003C01CD" w:rsidRPr="003C01CD" w:rsidRDefault="003C01CD" w:rsidP="003C01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Вид вклада</w:t>
            </w:r>
          </w:p>
        </w:tc>
        <w:tc>
          <w:tcPr>
            <w:tcW w:w="1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62BD30B" w14:textId="77777777" w:rsidR="003C01CD" w:rsidRPr="003C01CD" w:rsidRDefault="003C01CD" w:rsidP="003C01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Сумма</w:t>
            </w:r>
          </w:p>
        </w:tc>
      </w:tr>
      <w:tr w:rsidR="003C01CD" w:rsidRPr="003C01CD" w14:paraId="2F679D02" w14:textId="77777777" w:rsidTr="003C01CD">
        <w:trPr>
          <w:trHeight w:val="240"/>
        </w:trPr>
        <w:tc>
          <w:tcPr>
            <w:tcW w:w="3516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4ABE63C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Денежный </w:t>
            </w:r>
          </w:p>
        </w:tc>
        <w:tc>
          <w:tcPr>
            <w:tcW w:w="1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1AC709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500,00 BYN</w:t>
            </w:r>
          </w:p>
        </w:tc>
      </w:tr>
      <w:tr w:rsidR="003C01CD" w:rsidRPr="003C01CD" w14:paraId="5092B1A5" w14:textId="77777777" w:rsidTr="003C01CD">
        <w:trPr>
          <w:trHeight w:val="240"/>
        </w:trPr>
        <w:tc>
          <w:tcPr>
            <w:tcW w:w="3516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4FF14E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Неденежный</w:t>
            </w:r>
          </w:p>
        </w:tc>
        <w:tc>
          <w:tcPr>
            <w:tcW w:w="1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8D14D6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0,00 BYN</w:t>
            </w:r>
          </w:p>
        </w:tc>
      </w:tr>
      <w:tr w:rsidR="003C01CD" w:rsidRPr="003C01CD" w14:paraId="4BE26F8D" w14:textId="77777777" w:rsidTr="003C01CD">
        <w:trPr>
          <w:trHeight w:val="240"/>
        </w:trPr>
        <w:tc>
          <w:tcPr>
            <w:tcW w:w="3516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6B5E94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Всего</w:t>
            </w:r>
          </w:p>
        </w:tc>
        <w:tc>
          <w:tcPr>
            <w:tcW w:w="1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BC1FBB7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500,00 BYN</w:t>
            </w:r>
          </w:p>
        </w:tc>
      </w:tr>
      <w:tr w:rsidR="003C01CD" w:rsidRPr="003C01CD" w14:paraId="49E37697" w14:textId="77777777" w:rsidTr="003C01CD">
        <w:trPr>
          <w:trHeight w:val="240"/>
        </w:trPr>
        <w:tc>
          <w:tcPr>
            <w:tcW w:w="2279" w:type="pct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8DE466B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Размер доли в уставном фонде (указывается в виде дроби либо в %)</w:t>
            </w:r>
          </w:p>
        </w:tc>
        <w:tc>
          <w:tcPr>
            <w:tcW w:w="272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2405AA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50%</w:t>
            </w:r>
          </w:p>
        </w:tc>
      </w:tr>
      <w:tr w:rsidR="003C01CD" w:rsidRPr="003C01CD" w14:paraId="5A9F515C" w14:textId="77777777" w:rsidTr="003C01CD">
        <w:trPr>
          <w:trHeight w:val="240"/>
        </w:trPr>
        <w:tc>
          <w:tcPr>
            <w:tcW w:w="2279" w:type="pct"/>
            <w:gridSpan w:val="3"/>
            <w:tcBorders>
              <w:top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6494D3B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Страна происхождения иностранного инвестора (для собственника имущества (учредителя) коммерческой организации с участием иностранных инвесторов)</w:t>
            </w:r>
          </w:p>
        </w:tc>
        <w:tc>
          <w:tcPr>
            <w:tcW w:w="2721" w:type="pct"/>
            <w:gridSpan w:val="4"/>
            <w:tcBorders>
              <w:top w:val="single" w:sz="4" w:space="0" w:color="auto"/>
              <w:lef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524AA2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Не применяется</w:t>
            </w:r>
          </w:p>
        </w:tc>
      </w:tr>
    </w:tbl>
    <w:p w14:paraId="2D01180E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E049E90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Подтверждаю, что:</w:t>
      </w:r>
    </w:p>
    <w:p w14:paraId="3243CD1C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имею непогашенной или неснятой судимости за преступления против собственности и порядка осуществления экономической деятельности;</w:t>
      </w:r>
    </w:p>
    <w:p w14:paraId="6E2079FE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имею неисполненного вступившего в законную силу судебного постановления о взыскании денежных средств и (или) обращении взыскания на иное имущество, исполнительной надписи о взыскании с физических лиц, в том числе с индивидуальных предпринимателей, налогов, сборов (пошлин) и пеней, задолженности по обязательным страховым взносам и пеням в бюджет государственного внебюджетного фонда социальной защиты населения Республики Беларусь;</w:t>
      </w:r>
    </w:p>
    <w:p w14:paraId="6EF508C5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на дату государственной регистрации не являюсь собственником имущества (участником), руководителем коммерческой организации, в отношении которой принято решение о ликвидации, но процесс ее ликвидации не завершен;</w:t>
      </w:r>
    </w:p>
    <w:p w14:paraId="495E6560" w14:textId="77777777" w:rsidR="003C01CD" w:rsidRPr="003C01CD" w:rsidRDefault="003C01CD" w:rsidP="00D45872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дату государственной регистрации не являюсь собственником имущества (участником), руководителем юридического лица, в отношении которого судом, рассматривающим экономические дела, вынесено определение об открытии конкурсного производства и подготовке дела об экономической несостоятельности (банкротстве) к судебному разбирательству</w:t>
      </w:r>
      <w:r w:rsidR="00D45872" w:rsidRPr="00D458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или определение</w:t>
      </w:r>
      <w:r w:rsidR="00D458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</w:t>
      </w:r>
      <w:r w:rsidR="001F68F8">
        <w:rPr>
          <w:rFonts w:ascii="Times New Roman" w:eastAsia="Times New Roman" w:hAnsi="Times New Roman" w:cs="Times New Roman"/>
          <w:sz w:val="24"/>
          <w:szCs w:val="24"/>
          <w:lang w:eastAsia="ru-RU"/>
        </w:rPr>
        <w:t>б</w:t>
      </w:r>
      <w:r w:rsidR="007129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открытии </w:t>
      </w:r>
      <w:r w:rsidR="00D45872" w:rsidRPr="00D45872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конк</w:t>
      </w:r>
      <w:r w:rsidR="001F68F8">
        <w:rPr>
          <w:rFonts w:ascii="Times New Roman" w:eastAsia="Times New Roman" w:hAnsi="Times New Roman" w:cs="Times New Roman"/>
          <w:sz w:val="24"/>
          <w:szCs w:val="24"/>
          <w:lang w:eastAsia="ru-RU"/>
        </w:rPr>
        <w:t>урсного</w:t>
      </w:r>
      <w:r w:rsidR="00D458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производства в деле о</w:t>
      </w:r>
      <w:r w:rsidR="00D45872" w:rsidRPr="00D458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несостоятельности или</w:t>
      </w:r>
      <w:r w:rsidR="00D458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D45872" w:rsidRPr="00D45872">
        <w:rPr>
          <w:rFonts w:ascii="Times New Roman" w:eastAsia="Times New Roman" w:hAnsi="Times New Roman" w:cs="Times New Roman"/>
          <w:sz w:val="24"/>
          <w:szCs w:val="24"/>
          <w:lang w:eastAsia="ru-RU"/>
        </w:rPr>
        <w:t>банкротстве;</w:t>
      </w:r>
    </w:p>
    <w:p w14:paraId="4563FECC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дату государственной регистрации не являлся собственником имущества (участником) юридического лица, индивидуальным предпринимателем, задолженность которого была признана безнадежным долгом и списана в соответствии с законодательными актами, с даты исключения которого из Единого государственного регистра юридических лиц и индивидуальных предпринимателей прошло менее трех лет;</w:t>
      </w:r>
    </w:p>
    <w:p w14:paraId="2832B9AB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дату государственной регистрации не являлся собственником имущества (участником), руководителем юридического лица – должника, признанного экономически несостоятельным (банкротом)</w:t>
      </w:r>
      <w:r w:rsidR="003F5ED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3F5EDB" w:rsidRPr="003F5EDB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 банкротом</w:t>
      </w: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, с даты исключения которого из Единого государственного регистра юридических лиц и индивидуальных предпринимателей прошло менее года;</w:t>
      </w:r>
    </w:p>
    <w:p w14:paraId="3D099BA1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имею ограничений на обращение за государственной регистрацией в связи с признанием государственной регистрации недействительной;</w:t>
      </w:r>
    </w:p>
    <w:p w14:paraId="34A44668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законодательством либо судом не установлены иные запреты и ограничения на обращение за государственной регистрацией.</w:t>
      </w:r>
    </w:p>
    <w:p w14:paraId="1D2DD23C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1E70218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_________________________________________________________</w:t>
      </w:r>
    </w:p>
    <w:p w14:paraId="16481256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(фамилия, собственное имя, отчество (если таковое имеется))*</w:t>
      </w:r>
      <w:r w:rsidR="00131F21">
        <w:rPr>
          <w:rFonts w:ascii="Times New Roman" w:eastAsia="Times New Roman" w:hAnsi="Times New Roman" w:cs="Times New Roman"/>
          <w:sz w:val="20"/>
          <w:szCs w:val="20"/>
          <w:lang w:eastAsia="ru-RU"/>
        </w:rPr>
        <w:t>*</w:t>
      </w:r>
    </w:p>
    <w:p w14:paraId="65F428E3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</w:t>
      </w:r>
    </w:p>
    <w:p w14:paraId="62D16D6C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(подпись)**</w:t>
      </w:r>
      <w:r w:rsidR="00131F21">
        <w:rPr>
          <w:rFonts w:ascii="Times New Roman" w:eastAsia="Times New Roman" w:hAnsi="Times New Roman" w:cs="Times New Roman"/>
          <w:sz w:val="20"/>
          <w:szCs w:val="20"/>
          <w:lang w:eastAsia="ru-RU"/>
        </w:rPr>
        <w:t>*</w:t>
      </w:r>
    </w:p>
    <w:p w14:paraId="175FA3BA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</w:t>
      </w:r>
    </w:p>
    <w:p w14:paraId="4B18C1BB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(дата)</w:t>
      </w:r>
    </w:p>
    <w:p w14:paraId="0FCCEE64" w14:textId="77777777" w:rsidR="003C01CD" w:rsidRPr="003C01CD" w:rsidRDefault="003C01CD" w:rsidP="003C01CD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______________________________</w:t>
      </w:r>
    </w:p>
    <w:p w14:paraId="43E2226F" w14:textId="77777777" w:rsidR="00131F21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*</w:t>
      </w:r>
      <w:r w:rsidR="00131F21" w:rsidRPr="00131F21">
        <w:rPr>
          <w:rFonts w:ascii="Times New Roman" w:eastAsia="Times New Roman" w:hAnsi="Times New Roman" w:cs="Times New Roman"/>
          <w:sz w:val="20"/>
          <w:szCs w:val="20"/>
          <w:lang w:eastAsia="ru-RU"/>
        </w:rPr>
        <w:t>Для граждан Республики Беларусь, иностранных граждан и лиц без гражданства, постоянно проживающих на территории Республики Беларусь, указывается в соответствии с данными регистрационного учета.</w:t>
      </w:r>
    </w:p>
    <w:p w14:paraId="554FC754" w14:textId="77777777" w:rsidR="003C01CD" w:rsidRPr="003C01CD" w:rsidRDefault="00131F21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>**</w:t>
      </w:r>
      <w:r w:rsidR="003C01CD"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Фамилия, собственное имя, отчество (если таковое имеется) указываются полностью.</w:t>
      </w:r>
    </w:p>
    <w:p w14:paraId="709EB489" w14:textId="77777777" w:rsidR="003C01CD" w:rsidRPr="003C01CD" w:rsidRDefault="003C01CD" w:rsidP="003C01CD">
      <w:pPr>
        <w:spacing w:after="240" w:line="240" w:lineRule="auto"/>
        <w:ind w:firstLine="567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**</w:t>
      </w:r>
      <w:r w:rsidR="00131F21">
        <w:rPr>
          <w:rFonts w:ascii="Times New Roman" w:eastAsia="Times New Roman" w:hAnsi="Times New Roman" w:cs="Times New Roman"/>
          <w:sz w:val="20"/>
          <w:szCs w:val="20"/>
          <w:lang w:eastAsia="ru-RU"/>
        </w:rPr>
        <w:t>*</w:t>
      </w: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Лист А подписывается собственником имущества (учредителем) создаваемого юридического лица либо иным физическим лицом, уполномоченным в соответствии с нотариально удостоверенной доверенностью действовать от имени этого собственника имущества (учредителя), в присутствии уполномоченного сотрудника регистрирующего органа (нотариуса – в случае представления документов в регистрирующий орган нотариусом), либо подлинность подписи заявителя должна быть засвидетельствована нотариально.</w:t>
      </w:r>
    </w:p>
    <w:p w14:paraId="1380CF81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Лист Б</w:t>
      </w:r>
    </w:p>
    <w:p w14:paraId="4FA53259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Сведения о собственнике имущества (учредителе) – юридическом лице</w:t>
      </w:r>
    </w:p>
    <w:p w14:paraId="0F8959CD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(заполняется на собственника имущества* (каждого учредителя))</w:t>
      </w:r>
    </w:p>
    <w:p w14:paraId="2346BC4E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7" w:type="dxa"/>
          <w:left w:w="0" w:type="dxa"/>
          <w:bottom w:w="17" w:type="dxa"/>
          <w:right w:w="0" w:type="dxa"/>
        </w:tblCellMar>
        <w:tblLook w:val="04A0" w:firstRow="1" w:lastRow="0" w:firstColumn="1" w:lastColumn="0" w:noHBand="0" w:noVBand="1"/>
      </w:tblPr>
      <w:tblGrid>
        <w:gridCol w:w="2604"/>
        <w:gridCol w:w="1168"/>
        <w:gridCol w:w="473"/>
        <w:gridCol w:w="596"/>
        <w:gridCol w:w="1705"/>
        <w:gridCol w:w="265"/>
        <w:gridCol w:w="2534"/>
      </w:tblGrid>
      <w:tr w:rsidR="003C01CD" w:rsidRPr="003C01CD" w14:paraId="6D1A6BD9" w14:textId="77777777" w:rsidTr="003C01CD">
        <w:trPr>
          <w:trHeight w:val="240"/>
        </w:trPr>
        <w:tc>
          <w:tcPr>
            <w:tcW w:w="2590" w:type="pct"/>
            <w:gridSpan w:val="4"/>
            <w:tcBorders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BB2C3F7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Полное наименование на русском языке</w:t>
            </w:r>
          </w:p>
        </w:tc>
        <w:tc>
          <w:tcPr>
            <w:tcW w:w="2410" w:type="pct"/>
            <w:gridSpan w:val="3"/>
            <w:tcBorders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414CD72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310BD658" w14:textId="77777777" w:rsidTr="003C01CD">
        <w:trPr>
          <w:trHeight w:val="240"/>
        </w:trPr>
        <w:tc>
          <w:tcPr>
            <w:tcW w:w="2590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9A85114" w14:textId="77777777" w:rsidR="003C01CD" w:rsidRPr="003C01CD" w:rsidRDefault="003C01CD" w:rsidP="00ED243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Регистрационный и</w:t>
            </w:r>
            <w:r w:rsidR="00ED243C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ли иной идентификационный номер</w:t>
            </w:r>
          </w:p>
        </w:tc>
        <w:tc>
          <w:tcPr>
            <w:tcW w:w="241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93B3FD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3A516119" w14:textId="77777777" w:rsidTr="003C01CD">
        <w:trPr>
          <w:trHeight w:val="240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E2AC842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1. Место нахождения: </w:t>
            </w:r>
          </w:p>
        </w:tc>
      </w:tr>
      <w:tr w:rsidR="003C01CD" w:rsidRPr="003C01CD" w14:paraId="78CAC3E8" w14:textId="77777777" w:rsidTr="003C01CD">
        <w:trPr>
          <w:trHeight w:val="240"/>
        </w:trPr>
        <w:tc>
          <w:tcPr>
            <w:tcW w:w="2590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F06BCB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Наименование страны</w:t>
            </w:r>
          </w:p>
        </w:tc>
        <w:tc>
          <w:tcPr>
            <w:tcW w:w="241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083BBD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27F97FED" w14:textId="77777777" w:rsidTr="003C01CD">
        <w:trPr>
          <w:trHeight w:val="240"/>
        </w:trPr>
        <w:tc>
          <w:tcPr>
            <w:tcW w:w="2590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5CA8515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Почтовый индекс </w:t>
            </w:r>
          </w:p>
        </w:tc>
        <w:tc>
          <w:tcPr>
            <w:tcW w:w="241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5603C6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6EF4D1C6" w14:textId="77777777" w:rsidTr="003C01CD">
        <w:trPr>
          <w:trHeight w:val="240"/>
        </w:trPr>
        <w:tc>
          <w:tcPr>
            <w:tcW w:w="2590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9AD7866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Область</w:t>
            </w:r>
          </w:p>
        </w:tc>
        <w:tc>
          <w:tcPr>
            <w:tcW w:w="241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EF09799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218C119F" w14:textId="77777777" w:rsidTr="003C01CD">
        <w:trPr>
          <w:trHeight w:val="240"/>
        </w:trPr>
        <w:tc>
          <w:tcPr>
            <w:tcW w:w="2590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120893F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Район</w:t>
            </w:r>
          </w:p>
        </w:tc>
        <w:tc>
          <w:tcPr>
            <w:tcW w:w="241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83E1A85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620C20AF" w14:textId="77777777" w:rsidTr="003C01CD">
        <w:trPr>
          <w:trHeight w:val="240"/>
        </w:trPr>
        <w:tc>
          <w:tcPr>
            <w:tcW w:w="2590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58CC82C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Сельский Совет </w:t>
            </w:r>
          </w:p>
        </w:tc>
        <w:tc>
          <w:tcPr>
            <w:tcW w:w="241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4E7F76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5DB32297" w14:textId="77777777" w:rsidTr="003C01CD">
        <w:trPr>
          <w:trHeight w:val="240"/>
        </w:trPr>
        <w:tc>
          <w:tcPr>
            <w:tcW w:w="2590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64EBEBB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Населенный пункт </w:t>
            </w:r>
          </w:p>
        </w:tc>
        <w:tc>
          <w:tcPr>
            <w:tcW w:w="241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5F7C7A8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10575D03" w14:textId="77777777" w:rsidTr="003C01CD">
        <w:trPr>
          <w:trHeight w:val="240"/>
        </w:trPr>
        <w:tc>
          <w:tcPr>
            <w:tcW w:w="2590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C42DB4A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Вид (улица, проспект, переулок и иное) и наименование элемента улично-дорожной сети</w:t>
            </w:r>
          </w:p>
        </w:tc>
        <w:tc>
          <w:tcPr>
            <w:tcW w:w="241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BE376F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1D854EE9" w14:textId="77777777" w:rsidTr="003C01CD">
        <w:trPr>
          <w:trHeight w:val="240"/>
        </w:trPr>
        <w:tc>
          <w:tcPr>
            <w:tcW w:w="13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298050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lastRenderedPageBreak/>
              <w:t>Номер дома</w:t>
            </w:r>
          </w:p>
        </w:tc>
        <w:tc>
          <w:tcPr>
            <w:tcW w:w="119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D047A5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105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4FD6FF7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Корпус</w:t>
            </w:r>
          </w:p>
        </w:tc>
        <w:tc>
          <w:tcPr>
            <w:tcW w:w="1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612E26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433A0997" w14:textId="77777777" w:rsidTr="003C01CD">
        <w:trPr>
          <w:trHeight w:val="240"/>
        </w:trPr>
        <w:tc>
          <w:tcPr>
            <w:tcW w:w="2590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E30F5EC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Вид (комната, офис, квартира и иное) и номер помещения (для вида помещения «частный дом» не указывается)</w:t>
            </w:r>
          </w:p>
        </w:tc>
        <w:tc>
          <w:tcPr>
            <w:tcW w:w="241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75717D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599CFF75" w14:textId="77777777" w:rsidTr="003C01CD">
        <w:trPr>
          <w:trHeight w:val="240"/>
        </w:trPr>
        <w:tc>
          <w:tcPr>
            <w:tcW w:w="2590" w:type="pct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48EBD13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Дополнение к адресу**</w:t>
            </w:r>
          </w:p>
        </w:tc>
        <w:tc>
          <w:tcPr>
            <w:tcW w:w="241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12F845DE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7F41FB1A" w14:textId="77777777" w:rsidTr="003C01CD">
        <w:trPr>
          <w:trHeight w:val="240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70112FA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Контактные телефоны: </w:t>
            </w:r>
          </w:p>
        </w:tc>
      </w:tr>
      <w:tr w:rsidR="003C01CD" w:rsidRPr="003C01CD" w14:paraId="15746CDF" w14:textId="77777777" w:rsidTr="003C01CD">
        <w:trPr>
          <w:trHeight w:val="240"/>
        </w:trPr>
        <w:tc>
          <w:tcPr>
            <w:tcW w:w="13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14AFF12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Служебный</w:t>
            </w:r>
          </w:p>
        </w:tc>
        <w:tc>
          <w:tcPr>
            <w:tcW w:w="6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5281B4C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Код</w:t>
            </w:r>
          </w:p>
        </w:tc>
        <w:tc>
          <w:tcPr>
            <w:tcW w:w="57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EAC1091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105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A048257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Номер</w:t>
            </w:r>
          </w:p>
        </w:tc>
        <w:tc>
          <w:tcPr>
            <w:tcW w:w="1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0A08FA3B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28FE4BE7" w14:textId="77777777" w:rsidTr="003C01CD">
        <w:trPr>
          <w:trHeight w:val="240"/>
        </w:trPr>
        <w:tc>
          <w:tcPr>
            <w:tcW w:w="13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2E816CC5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Мобильная связь</w:t>
            </w:r>
          </w:p>
        </w:tc>
        <w:tc>
          <w:tcPr>
            <w:tcW w:w="6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6369F87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Код</w:t>
            </w:r>
          </w:p>
        </w:tc>
        <w:tc>
          <w:tcPr>
            <w:tcW w:w="57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892CF57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105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329198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Номер</w:t>
            </w:r>
          </w:p>
        </w:tc>
        <w:tc>
          <w:tcPr>
            <w:tcW w:w="13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AC4BFC9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22BE2BB6" w14:textId="77777777" w:rsidTr="003C01CD">
        <w:trPr>
          <w:trHeight w:val="240"/>
        </w:trPr>
        <w:tc>
          <w:tcPr>
            <w:tcW w:w="13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EB2942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Электронный адрес</w:t>
            </w: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br/>
              <w:t>(www, e-mail)</w:t>
            </w:r>
          </w:p>
        </w:tc>
        <w:tc>
          <w:tcPr>
            <w:tcW w:w="3607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3E9FDE5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2ABEE49B" w14:textId="77777777" w:rsidTr="003C01CD">
        <w:trPr>
          <w:trHeight w:val="240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49F9FB5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2. Размер вклада в уставном фонде: </w:t>
            </w:r>
          </w:p>
        </w:tc>
      </w:tr>
      <w:tr w:rsidR="003C01CD" w:rsidRPr="003C01CD" w14:paraId="0FFB60BD" w14:textId="77777777" w:rsidTr="003C01CD">
        <w:trPr>
          <w:trHeight w:val="240"/>
        </w:trPr>
        <w:tc>
          <w:tcPr>
            <w:tcW w:w="3502" w:type="pct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854DFE7" w14:textId="77777777" w:rsidR="003C01CD" w:rsidRPr="003C01CD" w:rsidRDefault="003C01CD" w:rsidP="003C01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Вид вклада</w:t>
            </w:r>
          </w:p>
        </w:tc>
        <w:tc>
          <w:tcPr>
            <w:tcW w:w="149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B1E99B3" w14:textId="77777777" w:rsidR="003C01CD" w:rsidRPr="003C01CD" w:rsidRDefault="003C01CD" w:rsidP="003C01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Сумма</w:t>
            </w:r>
          </w:p>
        </w:tc>
      </w:tr>
      <w:tr w:rsidR="003C01CD" w:rsidRPr="003C01CD" w14:paraId="609C725D" w14:textId="77777777" w:rsidTr="003C01CD">
        <w:trPr>
          <w:trHeight w:val="240"/>
        </w:trPr>
        <w:tc>
          <w:tcPr>
            <w:tcW w:w="3502" w:type="pct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9BAFE1D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Денежный </w:t>
            </w:r>
          </w:p>
        </w:tc>
        <w:tc>
          <w:tcPr>
            <w:tcW w:w="149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5B3750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5F02598B" w14:textId="77777777" w:rsidTr="003C01CD">
        <w:trPr>
          <w:trHeight w:val="240"/>
        </w:trPr>
        <w:tc>
          <w:tcPr>
            <w:tcW w:w="3502" w:type="pct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CDC532B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Неденежный</w:t>
            </w:r>
          </w:p>
        </w:tc>
        <w:tc>
          <w:tcPr>
            <w:tcW w:w="149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B6F7C59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25599805" w14:textId="77777777" w:rsidTr="003C01CD">
        <w:trPr>
          <w:trHeight w:val="240"/>
        </w:trPr>
        <w:tc>
          <w:tcPr>
            <w:tcW w:w="3502" w:type="pct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83202F5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Всего</w:t>
            </w:r>
          </w:p>
        </w:tc>
        <w:tc>
          <w:tcPr>
            <w:tcW w:w="149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31A86C90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11DD355F" w14:textId="77777777" w:rsidTr="003C01CD">
        <w:trPr>
          <w:trHeight w:val="240"/>
        </w:trPr>
        <w:tc>
          <w:tcPr>
            <w:tcW w:w="2271" w:type="pct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7929CB22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Размер доли в уставном фонде (указывается в виде дроби либо в %)</w:t>
            </w:r>
          </w:p>
        </w:tc>
        <w:tc>
          <w:tcPr>
            <w:tcW w:w="272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362D6F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  <w:tr w:rsidR="003C01CD" w:rsidRPr="003C01CD" w14:paraId="4FC600F4" w14:textId="77777777" w:rsidTr="003C01CD">
        <w:trPr>
          <w:trHeight w:val="240"/>
        </w:trPr>
        <w:tc>
          <w:tcPr>
            <w:tcW w:w="2271" w:type="pct"/>
            <w:gridSpan w:val="3"/>
            <w:tcBorders>
              <w:top w:val="single" w:sz="4" w:space="0" w:color="auto"/>
              <w:righ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6E55321C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Страна происхождения иностранного инвестора (для собственника имущества (учредителя) коммерческой организации с участием иностранных инвесторов)</w:t>
            </w:r>
          </w:p>
        </w:tc>
        <w:tc>
          <w:tcPr>
            <w:tcW w:w="2729" w:type="pct"/>
            <w:gridSpan w:val="4"/>
            <w:tcBorders>
              <w:top w:val="single" w:sz="4" w:space="0" w:color="auto"/>
              <w:left w:val="single" w:sz="4" w:space="0" w:color="auto"/>
            </w:tcBorders>
            <w:tcMar>
              <w:top w:w="0" w:type="dxa"/>
              <w:left w:w="6" w:type="dxa"/>
              <w:bottom w:w="0" w:type="dxa"/>
              <w:right w:w="6" w:type="dxa"/>
            </w:tcMar>
            <w:hideMark/>
          </w:tcPr>
          <w:p w14:paraId="557049A4" w14:textId="77777777" w:rsidR="003C01CD" w:rsidRPr="003C01CD" w:rsidRDefault="003C01CD" w:rsidP="003C01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1CD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</w:p>
        </w:tc>
      </w:tr>
    </w:tbl>
    <w:p w14:paraId="7A1F6B73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26A20AD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Подтверждается, что:</w:t>
      </w:r>
    </w:p>
    <w:p w14:paraId="5C74571A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имеется неисполненного вступившего в законную силу судебного постановления о взыскании денежных средств и (или) обращении взыскания на иное имущество;</w:t>
      </w:r>
    </w:p>
    <w:p w14:paraId="763E5A82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дату государственной регистрации не является собственником имущества (участником), руководителем коммерческой организации, в отношении которой принято решение о ликвидации, но процесс ее ликвидации не завершен;</w:t>
      </w:r>
    </w:p>
    <w:p w14:paraId="512313CD" w14:textId="77777777" w:rsidR="003C01CD" w:rsidRPr="003C01CD" w:rsidRDefault="003C01CD" w:rsidP="009F3A06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дату государственной регистрации не является собственником имущества (участником), руководителем юридического лица, в отношении которого судом, рассматривающим экономические дела, вынесено определение об открытии конкурсного производства и подготовке дела об экономической несостоятельности (банкротстве) к судебному разбирательству</w:t>
      </w:r>
      <w:r w:rsidR="009F3A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9F3A06" w:rsidRPr="009F3A06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 определение</w:t>
      </w:r>
      <w:r w:rsidR="009F3A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9F3A06" w:rsidRPr="009F3A06">
        <w:rPr>
          <w:rFonts w:ascii="Times New Roman" w:eastAsia="Times New Roman" w:hAnsi="Times New Roman" w:cs="Times New Roman"/>
          <w:sz w:val="24"/>
          <w:szCs w:val="24"/>
          <w:lang w:eastAsia="ru-RU"/>
        </w:rPr>
        <w:t>об откры</w:t>
      </w:r>
      <w:r w:rsidR="001F68F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тии конкурсного </w:t>
      </w:r>
      <w:r w:rsidR="007E3D3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производства </w:t>
      </w:r>
      <w:r w:rsidR="001F68F8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="009F3A06" w:rsidRPr="009F3A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1F68F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деле </w:t>
      </w:r>
      <w:r w:rsidR="009F3A06" w:rsidRPr="009F3A06">
        <w:rPr>
          <w:rFonts w:ascii="Times New Roman" w:eastAsia="Times New Roman" w:hAnsi="Times New Roman" w:cs="Times New Roman"/>
          <w:sz w:val="24"/>
          <w:szCs w:val="24"/>
          <w:lang w:eastAsia="ru-RU"/>
        </w:rPr>
        <w:t>о  несостоятельности или</w:t>
      </w:r>
      <w:r w:rsidR="009F3A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9F3A06" w:rsidRPr="009F3A06">
        <w:rPr>
          <w:rFonts w:ascii="Times New Roman" w:eastAsia="Times New Roman" w:hAnsi="Times New Roman" w:cs="Times New Roman"/>
          <w:sz w:val="24"/>
          <w:szCs w:val="24"/>
          <w:lang w:eastAsia="ru-RU"/>
        </w:rPr>
        <w:t>банкротстве</w:t>
      </w: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9BB92F0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дату государственной регистрации не являлся собственником имущества (участником) юридического лица, задолженность которого была признана безнадежным долгом и списана в соответствии с законодательными актами, с даты исключения которого из Единого государственного регистра юридических лиц и индивидуальных предпринимателей прошло менее трех лет;</w:t>
      </w:r>
    </w:p>
    <w:p w14:paraId="3C00D781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дату государственной регистрации не являлся собственником имущества (участником), руководителем юридического лица – должника, признанного экономически несостоятельным (банкротом)</w:t>
      </w:r>
      <w:r w:rsidR="004B6F72" w:rsidRPr="004B6F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или банкротом</w:t>
      </w: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, с даты исключения которого из Единого государственного регистра юридических лиц и индивидуальных предпринимателей прошло менее года;</w:t>
      </w:r>
    </w:p>
    <w:p w14:paraId="0758534C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имеется ограничений на обращение за государственной регистрацией в связи с признанием государственной регистрации недействительной;</w:t>
      </w:r>
    </w:p>
    <w:p w14:paraId="62803F82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законодательством либо судом не установлены иные запреты и ограничения на обращение за государственной регистрацией.</w:t>
      </w:r>
    </w:p>
    <w:p w14:paraId="6D114134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9FF6612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_________________________________________________________</w:t>
      </w:r>
    </w:p>
    <w:p w14:paraId="65FB95E1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(фамилия, собственное имя, отчество (если таковое имеется))***</w:t>
      </w:r>
    </w:p>
    <w:p w14:paraId="7FB1D4AB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</w:t>
      </w:r>
    </w:p>
    <w:p w14:paraId="64388E98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(подпись)****</w:t>
      </w:r>
    </w:p>
    <w:p w14:paraId="68C33B67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</w:t>
      </w:r>
    </w:p>
    <w:p w14:paraId="24CAC49F" w14:textId="77777777" w:rsidR="003C01CD" w:rsidRPr="003C01CD" w:rsidRDefault="003C01CD" w:rsidP="003C01CD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(дата)</w:t>
      </w:r>
    </w:p>
    <w:p w14:paraId="11E5D850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01CD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39A832A7" w14:textId="77777777" w:rsidR="003C01CD" w:rsidRPr="003C01CD" w:rsidRDefault="003C01CD" w:rsidP="003C01CD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______________________________</w:t>
      </w:r>
    </w:p>
    <w:p w14:paraId="04AC1659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lastRenderedPageBreak/>
        <w:t>*В случае создания дочернего унитарного предприятия лист Б заполняется на унитарное предприятие-учредителя.</w:t>
      </w:r>
    </w:p>
    <w:p w14:paraId="58E21A77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**Заполняется при невозможности указать конкретные сведения о населенном пункте, здании, помещении.</w:t>
      </w:r>
    </w:p>
    <w:p w14:paraId="751E21AA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***Фамилия, собственное имя, отчество (если таковое имеется) указываются полностью.</w:t>
      </w:r>
    </w:p>
    <w:p w14:paraId="1FFE802E" w14:textId="77777777" w:rsidR="003C01CD" w:rsidRPr="003C01CD" w:rsidRDefault="003C01CD" w:rsidP="003C01C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3C01CD">
        <w:rPr>
          <w:rFonts w:ascii="Times New Roman" w:eastAsia="Times New Roman" w:hAnsi="Times New Roman" w:cs="Times New Roman"/>
          <w:sz w:val="20"/>
          <w:szCs w:val="20"/>
          <w:lang w:eastAsia="ru-RU"/>
        </w:rPr>
        <w:t>****Лист Б подписывается руководителем юридического лица или иным лицом, уполномоченным в соответствии с уставом (учредительным договором – для коммерческой организации, действующей только на основании учредительного договора) или доверенностью действовать от имени этого юридического лица, в присутствии уполномоченного сотрудника регистрирующего органа (нотариуса – в случае представления документов в регистрирующий орган нотариусом), либо подлинность подписи заявителя должна быть засвидетельствована нотариально.</w:t>
      </w:r>
    </w:p>
    <w:p w14:paraId="01881D49" w14:textId="77777777" w:rsidR="00DB6B32" w:rsidRDefault="00000000">
      <w:r>
        <w:t>Учебный образец. Персональные данные, паспортные реквизиты, адрес и номер справки условны и не предназначены для реальной подачи. В шаблоне лист А приведён один раз; по инструкции требуется отдельный лист А на каждого учредителя.</w:t>
      </w:r>
    </w:p>
    <w:sectPr w:rsidR="00DB6B32" w:rsidSect="003C01CD">
      <w:pgSz w:w="11906" w:h="16838"/>
      <w:pgMar w:top="993" w:right="850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1CD"/>
    <w:rsid w:val="000A0007"/>
    <w:rsid w:val="00131F21"/>
    <w:rsid w:val="001652E0"/>
    <w:rsid w:val="001F68F8"/>
    <w:rsid w:val="002E02AF"/>
    <w:rsid w:val="0037041C"/>
    <w:rsid w:val="003A4F91"/>
    <w:rsid w:val="003C01CD"/>
    <w:rsid w:val="003D32C5"/>
    <w:rsid w:val="003F5EDB"/>
    <w:rsid w:val="00432C38"/>
    <w:rsid w:val="004B6F72"/>
    <w:rsid w:val="006247E1"/>
    <w:rsid w:val="007129DD"/>
    <w:rsid w:val="007E3D32"/>
    <w:rsid w:val="00875CC1"/>
    <w:rsid w:val="009F3A06"/>
    <w:rsid w:val="00CC463C"/>
    <w:rsid w:val="00D45872"/>
    <w:rsid w:val="00DB6B32"/>
    <w:rsid w:val="00EB16D0"/>
    <w:rsid w:val="00ED243C"/>
    <w:rsid w:val="00F75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908DCA"/>
  <w15:docId w15:val="{8A7D9600-AEBE-4C93-BD0A-C4D2DDC46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itlep">
    <w:name w:val="titlep"/>
    <w:basedOn w:val="a"/>
    <w:rsid w:val="003C01CD"/>
    <w:pPr>
      <w:spacing w:before="240" w:after="240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snoski">
    <w:name w:val="snoski"/>
    <w:basedOn w:val="a"/>
    <w:rsid w:val="003C01CD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snoskiline">
    <w:name w:val="snoskiline"/>
    <w:basedOn w:val="a"/>
    <w:rsid w:val="003C01CD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table10">
    <w:name w:val="table10"/>
    <w:basedOn w:val="a"/>
    <w:rsid w:val="003C01C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newncpi">
    <w:name w:val="newncpi"/>
    <w:basedOn w:val="a"/>
    <w:rsid w:val="003C01CD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newncpi0">
    <w:name w:val="newncpi0"/>
    <w:basedOn w:val="a"/>
    <w:rsid w:val="003C01CD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undline">
    <w:name w:val="undline"/>
    <w:basedOn w:val="a"/>
    <w:rsid w:val="003C01CD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7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5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9</Pages>
  <Words>3547</Words>
  <Characters>20222</Characters>
  <Application>Microsoft Office Word</Application>
  <DocSecurity>0</DocSecurity>
  <Lines>168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Свиридович Александр Константинович</dc:creator>
  <cp:lastModifiedBy>Глеб Бабашинский</cp:lastModifiedBy>
  <cp:revision>11</cp:revision>
  <dcterms:created xsi:type="dcterms:W3CDTF">2023-09-29T13:54:00Z</dcterms:created>
  <dcterms:modified xsi:type="dcterms:W3CDTF">2026-10-18T11:30:00Z</dcterms:modified>
</cp:coreProperties>
</file>