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EEBA" w14:textId="006D99E9" w:rsidR="005136ED" w:rsidRDefault="00B0757D">
      <w:r>
        <w:t xml:space="preserve">Hola mundo, este es un archivo de </w:t>
      </w:r>
      <w:proofErr w:type="spellStart"/>
      <w:r>
        <w:t>word</w:t>
      </w:r>
      <w:proofErr w:type="spellEnd"/>
      <w:r>
        <w:t xml:space="preserve"> que se guardara en pdf</w:t>
      </w:r>
      <w:bookmarkStart w:id="0" w:name="_GoBack"/>
      <w:bookmarkEnd w:id="0"/>
    </w:p>
    <w:sectPr w:rsidR="00513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36"/>
    <w:rsid w:val="0011470A"/>
    <w:rsid w:val="00273936"/>
    <w:rsid w:val="00276061"/>
    <w:rsid w:val="003300FF"/>
    <w:rsid w:val="004C174D"/>
    <w:rsid w:val="00AF767B"/>
    <w:rsid w:val="00B0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80D16"/>
  <w15:chartTrackingRefBased/>
  <w15:docId w15:val="{CA3C944A-8521-4069-B53E-8F209011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VLADIMIR REYES MARIN</dc:creator>
  <cp:keywords/>
  <dc:description/>
  <cp:lastModifiedBy>ERICK VLADIMIR REYES MARIN</cp:lastModifiedBy>
  <cp:revision>2</cp:revision>
  <dcterms:created xsi:type="dcterms:W3CDTF">2018-09-25T21:09:00Z</dcterms:created>
  <dcterms:modified xsi:type="dcterms:W3CDTF">2018-09-25T21:10:00Z</dcterms:modified>
</cp:coreProperties>
</file>