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22DD6" w14:textId="77777777" w:rsidR="00121ADA" w:rsidRPr="00121ADA" w:rsidRDefault="00121ADA" w:rsidP="00121ADA">
      <w:pPr>
        <w:rPr>
          <w:b/>
          <w:bCs/>
        </w:rPr>
      </w:pPr>
      <w:r w:rsidRPr="00121ADA">
        <w:rPr>
          <w:b/>
          <w:bCs/>
        </w:rPr>
        <w:t>Software Engineering INTERN</w:t>
      </w:r>
    </w:p>
    <w:p w14:paraId="4B7567DF" w14:textId="77777777" w:rsidR="00121ADA" w:rsidRPr="00121ADA" w:rsidRDefault="00121ADA" w:rsidP="00121ADA">
      <w:r w:rsidRPr="00121ADA">
        <w:t>India, Multiple Locations, Multiple Locations</w:t>
      </w:r>
    </w:p>
    <w:p w14:paraId="721EBCE3" w14:textId="77777777" w:rsidR="00121ADA" w:rsidRPr="00121ADA" w:rsidRDefault="00121ADA" w:rsidP="00121ADA">
      <w:hyperlink r:id="rId5" w:tgtFrame="_self" w:history="1">
        <w:r w:rsidRPr="00121ADA">
          <w:rPr>
            <w:rStyle w:val="Hyperlink"/>
            <w:b/>
            <w:bCs/>
          </w:rPr>
          <w:t>Apply now</w:t>
        </w:r>
      </w:hyperlink>
    </w:p>
    <w:p w14:paraId="2041395E" w14:textId="77777777" w:rsidR="00121ADA" w:rsidRPr="00121ADA" w:rsidRDefault="00121ADA" w:rsidP="00121ADA">
      <w:r w:rsidRPr="00121ADA">
        <w:rPr>
          <w:b/>
          <w:bCs/>
        </w:rPr>
        <w:t>Add to cart</w:t>
      </w:r>
    </w:p>
    <w:p w14:paraId="7DB4F7E1" w14:textId="77777777" w:rsidR="00121ADA" w:rsidRPr="00121ADA" w:rsidRDefault="00121ADA" w:rsidP="00121ADA">
      <w:r w:rsidRPr="00121ADA">
        <w:rPr>
          <w:b/>
          <w:bCs/>
        </w:rPr>
        <w:t>Job description</w:t>
      </w:r>
    </w:p>
    <w:p w14:paraId="22965F29" w14:textId="77777777" w:rsidR="00121ADA" w:rsidRPr="00121ADA" w:rsidRDefault="00121ADA" w:rsidP="00121ADA">
      <w:r w:rsidRPr="00121ADA">
        <w:rPr>
          <w:b/>
          <w:bCs/>
        </w:rPr>
        <w:t>Company and benefits</w:t>
      </w:r>
    </w:p>
    <w:p w14:paraId="7DCD7B70" w14:textId="77777777" w:rsidR="00121ADA" w:rsidRPr="00121ADA" w:rsidRDefault="00121ADA" w:rsidP="00121ADA">
      <w:r w:rsidRPr="00121ADA">
        <w:t>Job number</w:t>
      </w:r>
    </w:p>
    <w:p w14:paraId="4F0565D5" w14:textId="77777777" w:rsidR="00121ADA" w:rsidRPr="00121ADA" w:rsidRDefault="00121ADA" w:rsidP="00121ADA">
      <w:pPr>
        <w:rPr>
          <w:b/>
          <w:bCs/>
        </w:rPr>
      </w:pPr>
      <w:r w:rsidRPr="00121ADA">
        <w:rPr>
          <w:b/>
          <w:bCs/>
        </w:rPr>
        <w:t>200027174</w:t>
      </w:r>
    </w:p>
    <w:p w14:paraId="1D2076D2" w14:textId="77777777" w:rsidR="00121ADA" w:rsidRPr="00121ADA" w:rsidRDefault="00121ADA" w:rsidP="00121ADA">
      <w:r w:rsidRPr="00121ADA">
        <w:t>Date posted</w:t>
      </w:r>
    </w:p>
    <w:p w14:paraId="017B12FC" w14:textId="77777777" w:rsidR="00121ADA" w:rsidRPr="00121ADA" w:rsidRDefault="00121ADA" w:rsidP="00121ADA">
      <w:pPr>
        <w:rPr>
          <w:b/>
          <w:bCs/>
        </w:rPr>
      </w:pPr>
      <w:r w:rsidRPr="00121ADA">
        <w:rPr>
          <w:b/>
          <w:bCs/>
        </w:rPr>
        <w:t>Feb 17, 2026</w:t>
      </w:r>
    </w:p>
    <w:p w14:paraId="699405F7" w14:textId="77777777" w:rsidR="00121ADA" w:rsidRPr="00121ADA" w:rsidRDefault="00121ADA" w:rsidP="00121ADA">
      <w:r w:rsidRPr="00121ADA">
        <w:t>Work site</w:t>
      </w:r>
    </w:p>
    <w:p w14:paraId="6EB5CC51" w14:textId="77777777" w:rsidR="00121ADA" w:rsidRPr="00121ADA" w:rsidRDefault="00121ADA" w:rsidP="00121ADA">
      <w:pPr>
        <w:rPr>
          <w:b/>
          <w:bCs/>
        </w:rPr>
      </w:pPr>
      <w:r w:rsidRPr="00121ADA">
        <w:rPr>
          <w:b/>
          <w:bCs/>
        </w:rPr>
        <w:t>Fully on-site</w:t>
      </w:r>
    </w:p>
    <w:p w14:paraId="4F6C20D5" w14:textId="77777777" w:rsidR="00121ADA" w:rsidRPr="00121ADA" w:rsidRDefault="00121ADA" w:rsidP="00121ADA">
      <w:r w:rsidRPr="00121ADA">
        <w:t>Travel</w:t>
      </w:r>
    </w:p>
    <w:p w14:paraId="02346A51" w14:textId="77777777" w:rsidR="00121ADA" w:rsidRPr="00121ADA" w:rsidRDefault="00121ADA" w:rsidP="00121ADA">
      <w:pPr>
        <w:rPr>
          <w:b/>
          <w:bCs/>
        </w:rPr>
      </w:pPr>
      <w:r w:rsidRPr="00121ADA">
        <w:rPr>
          <w:b/>
          <w:bCs/>
        </w:rPr>
        <w:t>Less than 25%</w:t>
      </w:r>
    </w:p>
    <w:p w14:paraId="2FDF5E39" w14:textId="77777777" w:rsidR="00121ADA" w:rsidRPr="00121ADA" w:rsidRDefault="00121ADA" w:rsidP="00121ADA">
      <w:r w:rsidRPr="00121ADA">
        <w:t>Profession</w:t>
      </w:r>
    </w:p>
    <w:p w14:paraId="272E7E69" w14:textId="77777777" w:rsidR="00121ADA" w:rsidRPr="00121ADA" w:rsidRDefault="00121ADA" w:rsidP="00121ADA">
      <w:pPr>
        <w:rPr>
          <w:b/>
          <w:bCs/>
        </w:rPr>
      </w:pPr>
      <w:r w:rsidRPr="00121ADA">
        <w:rPr>
          <w:b/>
          <w:bCs/>
        </w:rPr>
        <w:t>Software Engineering</w:t>
      </w:r>
    </w:p>
    <w:p w14:paraId="3DB45A7C" w14:textId="77777777" w:rsidR="00121ADA" w:rsidRPr="00121ADA" w:rsidRDefault="00121ADA" w:rsidP="00121ADA">
      <w:r w:rsidRPr="00121ADA">
        <w:t>Discipline</w:t>
      </w:r>
    </w:p>
    <w:p w14:paraId="4B0026CE" w14:textId="77777777" w:rsidR="00121ADA" w:rsidRPr="00121ADA" w:rsidRDefault="00121ADA" w:rsidP="00121ADA">
      <w:pPr>
        <w:rPr>
          <w:b/>
          <w:bCs/>
        </w:rPr>
      </w:pPr>
      <w:r w:rsidRPr="00121ADA">
        <w:rPr>
          <w:b/>
          <w:bCs/>
        </w:rPr>
        <w:t>Software Engineering</w:t>
      </w:r>
    </w:p>
    <w:p w14:paraId="5FDD8BEB" w14:textId="77777777" w:rsidR="00121ADA" w:rsidRPr="00121ADA" w:rsidRDefault="00121ADA" w:rsidP="00121ADA">
      <w:r w:rsidRPr="00121ADA">
        <w:t>Role type</w:t>
      </w:r>
    </w:p>
    <w:p w14:paraId="514DA377" w14:textId="77777777" w:rsidR="00121ADA" w:rsidRPr="00121ADA" w:rsidRDefault="00121ADA" w:rsidP="00121ADA">
      <w:pPr>
        <w:rPr>
          <w:b/>
          <w:bCs/>
        </w:rPr>
      </w:pPr>
      <w:r w:rsidRPr="00121ADA">
        <w:rPr>
          <w:b/>
          <w:bCs/>
        </w:rPr>
        <w:t>Individual Contributor</w:t>
      </w:r>
    </w:p>
    <w:p w14:paraId="2A84F80E" w14:textId="77777777" w:rsidR="00121ADA" w:rsidRPr="00121ADA" w:rsidRDefault="00121ADA" w:rsidP="00121ADA">
      <w:r w:rsidRPr="00121ADA">
        <w:t>Employment type</w:t>
      </w:r>
    </w:p>
    <w:p w14:paraId="4A2CF32C" w14:textId="77777777" w:rsidR="00121ADA" w:rsidRPr="00121ADA" w:rsidRDefault="00121ADA" w:rsidP="00121ADA">
      <w:pPr>
        <w:rPr>
          <w:b/>
          <w:bCs/>
        </w:rPr>
      </w:pPr>
      <w:r w:rsidRPr="00121ADA">
        <w:rPr>
          <w:b/>
          <w:bCs/>
        </w:rPr>
        <w:t>Internship</w:t>
      </w:r>
    </w:p>
    <w:p w14:paraId="3979C0C4" w14:textId="77777777" w:rsidR="00121ADA" w:rsidRPr="00121ADA" w:rsidRDefault="00121ADA" w:rsidP="00121ADA">
      <w:r w:rsidRPr="00121ADA">
        <w:rPr>
          <w:b/>
          <w:bCs/>
        </w:rPr>
        <w:t>Overview</w:t>
      </w:r>
      <w:r w:rsidRPr="00121ADA">
        <w:br/>
      </w:r>
    </w:p>
    <w:p w14:paraId="0EE4FA9E" w14:textId="77777777" w:rsidR="00121ADA" w:rsidRPr="00121ADA" w:rsidRDefault="00121ADA" w:rsidP="00121ADA">
      <w:r w:rsidRPr="00121ADA">
        <w:t>Come build community, explore your passions and do your best work at Microsoft with thousands of </w:t>
      </w:r>
      <w:bookmarkStart w:id="0" w:name="_Int_MyP4PbUZ"/>
      <w:bookmarkEnd w:id="0"/>
      <w:r w:rsidRPr="00121ADA">
        <w:t>University interns from every corner of the world. This opportunity will allow you to bring your aspirations, talent, potential—and excitement for the journey ahead.  </w:t>
      </w:r>
    </w:p>
    <w:p w14:paraId="016F49F5" w14:textId="77777777" w:rsidR="00121ADA" w:rsidRPr="00121ADA" w:rsidRDefault="00121ADA" w:rsidP="00121ADA">
      <w:r w:rsidRPr="00121ADA">
        <w:lastRenderedPageBreak/>
        <w:t>As a Software Engineering Intern, you will work with teammates to solve problems and build innovative software solutions. You will apply your passion for customers and product quality as you provide technical guidance to Technical Program Managers and Product Managers. You will learn and adopt relevant new technologies, tools, methods, and processes to leverage in your solutions. This opportunity will enable you to advance your career by designing, developing, and testing next-generation software that will empower every person and organization on the planet to achieve more.</w:t>
      </w:r>
    </w:p>
    <w:p w14:paraId="2574E537" w14:textId="77777777" w:rsidR="00121ADA" w:rsidRPr="00121ADA" w:rsidRDefault="00121ADA" w:rsidP="00121ADA">
      <w:r w:rsidRPr="00121ADA">
        <w:rPr>
          <w:b/>
          <w:bCs/>
        </w:rPr>
        <w:t> </w:t>
      </w:r>
    </w:p>
    <w:p w14:paraId="108A4514" w14:textId="77777777" w:rsidR="00121ADA" w:rsidRPr="00121ADA" w:rsidRDefault="00121ADA" w:rsidP="00121ADA">
      <w:r w:rsidRPr="00121ADA">
        <w:t>At Microsoft, Interns work on real-world projects in collaboration with teams across the world, while having fun along the way. You’ll be empowered to build community, explore your passions and achieve your goals. This is your chance to bring your solutions and ideas to life while working on cutting-edge technology.</w:t>
      </w:r>
    </w:p>
    <w:p w14:paraId="2388C3EE" w14:textId="77777777" w:rsidR="00121ADA" w:rsidRPr="00121ADA" w:rsidRDefault="00121ADA" w:rsidP="00121ADA">
      <w:r w:rsidRPr="00121ADA">
        <w:br/>
      </w:r>
      <w:r w:rsidRPr="00121ADA">
        <w:br/>
      </w:r>
      <w:r w:rsidRPr="00121ADA">
        <w:rPr>
          <w:b/>
          <w:bCs/>
        </w:rPr>
        <w:t>Responsibilities</w:t>
      </w:r>
      <w:r w:rsidRPr="00121ADA">
        <w:br/>
      </w:r>
    </w:p>
    <w:p w14:paraId="50D1515F" w14:textId="77777777" w:rsidR="00121ADA" w:rsidRPr="00121ADA" w:rsidRDefault="00121ADA" w:rsidP="00121ADA">
      <w:pPr>
        <w:numPr>
          <w:ilvl w:val="0"/>
          <w:numId w:val="1"/>
        </w:numPr>
      </w:pPr>
      <w:r w:rsidRPr="00121ADA">
        <w:t>Apply engineering principles to solve complex problems through sound and creative engineering. </w:t>
      </w:r>
    </w:p>
    <w:p w14:paraId="092B8BC9" w14:textId="77777777" w:rsidR="00121ADA" w:rsidRPr="00121ADA" w:rsidRDefault="00121ADA" w:rsidP="00121ADA">
      <w:pPr>
        <w:numPr>
          <w:ilvl w:val="0"/>
          <w:numId w:val="1"/>
        </w:numPr>
      </w:pPr>
      <w:r w:rsidRPr="00121ADA">
        <w:t>Work with appropriate stakeholders to determine user requirements for a feature.</w:t>
      </w:r>
    </w:p>
    <w:p w14:paraId="669E46C7" w14:textId="77777777" w:rsidR="00121ADA" w:rsidRPr="00121ADA" w:rsidRDefault="00121ADA" w:rsidP="00121ADA">
      <w:pPr>
        <w:numPr>
          <w:ilvl w:val="0"/>
          <w:numId w:val="1"/>
        </w:numPr>
      </w:pPr>
      <w:r w:rsidRPr="00121ADA">
        <w:t>Quickly learns new engineering methods and incorporates them into work processes. </w:t>
      </w:r>
    </w:p>
    <w:p w14:paraId="610E394D" w14:textId="77777777" w:rsidR="00121ADA" w:rsidRPr="00121ADA" w:rsidRDefault="00121ADA" w:rsidP="00121ADA">
      <w:pPr>
        <w:numPr>
          <w:ilvl w:val="0"/>
          <w:numId w:val="1"/>
        </w:numPr>
      </w:pPr>
      <w:r w:rsidRPr="00121ADA">
        <w:t>Seek feedback and apply internal or industry best practices to improve technical solutions. </w:t>
      </w:r>
    </w:p>
    <w:p w14:paraId="79B92638" w14:textId="77777777" w:rsidR="00121ADA" w:rsidRPr="00121ADA" w:rsidRDefault="00121ADA" w:rsidP="00121ADA">
      <w:pPr>
        <w:numPr>
          <w:ilvl w:val="0"/>
          <w:numId w:val="1"/>
        </w:numPr>
      </w:pPr>
      <w:r w:rsidRPr="00121ADA">
        <w:t>Demonstrate skill in time management and completing software projects in a cooperative team environment.</w:t>
      </w:r>
    </w:p>
    <w:p w14:paraId="4EFC3E16" w14:textId="77777777" w:rsidR="00121ADA" w:rsidRPr="00121ADA" w:rsidRDefault="00121ADA" w:rsidP="00121ADA">
      <w:pPr>
        <w:numPr>
          <w:ilvl w:val="0"/>
          <w:numId w:val="1"/>
        </w:numPr>
      </w:pPr>
      <w:r w:rsidRPr="00121ADA">
        <w:t>Review current developments and proactively seek new knowledge that will improve the availability, reliability, efficiency, observability, and performance of products while also driving consistency in monitoring and operations at scale.</w:t>
      </w:r>
    </w:p>
    <w:p w14:paraId="3DE6A2B1" w14:textId="77777777" w:rsidR="00121ADA" w:rsidRPr="00121ADA" w:rsidRDefault="00121ADA" w:rsidP="00121ADA">
      <w:r w:rsidRPr="00121ADA">
        <w:br/>
      </w:r>
      <w:r w:rsidRPr="00121ADA">
        <w:br/>
      </w:r>
      <w:r w:rsidRPr="00121ADA">
        <w:rPr>
          <w:b/>
          <w:bCs/>
        </w:rPr>
        <w:t>Qualifications</w:t>
      </w:r>
      <w:r w:rsidRPr="00121ADA">
        <w:br/>
      </w:r>
    </w:p>
    <w:p w14:paraId="53FC2BD4" w14:textId="77777777" w:rsidR="00121ADA" w:rsidRPr="00121ADA" w:rsidRDefault="00121ADA" w:rsidP="00121ADA">
      <w:r w:rsidRPr="00121ADA">
        <w:rPr>
          <w:b/>
          <w:bCs/>
        </w:rPr>
        <w:lastRenderedPageBreak/>
        <w:t>Required Qualifications (RQs)</w:t>
      </w:r>
      <w:r w:rsidRPr="00121ADA">
        <w:br/>
      </w:r>
    </w:p>
    <w:p w14:paraId="0C2A4174" w14:textId="77777777" w:rsidR="00121ADA" w:rsidRPr="00121ADA" w:rsidRDefault="00121ADA" w:rsidP="00121ADA">
      <w:pPr>
        <w:numPr>
          <w:ilvl w:val="0"/>
          <w:numId w:val="2"/>
        </w:numPr>
      </w:pPr>
      <w:r w:rsidRPr="00121ADA">
        <w:t>Currently pursuing Bachelor’s or Master’s degree in Computer Science, Engineering, or related field</w:t>
      </w:r>
    </w:p>
    <w:p w14:paraId="4C1DC606" w14:textId="77777777" w:rsidR="00121ADA" w:rsidRPr="00121ADA" w:rsidRDefault="00121ADA" w:rsidP="00121ADA">
      <w:pPr>
        <w:numPr>
          <w:ilvl w:val="0"/>
          <w:numId w:val="2"/>
        </w:numPr>
      </w:pPr>
      <w:r w:rsidRPr="00121ADA">
        <w:t>Must have at least 1 semester/term remaining following the completion of the internship</w:t>
      </w:r>
    </w:p>
    <w:p w14:paraId="2D42A794" w14:textId="77777777" w:rsidR="00121ADA" w:rsidRPr="00121ADA" w:rsidRDefault="00121ADA" w:rsidP="00121ADA">
      <w:pPr>
        <w:numPr>
          <w:ilvl w:val="0"/>
          <w:numId w:val="2"/>
        </w:numPr>
      </w:pPr>
      <w:r w:rsidRPr="00121ADA">
        <w:t>One year of programming experience in an object-oriented language</w:t>
      </w:r>
    </w:p>
    <w:p w14:paraId="7123929C" w14:textId="77777777" w:rsidR="00121ADA" w:rsidRPr="00121ADA" w:rsidRDefault="00121ADA" w:rsidP="00121ADA">
      <w:r w:rsidRPr="00121ADA">
        <w:t> </w:t>
      </w:r>
    </w:p>
    <w:p w14:paraId="7CBC4D33" w14:textId="77777777" w:rsidR="00121ADA" w:rsidRPr="00121ADA" w:rsidRDefault="00121ADA" w:rsidP="00121ADA">
      <w:r w:rsidRPr="00121ADA">
        <w:rPr>
          <w:b/>
          <w:bCs/>
        </w:rPr>
        <w:t>Preferred Qualifications (PQs)</w:t>
      </w:r>
    </w:p>
    <w:p w14:paraId="5EEA9855" w14:textId="77777777" w:rsidR="00121ADA" w:rsidRPr="00121ADA" w:rsidRDefault="00121ADA" w:rsidP="00121ADA">
      <w:pPr>
        <w:numPr>
          <w:ilvl w:val="0"/>
          <w:numId w:val="3"/>
        </w:numPr>
      </w:pPr>
      <w:r w:rsidRPr="00121ADA">
        <w:t>Ability to demonstrate an understanding of computer science fundamentals, including data structures and algorithms</w:t>
      </w:r>
    </w:p>
    <w:p w14:paraId="68E2E9FD" w14:textId="77777777" w:rsidR="00121ADA" w:rsidRPr="00121ADA" w:rsidRDefault="00121ADA" w:rsidP="00121ADA">
      <w:r w:rsidRPr="00121ADA">
        <w:br/>
      </w:r>
    </w:p>
    <w:p w14:paraId="64378B70" w14:textId="77777777" w:rsidR="00121ADA" w:rsidRPr="00121ADA" w:rsidRDefault="00121ADA" w:rsidP="00121ADA">
      <w:r w:rsidRPr="00121ADA">
        <w:t>This position will be open for a minimum of 5 days, with applications accepted on an ongoing basis until the position is filled.</w:t>
      </w:r>
    </w:p>
    <w:p w14:paraId="630D80C9" w14:textId="77777777" w:rsidR="00C02EFC" w:rsidRDefault="00C02EFC"/>
    <w:sectPr w:rsidR="00C02E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A64103"/>
    <w:multiLevelType w:val="multilevel"/>
    <w:tmpl w:val="C3062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6B10FC"/>
    <w:multiLevelType w:val="multilevel"/>
    <w:tmpl w:val="77C66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FF7C8D"/>
    <w:multiLevelType w:val="multilevel"/>
    <w:tmpl w:val="0ECC1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958617">
    <w:abstractNumId w:val="1"/>
  </w:num>
  <w:num w:numId="2" w16cid:durableId="1739328838">
    <w:abstractNumId w:val="0"/>
  </w:num>
  <w:num w:numId="3" w16cid:durableId="14030683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EFC"/>
    <w:rsid w:val="00121ADA"/>
    <w:rsid w:val="00693B3D"/>
    <w:rsid w:val="00C02E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FDC0C"/>
  <w15:chartTrackingRefBased/>
  <w15:docId w15:val="{F3E6EEB3-E55C-4B1D-953D-A9CA06BB0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2E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2E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2E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2E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2E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2E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2E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2E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2E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2E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2E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2E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2E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2E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2E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2E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2E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2EFC"/>
    <w:rPr>
      <w:rFonts w:eastAsiaTheme="majorEastAsia" w:cstheme="majorBidi"/>
      <w:color w:val="272727" w:themeColor="text1" w:themeTint="D8"/>
    </w:rPr>
  </w:style>
  <w:style w:type="paragraph" w:styleId="Title">
    <w:name w:val="Title"/>
    <w:basedOn w:val="Normal"/>
    <w:next w:val="Normal"/>
    <w:link w:val="TitleChar"/>
    <w:uiPriority w:val="10"/>
    <w:qFormat/>
    <w:rsid w:val="00C02E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2E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2E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2E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2EFC"/>
    <w:pPr>
      <w:spacing w:before="160"/>
      <w:jc w:val="center"/>
    </w:pPr>
    <w:rPr>
      <w:i/>
      <w:iCs/>
      <w:color w:val="404040" w:themeColor="text1" w:themeTint="BF"/>
    </w:rPr>
  </w:style>
  <w:style w:type="character" w:customStyle="1" w:styleId="QuoteChar">
    <w:name w:val="Quote Char"/>
    <w:basedOn w:val="DefaultParagraphFont"/>
    <w:link w:val="Quote"/>
    <w:uiPriority w:val="29"/>
    <w:rsid w:val="00C02EFC"/>
    <w:rPr>
      <w:i/>
      <w:iCs/>
      <w:color w:val="404040" w:themeColor="text1" w:themeTint="BF"/>
    </w:rPr>
  </w:style>
  <w:style w:type="paragraph" w:styleId="ListParagraph">
    <w:name w:val="List Paragraph"/>
    <w:basedOn w:val="Normal"/>
    <w:uiPriority w:val="34"/>
    <w:qFormat/>
    <w:rsid w:val="00C02EFC"/>
    <w:pPr>
      <w:ind w:left="720"/>
      <w:contextualSpacing/>
    </w:pPr>
  </w:style>
  <w:style w:type="character" w:styleId="IntenseEmphasis">
    <w:name w:val="Intense Emphasis"/>
    <w:basedOn w:val="DefaultParagraphFont"/>
    <w:uiPriority w:val="21"/>
    <w:qFormat/>
    <w:rsid w:val="00C02EFC"/>
    <w:rPr>
      <w:i/>
      <w:iCs/>
      <w:color w:val="0F4761" w:themeColor="accent1" w:themeShade="BF"/>
    </w:rPr>
  </w:style>
  <w:style w:type="paragraph" w:styleId="IntenseQuote">
    <w:name w:val="Intense Quote"/>
    <w:basedOn w:val="Normal"/>
    <w:next w:val="Normal"/>
    <w:link w:val="IntenseQuoteChar"/>
    <w:uiPriority w:val="30"/>
    <w:qFormat/>
    <w:rsid w:val="00C02E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2EFC"/>
    <w:rPr>
      <w:i/>
      <w:iCs/>
      <w:color w:val="0F4761" w:themeColor="accent1" w:themeShade="BF"/>
    </w:rPr>
  </w:style>
  <w:style w:type="character" w:styleId="IntenseReference">
    <w:name w:val="Intense Reference"/>
    <w:basedOn w:val="DefaultParagraphFont"/>
    <w:uiPriority w:val="32"/>
    <w:qFormat/>
    <w:rsid w:val="00C02EFC"/>
    <w:rPr>
      <w:b/>
      <w:bCs/>
      <w:smallCaps/>
      <w:color w:val="0F4761" w:themeColor="accent1" w:themeShade="BF"/>
      <w:spacing w:val="5"/>
    </w:rPr>
  </w:style>
  <w:style w:type="character" w:styleId="Hyperlink">
    <w:name w:val="Hyperlink"/>
    <w:basedOn w:val="DefaultParagraphFont"/>
    <w:uiPriority w:val="99"/>
    <w:unhideWhenUsed/>
    <w:rsid w:val="00121ADA"/>
    <w:rPr>
      <w:color w:val="467886" w:themeColor="hyperlink"/>
      <w:u w:val="single"/>
    </w:rPr>
  </w:style>
  <w:style w:type="character" w:styleId="UnresolvedMention">
    <w:name w:val="Unresolved Mention"/>
    <w:basedOn w:val="DefaultParagraphFont"/>
    <w:uiPriority w:val="99"/>
    <w:semiHidden/>
    <w:unhideWhenUsed/>
    <w:rsid w:val="00121A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pply.careers.microsoft.com/careers/apply?pid=1970393556754346"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435</Words>
  <Characters>2484</Characters>
  <Application>Microsoft Office Word</Application>
  <DocSecurity>0</DocSecurity>
  <Lines>20</Lines>
  <Paragraphs>5</Paragraphs>
  <ScaleCrop>false</ScaleCrop>
  <Company/>
  <LinksUpToDate>false</LinksUpToDate>
  <CharactersWithSpaces>2914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 Patel</dc:creator>
  <cp:keywords/>
  <dc:description/>
  <cp:lastModifiedBy>Het Patel</cp:lastModifiedBy>
  <cp:revision>2</cp:revision>
  <dcterms:created xsi:type="dcterms:W3CDTF">2026-02-24T16:44:00Z</dcterms:created>
  <dcterms:modified xsi:type="dcterms:W3CDTF">2026-02-24T16:45:00Z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ecfa93f2-9245-4a18-8bce-4fe84de22e47</vt:lpwstr>
  </property>
</Properties>
</file>