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https://www.hackerrank.com/rest/contests/master/challenges/revising-the-select-query/hackers/hgnguyen37/download_solution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https://www.hackerrank.com/rest/contests/master/challenges/revising-the-select-query-2/hackers/hgnguyen37/download_solution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https://www.hackerrank.com/rest/contests/master/challenges/select-all-sql/hackers/hgnguyen37/download_solution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https://www.hackerrank.com/rest/contests/master/challenges/select-by-id/hackers/hgnguyen37/download_solution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https://www.hackerrank.com/rest/contests/master/challenges/japanese-cities-attributes/hackers/hgnguyen37/download_solution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https://www.hackerrank.com/rest/contests/master/challenges/weather-observation-station-1/hackers/hgnguyen37/download_solution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 https://www.hackerrank.com/rest/contests/master/challenges/weather-observation-station-3/hackers/hgnguyen37/download_solution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 https://www.hackerrank.com/rest/contests/master/challenges/weather-observation-station-4/hackers/hgnguyen37/download_solution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9. https://www.hackerrank.com/rest/contests/master/challenges/japanese-cities-name/hackers/hgnguyen37/download_solution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10. https://www.hackerrank.com/rest/contests/master/challenges/weather-observation-station-6/hackers/hgnguyen37/download_solution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https://www.hackerrank.com/rest/contests/master/challenges/python-print/hackers/hgnguyen37/download_solution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https://www.hackerrank.com/rest/contests/master/challenges/python-loops/hackers/hgnguyen37/download_solution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https://www.hackerrank.com/rest/contests/master/challenges/python-division/hackers/hgnguyen37/download_solution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https://www.hackerrank.com/rest/contests/master/challenges/python-arithmetic-operators/hackers/hgnguyen37/download_solution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https://www.hackerrank.com/rest/contests/master/challenges/py-if-else/hackers/hgnguyen37/download_solution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