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AD6" w:rsidRPr="000D5AD6" w:rsidRDefault="000D5AD6" w:rsidP="000D5AD6">
      <w:pPr>
        <w:rPr>
          <w:b/>
          <w:bCs/>
          <w:sz w:val="40"/>
          <w:szCs w:val="40"/>
        </w:rPr>
      </w:pPr>
      <w:r>
        <w:rPr>
          <w:b/>
          <w:bCs/>
          <w:color w:val="548DD4" w:themeColor="text2" w:themeTint="99"/>
          <w:sz w:val="40"/>
          <w:szCs w:val="40"/>
        </w:rPr>
        <w:t xml:space="preserve">                                </w:t>
      </w:r>
      <w:r w:rsidRPr="000D5AD6">
        <w:rPr>
          <w:b/>
          <w:bCs/>
          <w:color w:val="548DD4" w:themeColor="text2" w:themeTint="99"/>
          <w:sz w:val="40"/>
          <w:szCs w:val="40"/>
        </w:rPr>
        <w:t>The Meme Analysis Task</w:t>
      </w:r>
    </w:p>
    <w:p w:rsidR="000D5AD6" w:rsidRDefault="000D5AD6" w:rsidP="000D5AD6"/>
    <w:p w:rsidR="000D5AD6" w:rsidRDefault="000D5AD6" w:rsidP="000D5AD6"/>
    <w:p w:rsidR="000D5AD6" w:rsidRDefault="000D5AD6" w:rsidP="000D5AD6">
      <w:r>
        <w:t>Task A- Sentiment Classification: Given an Internet meme, the first task is to classify it as</w:t>
      </w:r>
    </w:p>
    <w:p w:rsidR="000D5AD6" w:rsidRDefault="000D5AD6" w:rsidP="000D5AD6">
      <w:proofErr w:type="gramStart"/>
      <w:r>
        <w:t>a</w:t>
      </w:r>
      <w:proofErr w:type="gramEnd"/>
      <w:r>
        <w:t xml:space="preserve"> positive, negative or neutral meme.</w:t>
      </w:r>
    </w:p>
    <w:p w:rsidR="000D5AD6" w:rsidRDefault="000D5AD6" w:rsidP="000D5AD6">
      <w:r>
        <w:t>• Negative and Very Negative =&gt; 2</w:t>
      </w:r>
    </w:p>
    <w:p w:rsidR="000D5AD6" w:rsidRDefault="000D5AD6" w:rsidP="000D5AD6">
      <w:r>
        <w:t>• Positive and Very Positive =&gt; 1</w:t>
      </w:r>
    </w:p>
    <w:p w:rsidR="000D5AD6" w:rsidRDefault="000D5AD6" w:rsidP="000D5AD6">
      <w:r>
        <w:t>• Neutral =&gt; 0</w:t>
      </w:r>
    </w:p>
    <w:p w:rsidR="000D5AD6" w:rsidRDefault="000D5AD6" w:rsidP="000D5AD6">
      <w:r>
        <w:t>Task B- Humor Classification: Given an Internet meme, the system has to identify the</w:t>
      </w:r>
    </w:p>
    <w:p w:rsidR="000D5AD6" w:rsidRDefault="000D5AD6" w:rsidP="000D5AD6">
      <w:proofErr w:type="gramStart"/>
      <w:r>
        <w:t>type</w:t>
      </w:r>
      <w:proofErr w:type="gramEnd"/>
      <w:r>
        <w:t xml:space="preserve"> of humor expressed. The categories are sarcastic, humorous, offensive and</w:t>
      </w:r>
    </w:p>
    <w:p w:rsidR="000D5AD6" w:rsidRDefault="000D5AD6" w:rsidP="000D5AD6">
      <w:proofErr w:type="gramStart"/>
      <w:r>
        <w:t>motivation</w:t>
      </w:r>
      <w:proofErr w:type="gramEnd"/>
      <w:r>
        <w:t xml:space="preserve"> meme. A meme can have more than one category.</w:t>
      </w:r>
    </w:p>
    <w:p w:rsidR="000D5AD6" w:rsidRDefault="000D5AD6" w:rsidP="000D5AD6">
      <w:r>
        <w:t>• Not humorous =&gt; 0 and Humorous (funny, very funny, hilarious) =&gt; 1</w:t>
      </w:r>
    </w:p>
    <w:p w:rsidR="000D5AD6" w:rsidRDefault="000D5AD6" w:rsidP="000D5AD6">
      <w:r>
        <w:t>• Not Sarcastic =&gt; 0 and Sarcastic (general, twisted meaning, very twisted) =&gt; 1</w:t>
      </w:r>
    </w:p>
    <w:p w:rsidR="000D5AD6" w:rsidRDefault="000D5AD6" w:rsidP="000D5AD6">
      <w:r>
        <w:t>• Not offensive =&gt; 0 and Offensive (slight, very offensive, hateful offensive) =&gt; 1</w:t>
      </w:r>
    </w:p>
    <w:p w:rsidR="000D5AD6" w:rsidRDefault="000D5AD6" w:rsidP="000D5AD6">
      <w:r>
        <w:t>• Not Motivational =&gt; 0 and Motivational =&gt; 1</w:t>
      </w:r>
    </w:p>
    <w:p w:rsidR="000D5AD6" w:rsidRDefault="000D5AD6" w:rsidP="000D5AD6">
      <w:r>
        <w:t>Make a frontend, which takes image as input and return the labels for both tasks.</w:t>
      </w:r>
    </w:p>
    <w:p w:rsidR="000D5AD6" w:rsidRDefault="000D5AD6" w:rsidP="000D5AD6">
      <w:r>
        <w:t xml:space="preserve">You have to make a multimodal architecture using only </w:t>
      </w:r>
      <w:proofErr w:type="spellStart"/>
      <w:r>
        <w:t>pytorch</w:t>
      </w:r>
      <w:proofErr w:type="spellEnd"/>
      <w:r>
        <w:t>. You are only allowed to</w:t>
      </w:r>
    </w:p>
    <w:p w:rsidR="002D682C" w:rsidRDefault="000D5AD6" w:rsidP="000D5AD6">
      <w:bookmarkStart w:id="0" w:name="_GoBack"/>
      <w:bookmarkEnd w:id="0"/>
      <w:proofErr w:type="gramStart"/>
      <w:r>
        <w:t>use</w:t>
      </w:r>
      <w:proofErr w:type="gramEnd"/>
      <w:r>
        <w:t xml:space="preserve"> only Feed forward or Multilayer perceptron in the project.</w:t>
      </w:r>
    </w:p>
    <w:sectPr w:rsidR="002D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AD6"/>
    <w:rsid w:val="000D5AD6"/>
    <w:rsid w:val="002D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Shazia Intisar</dc:creator>
  <cp:lastModifiedBy>Shazia Intisar</cp:lastModifiedBy>
  <cp:revision>1</cp:revision>
  <dcterms:created xsi:type="dcterms:W3CDTF">2022-09-04T11:37:00Z</dcterms:created>
  <dcterms:modified xsi:type="dcterms:W3CDTF">2022-09-04T11:39:00Z</dcterms:modified>
</cp:coreProperties>
</file>