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DB" w:rsidRDefault="001B22F3">
      <w:r>
        <w:t>越距，跳越距离（无线电波传播时）；越程；跨度。无线电中的</w:t>
      </w:r>
      <w:r>
        <w:t>“</w:t>
      </w:r>
      <w:r>
        <w:t>越距</w:t>
      </w:r>
      <w:r>
        <w:t>”</w:t>
      </w:r>
      <w:r>
        <w:t>是指在短波的高波段（</w:t>
      </w:r>
      <w:r>
        <w:t>10MHz</w:t>
      </w:r>
      <w:r>
        <w:t>以上的短波频率）通联中，无法在近距离实现通联的目的（只能实现较远距离通联）。即出现一个地波传播到达不了，而天波的</w:t>
      </w:r>
      <w:r>
        <w:t>“</w:t>
      </w:r>
      <w:r>
        <w:t>一跳</w:t>
      </w:r>
      <w:r>
        <w:t>”</w:t>
      </w:r>
      <w:r>
        <w:t>又超过这个通联距离的这种现象。</w:t>
      </w:r>
    </w:p>
    <w:p w:rsidR="00A64A81" w:rsidRDefault="00A64A81"/>
    <w:p w:rsidR="00A64A81" w:rsidRDefault="00A64A81"/>
    <w:p w:rsidR="00A64A81" w:rsidRDefault="00A64A81" w:rsidP="00A64A81">
      <w:pPr>
        <w:pStyle w:val="a5"/>
      </w:pPr>
      <w:r>
        <w:t>1、是指在短波的高波段（10MHz以上的短波频率）通联中，无法在近距离实现通联的目的（只能实现较远距离通联）。即出现了一个地波传播到达不了，而天波的“一跳”又超过了这个通联距离的这种现象。</w:t>
      </w:r>
    </w:p>
    <w:p w:rsidR="00A64A81" w:rsidRDefault="00A64A81" w:rsidP="00A64A81">
      <w:pPr>
        <w:pStyle w:val="a5"/>
      </w:pPr>
      <w:r>
        <w:t>2、“越距” 是天波传播的一个特别现象。受它的影响，我们要是想在国内邻近的两个城市之间进行联络，比如北京和天津、南京和苏州这种距离一百多公里的城市之间，通常都不能用20米波段或者更高波段进行联络。</w:t>
      </w:r>
    </w:p>
    <w:p w:rsidR="00A64A81" w:rsidRPr="00A64A81" w:rsidRDefault="00A64A81">
      <w:pPr>
        <w:rPr>
          <w:rFonts w:hint="eastAsia"/>
        </w:rPr>
      </w:pPr>
      <w:bookmarkStart w:id="0" w:name="_GoBack"/>
      <w:bookmarkEnd w:id="0"/>
    </w:p>
    <w:sectPr w:rsidR="00A64A81" w:rsidRPr="00A64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47F" w:rsidRDefault="009E547F" w:rsidP="001B22F3">
      <w:r>
        <w:separator/>
      </w:r>
    </w:p>
  </w:endnote>
  <w:endnote w:type="continuationSeparator" w:id="0">
    <w:p w:rsidR="009E547F" w:rsidRDefault="009E547F" w:rsidP="001B2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47F" w:rsidRDefault="009E547F" w:rsidP="001B22F3">
      <w:r>
        <w:separator/>
      </w:r>
    </w:p>
  </w:footnote>
  <w:footnote w:type="continuationSeparator" w:id="0">
    <w:p w:rsidR="009E547F" w:rsidRDefault="009E547F" w:rsidP="001B2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93"/>
    <w:rsid w:val="001B22F3"/>
    <w:rsid w:val="003350DB"/>
    <w:rsid w:val="009E547F"/>
    <w:rsid w:val="00A64A81"/>
    <w:rsid w:val="00A9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824FF-928C-475D-8A98-F7CA0E80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2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4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1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3</cp:revision>
  <dcterms:created xsi:type="dcterms:W3CDTF">2023-01-10T03:30:00Z</dcterms:created>
  <dcterms:modified xsi:type="dcterms:W3CDTF">2023-01-10T03:31:00Z</dcterms:modified>
</cp:coreProperties>
</file>