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ACDD" w14:textId="4EEB916C" w:rsidR="004458D0" w:rsidRDefault="003418A4" w:rsidP="003418A4">
      <w:pPr>
        <w:pStyle w:val="Heading1"/>
      </w:pPr>
      <w:r>
        <w:t>Software Engineering – Week 2</w:t>
      </w:r>
    </w:p>
    <w:p w14:paraId="0F981F09" w14:textId="77777777" w:rsidR="003155AB" w:rsidRDefault="003155AB" w:rsidP="003155AB"/>
    <w:p w14:paraId="75DCFA70" w14:textId="208B5422" w:rsidR="003155AB" w:rsidRDefault="003155AB" w:rsidP="003155AB">
      <w:proofErr w:type="gramStart"/>
      <w:r>
        <w:t>Name :</w:t>
      </w:r>
      <w:proofErr w:type="gramEnd"/>
      <w:r>
        <w:t xml:space="preserve"> Billgrace Kadavath</w:t>
      </w:r>
    </w:p>
    <w:p w14:paraId="4CAD4C6C" w14:textId="512FC814" w:rsidR="003155AB" w:rsidRDefault="003155AB" w:rsidP="003155AB">
      <w:proofErr w:type="gramStart"/>
      <w:r>
        <w:t>SID :</w:t>
      </w:r>
      <w:proofErr w:type="gramEnd"/>
      <w:r>
        <w:t xml:space="preserve"> 2415808</w:t>
      </w:r>
    </w:p>
    <w:p w14:paraId="07FDF16E" w14:textId="042C3087" w:rsidR="003155AB" w:rsidRPr="003155AB" w:rsidRDefault="003155AB" w:rsidP="003155AB">
      <w:r>
        <w:t>Email : BK539@student.aru.ac.uk</w:t>
      </w:r>
    </w:p>
    <w:p w14:paraId="571004C0" w14:textId="77777777" w:rsidR="003418A4" w:rsidRDefault="003418A4" w:rsidP="003418A4"/>
    <w:p w14:paraId="52B96A23" w14:textId="0FF60A91" w:rsidR="003418A4" w:rsidRDefault="003418A4" w:rsidP="003418A4">
      <w:pPr>
        <w:rPr>
          <w:sz w:val="36"/>
          <w:szCs w:val="36"/>
        </w:rPr>
      </w:pPr>
      <w:r>
        <w:rPr>
          <w:sz w:val="36"/>
          <w:szCs w:val="36"/>
        </w:rPr>
        <w:t>-Individual User Stories</w:t>
      </w:r>
    </w:p>
    <w:p w14:paraId="5F17216C" w14:textId="4A93FA31" w:rsidR="003418A4" w:rsidRDefault="001621A5" w:rsidP="003418A4">
      <w:pPr>
        <w:rPr>
          <w:sz w:val="28"/>
          <w:szCs w:val="28"/>
        </w:rPr>
      </w:pPr>
      <w:r>
        <w:rPr>
          <w:sz w:val="36"/>
          <w:szCs w:val="36"/>
        </w:rPr>
        <w:t>-</w:t>
      </w:r>
      <w:r>
        <w:rPr>
          <w:sz w:val="28"/>
          <w:szCs w:val="28"/>
        </w:rPr>
        <w:t>Employee needed to check the recall and review of a plumping device</w:t>
      </w:r>
    </w:p>
    <w:p w14:paraId="425A9515" w14:textId="6FAEB612" w:rsidR="001621A5" w:rsidRDefault="001621A5" w:rsidP="003418A4">
      <w:pPr>
        <w:rPr>
          <w:sz w:val="28"/>
          <w:szCs w:val="28"/>
        </w:rPr>
      </w:pPr>
      <w:r>
        <w:rPr>
          <w:sz w:val="28"/>
          <w:szCs w:val="28"/>
        </w:rPr>
        <w:t xml:space="preserve">- Employee needed to add comment on the selected devices </w:t>
      </w:r>
    </w:p>
    <w:p w14:paraId="3A2D2246" w14:textId="7E8CEE16" w:rsidR="001621A5" w:rsidRDefault="001621A5" w:rsidP="003418A4">
      <w:pPr>
        <w:rPr>
          <w:sz w:val="28"/>
          <w:szCs w:val="28"/>
        </w:rPr>
      </w:pPr>
      <w:r>
        <w:rPr>
          <w:sz w:val="28"/>
          <w:szCs w:val="28"/>
        </w:rPr>
        <w:t>- Employee needed to add risk review on a certain product</w:t>
      </w:r>
    </w:p>
    <w:p w14:paraId="5E148E31" w14:textId="559FC338" w:rsidR="001621A5" w:rsidRDefault="001621A5" w:rsidP="001621A5">
      <w:pPr>
        <w:rPr>
          <w:sz w:val="28"/>
          <w:szCs w:val="28"/>
        </w:rPr>
      </w:pPr>
      <w:r>
        <w:rPr>
          <w:sz w:val="28"/>
          <w:szCs w:val="28"/>
        </w:rPr>
        <w:t xml:space="preserve">- Costumer needed to add comment on the product which have potential risk </w:t>
      </w:r>
    </w:p>
    <w:p w14:paraId="43CDF917" w14:textId="424C6FE4" w:rsidR="001621A5" w:rsidRDefault="001621A5" w:rsidP="001621A5">
      <w:pPr>
        <w:rPr>
          <w:sz w:val="28"/>
          <w:szCs w:val="28"/>
        </w:rPr>
      </w:pPr>
      <w:r>
        <w:rPr>
          <w:sz w:val="28"/>
          <w:szCs w:val="28"/>
        </w:rPr>
        <w:t>- Costumer needed to search a review which we had posted on January 2026</w:t>
      </w:r>
    </w:p>
    <w:p w14:paraId="4216E046" w14:textId="6E4A551C" w:rsidR="001621A5" w:rsidRDefault="001621A5" w:rsidP="001621A5">
      <w:pPr>
        <w:rPr>
          <w:sz w:val="28"/>
          <w:szCs w:val="28"/>
        </w:rPr>
      </w:pPr>
      <w:r>
        <w:rPr>
          <w:sz w:val="28"/>
          <w:szCs w:val="28"/>
        </w:rPr>
        <w:t>- Administrator wants to change a product which is in high risk</w:t>
      </w:r>
    </w:p>
    <w:p w14:paraId="5D01C230" w14:textId="2B7F5475" w:rsidR="001621A5" w:rsidRDefault="001621A5" w:rsidP="001621A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D36ABD">
        <w:rPr>
          <w:sz w:val="28"/>
          <w:szCs w:val="28"/>
        </w:rPr>
        <w:t xml:space="preserve"> Employee wants to share a risk review with the costumers to check whether the review is relevant</w:t>
      </w:r>
    </w:p>
    <w:p w14:paraId="1D90D418" w14:textId="113EF547" w:rsidR="00D36ABD" w:rsidRDefault="00D36ABD" w:rsidP="001621A5">
      <w:pPr>
        <w:rPr>
          <w:sz w:val="28"/>
          <w:szCs w:val="28"/>
        </w:rPr>
      </w:pPr>
      <w:r>
        <w:rPr>
          <w:sz w:val="28"/>
          <w:szCs w:val="28"/>
        </w:rPr>
        <w:t>- Costumer searching for a product with less notices</w:t>
      </w:r>
    </w:p>
    <w:p w14:paraId="3BF0280A" w14:textId="2747B4CA" w:rsidR="00D36ABD" w:rsidRDefault="00D36ABD" w:rsidP="001621A5">
      <w:pPr>
        <w:rPr>
          <w:sz w:val="28"/>
          <w:szCs w:val="28"/>
        </w:rPr>
      </w:pPr>
      <w:r>
        <w:rPr>
          <w:sz w:val="28"/>
          <w:szCs w:val="28"/>
        </w:rPr>
        <w:t>- Costumer searching for a product with more notices</w:t>
      </w:r>
    </w:p>
    <w:p w14:paraId="7056B83C" w14:textId="3A998E0E" w:rsidR="00D36ABD" w:rsidRDefault="00D36ABD" w:rsidP="001621A5">
      <w:pPr>
        <w:rPr>
          <w:sz w:val="28"/>
          <w:szCs w:val="28"/>
        </w:rPr>
      </w:pPr>
      <w:r>
        <w:rPr>
          <w:sz w:val="28"/>
          <w:szCs w:val="28"/>
        </w:rPr>
        <w:t xml:space="preserve">-Administrator needed to change </w:t>
      </w:r>
      <w:proofErr w:type="gramStart"/>
      <w:r>
        <w:rPr>
          <w:sz w:val="28"/>
          <w:szCs w:val="28"/>
        </w:rPr>
        <w:t>the all</w:t>
      </w:r>
      <w:proofErr w:type="gramEnd"/>
      <w:r>
        <w:rPr>
          <w:sz w:val="28"/>
          <w:szCs w:val="28"/>
        </w:rPr>
        <w:t xml:space="preserve"> items with </w:t>
      </w:r>
      <w:proofErr w:type="gramStart"/>
      <w:r>
        <w:rPr>
          <w:sz w:val="28"/>
          <w:szCs w:val="28"/>
        </w:rPr>
        <w:t>high risk</w:t>
      </w:r>
      <w:proofErr w:type="gramEnd"/>
      <w:r>
        <w:rPr>
          <w:sz w:val="28"/>
          <w:szCs w:val="28"/>
        </w:rPr>
        <w:t xml:space="preserve"> reviews</w:t>
      </w:r>
    </w:p>
    <w:p w14:paraId="04D86367" w14:textId="77777777" w:rsidR="003155AB" w:rsidRPr="001621A5" w:rsidRDefault="003155AB" w:rsidP="001621A5">
      <w:pPr>
        <w:rPr>
          <w:sz w:val="28"/>
          <w:szCs w:val="28"/>
        </w:rPr>
      </w:pPr>
    </w:p>
    <w:sectPr w:rsidR="003155AB" w:rsidRPr="001621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A4"/>
    <w:rsid w:val="001621A5"/>
    <w:rsid w:val="003155AB"/>
    <w:rsid w:val="003418A4"/>
    <w:rsid w:val="004458D0"/>
    <w:rsid w:val="004E0899"/>
    <w:rsid w:val="00843218"/>
    <w:rsid w:val="00985F8A"/>
    <w:rsid w:val="00C8468B"/>
    <w:rsid w:val="00D3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CE4A"/>
  <w15:chartTrackingRefBased/>
  <w15:docId w15:val="{C4486DCF-6EEB-4E8B-A5CC-756C6085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Kadavath, Billgrace (Student)</dc:creator>
  <cp:keywords/>
  <dc:description/>
  <cp:lastModifiedBy>Cooper, Luna (Student)</cp:lastModifiedBy>
  <cp:revision>2</cp:revision>
  <dcterms:created xsi:type="dcterms:W3CDTF">2026-10-01T11:46:00Z</dcterms:created>
  <dcterms:modified xsi:type="dcterms:W3CDTF">2026-10-01T11:46:00Z</dcterms:modified>
</cp:coreProperties>
</file>