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61E0" w14:textId="3B1C2790" w:rsidR="00F92031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="00F92031">
        <w:rPr>
          <w:rFonts w:hint="eastAsia"/>
        </w:rPr>
        <w:t>これまでの業績</w:t>
      </w:r>
    </w:p>
    <w:p w14:paraId="680FA36F" w14:textId="77777777" w:rsidR="00F92031" w:rsidRDefault="00F92031" w:rsidP="00705A36">
      <w:pPr>
        <w:pStyle w:val="a9"/>
      </w:pPr>
    </w:p>
    <w:p w14:paraId="5CB1ABA4" w14:textId="5A5195DD" w:rsidR="00F92031" w:rsidRDefault="00F92031" w:rsidP="00F9203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原著論文（査読あり）</w:t>
      </w:r>
    </w:p>
    <w:p w14:paraId="05D6D46D" w14:textId="77777777" w:rsidR="00F92031" w:rsidRDefault="00F92031" w:rsidP="00F92031"/>
    <w:p w14:paraId="1F9589EA" w14:textId="16A60BD7" w:rsidR="00F92031" w:rsidRDefault="00F92031" w:rsidP="00F9203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総説・解説</w:t>
      </w:r>
    </w:p>
    <w:p w14:paraId="39CE3C8D" w14:textId="77777777" w:rsidR="00F92031" w:rsidRDefault="00F92031" w:rsidP="00F92031"/>
    <w:p w14:paraId="68D75A05" w14:textId="2DA55205" w:rsidR="00F92031" w:rsidRDefault="00F92031" w:rsidP="00F9203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著書（特になし）</w:t>
      </w:r>
    </w:p>
    <w:p w14:paraId="03624575" w14:textId="77777777" w:rsidR="00F92031" w:rsidRDefault="00F92031" w:rsidP="00F92031"/>
    <w:p w14:paraId="213CF40A" w14:textId="6DF36640" w:rsidR="00F92031" w:rsidRDefault="00F92031" w:rsidP="00F92031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B201DF">
        <w:rPr>
          <w:rFonts w:hint="eastAsia"/>
        </w:rPr>
        <w:t>知財・</w:t>
      </w:r>
      <w:r>
        <w:rPr>
          <w:rFonts w:hint="eastAsia"/>
        </w:rPr>
        <w:t>特許</w:t>
      </w:r>
    </w:p>
    <w:p w14:paraId="5FA01397" w14:textId="77777777" w:rsidR="00F92031" w:rsidRDefault="00F92031" w:rsidP="00F92031"/>
    <w:p w14:paraId="2EC7EE34" w14:textId="097FAF0B" w:rsidR="00F92031" w:rsidRDefault="00F92031" w:rsidP="00F92031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招待講演</w:t>
      </w:r>
    </w:p>
    <w:p w14:paraId="592464F7" w14:textId="77777777" w:rsidR="00F92031" w:rsidRDefault="00F92031" w:rsidP="00F92031"/>
    <w:p w14:paraId="5E8DC782" w14:textId="069C36AF" w:rsidR="00F92031" w:rsidRDefault="00F92031" w:rsidP="00F92031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社会活動</w:t>
      </w:r>
    </w:p>
    <w:p w14:paraId="70DE93DC" w14:textId="04246588" w:rsidR="009B6CA4" w:rsidRDefault="009B6CA4" w:rsidP="00F92031">
      <w:pPr>
        <w:rPr>
          <w:rFonts w:hint="eastAsia"/>
        </w:rPr>
      </w:pPr>
      <w:r>
        <w:rPr>
          <w:rFonts w:hint="eastAsia"/>
        </w:rPr>
        <w:t>【一般向けの講演】</w:t>
      </w:r>
    </w:p>
    <w:p w14:paraId="0B39222D" w14:textId="27FDB4E4" w:rsidR="00F92031" w:rsidRDefault="009B6CA4" w:rsidP="00F92031">
      <w:r>
        <w:rPr>
          <w:rFonts w:hint="eastAsia"/>
        </w:rPr>
        <w:t>1</w:t>
      </w:r>
      <w:r>
        <w:t xml:space="preserve">. </w:t>
      </w:r>
      <w:r w:rsidR="00F92031">
        <w:rPr>
          <w:rFonts w:hint="eastAsia"/>
        </w:rPr>
        <w:t>和光市民大学</w:t>
      </w:r>
    </w:p>
    <w:p w14:paraId="46CA9E3B" w14:textId="357E770B" w:rsidR="00F92031" w:rsidRDefault="00F92031" w:rsidP="00F92031">
      <w:r>
        <w:rPr>
          <w:rFonts w:hint="eastAsia"/>
        </w:rPr>
        <w:t>・</w:t>
      </w:r>
      <w:r>
        <w:rPr>
          <w:rFonts w:hint="eastAsia"/>
        </w:rPr>
        <w:t>MERIT</w:t>
      </w:r>
      <w:r>
        <w:rPr>
          <w:rFonts w:hint="eastAsia"/>
        </w:rPr>
        <w:t>、中学校</w:t>
      </w:r>
    </w:p>
    <w:p w14:paraId="5B23CBB1" w14:textId="77777777" w:rsidR="009B6CA4" w:rsidRDefault="009B6CA4" w:rsidP="00F92031"/>
    <w:p w14:paraId="61C4F7BB" w14:textId="4AA2D249" w:rsidR="00F92031" w:rsidRDefault="009B6CA4" w:rsidP="00F92031">
      <w:pPr>
        <w:rPr>
          <w:rFonts w:hint="eastAsia"/>
        </w:rPr>
      </w:pPr>
      <w:r>
        <w:rPr>
          <w:rFonts w:hint="eastAsia"/>
        </w:rPr>
        <w:t>【</w:t>
      </w:r>
      <w:r w:rsidR="00F92031">
        <w:rPr>
          <w:rFonts w:hint="eastAsia"/>
        </w:rPr>
        <w:t>プレス発表</w:t>
      </w:r>
      <w:r>
        <w:rPr>
          <w:rFonts w:hint="eastAsia"/>
        </w:rPr>
        <w:t>】</w:t>
      </w:r>
    </w:p>
    <w:p w14:paraId="1810D1F6" w14:textId="77777777" w:rsidR="00F92031" w:rsidRDefault="00F92031" w:rsidP="00F92031">
      <w:pPr>
        <w:rPr>
          <w:rFonts w:hint="eastAsia"/>
        </w:rPr>
      </w:pPr>
    </w:p>
    <w:p w14:paraId="33288A99" w14:textId="38CCB39B" w:rsidR="00F92031" w:rsidRDefault="00F92031" w:rsidP="00F92031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その他特記事項</w:t>
      </w:r>
    </w:p>
    <w:p w14:paraId="1136AD4B" w14:textId="4B2D73FB" w:rsidR="00F92031" w:rsidRDefault="00F92031" w:rsidP="00F92031">
      <w:pPr>
        <w:ind w:left="284" w:hangingChars="129" w:hanging="284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幼少期を米国で過ごす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995 </w:t>
      </w:r>
      <w:r>
        <w:t>–</w:t>
      </w:r>
      <w:r>
        <w:t xml:space="preserve"> 2002</w:t>
      </w:r>
      <w:r>
        <w:rPr>
          <w:rFonts w:hint="eastAsia"/>
        </w:rPr>
        <w:t>、</w:t>
      </w:r>
      <w:r>
        <w:rPr>
          <w:rFonts w:hint="eastAsia"/>
        </w:rPr>
        <w:t xml:space="preserve">TOEIC </w:t>
      </w:r>
      <w:r>
        <w:t>945</w:t>
      </w:r>
      <w:r>
        <w:rPr>
          <w:rFonts w:hint="eastAsia"/>
        </w:rPr>
        <w:t>）</w:t>
      </w:r>
    </w:p>
    <w:p w14:paraId="27D6A5D9" w14:textId="29C7436B" w:rsidR="00F92031" w:rsidRDefault="00F92031" w:rsidP="00F92031">
      <w:pPr>
        <w:ind w:left="330" w:hangingChars="150" w:hanging="33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博士課程中、オランダ</w:t>
      </w:r>
      <w:r>
        <w:rPr>
          <w:rFonts w:hint="eastAsia"/>
        </w:rPr>
        <w:t xml:space="preserve"> </w:t>
      </w:r>
      <w:r>
        <w:rPr>
          <w:rFonts w:hint="eastAsia"/>
        </w:rPr>
        <w:t>ライデン大学</w:t>
      </w:r>
      <w:r>
        <w:rPr>
          <w:rFonts w:hint="eastAsia"/>
        </w:rPr>
        <w:t>Marc Koper</w:t>
      </w:r>
      <w:r>
        <w:rPr>
          <w:rFonts w:hint="eastAsia"/>
        </w:rPr>
        <w:t>研究室に留学（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月から</w:t>
      </w:r>
      <w:r>
        <w:rPr>
          <w:rFonts w:hint="eastAsia"/>
        </w:rPr>
        <w:t>8</w:t>
      </w:r>
      <w:r>
        <w:rPr>
          <w:rFonts w:hint="eastAsia"/>
        </w:rPr>
        <w:t>月）</w:t>
      </w:r>
    </w:p>
    <w:p w14:paraId="1B678151" w14:textId="7B818226" w:rsidR="00F92031" w:rsidRPr="00F92031" w:rsidRDefault="00F92031" w:rsidP="00F92031">
      <w:pPr>
        <w:ind w:left="330" w:hangingChars="150" w:hanging="33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tab/>
      </w:r>
      <w:r>
        <w:rPr>
          <w:rFonts w:hint="eastAsia"/>
        </w:rPr>
        <w:t>データ駆動型触媒設計を学ぶため、</w:t>
      </w:r>
      <w:r>
        <w:rPr>
          <w:rFonts w:hint="eastAsia"/>
        </w:rPr>
        <w:t>Carnegie</w:t>
      </w:r>
      <w:r>
        <w:rPr>
          <w:rFonts w:hint="eastAsia"/>
        </w:rPr>
        <w:t>－</w:t>
      </w:r>
      <w:r>
        <w:rPr>
          <w:rFonts w:hint="eastAsia"/>
        </w:rPr>
        <w:t>Mellon</w:t>
      </w:r>
      <w:r>
        <w:rPr>
          <w:rFonts w:hint="eastAsia"/>
        </w:rPr>
        <w:t>大学</w:t>
      </w:r>
      <w:r>
        <w:rPr>
          <w:rFonts w:hint="eastAsia"/>
        </w:rPr>
        <w:t>Zachary Ulissi</w:t>
      </w:r>
      <w:r>
        <w:rPr>
          <w:rFonts w:hint="eastAsia"/>
        </w:rPr>
        <w:t>研究室に留学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月から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月）</w:t>
      </w:r>
    </w:p>
    <w:sectPr w:rsidR="00F92031" w:rsidRPr="00F92031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164B" w14:textId="77777777" w:rsidR="004A4BD7" w:rsidRDefault="004A4BD7" w:rsidP="00CC5F48">
      <w:r>
        <w:separator/>
      </w:r>
    </w:p>
  </w:endnote>
  <w:endnote w:type="continuationSeparator" w:id="0">
    <w:p w14:paraId="5554EE5E" w14:textId="77777777" w:rsidR="004A4BD7" w:rsidRDefault="004A4BD7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4273" w14:textId="77777777" w:rsidR="004A4BD7" w:rsidRDefault="004A4BD7" w:rsidP="00CC5F48">
      <w:r>
        <w:separator/>
      </w:r>
    </w:p>
  </w:footnote>
  <w:footnote w:type="continuationSeparator" w:id="0">
    <w:p w14:paraId="1EF7DE5C" w14:textId="77777777" w:rsidR="004A4BD7" w:rsidRDefault="004A4BD7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497811"/>
    <w:rsid w:val="004A4BD7"/>
    <w:rsid w:val="0053726A"/>
    <w:rsid w:val="00562028"/>
    <w:rsid w:val="00683C0B"/>
    <w:rsid w:val="00705A36"/>
    <w:rsid w:val="007C25B7"/>
    <w:rsid w:val="0080564B"/>
    <w:rsid w:val="008A1B5D"/>
    <w:rsid w:val="00937484"/>
    <w:rsid w:val="009B6CA4"/>
    <w:rsid w:val="009D2569"/>
    <w:rsid w:val="00A62BAA"/>
    <w:rsid w:val="00A63E00"/>
    <w:rsid w:val="00B201DF"/>
    <w:rsid w:val="00B72A25"/>
    <w:rsid w:val="00BF2300"/>
    <w:rsid w:val="00CB553C"/>
    <w:rsid w:val="00CC5F48"/>
    <w:rsid w:val="00CF11AF"/>
    <w:rsid w:val="00D7156F"/>
    <w:rsid w:val="00DB3EED"/>
    <w:rsid w:val="00F92031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02426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0442E3"/>
    <w:pPr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4F"/>
    <w:pPr>
      <w:outlineLvl w:val="1"/>
    </w:pPr>
    <w:rPr>
      <w:rFonts w:eastAsia="Arial"/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0442E3"/>
    <w:rPr>
      <w:rFonts w:ascii="Arial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C774F"/>
    <w:rPr>
      <w:rFonts w:ascii="Century" w:eastAsia="Arial" w:hAnsi="Century"/>
      <w:b/>
      <w:bCs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19</cp:revision>
  <dcterms:created xsi:type="dcterms:W3CDTF">2023-06-13T12:42:00Z</dcterms:created>
  <dcterms:modified xsi:type="dcterms:W3CDTF">2023-09-29T00:39:00Z</dcterms:modified>
</cp:coreProperties>
</file>