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8ABA" w14:textId="6FDDC456" w:rsidR="00250C71" w:rsidRDefault="00AC4F73" w:rsidP="00082F64">
      <w:pPr>
        <w:pStyle w:val="Title"/>
      </w:pPr>
      <w:r>
        <w:t>Homework-1</w:t>
      </w:r>
    </w:p>
    <w:p w14:paraId="29C21546" w14:textId="30327D5D" w:rsidR="00AC4F73" w:rsidRDefault="00AC4F73" w:rsidP="00082F64">
      <w:pPr>
        <w:pStyle w:val="Subtitle"/>
      </w:pPr>
      <w:r>
        <w:t xml:space="preserve">Bài </w:t>
      </w:r>
      <w:r w:rsidR="00243844">
        <w:t>L</w:t>
      </w:r>
      <w:r>
        <w:t>àm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C4F73" w:rsidRPr="00082F64" w14:paraId="383FD10F" w14:textId="77777777" w:rsidTr="00082F64">
        <w:trPr>
          <w:jc w:val="center"/>
        </w:trPr>
        <w:tc>
          <w:tcPr>
            <w:tcW w:w="4675" w:type="dxa"/>
          </w:tcPr>
          <w:p w14:paraId="6437D066" w14:textId="3774B546" w:rsidR="00AC4F73" w:rsidRPr="00082F64" w:rsidRDefault="00AC4F73" w:rsidP="00AC4F7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82F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Họ Tên</w:t>
            </w:r>
          </w:p>
        </w:tc>
        <w:tc>
          <w:tcPr>
            <w:tcW w:w="4675" w:type="dxa"/>
          </w:tcPr>
          <w:p w14:paraId="4C42C301" w14:textId="5B285198" w:rsidR="00AC4F73" w:rsidRPr="00082F64" w:rsidRDefault="00AC4F73" w:rsidP="00AC4F7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82F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MSSV</w:t>
            </w:r>
          </w:p>
        </w:tc>
      </w:tr>
      <w:tr w:rsidR="00AC4F73" w:rsidRPr="00082F64" w14:paraId="10F75EFF" w14:textId="77777777" w:rsidTr="00082F64">
        <w:trPr>
          <w:jc w:val="center"/>
        </w:trPr>
        <w:tc>
          <w:tcPr>
            <w:tcW w:w="4675" w:type="dxa"/>
          </w:tcPr>
          <w:p w14:paraId="0344022C" w14:textId="2C232986" w:rsidR="00AC4F73" w:rsidRPr="00082F64" w:rsidRDefault="00AC4F73" w:rsidP="00AC4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2F64">
              <w:rPr>
                <w:rFonts w:ascii="Times New Roman" w:hAnsi="Times New Roman" w:cs="Times New Roman"/>
                <w:sz w:val="28"/>
                <w:szCs w:val="28"/>
              </w:rPr>
              <w:t>Phạm Văn Hiền</w:t>
            </w:r>
          </w:p>
        </w:tc>
        <w:tc>
          <w:tcPr>
            <w:tcW w:w="4675" w:type="dxa"/>
          </w:tcPr>
          <w:p w14:paraId="6313FDAA" w14:textId="623B1733" w:rsidR="00AC4F73" w:rsidRPr="00082F64" w:rsidRDefault="00AC4F73" w:rsidP="00AC4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2F64">
              <w:rPr>
                <w:rFonts w:ascii="Times New Roman" w:hAnsi="Times New Roman" w:cs="Times New Roman"/>
                <w:sz w:val="28"/>
                <w:szCs w:val="28"/>
              </w:rPr>
              <w:t>21880038</w:t>
            </w:r>
          </w:p>
        </w:tc>
      </w:tr>
    </w:tbl>
    <w:p w14:paraId="6A534BC1" w14:textId="439CEF5C" w:rsidR="00AC4F73" w:rsidRDefault="00AC4F73" w:rsidP="00AC4F73"/>
    <w:p w14:paraId="76978159" w14:textId="13482C80" w:rsidR="00AC4F73" w:rsidRDefault="00AC4F73" w:rsidP="00082F64">
      <w:pPr>
        <w:pStyle w:val="Heading1"/>
      </w:pPr>
      <w:r>
        <w:t>Câu 1:</w:t>
      </w:r>
    </w:p>
    <w:p w14:paraId="52DFF474" w14:textId="29156C47" w:rsidR="00AC4F73" w:rsidRDefault="00AC4F73" w:rsidP="00AC4F73">
      <w:pPr>
        <w:jc w:val="center"/>
      </w:pPr>
      <w:r w:rsidRPr="00AC4F73">
        <w:rPr>
          <w:noProof/>
        </w:rPr>
        <w:drawing>
          <wp:inline distT="0" distB="0" distL="0" distR="0" wp14:anchorId="41236665" wp14:editId="3B96F3D8">
            <wp:extent cx="5096586" cy="302937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AC39" w14:textId="29547D85" w:rsidR="00AC4F73" w:rsidRDefault="00E370FB" w:rsidP="00082F64">
      <w:pPr>
        <w:pStyle w:val="ListParagraph"/>
      </w:pPr>
      <w:r>
        <w:t xml:space="preserve">Đường đi từ S </w:t>
      </w:r>
      <w:r>
        <w:sym w:font="Wingdings" w:char="F0E0"/>
      </w:r>
      <w:r>
        <w:t xml:space="preserve"> G theo:</w:t>
      </w:r>
    </w:p>
    <w:p w14:paraId="29602026" w14:textId="1737890C" w:rsidR="00E370FB" w:rsidRPr="00243844" w:rsidRDefault="00E370FB" w:rsidP="00082F64">
      <w:pPr>
        <w:pStyle w:val="ListParagraph"/>
        <w:rPr>
          <w:color w:val="FF0000"/>
        </w:rPr>
      </w:pPr>
      <w:r w:rsidRPr="00243844">
        <w:rPr>
          <w:color w:val="FF0000"/>
        </w:rPr>
        <w:t>Phương pháp BFS.</w:t>
      </w:r>
    </w:p>
    <w:p w14:paraId="48914A9B" w14:textId="1F5E029B" w:rsidR="00E370FB" w:rsidRDefault="002065BF" w:rsidP="00082F64">
      <w:pPr>
        <w:pStyle w:val="ListParagraph"/>
      </w:pPr>
      <w:r>
        <w:t>Start: S</w:t>
      </w:r>
    </w:p>
    <w:p w14:paraId="7496B6B1" w14:textId="12C375AC" w:rsidR="00243844" w:rsidRDefault="00243844" w:rsidP="00082F64">
      <w:pPr>
        <w:pStyle w:val="ListParagraph"/>
      </w:pPr>
      <w:r>
        <w:t>Finish:G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65BF" w14:paraId="0F8305EA" w14:textId="77777777" w:rsidTr="00082F64">
        <w:trPr>
          <w:jc w:val="center"/>
        </w:trPr>
        <w:tc>
          <w:tcPr>
            <w:tcW w:w="3116" w:type="dxa"/>
            <w:shd w:val="clear" w:color="auto" w:fill="ACB9CA" w:themeFill="text2" w:themeFillTint="66"/>
          </w:tcPr>
          <w:p w14:paraId="698BDF51" w14:textId="30DB852F" w:rsidR="002065BF" w:rsidRPr="004D7281" w:rsidRDefault="002065BF" w:rsidP="004D7281">
            <w:pPr>
              <w:jc w:val="center"/>
              <w:rPr>
                <w:b/>
                <w:bCs/>
                <w:sz w:val="28"/>
                <w:szCs w:val="28"/>
              </w:rPr>
            </w:pPr>
            <w:r w:rsidRPr="004D7281">
              <w:rPr>
                <w:b/>
                <w:bCs/>
                <w:sz w:val="28"/>
                <w:szCs w:val="28"/>
              </w:rPr>
              <w:t>Các bước tìm kiếm</w:t>
            </w:r>
          </w:p>
        </w:tc>
        <w:tc>
          <w:tcPr>
            <w:tcW w:w="3117" w:type="dxa"/>
            <w:shd w:val="clear" w:color="auto" w:fill="ACB9CA" w:themeFill="text2" w:themeFillTint="66"/>
          </w:tcPr>
          <w:p w14:paraId="36030C05" w14:textId="196C8FB9" w:rsidR="002065BF" w:rsidRPr="004D7281" w:rsidRDefault="002065BF" w:rsidP="004D7281">
            <w:pPr>
              <w:jc w:val="center"/>
              <w:rPr>
                <w:b/>
                <w:bCs/>
                <w:sz w:val="28"/>
                <w:szCs w:val="28"/>
              </w:rPr>
            </w:pPr>
            <w:r w:rsidRPr="004D7281">
              <w:rPr>
                <w:b/>
                <w:bCs/>
                <w:sz w:val="28"/>
                <w:szCs w:val="28"/>
              </w:rPr>
              <w:t>Node đã duyệt(Visited)</w:t>
            </w:r>
          </w:p>
        </w:tc>
        <w:tc>
          <w:tcPr>
            <w:tcW w:w="3117" w:type="dxa"/>
            <w:shd w:val="clear" w:color="auto" w:fill="ACB9CA" w:themeFill="text2" w:themeFillTint="66"/>
          </w:tcPr>
          <w:p w14:paraId="2DF0F20F" w14:textId="7D1CBFDB" w:rsidR="002065BF" w:rsidRPr="004D7281" w:rsidRDefault="002065BF" w:rsidP="004D7281">
            <w:pPr>
              <w:jc w:val="center"/>
              <w:rPr>
                <w:b/>
                <w:bCs/>
                <w:sz w:val="28"/>
                <w:szCs w:val="28"/>
              </w:rPr>
            </w:pPr>
            <w:r w:rsidRPr="00326689">
              <w:rPr>
                <w:b/>
                <w:bCs/>
                <w:color w:val="FF0000"/>
                <w:sz w:val="28"/>
                <w:szCs w:val="28"/>
              </w:rPr>
              <w:t>Queue(Đầu-Cuối)</w:t>
            </w:r>
          </w:p>
        </w:tc>
      </w:tr>
      <w:tr w:rsidR="002065BF" w14:paraId="66DA3606" w14:textId="77777777" w:rsidTr="00082F64">
        <w:trPr>
          <w:jc w:val="center"/>
        </w:trPr>
        <w:tc>
          <w:tcPr>
            <w:tcW w:w="3116" w:type="dxa"/>
          </w:tcPr>
          <w:p w14:paraId="30869B08" w14:textId="77777777" w:rsidR="002065BF" w:rsidRDefault="002065BF" w:rsidP="0024384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36F63E26" w14:textId="62142B74" w:rsidR="002065BF" w:rsidRDefault="002065BF" w:rsidP="00AC4F73">
            <w:r>
              <w:t>[S]</w:t>
            </w:r>
          </w:p>
        </w:tc>
        <w:tc>
          <w:tcPr>
            <w:tcW w:w="3117" w:type="dxa"/>
          </w:tcPr>
          <w:p w14:paraId="1FBB1325" w14:textId="487809BD" w:rsidR="002065BF" w:rsidRDefault="002065BF" w:rsidP="00AC4F73">
            <w:r>
              <w:t>[A,D]</w:t>
            </w:r>
          </w:p>
        </w:tc>
      </w:tr>
      <w:tr w:rsidR="002065BF" w14:paraId="29A3B0E4" w14:textId="77777777" w:rsidTr="00082F64">
        <w:trPr>
          <w:jc w:val="center"/>
        </w:trPr>
        <w:tc>
          <w:tcPr>
            <w:tcW w:w="3116" w:type="dxa"/>
          </w:tcPr>
          <w:p w14:paraId="5C577E3D" w14:textId="77777777" w:rsidR="002065BF" w:rsidRDefault="002065BF" w:rsidP="0024384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2392BFE1" w14:textId="26E67B73" w:rsidR="002065BF" w:rsidRDefault="002065BF" w:rsidP="00AC4F73">
            <w:r>
              <w:t>[S,A]</w:t>
            </w:r>
          </w:p>
        </w:tc>
        <w:tc>
          <w:tcPr>
            <w:tcW w:w="3117" w:type="dxa"/>
          </w:tcPr>
          <w:p w14:paraId="4FD7ECC9" w14:textId="6CF1FC3D" w:rsidR="002065BF" w:rsidRDefault="002065BF" w:rsidP="00AC4F73">
            <w:r>
              <w:t>[D,B,G]</w:t>
            </w:r>
          </w:p>
        </w:tc>
      </w:tr>
      <w:tr w:rsidR="002065BF" w14:paraId="46F2E3C0" w14:textId="77777777" w:rsidTr="00082F64">
        <w:trPr>
          <w:jc w:val="center"/>
        </w:trPr>
        <w:tc>
          <w:tcPr>
            <w:tcW w:w="3116" w:type="dxa"/>
          </w:tcPr>
          <w:p w14:paraId="07C5D474" w14:textId="77777777" w:rsidR="002065BF" w:rsidRDefault="002065BF" w:rsidP="0024384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4B740D67" w14:textId="0E64B9CD" w:rsidR="002065BF" w:rsidRDefault="002065BF" w:rsidP="00AC4F73">
            <w:r>
              <w:t>[S,A,</w:t>
            </w:r>
            <w:r w:rsidR="004D7281">
              <w:t>D</w:t>
            </w:r>
            <w:r>
              <w:t>]</w:t>
            </w:r>
          </w:p>
        </w:tc>
        <w:tc>
          <w:tcPr>
            <w:tcW w:w="3117" w:type="dxa"/>
          </w:tcPr>
          <w:p w14:paraId="3E330927" w14:textId="0CF5B3A0" w:rsidR="002065BF" w:rsidRDefault="004D7281" w:rsidP="00AC4F73">
            <w:r>
              <w:t>[B,G,E</w:t>
            </w:r>
            <w:r w:rsidR="005E7E57">
              <w:t>,B</w:t>
            </w:r>
            <w:r>
              <w:t>]</w:t>
            </w:r>
          </w:p>
        </w:tc>
      </w:tr>
      <w:tr w:rsidR="002065BF" w14:paraId="37D98F80" w14:textId="77777777" w:rsidTr="00082F64">
        <w:trPr>
          <w:jc w:val="center"/>
        </w:trPr>
        <w:tc>
          <w:tcPr>
            <w:tcW w:w="3116" w:type="dxa"/>
          </w:tcPr>
          <w:p w14:paraId="6F181AA2" w14:textId="77777777" w:rsidR="002065BF" w:rsidRDefault="002065BF" w:rsidP="0024384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0AC2A98C" w14:textId="22935F6C" w:rsidR="002065BF" w:rsidRDefault="004D7281" w:rsidP="00AC4F73">
            <w:r>
              <w:t>[S,A,D,B]</w:t>
            </w:r>
          </w:p>
        </w:tc>
        <w:tc>
          <w:tcPr>
            <w:tcW w:w="3117" w:type="dxa"/>
          </w:tcPr>
          <w:p w14:paraId="68EF1A87" w14:textId="29077B1B" w:rsidR="002065BF" w:rsidRDefault="004D7281" w:rsidP="00AC4F73">
            <w:r>
              <w:t>[G,E,</w:t>
            </w:r>
            <w:r w:rsidR="005E7E57">
              <w:t>B,</w:t>
            </w:r>
            <w:r>
              <w:t>C</w:t>
            </w:r>
            <w:r w:rsidR="005E7E57">
              <w:t>,E</w:t>
            </w:r>
            <w:r>
              <w:t>]</w:t>
            </w:r>
          </w:p>
        </w:tc>
      </w:tr>
      <w:tr w:rsidR="004D7281" w14:paraId="53E61CF4" w14:textId="77777777" w:rsidTr="00082F64">
        <w:trPr>
          <w:jc w:val="center"/>
        </w:trPr>
        <w:tc>
          <w:tcPr>
            <w:tcW w:w="3116" w:type="dxa"/>
          </w:tcPr>
          <w:p w14:paraId="18D835E8" w14:textId="77777777" w:rsidR="004D7281" w:rsidRDefault="004D7281" w:rsidP="0024384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3998CABE" w14:textId="1F6A8201" w:rsidR="004D7281" w:rsidRDefault="004D7281" w:rsidP="00AC4F73">
            <w:r>
              <w:t>[S,A,D,B,G]</w:t>
            </w:r>
          </w:p>
        </w:tc>
        <w:tc>
          <w:tcPr>
            <w:tcW w:w="3117" w:type="dxa"/>
          </w:tcPr>
          <w:p w14:paraId="35A69D1C" w14:textId="20DC0592" w:rsidR="004D7281" w:rsidRDefault="004D7281" w:rsidP="00AC4F73">
            <w:r>
              <w:t>[</w:t>
            </w:r>
            <w:r w:rsidR="005E7E57">
              <w:t>E,B,C,E</w:t>
            </w:r>
            <w:r>
              <w:t>]</w:t>
            </w:r>
          </w:p>
        </w:tc>
      </w:tr>
    </w:tbl>
    <w:p w14:paraId="266EB94D" w14:textId="6C3B890C" w:rsidR="002065BF" w:rsidRDefault="002065BF" w:rsidP="00AC4F73"/>
    <w:p w14:paraId="430582CD" w14:textId="4577CC9D" w:rsidR="00583315" w:rsidRDefault="00583315" w:rsidP="00AC4F73"/>
    <w:p w14:paraId="1FF16A38" w14:textId="0B84AF41" w:rsidR="00583315" w:rsidRDefault="00583315" w:rsidP="00AC4F73"/>
    <w:p w14:paraId="7C43F9F8" w14:textId="56D9A97C" w:rsidR="00583315" w:rsidRDefault="00583315" w:rsidP="00AC4F73"/>
    <w:p w14:paraId="7747E6C4" w14:textId="1C6CDC8D" w:rsidR="00583315" w:rsidRDefault="00583315" w:rsidP="00AC4F73"/>
    <w:p w14:paraId="1755BDB4" w14:textId="77777777" w:rsidR="00583315" w:rsidRDefault="00583315" w:rsidP="00AC4F73"/>
    <w:p w14:paraId="6C8DFACE" w14:textId="1E341675" w:rsidR="00326689" w:rsidRPr="00243844" w:rsidRDefault="00326689" w:rsidP="00082F64">
      <w:pPr>
        <w:pStyle w:val="ListParagraph"/>
        <w:rPr>
          <w:color w:val="FF0000"/>
        </w:rPr>
      </w:pPr>
      <w:r w:rsidRPr="00243844">
        <w:rPr>
          <w:color w:val="FF0000"/>
        </w:rPr>
        <w:t>Phương pháp DFS</w:t>
      </w:r>
    </w:p>
    <w:p w14:paraId="4F4E399B" w14:textId="6F860D51" w:rsidR="00326689" w:rsidRDefault="00326689" w:rsidP="00082F64">
      <w:pPr>
        <w:pStyle w:val="ListParagraph"/>
      </w:pPr>
      <w:r>
        <w:t>Start: S</w:t>
      </w:r>
    </w:p>
    <w:p w14:paraId="04B9C15C" w14:textId="13084C32" w:rsidR="00243844" w:rsidRDefault="00243844" w:rsidP="00082F64">
      <w:pPr>
        <w:pStyle w:val="ListParagraph"/>
      </w:pPr>
      <w:r>
        <w:t>Finish:G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6689" w14:paraId="74EA0982" w14:textId="77777777" w:rsidTr="00082F64">
        <w:trPr>
          <w:jc w:val="center"/>
        </w:trPr>
        <w:tc>
          <w:tcPr>
            <w:tcW w:w="3116" w:type="dxa"/>
            <w:shd w:val="clear" w:color="auto" w:fill="ACB9CA" w:themeFill="text2" w:themeFillTint="66"/>
          </w:tcPr>
          <w:p w14:paraId="044AB499" w14:textId="77777777" w:rsidR="00326689" w:rsidRPr="004D7281" w:rsidRDefault="00326689" w:rsidP="00B16884">
            <w:pPr>
              <w:jc w:val="center"/>
              <w:rPr>
                <w:b/>
                <w:bCs/>
                <w:sz w:val="28"/>
                <w:szCs w:val="28"/>
              </w:rPr>
            </w:pPr>
            <w:r w:rsidRPr="004D7281">
              <w:rPr>
                <w:b/>
                <w:bCs/>
                <w:sz w:val="28"/>
                <w:szCs w:val="28"/>
              </w:rPr>
              <w:t>Các bước tìm kiếm</w:t>
            </w:r>
          </w:p>
        </w:tc>
        <w:tc>
          <w:tcPr>
            <w:tcW w:w="3117" w:type="dxa"/>
            <w:shd w:val="clear" w:color="auto" w:fill="ACB9CA" w:themeFill="text2" w:themeFillTint="66"/>
          </w:tcPr>
          <w:p w14:paraId="40FF0894" w14:textId="77777777" w:rsidR="00326689" w:rsidRPr="004D7281" w:rsidRDefault="00326689" w:rsidP="00B16884">
            <w:pPr>
              <w:jc w:val="center"/>
              <w:rPr>
                <w:b/>
                <w:bCs/>
                <w:sz w:val="28"/>
                <w:szCs w:val="28"/>
              </w:rPr>
            </w:pPr>
            <w:r w:rsidRPr="004D7281">
              <w:rPr>
                <w:b/>
                <w:bCs/>
                <w:sz w:val="28"/>
                <w:szCs w:val="28"/>
              </w:rPr>
              <w:t>Node đã duyệt(Visited)</w:t>
            </w:r>
          </w:p>
        </w:tc>
        <w:tc>
          <w:tcPr>
            <w:tcW w:w="3117" w:type="dxa"/>
            <w:shd w:val="clear" w:color="auto" w:fill="ACB9CA" w:themeFill="text2" w:themeFillTint="66"/>
          </w:tcPr>
          <w:p w14:paraId="12F8FC0C" w14:textId="15544F9C" w:rsidR="00326689" w:rsidRPr="004D7281" w:rsidRDefault="00326689" w:rsidP="00B16884">
            <w:pPr>
              <w:jc w:val="center"/>
              <w:rPr>
                <w:b/>
                <w:bCs/>
                <w:sz w:val="28"/>
                <w:szCs w:val="28"/>
              </w:rPr>
            </w:pPr>
            <w:r w:rsidRPr="00326689">
              <w:rPr>
                <w:b/>
                <w:bCs/>
                <w:color w:val="FF0000"/>
                <w:sz w:val="28"/>
                <w:szCs w:val="28"/>
              </w:rPr>
              <w:t>Stack(Đầu-Cuối)</w:t>
            </w:r>
          </w:p>
        </w:tc>
      </w:tr>
      <w:tr w:rsidR="00326689" w14:paraId="54B767DC" w14:textId="77777777" w:rsidTr="00082F64">
        <w:trPr>
          <w:jc w:val="center"/>
        </w:trPr>
        <w:tc>
          <w:tcPr>
            <w:tcW w:w="3116" w:type="dxa"/>
          </w:tcPr>
          <w:p w14:paraId="517BC66C" w14:textId="77777777" w:rsidR="00326689" w:rsidRDefault="00326689" w:rsidP="00243844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117" w:type="dxa"/>
          </w:tcPr>
          <w:p w14:paraId="1478035D" w14:textId="77777777" w:rsidR="00326689" w:rsidRDefault="00326689" w:rsidP="00B16884">
            <w:r>
              <w:t>[S]</w:t>
            </w:r>
          </w:p>
        </w:tc>
        <w:tc>
          <w:tcPr>
            <w:tcW w:w="3117" w:type="dxa"/>
          </w:tcPr>
          <w:p w14:paraId="5B25D05D" w14:textId="77777777" w:rsidR="00326689" w:rsidRDefault="00326689" w:rsidP="00B16884">
            <w:r>
              <w:t>[A,D]</w:t>
            </w:r>
          </w:p>
        </w:tc>
      </w:tr>
      <w:tr w:rsidR="00326689" w14:paraId="7E73B26E" w14:textId="77777777" w:rsidTr="00082F64">
        <w:trPr>
          <w:jc w:val="center"/>
        </w:trPr>
        <w:tc>
          <w:tcPr>
            <w:tcW w:w="3116" w:type="dxa"/>
          </w:tcPr>
          <w:p w14:paraId="1B18483A" w14:textId="77777777" w:rsidR="00326689" w:rsidRDefault="00326689" w:rsidP="00243844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117" w:type="dxa"/>
          </w:tcPr>
          <w:p w14:paraId="0D97A2BA" w14:textId="77777777" w:rsidR="00326689" w:rsidRDefault="00326689" w:rsidP="00B16884">
            <w:r>
              <w:t>[S,A]</w:t>
            </w:r>
          </w:p>
        </w:tc>
        <w:tc>
          <w:tcPr>
            <w:tcW w:w="3117" w:type="dxa"/>
          </w:tcPr>
          <w:p w14:paraId="0D4A8241" w14:textId="72562976" w:rsidR="00326689" w:rsidRDefault="00326689" w:rsidP="00B16884">
            <w:r>
              <w:t>[B,G</w:t>
            </w:r>
            <w:r w:rsidR="00DF7D60">
              <w:t>,D</w:t>
            </w:r>
            <w:r>
              <w:t>]</w:t>
            </w:r>
          </w:p>
        </w:tc>
      </w:tr>
      <w:tr w:rsidR="00326689" w14:paraId="068BAFA4" w14:textId="77777777" w:rsidTr="00082F64">
        <w:trPr>
          <w:jc w:val="center"/>
        </w:trPr>
        <w:tc>
          <w:tcPr>
            <w:tcW w:w="3116" w:type="dxa"/>
          </w:tcPr>
          <w:p w14:paraId="3791165B" w14:textId="77777777" w:rsidR="00326689" w:rsidRDefault="00326689" w:rsidP="00243844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117" w:type="dxa"/>
          </w:tcPr>
          <w:p w14:paraId="54136637" w14:textId="7C5DE294" w:rsidR="00326689" w:rsidRDefault="00326689" w:rsidP="00B16884">
            <w:r>
              <w:t>[S,A,</w:t>
            </w:r>
            <w:r w:rsidR="00583315">
              <w:t>B</w:t>
            </w:r>
            <w:r>
              <w:t>]</w:t>
            </w:r>
          </w:p>
        </w:tc>
        <w:tc>
          <w:tcPr>
            <w:tcW w:w="3117" w:type="dxa"/>
          </w:tcPr>
          <w:p w14:paraId="07453EED" w14:textId="7F451AE5" w:rsidR="00326689" w:rsidRDefault="00326689" w:rsidP="00B16884">
            <w:r>
              <w:t>[</w:t>
            </w:r>
            <w:r w:rsidR="00583315">
              <w:t>C,E,</w:t>
            </w:r>
            <w:r>
              <w:t>G,</w:t>
            </w:r>
            <w:r w:rsidR="00583315">
              <w:t>D</w:t>
            </w:r>
            <w:r>
              <w:t>]</w:t>
            </w:r>
          </w:p>
        </w:tc>
      </w:tr>
      <w:tr w:rsidR="00326689" w14:paraId="24B3BE14" w14:textId="77777777" w:rsidTr="00082F64">
        <w:trPr>
          <w:jc w:val="center"/>
        </w:trPr>
        <w:tc>
          <w:tcPr>
            <w:tcW w:w="3116" w:type="dxa"/>
          </w:tcPr>
          <w:p w14:paraId="37DDDA21" w14:textId="77777777" w:rsidR="00326689" w:rsidRDefault="00326689" w:rsidP="00243844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117" w:type="dxa"/>
          </w:tcPr>
          <w:p w14:paraId="5505FCA1" w14:textId="14D6D6AD" w:rsidR="00326689" w:rsidRDefault="00326689" w:rsidP="00B16884">
            <w:r>
              <w:t>[S,A,</w:t>
            </w:r>
            <w:r w:rsidR="00583315">
              <w:t>B,C</w:t>
            </w:r>
            <w:r>
              <w:t>]</w:t>
            </w:r>
          </w:p>
        </w:tc>
        <w:tc>
          <w:tcPr>
            <w:tcW w:w="3117" w:type="dxa"/>
          </w:tcPr>
          <w:p w14:paraId="61B981C1" w14:textId="6F78710F" w:rsidR="00326689" w:rsidRDefault="00326689" w:rsidP="00B16884">
            <w:r>
              <w:t>[</w:t>
            </w:r>
            <w:r w:rsidR="00583315">
              <w:t>G,E,G,D</w:t>
            </w:r>
            <w:r>
              <w:t>]</w:t>
            </w:r>
          </w:p>
        </w:tc>
      </w:tr>
      <w:tr w:rsidR="00326689" w14:paraId="757D0F79" w14:textId="77777777" w:rsidTr="00082F64">
        <w:trPr>
          <w:jc w:val="center"/>
        </w:trPr>
        <w:tc>
          <w:tcPr>
            <w:tcW w:w="3116" w:type="dxa"/>
          </w:tcPr>
          <w:p w14:paraId="1E8FCD80" w14:textId="77777777" w:rsidR="00326689" w:rsidRDefault="00326689" w:rsidP="00243844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117" w:type="dxa"/>
          </w:tcPr>
          <w:p w14:paraId="0DCB5EE0" w14:textId="146C9D12" w:rsidR="00326689" w:rsidRDefault="00326689" w:rsidP="00B16884">
            <w:r>
              <w:t>[S,A,B,</w:t>
            </w:r>
            <w:r w:rsidR="00583315">
              <w:t>C,</w:t>
            </w:r>
            <w:r>
              <w:t>G]</w:t>
            </w:r>
          </w:p>
        </w:tc>
        <w:tc>
          <w:tcPr>
            <w:tcW w:w="3117" w:type="dxa"/>
          </w:tcPr>
          <w:p w14:paraId="4E0373C4" w14:textId="68FA7A87" w:rsidR="00326689" w:rsidRDefault="00326689" w:rsidP="00B16884">
            <w:r>
              <w:t>[E,</w:t>
            </w:r>
            <w:r w:rsidR="00583315">
              <w:t>G,D</w:t>
            </w:r>
            <w:r>
              <w:t>]</w:t>
            </w:r>
          </w:p>
        </w:tc>
      </w:tr>
    </w:tbl>
    <w:p w14:paraId="4F855F40" w14:textId="0F632742" w:rsidR="00326689" w:rsidRDefault="00326689" w:rsidP="00AC4F73"/>
    <w:p w14:paraId="69E5D781" w14:textId="65C45EBF" w:rsidR="001E517B" w:rsidRPr="00243844" w:rsidRDefault="004B4E88" w:rsidP="00082F64">
      <w:pPr>
        <w:pStyle w:val="ListParagraph"/>
        <w:rPr>
          <w:color w:val="FF0000"/>
        </w:rPr>
      </w:pPr>
      <w:r w:rsidRPr="00243844">
        <w:rPr>
          <w:color w:val="FF0000"/>
        </w:rPr>
        <w:t>Phương pháp UCS</w:t>
      </w:r>
    </w:p>
    <w:p w14:paraId="3973A106" w14:textId="405FD00A" w:rsidR="004B4E88" w:rsidRDefault="004B4E88" w:rsidP="00082F64">
      <w:pPr>
        <w:pStyle w:val="ListParagraph"/>
      </w:pPr>
      <w:r>
        <w:t>Start:S</w:t>
      </w:r>
    </w:p>
    <w:p w14:paraId="36BCDA1D" w14:textId="68211C7A" w:rsidR="00243844" w:rsidRDefault="00243844" w:rsidP="00082F64">
      <w:pPr>
        <w:pStyle w:val="ListParagraph"/>
      </w:pPr>
      <w:r>
        <w:t>Finish:G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4E88" w14:paraId="550FE5B0" w14:textId="77777777" w:rsidTr="00082F64">
        <w:trPr>
          <w:jc w:val="center"/>
        </w:trPr>
        <w:tc>
          <w:tcPr>
            <w:tcW w:w="3116" w:type="dxa"/>
            <w:shd w:val="clear" w:color="auto" w:fill="ACB9CA" w:themeFill="text2" w:themeFillTint="66"/>
          </w:tcPr>
          <w:p w14:paraId="413A68C8" w14:textId="77777777" w:rsidR="004B4E88" w:rsidRPr="004D7281" w:rsidRDefault="004B4E88" w:rsidP="00F4130A">
            <w:pPr>
              <w:jc w:val="center"/>
              <w:rPr>
                <w:b/>
                <w:bCs/>
                <w:sz w:val="28"/>
                <w:szCs w:val="28"/>
              </w:rPr>
            </w:pPr>
            <w:r w:rsidRPr="004D7281">
              <w:rPr>
                <w:b/>
                <w:bCs/>
                <w:sz w:val="28"/>
                <w:szCs w:val="28"/>
              </w:rPr>
              <w:t>Các bước tìm kiếm</w:t>
            </w:r>
          </w:p>
        </w:tc>
        <w:tc>
          <w:tcPr>
            <w:tcW w:w="3117" w:type="dxa"/>
            <w:shd w:val="clear" w:color="auto" w:fill="ACB9CA" w:themeFill="text2" w:themeFillTint="66"/>
          </w:tcPr>
          <w:p w14:paraId="78D2A821" w14:textId="77777777" w:rsidR="004B4E88" w:rsidRPr="004D7281" w:rsidRDefault="004B4E88" w:rsidP="00F4130A">
            <w:pPr>
              <w:jc w:val="center"/>
              <w:rPr>
                <w:b/>
                <w:bCs/>
                <w:sz w:val="28"/>
                <w:szCs w:val="28"/>
              </w:rPr>
            </w:pPr>
            <w:r w:rsidRPr="004D7281">
              <w:rPr>
                <w:b/>
                <w:bCs/>
                <w:sz w:val="28"/>
                <w:szCs w:val="28"/>
              </w:rPr>
              <w:t>Node đã duyệt(Visited)</w:t>
            </w:r>
          </w:p>
        </w:tc>
        <w:tc>
          <w:tcPr>
            <w:tcW w:w="3117" w:type="dxa"/>
            <w:shd w:val="clear" w:color="auto" w:fill="ACB9CA" w:themeFill="text2" w:themeFillTint="66"/>
          </w:tcPr>
          <w:p w14:paraId="4488F445" w14:textId="3A15CEB3" w:rsidR="004B4E88" w:rsidRPr="004D7281" w:rsidRDefault="00A54C07" w:rsidP="00F4130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</w:t>
            </w:r>
            <w:r w:rsidR="004B4E88">
              <w:rPr>
                <w:b/>
                <w:bCs/>
                <w:color w:val="FF0000"/>
                <w:sz w:val="28"/>
                <w:szCs w:val="28"/>
              </w:rPr>
              <w:t xml:space="preserve">riority </w:t>
            </w:r>
            <w:r>
              <w:rPr>
                <w:b/>
                <w:bCs/>
                <w:color w:val="FF0000"/>
                <w:sz w:val="28"/>
                <w:szCs w:val="28"/>
              </w:rPr>
              <w:t>queue</w:t>
            </w:r>
            <w:r w:rsidR="004B4E88" w:rsidRPr="00326689">
              <w:rPr>
                <w:b/>
                <w:bCs/>
                <w:color w:val="FF0000"/>
                <w:sz w:val="28"/>
                <w:szCs w:val="28"/>
              </w:rPr>
              <w:t>(Đầu-Cuối)</w:t>
            </w:r>
          </w:p>
        </w:tc>
      </w:tr>
      <w:tr w:rsidR="004B4E88" w14:paraId="0EA6EAC3" w14:textId="77777777" w:rsidTr="00082F64">
        <w:trPr>
          <w:jc w:val="center"/>
        </w:trPr>
        <w:tc>
          <w:tcPr>
            <w:tcW w:w="3116" w:type="dxa"/>
          </w:tcPr>
          <w:p w14:paraId="5DEB7CFC" w14:textId="77777777" w:rsidR="004B4E88" w:rsidRDefault="004B4E88" w:rsidP="0024384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117" w:type="dxa"/>
          </w:tcPr>
          <w:p w14:paraId="2E26A68A" w14:textId="71A77DEB" w:rsidR="004B4E88" w:rsidRDefault="004B4E88" w:rsidP="00F4130A">
            <w:r>
              <w:t>[]</w:t>
            </w:r>
          </w:p>
        </w:tc>
        <w:tc>
          <w:tcPr>
            <w:tcW w:w="3117" w:type="dxa"/>
          </w:tcPr>
          <w:p w14:paraId="1BCFD18E" w14:textId="01479332" w:rsidR="004B4E88" w:rsidRDefault="00A54C07" w:rsidP="00F4130A">
            <w:r>
              <w:t>{(S,0)}</w:t>
            </w:r>
          </w:p>
        </w:tc>
      </w:tr>
      <w:tr w:rsidR="004B4E88" w14:paraId="36947D0C" w14:textId="77777777" w:rsidTr="00082F64">
        <w:trPr>
          <w:jc w:val="center"/>
        </w:trPr>
        <w:tc>
          <w:tcPr>
            <w:tcW w:w="3116" w:type="dxa"/>
          </w:tcPr>
          <w:p w14:paraId="3488FAD4" w14:textId="77777777" w:rsidR="004B4E88" w:rsidRDefault="004B4E88" w:rsidP="0024384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117" w:type="dxa"/>
          </w:tcPr>
          <w:p w14:paraId="060B7581" w14:textId="73CE7C07" w:rsidR="004B4E88" w:rsidRDefault="004B4E88" w:rsidP="00F4130A">
            <w:r>
              <w:t>[S]</w:t>
            </w:r>
          </w:p>
        </w:tc>
        <w:tc>
          <w:tcPr>
            <w:tcW w:w="3117" w:type="dxa"/>
          </w:tcPr>
          <w:p w14:paraId="00A78B37" w14:textId="0C8A1A50" w:rsidR="004B4E88" w:rsidRDefault="00A54C07" w:rsidP="00F4130A">
            <w:r>
              <w:t>{(</w:t>
            </w:r>
            <w:r w:rsidR="00F022D2">
              <w:t>A,3</w:t>
            </w:r>
            <w:r>
              <w:t>)</w:t>
            </w:r>
            <w:r w:rsidR="00F022D2">
              <w:t>,(D,2)</w:t>
            </w:r>
            <w:r>
              <w:t>}</w:t>
            </w:r>
          </w:p>
        </w:tc>
      </w:tr>
      <w:tr w:rsidR="004B4E88" w14:paraId="6B8B9038" w14:textId="77777777" w:rsidTr="00082F64">
        <w:trPr>
          <w:jc w:val="center"/>
        </w:trPr>
        <w:tc>
          <w:tcPr>
            <w:tcW w:w="3116" w:type="dxa"/>
          </w:tcPr>
          <w:p w14:paraId="798DF472" w14:textId="77777777" w:rsidR="004B4E88" w:rsidRDefault="004B4E88" w:rsidP="0024384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117" w:type="dxa"/>
          </w:tcPr>
          <w:p w14:paraId="55E7C2D5" w14:textId="7BA1E90C" w:rsidR="004B4E88" w:rsidRDefault="004B4E88" w:rsidP="00F4130A">
            <w:r>
              <w:t>[S,A]</w:t>
            </w:r>
          </w:p>
        </w:tc>
        <w:tc>
          <w:tcPr>
            <w:tcW w:w="3117" w:type="dxa"/>
          </w:tcPr>
          <w:p w14:paraId="372A4450" w14:textId="39D54BC4" w:rsidR="004B4E88" w:rsidRDefault="00F30EFE" w:rsidP="00F4130A">
            <w:r>
              <w:t>{(D,2),(B,8),(G,13)}</w:t>
            </w:r>
          </w:p>
        </w:tc>
      </w:tr>
      <w:tr w:rsidR="004B4E88" w14:paraId="4F65CB60" w14:textId="77777777" w:rsidTr="00082F64">
        <w:trPr>
          <w:jc w:val="center"/>
        </w:trPr>
        <w:tc>
          <w:tcPr>
            <w:tcW w:w="3116" w:type="dxa"/>
          </w:tcPr>
          <w:p w14:paraId="6428A868" w14:textId="77777777" w:rsidR="004B4E88" w:rsidRDefault="004B4E88" w:rsidP="0024384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117" w:type="dxa"/>
          </w:tcPr>
          <w:p w14:paraId="06D18590" w14:textId="1E866ECC" w:rsidR="004B4E88" w:rsidRDefault="004B4E88" w:rsidP="00F4130A">
            <w:r>
              <w:t>[S,A,</w:t>
            </w:r>
            <w:r w:rsidR="00F30EFE">
              <w:t>D</w:t>
            </w:r>
            <w:r>
              <w:t>]</w:t>
            </w:r>
          </w:p>
        </w:tc>
        <w:tc>
          <w:tcPr>
            <w:tcW w:w="3117" w:type="dxa"/>
          </w:tcPr>
          <w:p w14:paraId="2EFD8861" w14:textId="505AB32C" w:rsidR="004B4E88" w:rsidRDefault="00F30EFE" w:rsidP="00F4130A">
            <w:r>
              <w:t>{(B,3),(E,6),(G,13)}</w:t>
            </w:r>
          </w:p>
        </w:tc>
      </w:tr>
      <w:tr w:rsidR="004B4E88" w14:paraId="4E278380" w14:textId="77777777" w:rsidTr="00082F64">
        <w:trPr>
          <w:jc w:val="center"/>
        </w:trPr>
        <w:tc>
          <w:tcPr>
            <w:tcW w:w="3116" w:type="dxa"/>
          </w:tcPr>
          <w:p w14:paraId="0F380F6C" w14:textId="77777777" w:rsidR="004B4E88" w:rsidRDefault="004B4E88" w:rsidP="0024384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117" w:type="dxa"/>
          </w:tcPr>
          <w:p w14:paraId="74B46B23" w14:textId="3251CC4D" w:rsidR="004B4E88" w:rsidRDefault="004B4E88" w:rsidP="00F4130A">
            <w:r>
              <w:t>[S,A,</w:t>
            </w:r>
            <w:r w:rsidR="00F30EFE">
              <w:t>D,B</w:t>
            </w:r>
            <w:r>
              <w:t>]</w:t>
            </w:r>
          </w:p>
        </w:tc>
        <w:tc>
          <w:tcPr>
            <w:tcW w:w="3117" w:type="dxa"/>
          </w:tcPr>
          <w:p w14:paraId="487F13CD" w14:textId="5E47CA46" w:rsidR="00F30EFE" w:rsidRDefault="00F30EFE" w:rsidP="00F4130A">
            <w:r>
              <w:t>{(E,4),(C,5),(G,13)}</w:t>
            </w:r>
          </w:p>
        </w:tc>
      </w:tr>
      <w:tr w:rsidR="00F30EFE" w14:paraId="6C1BFC05" w14:textId="77777777" w:rsidTr="00082F64">
        <w:trPr>
          <w:jc w:val="center"/>
        </w:trPr>
        <w:tc>
          <w:tcPr>
            <w:tcW w:w="3116" w:type="dxa"/>
          </w:tcPr>
          <w:p w14:paraId="32BA1D15" w14:textId="77777777" w:rsidR="00F30EFE" w:rsidRDefault="00F30EFE" w:rsidP="0024384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117" w:type="dxa"/>
          </w:tcPr>
          <w:p w14:paraId="28FA7763" w14:textId="20A464C9" w:rsidR="00F30EFE" w:rsidRDefault="00F30EFE" w:rsidP="00F4130A">
            <w:r>
              <w:t>[S,A,D,B,E]</w:t>
            </w:r>
          </w:p>
        </w:tc>
        <w:tc>
          <w:tcPr>
            <w:tcW w:w="3117" w:type="dxa"/>
          </w:tcPr>
          <w:p w14:paraId="2BC2D2C1" w14:textId="0A13B68F" w:rsidR="00F30EFE" w:rsidRDefault="00F30EFE" w:rsidP="00F4130A">
            <w:r>
              <w:t>{(C,5),(G,7)}</w:t>
            </w:r>
          </w:p>
        </w:tc>
      </w:tr>
      <w:tr w:rsidR="00F30EFE" w14:paraId="5637A887" w14:textId="77777777" w:rsidTr="00082F64">
        <w:trPr>
          <w:jc w:val="center"/>
        </w:trPr>
        <w:tc>
          <w:tcPr>
            <w:tcW w:w="3116" w:type="dxa"/>
          </w:tcPr>
          <w:p w14:paraId="50B9F4EE" w14:textId="77777777" w:rsidR="00F30EFE" w:rsidRDefault="00F30EFE" w:rsidP="0024384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117" w:type="dxa"/>
          </w:tcPr>
          <w:p w14:paraId="08F639FD" w14:textId="55A04375" w:rsidR="00F30EFE" w:rsidRDefault="00F30EFE" w:rsidP="00F4130A">
            <w:r>
              <w:t>[S,A,D,B,E</w:t>
            </w:r>
            <w:r w:rsidR="00200C25">
              <w:t>,C</w:t>
            </w:r>
            <w:r>
              <w:t>]</w:t>
            </w:r>
          </w:p>
        </w:tc>
        <w:tc>
          <w:tcPr>
            <w:tcW w:w="3117" w:type="dxa"/>
          </w:tcPr>
          <w:p w14:paraId="691B451F" w14:textId="041E02EF" w:rsidR="00F30EFE" w:rsidRDefault="00F30EFE" w:rsidP="00F4130A">
            <w:r>
              <w:t>{(G,7)}</w:t>
            </w:r>
          </w:p>
        </w:tc>
      </w:tr>
      <w:tr w:rsidR="00F30EFE" w14:paraId="4935889D" w14:textId="77777777" w:rsidTr="00082F64">
        <w:trPr>
          <w:jc w:val="center"/>
        </w:trPr>
        <w:tc>
          <w:tcPr>
            <w:tcW w:w="3116" w:type="dxa"/>
          </w:tcPr>
          <w:p w14:paraId="62EA208D" w14:textId="77777777" w:rsidR="00F30EFE" w:rsidRDefault="00F30EFE" w:rsidP="0024384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117" w:type="dxa"/>
          </w:tcPr>
          <w:p w14:paraId="4AEFA746" w14:textId="03739A31" w:rsidR="00F30EFE" w:rsidRDefault="00200C25" w:rsidP="00F4130A">
            <w:r>
              <w:t>[S,A,D,B,E,C,G]</w:t>
            </w:r>
          </w:p>
        </w:tc>
        <w:tc>
          <w:tcPr>
            <w:tcW w:w="3117" w:type="dxa"/>
          </w:tcPr>
          <w:p w14:paraId="66F11167" w14:textId="332D5329" w:rsidR="00F30EFE" w:rsidRDefault="00200C25" w:rsidP="00F4130A">
            <w:r>
              <w:t>{()}</w:t>
            </w:r>
          </w:p>
        </w:tc>
      </w:tr>
    </w:tbl>
    <w:p w14:paraId="7853C85C" w14:textId="04EF0AEB" w:rsidR="004B4E88" w:rsidRDefault="004B4E88" w:rsidP="00AC4F73"/>
    <w:p w14:paraId="6182954C" w14:textId="4D47CCF2" w:rsidR="00200C25" w:rsidRDefault="00200C25" w:rsidP="00082F64">
      <w:pPr>
        <w:pStyle w:val="Heading1"/>
      </w:pPr>
      <w:r>
        <w:lastRenderedPageBreak/>
        <w:t>Câu 2:</w:t>
      </w:r>
    </w:p>
    <w:p w14:paraId="568E3063" w14:textId="1038C080" w:rsidR="00082F64" w:rsidRDefault="00243844" w:rsidP="00243844">
      <w:pPr>
        <w:jc w:val="center"/>
      </w:pPr>
      <w:r w:rsidRPr="00243844">
        <w:rPr>
          <w:noProof/>
        </w:rPr>
        <w:drawing>
          <wp:inline distT="0" distB="0" distL="0" distR="0" wp14:anchorId="6D8042E3" wp14:editId="6C92E764">
            <wp:extent cx="5953956" cy="269595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1D2B" w14:textId="43609694" w:rsidR="00975F37" w:rsidRDefault="00975F37" w:rsidP="00975F37">
      <w:pPr>
        <w:pStyle w:val="ListParagraph"/>
      </w:pPr>
      <w:r>
        <w:t xml:space="preserve">Đường đi từ A </w:t>
      </w:r>
      <w:r>
        <w:sym w:font="Wingdings" w:char="F0E0"/>
      </w:r>
      <w:r>
        <w:t xml:space="preserve"> G theo:</w:t>
      </w:r>
    </w:p>
    <w:p w14:paraId="6242C10D" w14:textId="77777777" w:rsidR="00975F37" w:rsidRPr="00243844" w:rsidRDefault="00975F37" w:rsidP="00975F37">
      <w:pPr>
        <w:pStyle w:val="ListParagraph"/>
        <w:rPr>
          <w:color w:val="FF0000"/>
        </w:rPr>
      </w:pPr>
      <w:r w:rsidRPr="00243844">
        <w:rPr>
          <w:color w:val="FF0000"/>
        </w:rPr>
        <w:t>Phương pháp BFS.</w:t>
      </w:r>
    </w:p>
    <w:p w14:paraId="35F50609" w14:textId="47DD6F9A" w:rsidR="00975F37" w:rsidRDefault="00975F37" w:rsidP="00975F37">
      <w:pPr>
        <w:pStyle w:val="ListParagraph"/>
      </w:pPr>
      <w:r>
        <w:t>Start: A</w:t>
      </w:r>
    </w:p>
    <w:p w14:paraId="13F559D8" w14:textId="77777777" w:rsidR="00975F37" w:rsidRDefault="00975F37" w:rsidP="00975F37">
      <w:pPr>
        <w:pStyle w:val="ListParagraph"/>
      </w:pPr>
      <w:r>
        <w:t>Finish:G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5F37" w14:paraId="74493FC3" w14:textId="77777777" w:rsidTr="00F4130A">
        <w:trPr>
          <w:jc w:val="center"/>
        </w:trPr>
        <w:tc>
          <w:tcPr>
            <w:tcW w:w="3116" w:type="dxa"/>
            <w:shd w:val="clear" w:color="auto" w:fill="ACB9CA" w:themeFill="text2" w:themeFillTint="66"/>
          </w:tcPr>
          <w:p w14:paraId="46846D63" w14:textId="77777777" w:rsidR="00975F37" w:rsidRPr="004D7281" w:rsidRDefault="00975F37" w:rsidP="00F4130A">
            <w:pPr>
              <w:jc w:val="center"/>
              <w:rPr>
                <w:b/>
                <w:bCs/>
                <w:sz w:val="28"/>
                <w:szCs w:val="28"/>
              </w:rPr>
            </w:pPr>
            <w:r w:rsidRPr="004D7281">
              <w:rPr>
                <w:b/>
                <w:bCs/>
                <w:sz w:val="28"/>
                <w:szCs w:val="28"/>
              </w:rPr>
              <w:t>Các bước tìm kiếm</w:t>
            </w:r>
          </w:p>
        </w:tc>
        <w:tc>
          <w:tcPr>
            <w:tcW w:w="3117" w:type="dxa"/>
            <w:shd w:val="clear" w:color="auto" w:fill="ACB9CA" w:themeFill="text2" w:themeFillTint="66"/>
          </w:tcPr>
          <w:p w14:paraId="61655876" w14:textId="77777777" w:rsidR="00975F37" w:rsidRPr="004D7281" w:rsidRDefault="00975F37" w:rsidP="00F4130A">
            <w:pPr>
              <w:jc w:val="center"/>
              <w:rPr>
                <w:b/>
                <w:bCs/>
                <w:sz w:val="28"/>
                <w:szCs w:val="28"/>
              </w:rPr>
            </w:pPr>
            <w:r w:rsidRPr="004D7281">
              <w:rPr>
                <w:b/>
                <w:bCs/>
                <w:sz w:val="28"/>
                <w:szCs w:val="28"/>
              </w:rPr>
              <w:t>Node đã duyệt(Visited)</w:t>
            </w:r>
          </w:p>
        </w:tc>
        <w:tc>
          <w:tcPr>
            <w:tcW w:w="3117" w:type="dxa"/>
            <w:shd w:val="clear" w:color="auto" w:fill="ACB9CA" w:themeFill="text2" w:themeFillTint="66"/>
          </w:tcPr>
          <w:p w14:paraId="07FF9D7B" w14:textId="77777777" w:rsidR="00975F37" w:rsidRPr="004D7281" w:rsidRDefault="00975F37" w:rsidP="00F4130A">
            <w:pPr>
              <w:jc w:val="center"/>
              <w:rPr>
                <w:b/>
                <w:bCs/>
                <w:sz w:val="28"/>
                <w:szCs w:val="28"/>
              </w:rPr>
            </w:pPr>
            <w:r w:rsidRPr="00326689">
              <w:rPr>
                <w:b/>
                <w:bCs/>
                <w:color w:val="FF0000"/>
                <w:sz w:val="28"/>
                <w:szCs w:val="28"/>
              </w:rPr>
              <w:t>Queue(Đầu-Cuối)</w:t>
            </w:r>
          </w:p>
        </w:tc>
      </w:tr>
      <w:tr w:rsidR="00975F37" w14:paraId="5F1BCE89" w14:textId="77777777" w:rsidTr="00F4130A">
        <w:trPr>
          <w:jc w:val="center"/>
        </w:trPr>
        <w:tc>
          <w:tcPr>
            <w:tcW w:w="3116" w:type="dxa"/>
          </w:tcPr>
          <w:p w14:paraId="39201201" w14:textId="77777777" w:rsidR="00975F37" w:rsidRDefault="00975F37" w:rsidP="00975F37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3117" w:type="dxa"/>
          </w:tcPr>
          <w:p w14:paraId="1E5F7513" w14:textId="061B7762" w:rsidR="00975F37" w:rsidRDefault="00975F37" w:rsidP="00F4130A">
            <w:r>
              <w:t>[A]</w:t>
            </w:r>
          </w:p>
        </w:tc>
        <w:tc>
          <w:tcPr>
            <w:tcW w:w="3117" w:type="dxa"/>
          </w:tcPr>
          <w:p w14:paraId="4F1B2308" w14:textId="340BCF05" w:rsidR="00975F37" w:rsidRDefault="00975F37" w:rsidP="00F4130A">
            <w:r>
              <w:t>[B,C]</w:t>
            </w:r>
          </w:p>
        </w:tc>
      </w:tr>
      <w:tr w:rsidR="00975F37" w14:paraId="6B9A1BC4" w14:textId="77777777" w:rsidTr="00F4130A">
        <w:trPr>
          <w:jc w:val="center"/>
        </w:trPr>
        <w:tc>
          <w:tcPr>
            <w:tcW w:w="3116" w:type="dxa"/>
          </w:tcPr>
          <w:p w14:paraId="48CF356F" w14:textId="77777777" w:rsidR="00975F37" w:rsidRDefault="00975F37" w:rsidP="00975F37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3117" w:type="dxa"/>
          </w:tcPr>
          <w:p w14:paraId="5041D118" w14:textId="493E3909" w:rsidR="00975F37" w:rsidRDefault="00975F37" w:rsidP="00F4130A">
            <w:r>
              <w:t>[A,B]</w:t>
            </w:r>
          </w:p>
        </w:tc>
        <w:tc>
          <w:tcPr>
            <w:tcW w:w="3117" w:type="dxa"/>
          </w:tcPr>
          <w:p w14:paraId="07FF6388" w14:textId="7771F415" w:rsidR="00975F37" w:rsidRDefault="00975F37" w:rsidP="00F4130A">
            <w:r>
              <w:t>[C,D]</w:t>
            </w:r>
          </w:p>
        </w:tc>
      </w:tr>
      <w:tr w:rsidR="00975F37" w14:paraId="6ADF1E36" w14:textId="77777777" w:rsidTr="00F4130A">
        <w:trPr>
          <w:jc w:val="center"/>
        </w:trPr>
        <w:tc>
          <w:tcPr>
            <w:tcW w:w="3116" w:type="dxa"/>
          </w:tcPr>
          <w:p w14:paraId="1228135C" w14:textId="77777777" w:rsidR="00975F37" w:rsidRDefault="00975F37" w:rsidP="00975F37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3117" w:type="dxa"/>
          </w:tcPr>
          <w:p w14:paraId="267B6C4B" w14:textId="339583EE" w:rsidR="00975F37" w:rsidRDefault="00975F37" w:rsidP="00F4130A">
            <w:r>
              <w:t>[A,</w:t>
            </w:r>
            <w:r w:rsidR="002253CE">
              <w:t>B,C</w:t>
            </w:r>
            <w:r>
              <w:t>]</w:t>
            </w:r>
          </w:p>
        </w:tc>
        <w:tc>
          <w:tcPr>
            <w:tcW w:w="3117" w:type="dxa"/>
          </w:tcPr>
          <w:p w14:paraId="67F631BD" w14:textId="779D71DC" w:rsidR="00975F37" w:rsidRDefault="00975F37" w:rsidP="00F4130A">
            <w:r>
              <w:t>[</w:t>
            </w:r>
            <w:r w:rsidR="002253CE">
              <w:t>D</w:t>
            </w:r>
            <w:r>
              <w:t>]</w:t>
            </w:r>
          </w:p>
        </w:tc>
      </w:tr>
      <w:tr w:rsidR="00975F37" w14:paraId="369CBB02" w14:textId="77777777" w:rsidTr="00F4130A">
        <w:trPr>
          <w:jc w:val="center"/>
        </w:trPr>
        <w:tc>
          <w:tcPr>
            <w:tcW w:w="3116" w:type="dxa"/>
          </w:tcPr>
          <w:p w14:paraId="0C96F5CE" w14:textId="77777777" w:rsidR="00975F37" w:rsidRDefault="00975F37" w:rsidP="00975F37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3117" w:type="dxa"/>
          </w:tcPr>
          <w:p w14:paraId="1660A0CD" w14:textId="67D2419B" w:rsidR="00975F37" w:rsidRDefault="002253CE" w:rsidP="00F4130A">
            <w:r>
              <w:t>[A,B,C,D]</w:t>
            </w:r>
          </w:p>
        </w:tc>
        <w:tc>
          <w:tcPr>
            <w:tcW w:w="3117" w:type="dxa"/>
          </w:tcPr>
          <w:p w14:paraId="14059E75" w14:textId="2955464C" w:rsidR="00975F37" w:rsidRDefault="00975F37" w:rsidP="00F4130A">
            <w:r>
              <w:t>[</w:t>
            </w:r>
            <w:r w:rsidR="002253CE">
              <w:t>E,G,F</w:t>
            </w:r>
            <w:r>
              <w:t>]</w:t>
            </w:r>
          </w:p>
        </w:tc>
      </w:tr>
      <w:tr w:rsidR="00975F37" w14:paraId="26198703" w14:textId="77777777" w:rsidTr="00F4130A">
        <w:trPr>
          <w:jc w:val="center"/>
        </w:trPr>
        <w:tc>
          <w:tcPr>
            <w:tcW w:w="3116" w:type="dxa"/>
          </w:tcPr>
          <w:p w14:paraId="35BF00A9" w14:textId="77777777" w:rsidR="00975F37" w:rsidRDefault="00975F37" w:rsidP="00975F37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3117" w:type="dxa"/>
          </w:tcPr>
          <w:p w14:paraId="7B89316D" w14:textId="38004EBE" w:rsidR="00975F37" w:rsidRDefault="002253CE" w:rsidP="00F4130A">
            <w:r>
              <w:t>[A,B,C,D,E]</w:t>
            </w:r>
          </w:p>
        </w:tc>
        <w:tc>
          <w:tcPr>
            <w:tcW w:w="3117" w:type="dxa"/>
          </w:tcPr>
          <w:p w14:paraId="593A213A" w14:textId="3AEE8184" w:rsidR="00975F37" w:rsidRDefault="00975F37" w:rsidP="00F4130A">
            <w:r>
              <w:t>[</w:t>
            </w:r>
            <w:r w:rsidR="002253CE">
              <w:t>G,F</w:t>
            </w:r>
            <w:r>
              <w:t>]</w:t>
            </w:r>
          </w:p>
        </w:tc>
      </w:tr>
      <w:tr w:rsidR="002253CE" w14:paraId="668942F2" w14:textId="77777777" w:rsidTr="00F4130A">
        <w:trPr>
          <w:jc w:val="center"/>
        </w:trPr>
        <w:tc>
          <w:tcPr>
            <w:tcW w:w="3116" w:type="dxa"/>
          </w:tcPr>
          <w:p w14:paraId="0C6EE068" w14:textId="77777777" w:rsidR="002253CE" w:rsidRDefault="002253CE" w:rsidP="00975F37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3117" w:type="dxa"/>
          </w:tcPr>
          <w:p w14:paraId="14A3AF41" w14:textId="26BB87F3" w:rsidR="002253CE" w:rsidRDefault="002253CE" w:rsidP="00F4130A">
            <w:r>
              <w:t>[A,B,C,D,E,G]</w:t>
            </w:r>
          </w:p>
        </w:tc>
        <w:tc>
          <w:tcPr>
            <w:tcW w:w="3117" w:type="dxa"/>
          </w:tcPr>
          <w:p w14:paraId="6687104D" w14:textId="230237DD" w:rsidR="002253CE" w:rsidRDefault="002253CE" w:rsidP="00F4130A">
            <w:r>
              <w:t>[F]</w:t>
            </w:r>
          </w:p>
        </w:tc>
      </w:tr>
    </w:tbl>
    <w:p w14:paraId="6C3DA485" w14:textId="6CD9FF50" w:rsidR="00975F37" w:rsidRDefault="00975F37" w:rsidP="00975F37"/>
    <w:p w14:paraId="50565758" w14:textId="77777777" w:rsidR="002253CE" w:rsidRPr="00243844" w:rsidRDefault="002253CE" w:rsidP="002253CE">
      <w:pPr>
        <w:pStyle w:val="ListParagraph"/>
        <w:rPr>
          <w:color w:val="FF0000"/>
        </w:rPr>
      </w:pPr>
      <w:r w:rsidRPr="00243844">
        <w:rPr>
          <w:color w:val="FF0000"/>
        </w:rPr>
        <w:t>Phương pháp DFS</w:t>
      </w:r>
    </w:p>
    <w:p w14:paraId="1B61BD9D" w14:textId="2D947D98" w:rsidR="002253CE" w:rsidRDefault="002253CE" w:rsidP="002253CE">
      <w:pPr>
        <w:pStyle w:val="ListParagraph"/>
      </w:pPr>
      <w:r>
        <w:t>Start: A</w:t>
      </w:r>
    </w:p>
    <w:p w14:paraId="0FB3F712" w14:textId="77777777" w:rsidR="002253CE" w:rsidRDefault="002253CE" w:rsidP="002253CE">
      <w:pPr>
        <w:pStyle w:val="ListParagraph"/>
      </w:pPr>
      <w:r>
        <w:t>Finish:G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53CE" w14:paraId="0E9654F5" w14:textId="77777777" w:rsidTr="00F4130A">
        <w:trPr>
          <w:jc w:val="center"/>
        </w:trPr>
        <w:tc>
          <w:tcPr>
            <w:tcW w:w="3116" w:type="dxa"/>
            <w:shd w:val="clear" w:color="auto" w:fill="ACB9CA" w:themeFill="text2" w:themeFillTint="66"/>
          </w:tcPr>
          <w:p w14:paraId="061A2883" w14:textId="77777777" w:rsidR="002253CE" w:rsidRPr="004D7281" w:rsidRDefault="002253CE" w:rsidP="00F4130A">
            <w:pPr>
              <w:jc w:val="center"/>
              <w:rPr>
                <w:b/>
                <w:bCs/>
                <w:sz w:val="28"/>
                <w:szCs w:val="28"/>
              </w:rPr>
            </w:pPr>
            <w:r w:rsidRPr="004D7281">
              <w:rPr>
                <w:b/>
                <w:bCs/>
                <w:sz w:val="28"/>
                <w:szCs w:val="28"/>
              </w:rPr>
              <w:t>Các bước tìm kiếm</w:t>
            </w:r>
          </w:p>
        </w:tc>
        <w:tc>
          <w:tcPr>
            <w:tcW w:w="3117" w:type="dxa"/>
            <w:shd w:val="clear" w:color="auto" w:fill="ACB9CA" w:themeFill="text2" w:themeFillTint="66"/>
          </w:tcPr>
          <w:p w14:paraId="3490DB32" w14:textId="77777777" w:rsidR="002253CE" w:rsidRPr="004D7281" w:rsidRDefault="002253CE" w:rsidP="00F4130A">
            <w:pPr>
              <w:jc w:val="center"/>
              <w:rPr>
                <w:b/>
                <w:bCs/>
                <w:sz w:val="28"/>
                <w:szCs w:val="28"/>
              </w:rPr>
            </w:pPr>
            <w:r w:rsidRPr="004D7281">
              <w:rPr>
                <w:b/>
                <w:bCs/>
                <w:sz w:val="28"/>
                <w:szCs w:val="28"/>
              </w:rPr>
              <w:t>Node đã duyệt(Visited)</w:t>
            </w:r>
          </w:p>
        </w:tc>
        <w:tc>
          <w:tcPr>
            <w:tcW w:w="3117" w:type="dxa"/>
            <w:shd w:val="clear" w:color="auto" w:fill="ACB9CA" w:themeFill="text2" w:themeFillTint="66"/>
          </w:tcPr>
          <w:p w14:paraId="3435CA15" w14:textId="77777777" w:rsidR="002253CE" w:rsidRPr="004D7281" w:rsidRDefault="002253CE" w:rsidP="00F4130A">
            <w:pPr>
              <w:jc w:val="center"/>
              <w:rPr>
                <w:b/>
                <w:bCs/>
                <w:sz w:val="28"/>
                <w:szCs w:val="28"/>
              </w:rPr>
            </w:pPr>
            <w:r w:rsidRPr="00326689">
              <w:rPr>
                <w:b/>
                <w:bCs/>
                <w:color w:val="FF0000"/>
                <w:sz w:val="28"/>
                <w:szCs w:val="28"/>
              </w:rPr>
              <w:t>Stack(Đầu-Cuối)</w:t>
            </w:r>
          </w:p>
        </w:tc>
      </w:tr>
      <w:tr w:rsidR="002253CE" w14:paraId="6264AB1E" w14:textId="77777777" w:rsidTr="00F4130A">
        <w:trPr>
          <w:jc w:val="center"/>
        </w:trPr>
        <w:tc>
          <w:tcPr>
            <w:tcW w:w="3116" w:type="dxa"/>
          </w:tcPr>
          <w:p w14:paraId="3845FFDD" w14:textId="77777777" w:rsidR="002253CE" w:rsidRDefault="002253CE" w:rsidP="002253CE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3117" w:type="dxa"/>
          </w:tcPr>
          <w:p w14:paraId="70759859" w14:textId="6C0DE6E8" w:rsidR="002253CE" w:rsidRDefault="002253CE" w:rsidP="00F4130A">
            <w:r>
              <w:t>[A]</w:t>
            </w:r>
          </w:p>
        </w:tc>
        <w:tc>
          <w:tcPr>
            <w:tcW w:w="3117" w:type="dxa"/>
          </w:tcPr>
          <w:p w14:paraId="6A629114" w14:textId="10DE5859" w:rsidR="002253CE" w:rsidRDefault="002253CE" w:rsidP="00F4130A">
            <w:r>
              <w:t>[B,C]</w:t>
            </w:r>
          </w:p>
        </w:tc>
      </w:tr>
      <w:tr w:rsidR="002253CE" w14:paraId="099A4007" w14:textId="77777777" w:rsidTr="00F4130A">
        <w:trPr>
          <w:jc w:val="center"/>
        </w:trPr>
        <w:tc>
          <w:tcPr>
            <w:tcW w:w="3116" w:type="dxa"/>
          </w:tcPr>
          <w:p w14:paraId="4B058B98" w14:textId="77777777" w:rsidR="002253CE" w:rsidRDefault="002253CE" w:rsidP="002253CE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3117" w:type="dxa"/>
          </w:tcPr>
          <w:p w14:paraId="2EC91D10" w14:textId="5807CDB6" w:rsidR="002253CE" w:rsidRDefault="002253CE" w:rsidP="00F4130A">
            <w:r>
              <w:t>[A,B]</w:t>
            </w:r>
          </w:p>
        </w:tc>
        <w:tc>
          <w:tcPr>
            <w:tcW w:w="3117" w:type="dxa"/>
          </w:tcPr>
          <w:p w14:paraId="746CB64B" w14:textId="3D773156" w:rsidR="002253CE" w:rsidRDefault="002253CE" w:rsidP="00F4130A">
            <w:r>
              <w:t>[D,C]</w:t>
            </w:r>
          </w:p>
        </w:tc>
      </w:tr>
      <w:tr w:rsidR="002253CE" w14:paraId="0B5CA3BD" w14:textId="77777777" w:rsidTr="00F4130A">
        <w:trPr>
          <w:jc w:val="center"/>
        </w:trPr>
        <w:tc>
          <w:tcPr>
            <w:tcW w:w="3116" w:type="dxa"/>
          </w:tcPr>
          <w:p w14:paraId="7D970BDB" w14:textId="77777777" w:rsidR="002253CE" w:rsidRDefault="002253CE" w:rsidP="002253CE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3117" w:type="dxa"/>
          </w:tcPr>
          <w:p w14:paraId="26AEBD0E" w14:textId="2C5E4773" w:rsidR="002253CE" w:rsidRDefault="002253CE" w:rsidP="00F4130A">
            <w:r>
              <w:t>[A,B,D]</w:t>
            </w:r>
          </w:p>
        </w:tc>
        <w:tc>
          <w:tcPr>
            <w:tcW w:w="3117" w:type="dxa"/>
          </w:tcPr>
          <w:p w14:paraId="18979C87" w14:textId="135D9C43" w:rsidR="002253CE" w:rsidRDefault="002253CE" w:rsidP="00F4130A">
            <w:r>
              <w:t>[</w:t>
            </w:r>
            <w:r w:rsidR="00283045">
              <w:t>E,G,F,</w:t>
            </w:r>
            <w:r>
              <w:t>C]</w:t>
            </w:r>
          </w:p>
        </w:tc>
      </w:tr>
      <w:tr w:rsidR="002253CE" w14:paraId="638172BD" w14:textId="77777777" w:rsidTr="00F4130A">
        <w:trPr>
          <w:jc w:val="center"/>
        </w:trPr>
        <w:tc>
          <w:tcPr>
            <w:tcW w:w="3116" w:type="dxa"/>
          </w:tcPr>
          <w:p w14:paraId="7C024214" w14:textId="77777777" w:rsidR="002253CE" w:rsidRDefault="002253CE" w:rsidP="002253CE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3117" w:type="dxa"/>
          </w:tcPr>
          <w:p w14:paraId="7DADF0D9" w14:textId="0BFDEF58" w:rsidR="002253CE" w:rsidRDefault="002253CE" w:rsidP="00F4130A">
            <w:r>
              <w:t>[</w:t>
            </w:r>
            <w:r w:rsidR="00283045">
              <w:t>A,B,D,E</w:t>
            </w:r>
            <w:r>
              <w:t>]</w:t>
            </w:r>
          </w:p>
        </w:tc>
        <w:tc>
          <w:tcPr>
            <w:tcW w:w="3117" w:type="dxa"/>
          </w:tcPr>
          <w:p w14:paraId="14FDB124" w14:textId="568C0A4B" w:rsidR="002253CE" w:rsidRDefault="002253CE" w:rsidP="00F4130A">
            <w:r>
              <w:t>[</w:t>
            </w:r>
            <w:r w:rsidR="00283045">
              <w:t>G,F,C</w:t>
            </w:r>
            <w:r>
              <w:t>]</w:t>
            </w:r>
          </w:p>
        </w:tc>
      </w:tr>
      <w:tr w:rsidR="002253CE" w14:paraId="442B4A71" w14:textId="77777777" w:rsidTr="00F4130A">
        <w:trPr>
          <w:jc w:val="center"/>
        </w:trPr>
        <w:tc>
          <w:tcPr>
            <w:tcW w:w="3116" w:type="dxa"/>
          </w:tcPr>
          <w:p w14:paraId="781BB37E" w14:textId="77777777" w:rsidR="002253CE" w:rsidRDefault="002253CE" w:rsidP="002253CE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3117" w:type="dxa"/>
          </w:tcPr>
          <w:p w14:paraId="59C1EC1F" w14:textId="4A28B680" w:rsidR="002253CE" w:rsidRDefault="00283045" w:rsidP="00F4130A">
            <w:r>
              <w:t>[A,B,D,E,G]</w:t>
            </w:r>
          </w:p>
        </w:tc>
        <w:tc>
          <w:tcPr>
            <w:tcW w:w="3117" w:type="dxa"/>
          </w:tcPr>
          <w:p w14:paraId="7F8C4B22" w14:textId="1475E6A1" w:rsidR="002253CE" w:rsidRDefault="002253CE" w:rsidP="00F4130A">
            <w:r>
              <w:t>[</w:t>
            </w:r>
            <w:r w:rsidR="00283045">
              <w:t>F,C</w:t>
            </w:r>
            <w:r>
              <w:t>]</w:t>
            </w:r>
          </w:p>
        </w:tc>
      </w:tr>
    </w:tbl>
    <w:p w14:paraId="02249435" w14:textId="33ED2B14" w:rsidR="002253CE" w:rsidRDefault="002253CE" w:rsidP="00975F37"/>
    <w:p w14:paraId="2C9A5C4F" w14:textId="77777777" w:rsidR="00123AD1" w:rsidRDefault="00123AD1" w:rsidP="00975F37"/>
    <w:p w14:paraId="44C1064F" w14:textId="77777777" w:rsidR="00283045" w:rsidRPr="00243844" w:rsidRDefault="00283045" w:rsidP="00283045">
      <w:pPr>
        <w:pStyle w:val="ListParagraph"/>
        <w:rPr>
          <w:color w:val="FF0000"/>
        </w:rPr>
      </w:pPr>
      <w:r w:rsidRPr="00243844">
        <w:rPr>
          <w:color w:val="FF0000"/>
        </w:rPr>
        <w:lastRenderedPageBreak/>
        <w:t>Phương pháp UCS</w:t>
      </w:r>
    </w:p>
    <w:p w14:paraId="3C1BEDC0" w14:textId="1F61E2F3" w:rsidR="00283045" w:rsidRDefault="00283045" w:rsidP="00283045">
      <w:pPr>
        <w:pStyle w:val="ListParagraph"/>
      </w:pPr>
      <w:r>
        <w:t>Start:A</w:t>
      </w:r>
    </w:p>
    <w:p w14:paraId="167CAB8E" w14:textId="77777777" w:rsidR="00283045" w:rsidRDefault="00283045" w:rsidP="00283045">
      <w:pPr>
        <w:pStyle w:val="ListParagraph"/>
      </w:pPr>
      <w:r>
        <w:t>Finish:G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3045" w14:paraId="2F7960C5" w14:textId="77777777" w:rsidTr="00F4130A">
        <w:trPr>
          <w:jc w:val="center"/>
        </w:trPr>
        <w:tc>
          <w:tcPr>
            <w:tcW w:w="3116" w:type="dxa"/>
            <w:shd w:val="clear" w:color="auto" w:fill="ACB9CA" w:themeFill="text2" w:themeFillTint="66"/>
          </w:tcPr>
          <w:p w14:paraId="47CE2108" w14:textId="77777777" w:rsidR="00283045" w:rsidRPr="004D7281" w:rsidRDefault="00283045" w:rsidP="00F4130A">
            <w:pPr>
              <w:jc w:val="center"/>
              <w:rPr>
                <w:b/>
                <w:bCs/>
                <w:sz w:val="28"/>
                <w:szCs w:val="28"/>
              </w:rPr>
            </w:pPr>
            <w:r w:rsidRPr="004D7281">
              <w:rPr>
                <w:b/>
                <w:bCs/>
                <w:sz w:val="28"/>
                <w:szCs w:val="28"/>
              </w:rPr>
              <w:t>Các bước tìm kiếm</w:t>
            </w:r>
          </w:p>
        </w:tc>
        <w:tc>
          <w:tcPr>
            <w:tcW w:w="3117" w:type="dxa"/>
            <w:shd w:val="clear" w:color="auto" w:fill="ACB9CA" w:themeFill="text2" w:themeFillTint="66"/>
          </w:tcPr>
          <w:p w14:paraId="49D5FD75" w14:textId="77777777" w:rsidR="00283045" w:rsidRPr="004D7281" w:rsidRDefault="00283045" w:rsidP="00F4130A">
            <w:pPr>
              <w:jc w:val="center"/>
              <w:rPr>
                <w:b/>
                <w:bCs/>
                <w:sz w:val="28"/>
                <w:szCs w:val="28"/>
              </w:rPr>
            </w:pPr>
            <w:r w:rsidRPr="004D7281">
              <w:rPr>
                <w:b/>
                <w:bCs/>
                <w:sz w:val="28"/>
                <w:szCs w:val="28"/>
              </w:rPr>
              <w:t>Node đã duyệt(Visited)</w:t>
            </w:r>
          </w:p>
        </w:tc>
        <w:tc>
          <w:tcPr>
            <w:tcW w:w="3117" w:type="dxa"/>
            <w:shd w:val="clear" w:color="auto" w:fill="ACB9CA" w:themeFill="text2" w:themeFillTint="66"/>
          </w:tcPr>
          <w:p w14:paraId="31694B45" w14:textId="77777777" w:rsidR="00283045" w:rsidRPr="004D7281" w:rsidRDefault="00283045" w:rsidP="00F4130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Priority queue</w:t>
            </w:r>
            <w:r w:rsidRPr="00326689">
              <w:rPr>
                <w:b/>
                <w:bCs/>
                <w:color w:val="FF0000"/>
                <w:sz w:val="28"/>
                <w:szCs w:val="28"/>
              </w:rPr>
              <w:t>(Đầu-Cuối)</w:t>
            </w:r>
          </w:p>
        </w:tc>
      </w:tr>
      <w:tr w:rsidR="00283045" w14:paraId="34951291" w14:textId="77777777" w:rsidTr="00F4130A">
        <w:trPr>
          <w:jc w:val="center"/>
        </w:trPr>
        <w:tc>
          <w:tcPr>
            <w:tcW w:w="3116" w:type="dxa"/>
          </w:tcPr>
          <w:p w14:paraId="5E824313" w14:textId="77777777" w:rsidR="00283045" w:rsidRDefault="00283045" w:rsidP="00283045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3117" w:type="dxa"/>
          </w:tcPr>
          <w:p w14:paraId="4654241E" w14:textId="77777777" w:rsidR="00283045" w:rsidRDefault="00283045" w:rsidP="00F4130A">
            <w:r>
              <w:t>[]</w:t>
            </w:r>
          </w:p>
        </w:tc>
        <w:tc>
          <w:tcPr>
            <w:tcW w:w="3117" w:type="dxa"/>
          </w:tcPr>
          <w:p w14:paraId="24FA622D" w14:textId="4DA1A629" w:rsidR="00283045" w:rsidRDefault="00283045" w:rsidP="00F4130A">
            <w:r>
              <w:t>{(A,0)}</w:t>
            </w:r>
          </w:p>
        </w:tc>
      </w:tr>
      <w:tr w:rsidR="00283045" w14:paraId="0630922C" w14:textId="77777777" w:rsidTr="00F4130A">
        <w:trPr>
          <w:jc w:val="center"/>
        </w:trPr>
        <w:tc>
          <w:tcPr>
            <w:tcW w:w="3116" w:type="dxa"/>
          </w:tcPr>
          <w:p w14:paraId="55F623AF" w14:textId="77777777" w:rsidR="00283045" w:rsidRDefault="00283045" w:rsidP="00283045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3117" w:type="dxa"/>
          </w:tcPr>
          <w:p w14:paraId="5EC3D6B3" w14:textId="6B393791" w:rsidR="00283045" w:rsidRDefault="00283045" w:rsidP="00F4130A">
            <w:r>
              <w:t>[A]</w:t>
            </w:r>
          </w:p>
        </w:tc>
        <w:tc>
          <w:tcPr>
            <w:tcW w:w="3117" w:type="dxa"/>
          </w:tcPr>
          <w:p w14:paraId="1A1080F9" w14:textId="3D472144" w:rsidR="00283045" w:rsidRDefault="00283045" w:rsidP="00F4130A">
            <w:r>
              <w:t>{(B,1),(C,4)}</w:t>
            </w:r>
          </w:p>
        </w:tc>
      </w:tr>
      <w:tr w:rsidR="00283045" w14:paraId="7BC50613" w14:textId="77777777" w:rsidTr="00F4130A">
        <w:trPr>
          <w:jc w:val="center"/>
        </w:trPr>
        <w:tc>
          <w:tcPr>
            <w:tcW w:w="3116" w:type="dxa"/>
          </w:tcPr>
          <w:p w14:paraId="106460ED" w14:textId="77777777" w:rsidR="00283045" w:rsidRDefault="00283045" w:rsidP="00283045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3117" w:type="dxa"/>
          </w:tcPr>
          <w:p w14:paraId="75E72DC0" w14:textId="64FDF9DE" w:rsidR="00283045" w:rsidRDefault="00283045" w:rsidP="00F4130A">
            <w:r>
              <w:t>[A,B]</w:t>
            </w:r>
          </w:p>
        </w:tc>
        <w:tc>
          <w:tcPr>
            <w:tcW w:w="3117" w:type="dxa"/>
          </w:tcPr>
          <w:p w14:paraId="40D30DCB" w14:textId="4DFAA8AE" w:rsidR="00283045" w:rsidRDefault="00283045" w:rsidP="00F4130A">
            <w:r>
              <w:t>{(C,2),(D,6)}</w:t>
            </w:r>
          </w:p>
        </w:tc>
      </w:tr>
      <w:tr w:rsidR="00283045" w14:paraId="0FB775D8" w14:textId="77777777" w:rsidTr="00F4130A">
        <w:trPr>
          <w:jc w:val="center"/>
        </w:trPr>
        <w:tc>
          <w:tcPr>
            <w:tcW w:w="3116" w:type="dxa"/>
          </w:tcPr>
          <w:p w14:paraId="5087053B" w14:textId="77777777" w:rsidR="00283045" w:rsidRDefault="00283045" w:rsidP="00283045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3117" w:type="dxa"/>
          </w:tcPr>
          <w:p w14:paraId="66E08BDD" w14:textId="69C16FC7" w:rsidR="00283045" w:rsidRDefault="00283045" w:rsidP="00F4130A">
            <w:r>
              <w:t>[</w:t>
            </w:r>
            <w:r w:rsidR="002C0017">
              <w:t>A,B,C</w:t>
            </w:r>
            <w:r>
              <w:t>]</w:t>
            </w:r>
          </w:p>
        </w:tc>
        <w:tc>
          <w:tcPr>
            <w:tcW w:w="3117" w:type="dxa"/>
          </w:tcPr>
          <w:p w14:paraId="4F62788C" w14:textId="06F3383B" w:rsidR="00283045" w:rsidRDefault="00283045" w:rsidP="00F4130A">
            <w:r>
              <w:t>{(</w:t>
            </w:r>
            <w:r w:rsidR="002C0017">
              <w:t>D,5</w:t>
            </w:r>
            <w:r>
              <w:t>)}</w:t>
            </w:r>
          </w:p>
        </w:tc>
      </w:tr>
      <w:tr w:rsidR="00283045" w14:paraId="2256B4DB" w14:textId="77777777" w:rsidTr="00F4130A">
        <w:trPr>
          <w:jc w:val="center"/>
        </w:trPr>
        <w:tc>
          <w:tcPr>
            <w:tcW w:w="3116" w:type="dxa"/>
          </w:tcPr>
          <w:p w14:paraId="0C3090ED" w14:textId="77777777" w:rsidR="00283045" w:rsidRDefault="00283045" w:rsidP="00283045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3117" w:type="dxa"/>
          </w:tcPr>
          <w:p w14:paraId="3E348314" w14:textId="3F7979F2" w:rsidR="00283045" w:rsidRDefault="00283045" w:rsidP="00F4130A">
            <w:r>
              <w:t>[</w:t>
            </w:r>
            <w:r w:rsidR="002C0017">
              <w:t>A,B,C,D</w:t>
            </w:r>
            <w:r>
              <w:t>]</w:t>
            </w:r>
          </w:p>
        </w:tc>
        <w:tc>
          <w:tcPr>
            <w:tcW w:w="3117" w:type="dxa"/>
          </w:tcPr>
          <w:p w14:paraId="7F956BD5" w14:textId="41BD6CE9" w:rsidR="00283045" w:rsidRDefault="00283045" w:rsidP="00F4130A">
            <w:r>
              <w:t>{</w:t>
            </w:r>
            <w:r w:rsidR="002C0017">
              <w:t>(F,8),</w:t>
            </w:r>
            <w:r>
              <w:t>(E,</w:t>
            </w:r>
            <w:r w:rsidR="002C0017">
              <w:t>13</w:t>
            </w:r>
            <w:r>
              <w:t>),(G,</w:t>
            </w:r>
            <w:r w:rsidR="002C0017">
              <w:t>14</w:t>
            </w:r>
            <w:r>
              <w:t>)}</w:t>
            </w:r>
          </w:p>
        </w:tc>
      </w:tr>
      <w:tr w:rsidR="00283045" w14:paraId="2AE9FC8A" w14:textId="77777777" w:rsidTr="00F4130A">
        <w:trPr>
          <w:jc w:val="center"/>
        </w:trPr>
        <w:tc>
          <w:tcPr>
            <w:tcW w:w="3116" w:type="dxa"/>
          </w:tcPr>
          <w:p w14:paraId="7364ED61" w14:textId="77777777" w:rsidR="00283045" w:rsidRDefault="00283045" w:rsidP="00283045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3117" w:type="dxa"/>
          </w:tcPr>
          <w:p w14:paraId="01F38872" w14:textId="6412A4E2" w:rsidR="00283045" w:rsidRDefault="002C0017" w:rsidP="00F4130A">
            <w:r>
              <w:t>[A,B,C,D,F]</w:t>
            </w:r>
          </w:p>
        </w:tc>
        <w:tc>
          <w:tcPr>
            <w:tcW w:w="3117" w:type="dxa"/>
          </w:tcPr>
          <w:p w14:paraId="76C62798" w14:textId="23B5236A" w:rsidR="00283045" w:rsidRDefault="00283045" w:rsidP="00F4130A">
            <w:r>
              <w:t>{(</w:t>
            </w:r>
            <w:r w:rsidR="002C0017">
              <w:t>E</w:t>
            </w:r>
            <w:r>
              <w:t>,</w:t>
            </w:r>
            <w:r w:rsidR="002C0017">
              <w:t>13</w:t>
            </w:r>
            <w:r>
              <w:t>),(G,</w:t>
            </w:r>
            <w:r w:rsidR="002C0017">
              <w:t>13</w:t>
            </w:r>
            <w:r>
              <w:t>)}</w:t>
            </w:r>
          </w:p>
        </w:tc>
      </w:tr>
      <w:tr w:rsidR="00283045" w14:paraId="63FEBE22" w14:textId="77777777" w:rsidTr="00F4130A">
        <w:trPr>
          <w:jc w:val="center"/>
        </w:trPr>
        <w:tc>
          <w:tcPr>
            <w:tcW w:w="3116" w:type="dxa"/>
          </w:tcPr>
          <w:p w14:paraId="6D8A1086" w14:textId="77777777" w:rsidR="00283045" w:rsidRDefault="00283045" w:rsidP="00283045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3117" w:type="dxa"/>
          </w:tcPr>
          <w:p w14:paraId="64A8CF13" w14:textId="6F5A5356" w:rsidR="00283045" w:rsidRDefault="002C0017" w:rsidP="00F4130A">
            <w:r>
              <w:t>[A,B,C,D,F,E]</w:t>
            </w:r>
          </w:p>
        </w:tc>
        <w:tc>
          <w:tcPr>
            <w:tcW w:w="3117" w:type="dxa"/>
          </w:tcPr>
          <w:p w14:paraId="3B1D0968" w14:textId="1773EAE5" w:rsidR="00283045" w:rsidRDefault="00283045" w:rsidP="00F4130A">
            <w:r>
              <w:t>{(G,</w:t>
            </w:r>
            <w:r w:rsidR="002C0017">
              <w:t>13</w:t>
            </w:r>
            <w:r>
              <w:t>)}</w:t>
            </w:r>
          </w:p>
        </w:tc>
      </w:tr>
      <w:tr w:rsidR="00283045" w14:paraId="531C9571" w14:textId="77777777" w:rsidTr="00F4130A">
        <w:trPr>
          <w:jc w:val="center"/>
        </w:trPr>
        <w:tc>
          <w:tcPr>
            <w:tcW w:w="3116" w:type="dxa"/>
          </w:tcPr>
          <w:p w14:paraId="3ED11902" w14:textId="77777777" w:rsidR="00283045" w:rsidRDefault="00283045" w:rsidP="00283045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3117" w:type="dxa"/>
          </w:tcPr>
          <w:p w14:paraId="76B948D3" w14:textId="6B3F2C75" w:rsidR="00283045" w:rsidRDefault="00123AD1" w:rsidP="00F4130A">
            <w:r>
              <w:t>[A,B,C,D,F,E,G]</w:t>
            </w:r>
          </w:p>
        </w:tc>
        <w:tc>
          <w:tcPr>
            <w:tcW w:w="3117" w:type="dxa"/>
          </w:tcPr>
          <w:p w14:paraId="3D2BC475" w14:textId="77777777" w:rsidR="00283045" w:rsidRDefault="00283045" w:rsidP="00F4130A">
            <w:r>
              <w:t>{()}</w:t>
            </w:r>
          </w:p>
        </w:tc>
      </w:tr>
    </w:tbl>
    <w:p w14:paraId="26B0F678" w14:textId="719969E1" w:rsidR="00283045" w:rsidRDefault="00283045" w:rsidP="00975F37"/>
    <w:p w14:paraId="257FD3CD" w14:textId="5FAA4914" w:rsidR="00123AD1" w:rsidRDefault="00F74D40" w:rsidP="00326EAE">
      <w:pPr>
        <w:pStyle w:val="Heading1"/>
      </w:pPr>
      <w:r>
        <w:t>Câu 3:</w:t>
      </w:r>
    </w:p>
    <w:p w14:paraId="22C2782F" w14:textId="205FF415" w:rsidR="00F74D40" w:rsidRDefault="00F74D40" w:rsidP="00F74D40">
      <w:pPr>
        <w:jc w:val="center"/>
      </w:pPr>
      <w:r w:rsidRPr="00F74D40">
        <w:rPr>
          <w:noProof/>
        </w:rPr>
        <w:drawing>
          <wp:inline distT="0" distB="0" distL="0" distR="0" wp14:anchorId="7019454D" wp14:editId="4B874B48">
            <wp:extent cx="4782217" cy="3048425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C8F1" w14:textId="43E2A1F0" w:rsidR="00326EAE" w:rsidRDefault="000C2487" w:rsidP="00326EAE">
      <w:pPr>
        <w:pStyle w:val="Heading2"/>
      </w:pPr>
      <w:r>
        <w:t>Tìm kiếm</w:t>
      </w:r>
      <w:r w:rsidR="00326EAE">
        <w:t xml:space="preserve"> theo BFS:</w:t>
      </w:r>
    </w:p>
    <w:p w14:paraId="61C73B84" w14:textId="7424F6CA" w:rsidR="00326EAE" w:rsidRDefault="00326EAE" w:rsidP="00326EAE">
      <w:pPr>
        <w:pStyle w:val="ListParagraph"/>
      </w:pPr>
      <w:r w:rsidRPr="00326EAE">
        <w:t>Kết quả: &lt;</w:t>
      </w:r>
      <w:r w:rsidR="000C2487">
        <w:t xml:space="preserve"> </w:t>
      </w:r>
      <w:r w:rsidRPr="00326EAE">
        <w:t>s,f</w:t>
      </w:r>
      <w:r w:rsidR="000C2487">
        <w:t xml:space="preserve"> </w:t>
      </w:r>
      <w:r w:rsidRPr="00326EAE">
        <w:t>,h</w:t>
      </w:r>
      <w:r w:rsidR="000C2487">
        <w:t xml:space="preserve"> </w:t>
      </w:r>
      <w:r w:rsidRPr="00326EAE">
        <w:t>,p</w:t>
      </w:r>
      <w:r w:rsidR="000C2487">
        <w:t xml:space="preserve"> </w:t>
      </w:r>
      <w:r w:rsidRPr="00326EAE">
        <w:t>,k</w:t>
      </w:r>
      <w:r w:rsidR="000C2487">
        <w:t xml:space="preserve"> </w:t>
      </w:r>
      <w:r w:rsidRPr="00326EAE">
        <w:t>,q</w:t>
      </w:r>
      <w:r w:rsidR="000C2487">
        <w:t xml:space="preserve"> </w:t>
      </w:r>
      <w:r w:rsidRPr="00326EAE">
        <w:t>,r</w:t>
      </w:r>
      <w:r w:rsidR="000C2487">
        <w:t xml:space="preserve"> </w:t>
      </w:r>
      <w:r w:rsidRPr="00326EAE">
        <w:t>,a</w:t>
      </w:r>
      <w:r w:rsidR="000C2487">
        <w:t xml:space="preserve"> </w:t>
      </w:r>
      <w:r w:rsidRPr="00326EAE">
        <w:t>,t</w:t>
      </w:r>
      <w:r w:rsidR="000C2487">
        <w:t xml:space="preserve"> </w:t>
      </w:r>
      <w:r w:rsidRPr="00326EAE">
        <w:t>,b</w:t>
      </w:r>
      <w:r w:rsidR="000C2487">
        <w:t xml:space="preserve"> </w:t>
      </w:r>
      <w:r w:rsidRPr="00326EAE">
        <w:t>,g</w:t>
      </w:r>
      <w:r w:rsidR="000C2487">
        <w:t xml:space="preserve"> </w:t>
      </w:r>
      <w:r w:rsidRPr="00326EAE">
        <w:t>&gt;</w:t>
      </w:r>
    </w:p>
    <w:p w14:paraId="2857B244" w14:textId="01F1A6EB" w:rsidR="000C2487" w:rsidRDefault="000C2487" w:rsidP="000C2487">
      <w:pPr>
        <w:pStyle w:val="Heading2"/>
      </w:pPr>
      <w:r>
        <w:t>Tìm kiếm theo DFS:</w:t>
      </w:r>
    </w:p>
    <w:p w14:paraId="2E9D2405" w14:textId="5957DA61" w:rsidR="000C2487" w:rsidRDefault="000C2487" w:rsidP="000C2487">
      <w:pPr>
        <w:pStyle w:val="ListParagraph"/>
      </w:pPr>
      <w:r>
        <w:t>Kết quả:</w:t>
      </w:r>
      <w:r w:rsidRPr="000C2487">
        <w:t xml:space="preserve"> </w:t>
      </w:r>
      <w:r w:rsidRPr="00326EAE">
        <w:t>&lt;</w:t>
      </w:r>
      <w:r>
        <w:t xml:space="preserve"> </w:t>
      </w:r>
      <w:r w:rsidRPr="00326EAE">
        <w:t>s,f</w:t>
      </w:r>
      <w:r>
        <w:t xml:space="preserve"> </w:t>
      </w:r>
      <w:r w:rsidRPr="00326EAE">
        <w:t>,</w:t>
      </w:r>
      <w:r>
        <w:t xml:space="preserve">p </w:t>
      </w:r>
      <w:r w:rsidRPr="00326EAE">
        <w:t>,</w:t>
      </w:r>
      <w:r>
        <w:t xml:space="preserve">q </w:t>
      </w:r>
      <w:r w:rsidRPr="00326EAE">
        <w:t>,</w:t>
      </w:r>
      <w:r>
        <w:t xml:space="preserve">r </w:t>
      </w:r>
      <w:r w:rsidRPr="00326EAE">
        <w:t>,</w:t>
      </w:r>
      <w:r>
        <w:t xml:space="preserve">t </w:t>
      </w:r>
      <w:r w:rsidRPr="00326EAE">
        <w:t>,g</w:t>
      </w:r>
      <w:r>
        <w:t xml:space="preserve"> </w:t>
      </w:r>
      <w:r w:rsidRPr="00326EAE">
        <w:t>&gt;</w:t>
      </w:r>
    </w:p>
    <w:p w14:paraId="1A61AA0F" w14:textId="2FC5CDBA" w:rsidR="00D43032" w:rsidRDefault="00D43032" w:rsidP="000C2487">
      <w:pPr>
        <w:pStyle w:val="ListParagraph"/>
      </w:pPr>
    </w:p>
    <w:p w14:paraId="52722EF6" w14:textId="01807DC5" w:rsidR="00D43032" w:rsidRDefault="00D43032" w:rsidP="000C2487">
      <w:pPr>
        <w:pStyle w:val="ListParagraph"/>
      </w:pPr>
    </w:p>
    <w:p w14:paraId="39659F58" w14:textId="77777777" w:rsidR="00D43032" w:rsidRDefault="00D43032" w:rsidP="000C2487">
      <w:pPr>
        <w:pStyle w:val="ListParagraph"/>
      </w:pPr>
    </w:p>
    <w:p w14:paraId="6670E61D" w14:textId="008D6ED6" w:rsidR="000C2487" w:rsidRDefault="00D43032" w:rsidP="00D43032">
      <w:pPr>
        <w:pStyle w:val="Heading1"/>
      </w:pPr>
      <w:r>
        <w:lastRenderedPageBreak/>
        <w:t>Câu 4:</w:t>
      </w:r>
    </w:p>
    <w:p w14:paraId="4CE1B61F" w14:textId="0A9ED654" w:rsidR="00D43032" w:rsidRDefault="00D43032" w:rsidP="00D43032">
      <w:pPr>
        <w:jc w:val="center"/>
      </w:pPr>
      <w:r w:rsidRPr="00D43032">
        <w:rPr>
          <w:noProof/>
        </w:rPr>
        <w:drawing>
          <wp:inline distT="0" distB="0" distL="0" distR="0" wp14:anchorId="02E407EE" wp14:editId="71AEC8BC">
            <wp:extent cx="6629400" cy="251587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0DEA" w14:textId="64DCA486" w:rsidR="00D43032" w:rsidRDefault="00261ADE" w:rsidP="00261ADE">
      <w:pPr>
        <w:pStyle w:val="Heading2"/>
        <w:numPr>
          <w:ilvl w:val="0"/>
          <w:numId w:val="9"/>
        </w:numPr>
      </w:pPr>
      <w:r>
        <w:t xml:space="preserve">Tìm đường đi từ S </w:t>
      </w:r>
      <w:r>
        <w:sym w:font="Wingdings" w:char="F0E0"/>
      </w:r>
      <w:r>
        <w:t xml:space="preserve"> G bằng Greedy</w:t>
      </w:r>
    </w:p>
    <w:p w14:paraId="1FC9470B" w14:textId="46CC2C77" w:rsidR="00AC4AF0" w:rsidRDefault="00AC4AF0" w:rsidP="00AC4AF0">
      <w:pPr>
        <w:pStyle w:val="ListParagraph"/>
      </w:pPr>
      <w:r>
        <w:t>Kết quả: Vì đỉnh A và F, C và D là các đỉnh có cùng h nên</w:t>
      </w:r>
    </w:p>
    <w:p w14:paraId="7FA08909" w14:textId="5D655909" w:rsidR="00261ADE" w:rsidRDefault="00AC4AF0" w:rsidP="00F7152A">
      <w:pPr>
        <w:pStyle w:val="ListParagraph"/>
        <w:numPr>
          <w:ilvl w:val="0"/>
          <w:numId w:val="10"/>
        </w:numPr>
      </w:pPr>
      <w:r>
        <w:t>S</w:t>
      </w:r>
      <w:r>
        <w:sym w:font="Wingdings" w:char="F0E0"/>
      </w:r>
      <w:r>
        <w:t>F</w:t>
      </w:r>
      <w:r>
        <w:sym w:font="Wingdings" w:char="F0E0"/>
      </w:r>
      <w:r>
        <w:t>G (nếu đỉnh được chọn mở là F)</w:t>
      </w:r>
    </w:p>
    <w:p w14:paraId="1415857D" w14:textId="7E2BE695" w:rsidR="00AC4AF0" w:rsidRDefault="00AC4AF0" w:rsidP="00F7152A">
      <w:pPr>
        <w:pStyle w:val="ListParagraph"/>
        <w:numPr>
          <w:ilvl w:val="0"/>
          <w:numId w:val="10"/>
        </w:numPr>
      </w:pPr>
      <w:r>
        <w:t>S</w:t>
      </w:r>
      <w:r>
        <w:sym w:font="Wingdings" w:char="F0E0"/>
      </w:r>
      <w:r>
        <w:t>A</w:t>
      </w:r>
      <w:r>
        <w:sym w:font="Wingdings" w:char="F0E0"/>
      </w:r>
      <w:r>
        <w:t>C</w:t>
      </w:r>
      <w:r>
        <w:sym w:font="Wingdings" w:char="F0E0"/>
      </w:r>
      <w:r>
        <w:t xml:space="preserve">G Hoặc S </w:t>
      </w:r>
      <w:r>
        <w:sym w:font="Wingdings" w:char="F0E0"/>
      </w:r>
      <w:r>
        <w:t>A</w:t>
      </w:r>
      <w:r>
        <w:sym w:font="Wingdings" w:char="F0E0"/>
      </w:r>
      <w:r>
        <w:t>D</w:t>
      </w:r>
      <w:r>
        <w:sym w:font="Wingdings" w:char="F0E0"/>
      </w:r>
      <w:r>
        <w:t>G</w:t>
      </w:r>
    </w:p>
    <w:p w14:paraId="7539CC26" w14:textId="1A444F5D" w:rsidR="00F7152A" w:rsidRPr="00F7152A" w:rsidRDefault="00F7152A" w:rsidP="00F7152A">
      <w:pPr>
        <w:pStyle w:val="Heading2"/>
      </w:pPr>
      <w:r>
        <w:t>Tìm đường đi S</w:t>
      </w:r>
      <w:r>
        <w:sym w:font="Wingdings" w:char="F0E0"/>
      </w:r>
      <w:r>
        <w:t xml:space="preserve"> băng A</w:t>
      </w:r>
      <w:r>
        <w:rPr>
          <w:vertAlign w:val="superscript"/>
        </w:rPr>
        <w:t>*</w:t>
      </w:r>
    </w:p>
    <w:p w14:paraId="66A40B75" w14:textId="49498235" w:rsidR="00AC4AF0" w:rsidRDefault="00F307D6" w:rsidP="006D644A">
      <w:pPr>
        <w:pStyle w:val="ListParagraph"/>
      </w:pPr>
      <w:r>
        <w:t xml:space="preserve">Kết quả: </w:t>
      </w:r>
      <w:r w:rsidR="006D644A">
        <w:t xml:space="preserve"> Vì tại node A,B có cùng h = 6; nên có 2 đáp án nếu chọn A hoặc B làm đỉnh được duyệt tiếp theo</w:t>
      </w:r>
    </w:p>
    <w:p w14:paraId="24150BD7" w14:textId="0D17EED5" w:rsidR="006D644A" w:rsidRDefault="006D644A" w:rsidP="006D644A">
      <w:pPr>
        <w:pStyle w:val="ListParagraph"/>
        <w:numPr>
          <w:ilvl w:val="0"/>
          <w:numId w:val="11"/>
        </w:numPr>
      </w:pPr>
      <w:r>
        <w:t>S</w:t>
      </w:r>
      <w:r>
        <w:sym w:font="Wingdings" w:char="F0E0"/>
      </w:r>
      <w:r>
        <w:t>A</w:t>
      </w:r>
      <w:r>
        <w:sym w:font="Wingdings" w:char="F0E0"/>
      </w:r>
      <w:r>
        <w:t>C</w:t>
      </w:r>
      <w:r>
        <w:sym w:font="Wingdings" w:char="F0E0"/>
      </w:r>
      <w:r>
        <w:t>G với cost = 8;</w:t>
      </w:r>
    </w:p>
    <w:p w14:paraId="31937663" w14:textId="52D05780" w:rsidR="006D644A" w:rsidRPr="00261ADE" w:rsidRDefault="006D644A" w:rsidP="006D644A">
      <w:pPr>
        <w:pStyle w:val="ListParagraph"/>
        <w:numPr>
          <w:ilvl w:val="0"/>
          <w:numId w:val="11"/>
        </w:numPr>
      </w:pPr>
      <w:r>
        <w:t>S</w:t>
      </w:r>
      <w:r>
        <w:sym w:font="Wingdings" w:char="F0E0"/>
      </w:r>
      <w:r>
        <w:t>B</w:t>
      </w:r>
      <w:r>
        <w:sym w:font="Wingdings" w:char="F0E0"/>
      </w:r>
      <w:r>
        <w:t>D</w:t>
      </w:r>
      <w:r>
        <w:sym w:font="Wingdings" w:char="F0E0"/>
      </w:r>
      <w:r>
        <w:t>G với cost = 7;</w:t>
      </w:r>
    </w:p>
    <w:p w14:paraId="5D9CFEB4" w14:textId="748D928E" w:rsidR="00261ADE" w:rsidRDefault="00261ADE" w:rsidP="000C2487"/>
    <w:p w14:paraId="763C55C2" w14:textId="0ADB8BC2" w:rsidR="005909EA" w:rsidRDefault="005909EA" w:rsidP="00163D09">
      <w:pPr>
        <w:pStyle w:val="Heading1"/>
      </w:pPr>
      <w:r>
        <w:t>Câu 5:</w:t>
      </w:r>
    </w:p>
    <w:p w14:paraId="238D3A2A" w14:textId="488433BD" w:rsidR="005909EA" w:rsidRDefault="005909EA" w:rsidP="005909EA">
      <w:pPr>
        <w:jc w:val="center"/>
      </w:pPr>
      <w:r w:rsidRPr="005909EA">
        <w:rPr>
          <w:noProof/>
        </w:rPr>
        <w:drawing>
          <wp:inline distT="0" distB="0" distL="0" distR="0" wp14:anchorId="53641EEE" wp14:editId="7DD0A62E">
            <wp:extent cx="6629400" cy="2470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502E" w14:textId="167FE734" w:rsidR="005909EA" w:rsidRDefault="005909EA" w:rsidP="005909EA"/>
    <w:p w14:paraId="43D57E59" w14:textId="4770762B" w:rsidR="005909EA" w:rsidRDefault="005909EA" w:rsidP="005909EA">
      <w:pPr>
        <w:pStyle w:val="Heading2"/>
        <w:numPr>
          <w:ilvl w:val="0"/>
          <w:numId w:val="12"/>
        </w:numPr>
      </w:pPr>
      <w:r>
        <w:lastRenderedPageBreak/>
        <w:t>Tìm đường đi từ A</w:t>
      </w:r>
      <w:r>
        <w:sym w:font="Wingdings" w:char="F0E0"/>
      </w:r>
      <w:r>
        <w:t xml:space="preserve"> ngắn nhất bằng A</w:t>
      </w:r>
      <w:r w:rsidRPr="005909EA">
        <w:rPr>
          <w:vertAlign w:val="superscript"/>
        </w:rPr>
        <w:t>*</w:t>
      </w:r>
      <w:r>
        <w:t xml:space="preserve"> bằng h1</w:t>
      </w:r>
    </w:p>
    <w:p w14:paraId="40723599" w14:textId="3A701507" w:rsidR="005909EA" w:rsidRDefault="00416EAF" w:rsidP="00416EAF">
      <w:pPr>
        <w:pStyle w:val="ListParagraph"/>
      </w:pPr>
      <w:r>
        <w:t>Kết quả: A</w:t>
      </w:r>
      <w:r>
        <w:sym w:font="Wingdings" w:char="F0E0"/>
      </w:r>
      <w:r>
        <w:t>B</w:t>
      </w:r>
      <w:r>
        <w:sym w:font="Wingdings" w:char="F0E0"/>
      </w:r>
      <w:r>
        <w:t>C</w:t>
      </w:r>
      <w:r>
        <w:sym w:font="Wingdings" w:char="F0E0"/>
      </w:r>
      <w:r>
        <w:t>D</w:t>
      </w:r>
      <w:r>
        <w:sym w:font="Wingdings" w:char="F0E0"/>
      </w:r>
      <w:r>
        <w:t>F</w:t>
      </w:r>
      <w:r>
        <w:sym w:font="Wingdings" w:char="F0E0"/>
      </w:r>
      <w:r>
        <w:t>G</w:t>
      </w:r>
    </w:p>
    <w:p w14:paraId="67446BF0" w14:textId="5F55E5A3" w:rsidR="00416EAF" w:rsidRDefault="00416EAF" w:rsidP="00416EAF">
      <w:pPr>
        <w:pStyle w:val="Heading2"/>
        <w:numPr>
          <w:ilvl w:val="0"/>
          <w:numId w:val="12"/>
        </w:numPr>
      </w:pPr>
      <w:r>
        <w:t>Tìm đường đi từ A</w:t>
      </w:r>
      <w:r>
        <w:sym w:font="Wingdings" w:char="F0E0"/>
      </w:r>
      <w:r>
        <w:t xml:space="preserve"> ngắn nhất bằng A</w:t>
      </w:r>
      <w:r w:rsidRPr="005909EA">
        <w:rPr>
          <w:vertAlign w:val="superscript"/>
        </w:rPr>
        <w:t>*</w:t>
      </w:r>
      <w:r>
        <w:t xml:space="preserve"> bằng h2</w:t>
      </w:r>
    </w:p>
    <w:p w14:paraId="0F42157B" w14:textId="525F8913" w:rsidR="00416EAF" w:rsidRDefault="00416EAF" w:rsidP="00416EAF">
      <w:pPr>
        <w:pStyle w:val="ListParagraph"/>
      </w:pPr>
      <w:r>
        <w:t>Kết quả: A</w:t>
      </w:r>
      <w:r>
        <w:sym w:font="Wingdings" w:char="F0E0"/>
      </w:r>
      <w:r>
        <w:t>B</w:t>
      </w:r>
      <w:r>
        <w:sym w:font="Wingdings" w:char="F0E0"/>
      </w:r>
      <w:r>
        <w:t>C</w:t>
      </w:r>
      <w:r>
        <w:sym w:font="Wingdings" w:char="F0E0"/>
      </w:r>
      <w:r>
        <w:t>D</w:t>
      </w:r>
      <w:r>
        <w:sym w:font="Wingdings" w:char="F0E0"/>
      </w:r>
      <w:r>
        <w:t>F</w:t>
      </w:r>
      <w:r>
        <w:sym w:font="Wingdings" w:char="F0E0"/>
      </w:r>
      <w:r>
        <w:t>G</w:t>
      </w:r>
    </w:p>
    <w:p w14:paraId="361A7246" w14:textId="77777777" w:rsidR="00163D09" w:rsidRDefault="00163D09" w:rsidP="00163D09"/>
    <w:p w14:paraId="7D579679" w14:textId="03069480" w:rsidR="00416EAF" w:rsidRDefault="00635E47" w:rsidP="009E796B">
      <w:pPr>
        <w:pStyle w:val="Heading1"/>
      </w:pPr>
      <w:r>
        <w:t>Câu 6:</w:t>
      </w:r>
    </w:p>
    <w:p w14:paraId="2A3A7C1A" w14:textId="77777777" w:rsidR="00416EAF" w:rsidRPr="005909EA" w:rsidRDefault="00416EAF" w:rsidP="005909EA"/>
    <w:p w14:paraId="74817C96" w14:textId="2DDA35A7" w:rsidR="00AB7264" w:rsidRPr="005909EA" w:rsidRDefault="00AB7264" w:rsidP="00635E4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6"/>
        <w:gridCol w:w="1616"/>
        <w:gridCol w:w="1270"/>
        <w:gridCol w:w="1778"/>
      </w:tblGrid>
      <w:tr w:rsidR="005B2258" w14:paraId="195B0550" w14:textId="77777777" w:rsidTr="005B2258">
        <w:trPr>
          <w:jc w:val="center"/>
        </w:trPr>
        <w:tc>
          <w:tcPr>
            <w:tcW w:w="5766" w:type="dxa"/>
            <w:vMerge w:val="restart"/>
            <w:vAlign w:val="center"/>
          </w:tcPr>
          <w:p w14:paraId="47E94669" w14:textId="494ED052" w:rsidR="005B2258" w:rsidRDefault="005B2258" w:rsidP="00633C0C">
            <w:pPr>
              <w:jc w:val="center"/>
            </w:pPr>
            <w:r w:rsidRPr="00F74D40">
              <w:rPr>
                <w:noProof/>
              </w:rPr>
              <w:drawing>
                <wp:inline distT="0" distB="0" distL="0" distR="0" wp14:anchorId="6F9AA6D0" wp14:editId="1AFE6F47">
                  <wp:extent cx="3524250" cy="3048000"/>
                  <wp:effectExtent l="0" t="0" r="0" b="0"/>
                  <wp:docPr id="6" name="Picture 6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abl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304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6" w:type="dxa"/>
            <w:vAlign w:val="center"/>
          </w:tcPr>
          <w:p w14:paraId="7D7D59BD" w14:textId="056D3FE7" w:rsidR="005B2258" w:rsidRPr="00633C0C" w:rsidRDefault="005B2258" w:rsidP="00633C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Vertex</w:t>
            </w:r>
          </w:p>
        </w:tc>
        <w:tc>
          <w:tcPr>
            <w:tcW w:w="1270" w:type="dxa"/>
            <w:vAlign w:val="center"/>
          </w:tcPr>
          <w:p w14:paraId="072BF498" w14:textId="02A5F09F" w:rsidR="005B2258" w:rsidRPr="00633C0C" w:rsidRDefault="005B2258" w:rsidP="005B22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1778" w:type="dxa"/>
            <w:vAlign w:val="center"/>
          </w:tcPr>
          <w:p w14:paraId="5B3EF572" w14:textId="14D3E04C" w:rsidR="005B2258" w:rsidRPr="00633C0C" w:rsidRDefault="007C398B" w:rsidP="00633C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Mahattan</w:t>
            </w:r>
            <w:r w:rsidRPr="00633C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B2258" w:rsidRPr="00633C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Distance</w:t>
            </w:r>
            <w:r w:rsidR="005B2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B2258" w14:paraId="10FDBDDA" w14:textId="77777777" w:rsidTr="005B2258">
        <w:trPr>
          <w:trHeight w:val="432"/>
          <w:jc w:val="center"/>
        </w:trPr>
        <w:tc>
          <w:tcPr>
            <w:tcW w:w="5766" w:type="dxa"/>
            <w:vMerge/>
          </w:tcPr>
          <w:p w14:paraId="53E77AF2" w14:textId="77777777" w:rsidR="005B2258" w:rsidRDefault="005B2258" w:rsidP="00635E47"/>
        </w:tc>
        <w:tc>
          <w:tcPr>
            <w:tcW w:w="1616" w:type="dxa"/>
            <w:vAlign w:val="center"/>
          </w:tcPr>
          <w:p w14:paraId="167F23F6" w14:textId="0B4F412B" w:rsidR="005B2258" w:rsidRDefault="005B2258" w:rsidP="00633C0C">
            <w:pPr>
              <w:jc w:val="center"/>
            </w:pPr>
            <w:r>
              <w:t>s</w:t>
            </w:r>
          </w:p>
        </w:tc>
        <w:tc>
          <w:tcPr>
            <w:tcW w:w="1270" w:type="dxa"/>
            <w:vAlign w:val="center"/>
          </w:tcPr>
          <w:p w14:paraId="59D93AD6" w14:textId="5674C781" w:rsidR="005B2258" w:rsidRDefault="005B2258" w:rsidP="005B2258">
            <w:pPr>
              <w:jc w:val="center"/>
            </w:pPr>
            <w:r>
              <w:t>6</w:t>
            </w:r>
          </w:p>
        </w:tc>
        <w:tc>
          <w:tcPr>
            <w:tcW w:w="1778" w:type="dxa"/>
            <w:vAlign w:val="center"/>
          </w:tcPr>
          <w:p w14:paraId="7264682F" w14:textId="3C5311A8" w:rsidR="005B2258" w:rsidRDefault="005B2258" w:rsidP="00633C0C">
            <w:pPr>
              <w:jc w:val="center"/>
            </w:pPr>
            <w:r>
              <w:t>4</w:t>
            </w:r>
          </w:p>
        </w:tc>
      </w:tr>
      <w:tr w:rsidR="005B2258" w14:paraId="2EBBA3E3" w14:textId="77777777" w:rsidTr="005B2258">
        <w:trPr>
          <w:trHeight w:val="432"/>
          <w:jc w:val="center"/>
        </w:trPr>
        <w:tc>
          <w:tcPr>
            <w:tcW w:w="5766" w:type="dxa"/>
            <w:vMerge/>
          </w:tcPr>
          <w:p w14:paraId="71690186" w14:textId="77777777" w:rsidR="005B2258" w:rsidRDefault="005B2258" w:rsidP="00635E47"/>
        </w:tc>
        <w:tc>
          <w:tcPr>
            <w:tcW w:w="1616" w:type="dxa"/>
            <w:vAlign w:val="center"/>
          </w:tcPr>
          <w:p w14:paraId="7BED12FD" w14:textId="2AF6938D" w:rsidR="005B2258" w:rsidRDefault="005B2258" w:rsidP="00633C0C">
            <w:pPr>
              <w:jc w:val="center"/>
            </w:pPr>
            <w:r>
              <w:t>f</w:t>
            </w:r>
          </w:p>
        </w:tc>
        <w:tc>
          <w:tcPr>
            <w:tcW w:w="1270" w:type="dxa"/>
            <w:vAlign w:val="center"/>
          </w:tcPr>
          <w:p w14:paraId="5A9F61CB" w14:textId="51A70097" w:rsidR="005B2258" w:rsidRDefault="009E796B" w:rsidP="005B2258">
            <w:pPr>
              <w:jc w:val="center"/>
            </w:pPr>
            <w:r>
              <w:t>5</w:t>
            </w:r>
          </w:p>
        </w:tc>
        <w:tc>
          <w:tcPr>
            <w:tcW w:w="1778" w:type="dxa"/>
            <w:vAlign w:val="center"/>
          </w:tcPr>
          <w:p w14:paraId="646C6DC2" w14:textId="7DB317A7" w:rsidR="005B2258" w:rsidRDefault="005B2258" w:rsidP="00633C0C">
            <w:pPr>
              <w:jc w:val="center"/>
            </w:pPr>
            <w:r>
              <w:t>5</w:t>
            </w:r>
          </w:p>
        </w:tc>
      </w:tr>
      <w:tr w:rsidR="005B2258" w14:paraId="2F60F0FD" w14:textId="77777777" w:rsidTr="005B2258">
        <w:trPr>
          <w:trHeight w:val="432"/>
          <w:jc w:val="center"/>
        </w:trPr>
        <w:tc>
          <w:tcPr>
            <w:tcW w:w="5766" w:type="dxa"/>
            <w:vMerge/>
          </w:tcPr>
          <w:p w14:paraId="6F8B1155" w14:textId="77777777" w:rsidR="005B2258" w:rsidRDefault="005B2258" w:rsidP="00635E47"/>
        </w:tc>
        <w:tc>
          <w:tcPr>
            <w:tcW w:w="1616" w:type="dxa"/>
            <w:vAlign w:val="center"/>
          </w:tcPr>
          <w:p w14:paraId="4DFE1F98" w14:textId="70BF000A" w:rsidR="005B2258" w:rsidRDefault="005B2258" w:rsidP="00633C0C">
            <w:pPr>
              <w:jc w:val="center"/>
            </w:pPr>
            <w:r>
              <w:t>h</w:t>
            </w:r>
          </w:p>
        </w:tc>
        <w:tc>
          <w:tcPr>
            <w:tcW w:w="1270" w:type="dxa"/>
            <w:vAlign w:val="center"/>
          </w:tcPr>
          <w:p w14:paraId="1A5A5DD1" w14:textId="0ECE7AB3" w:rsidR="005B2258" w:rsidRDefault="009E796B" w:rsidP="005B2258">
            <w:pPr>
              <w:jc w:val="center"/>
            </w:pPr>
            <w:r>
              <w:t>7</w:t>
            </w:r>
          </w:p>
        </w:tc>
        <w:tc>
          <w:tcPr>
            <w:tcW w:w="1778" w:type="dxa"/>
            <w:vAlign w:val="center"/>
          </w:tcPr>
          <w:p w14:paraId="4524C9DD" w14:textId="2F7799F7" w:rsidR="005B2258" w:rsidRDefault="005B2258" w:rsidP="00633C0C">
            <w:pPr>
              <w:jc w:val="center"/>
            </w:pPr>
            <w:r>
              <w:t>3</w:t>
            </w:r>
          </w:p>
        </w:tc>
      </w:tr>
      <w:tr w:rsidR="005B2258" w14:paraId="13E86C61" w14:textId="77777777" w:rsidTr="005B2258">
        <w:trPr>
          <w:trHeight w:val="432"/>
          <w:jc w:val="center"/>
        </w:trPr>
        <w:tc>
          <w:tcPr>
            <w:tcW w:w="5766" w:type="dxa"/>
            <w:vMerge/>
          </w:tcPr>
          <w:p w14:paraId="3509DB40" w14:textId="77777777" w:rsidR="005B2258" w:rsidRDefault="005B2258" w:rsidP="00635E47"/>
        </w:tc>
        <w:tc>
          <w:tcPr>
            <w:tcW w:w="1616" w:type="dxa"/>
            <w:vAlign w:val="center"/>
          </w:tcPr>
          <w:p w14:paraId="3A728F14" w14:textId="1D4DDCFE" w:rsidR="005B2258" w:rsidRDefault="005B2258" w:rsidP="00633C0C">
            <w:pPr>
              <w:jc w:val="center"/>
            </w:pPr>
            <w:r>
              <w:t>k</w:t>
            </w:r>
          </w:p>
        </w:tc>
        <w:tc>
          <w:tcPr>
            <w:tcW w:w="1270" w:type="dxa"/>
            <w:vAlign w:val="center"/>
          </w:tcPr>
          <w:p w14:paraId="502BB7CB" w14:textId="2245D057" w:rsidR="005B2258" w:rsidRDefault="009E796B" w:rsidP="005B2258">
            <w:pPr>
              <w:jc w:val="center"/>
            </w:pPr>
            <w:r>
              <w:t>6</w:t>
            </w:r>
          </w:p>
        </w:tc>
        <w:tc>
          <w:tcPr>
            <w:tcW w:w="1778" w:type="dxa"/>
            <w:vAlign w:val="center"/>
          </w:tcPr>
          <w:p w14:paraId="562CE8B6" w14:textId="17CDE089" w:rsidR="005B2258" w:rsidRDefault="005B2258" w:rsidP="00633C0C">
            <w:pPr>
              <w:jc w:val="center"/>
            </w:pPr>
            <w:r>
              <w:t>2</w:t>
            </w:r>
          </w:p>
        </w:tc>
      </w:tr>
      <w:tr w:rsidR="005B2258" w14:paraId="38742759" w14:textId="77777777" w:rsidTr="005B2258">
        <w:trPr>
          <w:trHeight w:val="432"/>
          <w:jc w:val="center"/>
        </w:trPr>
        <w:tc>
          <w:tcPr>
            <w:tcW w:w="5766" w:type="dxa"/>
            <w:vMerge/>
          </w:tcPr>
          <w:p w14:paraId="56928C0B" w14:textId="77777777" w:rsidR="005B2258" w:rsidRDefault="005B2258" w:rsidP="00635E47"/>
        </w:tc>
        <w:tc>
          <w:tcPr>
            <w:tcW w:w="1616" w:type="dxa"/>
            <w:vAlign w:val="center"/>
          </w:tcPr>
          <w:p w14:paraId="740C4847" w14:textId="2C0DD164" w:rsidR="005B2258" w:rsidRDefault="005B2258" w:rsidP="00633C0C">
            <w:pPr>
              <w:jc w:val="center"/>
            </w:pPr>
            <w:r>
              <w:t>p</w:t>
            </w:r>
          </w:p>
        </w:tc>
        <w:tc>
          <w:tcPr>
            <w:tcW w:w="1270" w:type="dxa"/>
            <w:vAlign w:val="center"/>
          </w:tcPr>
          <w:p w14:paraId="277B8CAF" w14:textId="6B564CA1" w:rsidR="005B2258" w:rsidRDefault="009E796B" w:rsidP="005B2258">
            <w:pPr>
              <w:jc w:val="center"/>
            </w:pPr>
            <w:r>
              <w:t>4</w:t>
            </w:r>
          </w:p>
        </w:tc>
        <w:tc>
          <w:tcPr>
            <w:tcW w:w="1778" w:type="dxa"/>
            <w:vAlign w:val="center"/>
          </w:tcPr>
          <w:p w14:paraId="4F1374C9" w14:textId="3836C049" w:rsidR="005B2258" w:rsidRDefault="005B2258" w:rsidP="00633C0C">
            <w:pPr>
              <w:jc w:val="center"/>
            </w:pPr>
            <w:r>
              <w:t>4</w:t>
            </w:r>
          </w:p>
        </w:tc>
      </w:tr>
      <w:tr w:rsidR="005B2258" w14:paraId="0E0D884A" w14:textId="77777777" w:rsidTr="005B2258">
        <w:trPr>
          <w:trHeight w:val="432"/>
          <w:jc w:val="center"/>
        </w:trPr>
        <w:tc>
          <w:tcPr>
            <w:tcW w:w="5766" w:type="dxa"/>
            <w:vMerge/>
          </w:tcPr>
          <w:p w14:paraId="5B16637D" w14:textId="77777777" w:rsidR="005B2258" w:rsidRDefault="005B2258" w:rsidP="00635E47"/>
        </w:tc>
        <w:tc>
          <w:tcPr>
            <w:tcW w:w="1616" w:type="dxa"/>
            <w:vAlign w:val="center"/>
          </w:tcPr>
          <w:p w14:paraId="5A0FFB3E" w14:textId="4CE3D3C5" w:rsidR="005B2258" w:rsidRDefault="005B2258" w:rsidP="00633C0C">
            <w:pPr>
              <w:jc w:val="center"/>
            </w:pPr>
            <w:r>
              <w:t>q</w:t>
            </w:r>
          </w:p>
        </w:tc>
        <w:tc>
          <w:tcPr>
            <w:tcW w:w="1270" w:type="dxa"/>
            <w:vAlign w:val="center"/>
          </w:tcPr>
          <w:p w14:paraId="6C24EDB7" w14:textId="68C6B113" w:rsidR="005B2258" w:rsidRDefault="009E796B" w:rsidP="005B2258">
            <w:pPr>
              <w:jc w:val="center"/>
            </w:pPr>
            <w:r>
              <w:t>3</w:t>
            </w:r>
          </w:p>
        </w:tc>
        <w:tc>
          <w:tcPr>
            <w:tcW w:w="1778" w:type="dxa"/>
            <w:vAlign w:val="center"/>
          </w:tcPr>
          <w:p w14:paraId="04F38A4E" w14:textId="49D0D916" w:rsidR="005B2258" w:rsidRDefault="005B2258" w:rsidP="00633C0C">
            <w:pPr>
              <w:jc w:val="center"/>
            </w:pPr>
            <w:r>
              <w:t>3</w:t>
            </w:r>
          </w:p>
        </w:tc>
      </w:tr>
      <w:tr w:rsidR="005B2258" w14:paraId="2441AF5B" w14:textId="77777777" w:rsidTr="005B2258">
        <w:trPr>
          <w:trHeight w:val="432"/>
          <w:jc w:val="center"/>
        </w:trPr>
        <w:tc>
          <w:tcPr>
            <w:tcW w:w="5766" w:type="dxa"/>
            <w:vMerge/>
          </w:tcPr>
          <w:p w14:paraId="383229F8" w14:textId="77777777" w:rsidR="005B2258" w:rsidRDefault="005B2258" w:rsidP="00635E47"/>
        </w:tc>
        <w:tc>
          <w:tcPr>
            <w:tcW w:w="1616" w:type="dxa"/>
            <w:vAlign w:val="center"/>
          </w:tcPr>
          <w:p w14:paraId="07DF5458" w14:textId="431FEB7F" w:rsidR="005B2258" w:rsidRDefault="005B2258" w:rsidP="00633C0C">
            <w:pPr>
              <w:jc w:val="center"/>
            </w:pPr>
            <w:r>
              <w:t>r</w:t>
            </w:r>
          </w:p>
        </w:tc>
        <w:tc>
          <w:tcPr>
            <w:tcW w:w="1270" w:type="dxa"/>
            <w:vAlign w:val="center"/>
          </w:tcPr>
          <w:p w14:paraId="77D55C51" w14:textId="29841805" w:rsidR="005B2258" w:rsidRDefault="009E796B" w:rsidP="005B2258">
            <w:pPr>
              <w:jc w:val="center"/>
            </w:pPr>
            <w:r>
              <w:t>2</w:t>
            </w:r>
          </w:p>
        </w:tc>
        <w:tc>
          <w:tcPr>
            <w:tcW w:w="1778" w:type="dxa"/>
            <w:vAlign w:val="center"/>
          </w:tcPr>
          <w:p w14:paraId="7780D393" w14:textId="5FC085AE" w:rsidR="005B2258" w:rsidRDefault="005B2258" w:rsidP="00633C0C">
            <w:pPr>
              <w:jc w:val="center"/>
            </w:pPr>
            <w:r>
              <w:t>2</w:t>
            </w:r>
          </w:p>
        </w:tc>
      </w:tr>
      <w:tr w:rsidR="005B2258" w14:paraId="3685B5FF" w14:textId="77777777" w:rsidTr="005B2258">
        <w:trPr>
          <w:trHeight w:val="432"/>
          <w:jc w:val="center"/>
        </w:trPr>
        <w:tc>
          <w:tcPr>
            <w:tcW w:w="5766" w:type="dxa"/>
            <w:vMerge/>
          </w:tcPr>
          <w:p w14:paraId="48C5C662" w14:textId="77777777" w:rsidR="005B2258" w:rsidRDefault="005B2258" w:rsidP="00635E47"/>
        </w:tc>
        <w:tc>
          <w:tcPr>
            <w:tcW w:w="1616" w:type="dxa"/>
            <w:vAlign w:val="center"/>
          </w:tcPr>
          <w:p w14:paraId="66586C33" w14:textId="491ABB3F" w:rsidR="005B2258" w:rsidRDefault="005B2258" w:rsidP="00633C0C">
            <w:pPr>
              <w:jc w:val="center"/>
            </w:pPr>
            <w:r>
              <w:t>t</w:t>
            </w:r>
          </w:p>
        </w:tc>
        <w:tc>
          <w:tcPr>
            <w:tcW w:w="1270" w:type="dxa"/>
            <w:vAlign w:val="center"/>
          </w:tcPr>
          <w:p w14:paraId="6EE3FA0E" w14:textId="4B9A43CB" w:rsidR="005B2258" w:rsidRDefault="009E796B" w:rsidP="005B2258">
            <w:pPr>
              <w:jc w:val="center"/>
            </w:pPr>
            <w:r>
              <w:t>1</w:t>
            </w:r>
          </w:p>
        </w:tc>
        <w:tc>
          <w:tcPr>
            <w:tcW w:w="1778" w:type="dxa"/>
            <w:vAlign w:val="center"/>
          </w:tcPr>
          <w:p w14:paraId="693BCF1F" w14:textId="4F439625" w:rsidR="005B2258" w:rsidRDefault="005B2258" w:rsidP="00633C0C">
            <w:pPr>
              <w:jc w:val="center"/>
            </w:pPr>
            <w:r>
              <w:t>1</w:t>
            </w:r>
          </w:p>
        </w:tc>
      </w:tr>
      <w:tr w:rsidR="005B2258" w14:paraId="363428D4" w14:textId="77777777" w:rsidTr="005B2258">
        <w:trPr>
          <w:trHeight w:val="432"/>
          <w:jc w:val="center"/>
        </w:trPr>
        <w:tc>
          <w:tcPr>
            <w:tcW w:w="5766" w:type="dxa"/>
            <w:vMerge/>
          </w:tcPr>
          <w:p w14:paraId="245EA0D1" w14:textId="77777777" w:rsidR="005B2258" w:rsidRDefault="005B2258" w:rsidP="00635E47"/>
        </w:tc>
        <w:tc>
          <w:tcPr>
            <w:tcW w:w="1616" w:type="dxa"/>
            <w:vAlign w:val="center"/>
          </w:tcPr>
          <w:p w14:paraId="5D4C49AA" w14:textId="68DD5CCB" w:rsidR="005B2258" w:rsidRDefault="005B2258" w:rsidP="00633C0C">
            <w:pPr>
              <w:jc w:val="center"/>
            </w:pPr>
            <w:r>
              <w:t>c</w:t>
            </w:r>
          </w:p>
        </w:tc>
        <w:tc>
          <w:tcPr>
            <w:tcW w:w="1270" w:type="dxa"/>
            <w:vAlign w:val="center"/>
          </w:tcPr>
          <w:p w14:paraId="13E3E752" w14:textId="2B4E1E5F" w:rsidR="005B2258" w:rsidRDefault="009E796B" w:rsidP="005B2258">
            <w:pPr>
              <w:jc w:val="center"/>
            </w:pPr>
            <w:r>
              <w:t>5</w:t>
            </w:r>
          </w:p>
        </w:tc>
        <w:tc>
          <w:tcPr>
            <w:tcW w:w="1778" w:type="dxa"/>
            <w:vAlign w:val="center"/>
          </w:tcPr>
          <w:p w14:paraId="52B2F37F" w14:textId="3AFCEB84" w:rsidR="005B2258" w:rsidRDefault="005B2258" w:rsidP="00633C0C">
            <w:pPr>
              <w:jc w:val="center"/>
            </w:pPr>
            <w:r>
              <w:t>3</w:t>
            </w:r>
          </w:p>
        </w:tc>
      </w:tr>
      <w:tr w:rsidR="005B2258" w14:paraId="5C55F679" w14:textId="77777777" w:rsidTr="005B2258">
        <w:trPr>
          <w:trHeight w:val="432"/>
          <w:jc w:val="center"/>
        </w:trPr>
        <w:tc>
          <w:tcPr>
            <w:tcW w:w="5766" w:type="dxa"/>
            <w:vMerge/>
          </w:tcPr>
          <w:p w14:paraId="5C64AA36" w14:textId="77777777" w:rsidR="005B2258" w:rsidRDefault="005B2258" w:rsidP="00635E47"/>
        </w:tc>
        <w:tc>
          <w:tcPr>
            <w:tcW w:w="1616" w:type="dxa"/>
            <w:vAlign w:val="center"/>
          </w:tcPr>
          <w:p w14:paraId="1CE2B662" w14:textId="0F3DB39D" w:rsidR="005B2258" w:rsidRDefault="005B2258" w:rsidP="00633C0C">
            <w:pPr>
              <w:jc w:val="center"/>
            </w:pPr>
            <w:r>
              <w:t>a</w:t>
            </w:r>
          </w:p>
        </w:tc>
        <w:tc>
          <w:tcPr>
            <w:tcW w:w="1270" w:type="dxa"/>
            <w:vAlign w:val="center"/>
          </w:tcPr>
          <w:p w14:paraId="615F686F" w14:textId="6EEFED96" w:rsidR="005B2258" w:rsidRDefault="009E796B" w:rsidP="005B2258">
            <w:pPr>
              <w:jc w:val="center"/>
            </w:pPr>
            <w:r>
              <w:t>4</w:t>
            </w:r>
          </w:p>
        </w:tc>
        <w:tc>
          <w:tcPr>
            <w:tcW w:w="1778" w:type="dxa"/>
            <w:vAlign w:val="center"/>
          </w:tcPr>
          <w:p w14:paraId="407B7C22" w14:textId="292DE964" w:rsidR="005B2258" w:rsidRDefault="005B2258" w:rsidP="00633C0C">
            <w:pPr>
              <w:jc w:val="center"/>
            </w:pPr>
            <w:r>
              <w:t>4</w:t>
            </w:r>
          </w:p>
        </w:tc>
      </w:tr>
      <w:tr w:rsidR="005B2258" w14:paraId="0B0CEF8B" w14:textId="77777777" w:rsidTr="005B2258">
        <w:trPr>
          <w:trHeight w:val="432"/>
          <w:jc w:val="center"/>
        </w:trPr>
        <w:tc>
          <w:tcPr>
            <w:tcW w:w="5766" w:type="dxa"/>
            <w:vMerge/>
          </w:tcPr>
          <w:p w14:paraId="070EEB1E" w14:textId="77777777" w:rsidR="005B2258" w:rsidRDefault="005B2258" w:rsidP="00635E47"/>
        </w:tc>
        <w:tc>
          <w:tcPr>
            <w:tcW w:w="1616" w:type="dxa"/>
            <w:vAlign w:val="center"/>
          </w:tcPr>
          <w:p w14:paraId="625E8635" w14:textId="65C86314" w:rsidR="005B2258" w:rsidRDefault="005B2258" w:rsidP="00633C0C">
            <w:pPr>
              <w:jc w:val="center"/>
            </w:pPr>
            <w:r>
              <w:t>b</w:t>
            </w:r>
          </w:p>
        </w:tc>
        <w:tc>
          <w:tcPr>
            <w:tcW w:w="1270" w:type="dxa"/>
            <w:vAlign w:val="center"/>
          </w:tcPr>
          <w:p w14:paraId="530C97F8" w14:textId="057A93D9" w:rsidR="005B2258" w:rsidRDefault="009E796B" w:rsidP="005B2258">
            <w:pPr>
              <w:jc w:val="center"/>
            </w:pPr>
            <w:r>
              <w:t>3</w:t>
            </w:r>
          </w:p>
        </w:tc>
        <w:tc>
          <w:tcPr>
            <w:tcW w:w="1778" w:type="dxa"/>
            <w:vAlign w:val="center"/>
          </w:tcPr>
          <w:p w14:paraId="5F4F94D1" w14:textId="243652A0" w:rsidR="005B2258" w:rsidRDefault="005B2258" w:rsidP="00633C0C">
            <w:pPr>
              <w:jc w:val="center"/>
            </w:pPr>
            <w:r>
              <w:t>3</w:t>
            </w:r>
          </w:p>
        </w:tc>
      </w:tr>
      <w:tr w:rsidR="005B2258" w14:paraId="1661135A" w14:textId="77777777" w:rsidTr="005B2258">
        <w:trPr>
          <w:trHeight w:val="432"/>
          <w:jc w:val="center"/>
        </w:trPr>
        <w:tc>
          <w:tcPr>
            <w:tcW w:w="5766" w:type="dxa"/>
            <w:vMerge/>
          </w:tcPr>
          <w:p w14:paraId="00F963B0" w14:textId="77777777" w:rsidR="005B2258" w:rsidRDefault="005B2258" w:rsidP="00635E47"/>
        </w:tc>
        <w:tc>
          <w:tcPr>
            <w:tcW w:w="1616" w:type="dxa"/>
            <w:vAlign w:val="center"/>
          </w:tcPr>
          <w:p w14:paraId="7A71F4AE" w14:textId="07E1CF05" w:rsidR="005B2258" w:rsidRDefault="005B2258" w:rsidP="00633C0C">
            <w:pPr>
              <w:jc w:val="center"/>
            </w:pPr>
            <w:r>
              <w:t>d</w:t>
            </w:r>
          </w:p>
        </w:tc>
        <w:tc>
          <w:tcPr>
            <w:tcW w:w="1270" w:type="dxa"/>
            <w:vAlign w:val="center"/>
          </w:tcPr>
          <w:p w14:paraId="13A3D78F" w14:textId="4A86A527" w:rsidR="005B2258" w:rsidRDefault="009E796B" w:rsidP="005B2258">
            <w:pPr>
              <w:jc w:val="center"/>
            </w:pPr>
            <w:r>
              <w:t>2</w:t>
            </w:r>
          </w:p>
        </w:tc>
        <w:tc>
          <w:tcPr>
            <w:tcW w:w="1778" w:type="dxa"/>
            <w:vAlign w:val="center"/>
          </w:tcPr>
          <w:p w14:paraId="00C4BBB1" w14:textId="252EE8C0" w:rsidR="005B2258" w:rsidRDefault="005B2258" w:rsidP="00633C0C">
            <w:pPr>
              <w:jc w:val="center"/>
            </w:pPr>
            <w:r>
              <w:t>2</w:t>
            </w:r>
          </w:p>
        </w:tc>
      </w:tr>
      <w:tr w:rsidR="005B2258" w14:paraId="16B2888B" w14:textId="77777777" w:rsidTr="005B2258">
        <w:trPr>
          <w:trHeight w:val="432"/>
          <w:jc w:val="center"/>
        </w:trPr>
        <w:tc>
          <w:tcPr>
            <w:tcW w:w="5766" w:type="dxa"/>
            <w:vMerge/>
          </w:tcPr>
          <w:p w14:paraId="58F68CCF" w14:textId="77777777" w:rsidR="005B2258" w:rsidRDefault="005B2258" w:rsidP="00635E47"/>
        </w:tc>
        <w:tc>
          <w:tcPr>
            <w:tcW w:w="1616" w:type="dxa"/>
            <w:vAlign w:val="center"/>
          </w:tcPr>
          <w:p w14:paraId="0584C156" w14:textId="45C3B610" w:rsidR="005B2258" w:rsidRDefault="005B2258" w:rsidP="00633C0C">
            <w:pPr>
              <w:jc w:val="center"/>
            </w:pPr>
            <w:r>
              <w:t>m</w:t>
            </w:r>
          </w:p>
        </w:tc>
        <w:tc>
          <w:tcPr>
            <w:tcW w:w="1270" w:type="dxa"/>
            <w:vAlign w:val="center"/>
          </w:tcPr>
          <w:p w14:paraId="514C58D4" w14:textId="2A7AA149" w:rsidR="005B2258" w:rsidRDefault="009E796B" w:rsidP="005B2258">
            <w:pPr>
              <w:jc w:val="center"/>
            </w:pPr>
            <w:r>
              <w:t>1</w:t>
            </w:r>
          </w:p>
        </w:tc>
        <w:tc>
          <w:tcPr>
            <w:tcW w:w="1778" w:type="dxa"/>
            <w:vAlign w:val="center"/>
          </w:tcPr>
          <w:p w14:paraId="50F9B571" w14:textId="0F913935" w:rsidR="005B2258" w:rsidRDefault="005B2258" w:rsidP="00633C0C">
            <w:pPr>
              <w:jc w:val="center"/>
            </w:pPr>
            <w:r>
              <w:t>1</w:t>
            </w:r>
          </w:p>
        </w:tc>
      </w:tr>
      <w:tr w:rsidR="005B2258" w14:paraId="054F762A" w14:textId="77777777" w:rsidTr="005B2258">
        <w:trPr>
          <w:trHeight w:val="432"/>
          <w:jc w:val="center"/>
        </w:trPr>
        <w:tc>
          <w:tcPr>
            <w:tcW w:w="5766" w:type="dxa"/>
            <w:vMerge/>
          </w:tcPr>
          <w:p w14:paraId="70DDAC7C" w14:textId="77777777" w:rsidR="005B2258" w:rsidRDefault="005B2258" w:rsidP="00635E47"/>
        </w:tc>
        <w:tc>
          <w:tcPr>
            <w:tcW w:w="1616" w:type="dxa"/>
            <w:vAlign w:val="center"/>
          </w:tcPr>
          <w:p w14:paraId="032F0617" w14:textId="42C68DAF" w:rsidR="005B2258" w:rsidRDefault="005B2258" w:rsidP="00633C0C">
            <w:pPr>
              <w:jc w:val="center"/>
            </w:pPr>
            <w:r>
              <w:t>e</w:t>
            </w:r>
          </w:p>
        </w:tc>
        <w:tc>
          <w:tcPr>
            <w:tcW w:w="1270" w:type="dxa"/>
            <w:vAlign w:val="center"/>
          </w:tcPr>
          <w:p w14:paraId="773E1902" w14:textId="20B6C5FA" w:rsidR="005B2258" w:rsidRDefault="009E796B" w:rsidP="005B2258">
            <w:pPr>
              <w:jc w:val="center"/>
            </w:pPr>
            <w:r>
              <w:t>3</w:t>
            </w:r>
          </w:p>
        </w:tc>
        <w:tc>
          <w:tcPr>
            <w:tcW w:w="1778" w:type="dxa"/>
            <w:vAlign w:val="center"/>
          </w:tcPr>
          <w:p w14:paraId="3E094957" w14:textId="78F8AE27" w:rsidR="005B2258" w:rsidRDefault="005B2258" w:rsidP="00633C0C">
            <w:pPr>
              <w:jc w:val="center"/>
            </w:pPr>
            <w:r>
              <w:t>3</w:t>
            </w:r>
          </w:p>
        </w:tc>
      </w:tr>
      <w:tr w:rsidR="005B2258" w14:paraId="0B387167" w14:textId="77777777" w:rsidTr="005B2258">
        <w:trPr>
          <w:trHeight w:val="432"/>
          <w:jc w:val="center"/>
        </w:trPr>
        <w:tc>
          <w:tcPr>
            <w:tcW w:w="5766" w:type="dxa"/>
            <w:vMerge/>
          </w:tcPr>
          <w:p w14:paraId="11EC948C" w14:textId="77777777" w:rsidR="005B2258" w:rsidRDefault="005B2258" w:rsidP="00635E47"/>
        </w:tc>
        <w:tc>
          <w:tcPr>
            <w:tcW w:w="1616" w:type="dxa"/>
            <w:vAlign w:val="center"/>
          </w:tcPr>
          <w:p w14:paraId="3C0B78B5" w14:textId="7A2A3511" w:rsidR="005B2258" w:rsidRDefault="005B2258" w:rsidP="00633C0C">
            <w:pPr>
              <w:jc w:val="center"/>
            </w:pPr>
            <w:r>
              <w:t>n</w:t>
            </w:r>
          </w:p>
        </w:tc>
        <w:tc>
          <w:tcPr>
            <w:tcW w:w="1270" w:type="dxa"/>
            <w:vAlign w:val="center"/>
          </w:tcPr>
          <w:p w14:paraId="051C94E3" w14:textId="1ED5D7EC" w:rsidR="005B2258" w:rsidRDefault="009E796B" w:rsidP="005B2258">
            <w:pPr>
              <w:jc w:val="center"/>
            </w:pPr>
            <w:r>
              <w:t>2</w:t>
            </w:r>
          </w:p>
        </w:tc>
        <w:tc>
          <w:tcPr>
            <w:tcW w:w="1778" w:type="dxa"/>
            <w:vAlign w:val="center"/>
          </w:tcPr>
          <w:p w14:paraId="1F228AED" w14:textId="245251E5" w:rsidR="005B2258" w:rsidRDefault="005B2258" w:rsidP="00633C0C">
            <w:pPr>
              <w:jc w:val="center"/>
            </w:pPr>
            <w:r>
              <w:t>2</w:t>
            </w:r>
          </w:p>
        </w:tc>
      </w:tr>
      <w:tr w:rsidR="005B2258" w14:paraId="60A0B875" w14:textId="77777777" w:rsidTr="005B2258">
        <w:trPr>
          <w:trHeight w:val="432"/>
          <w:jc w:val="center"/>
        </w:trPr>
        <w:tc>
          <w:tcPr>
            <w:tcW w:w="5766" w:type="dxa"/>
            <w:vMerge/>
          </w:tcPr>
          <w:p w14:paraId="6C69A914" w14:textId="77777777" w:rsidR="005B2258" w:rsidRDefault="005B2258" w:rsidP="00635E47"/>
        </w:tc>
        <w:tc>
          <w:tcPr>
            <w:tcW w:w="1616" w:type="dxa"/>
            <w:vAlign w:val="center"/>
          </w:tcPr>
          <w:p w14:paraId="2C88587B" w14:textId="5B3E7178" w:rsidR="005B2258" w:rsidRDefault="005B2258" w:rsidP="00633C0C">
            <w:pPr>
              <w:jc w:val="center"/>
            </w:pPr>
            <w:r>
              <w:t>g</w:t>
            </w:r>
          </w:p>
        </w:tc>
        <w:tc>
          <w:tcPr>
            <w:tcW w:w="1270" w:type="dxa"/>
            <w:vAlign w:val="center"/>
          </w:tcPr>
          <w:p w14:paraId="73F073BF" w14:textId="0CC932E2" w:rsidR="005B2258" w:rsidRDefault="009E796B" w:rsidP="005B2258">
            <w:pPr>
              <w:jc w:val="center"/>
            </w:pPr>
            <w:r>
              <w:t>0</w:t>
            </w:r>
          </w:p>
        </w:tc>
        <w:tc>
          <w:tcPr>
            <w:tcW w:w="1778" w:type="dxa"/>
            <w:vAlign w:val="center"/>
          </w:tcPr>
          <w:p w14:paraId="05B73609" w14:textId="34888203" w:rsidR="005B2258" w:rsidRDefault="005B2258" w:rsidP="00633C0C">
            <w:pPr>
              <w:jc w:val="center"/>
            </w:pPr>
            <w:r>
              <w:t>0</w:t>
            </w:r>
          </w:p>
        </w:tc>
      </w:tr>
    </w:tbl>
    <w:p w14:paraId="7289D3F3" w14:textId="6FDE53D6" w:rsidR="005909EA" w:rsidRDefault="005B2258" w:rsidP="005B2258">
      <w:pPr>
        <w:tabs>
          <w:tab w:val="left" w:pos="5760"/>
        </w:tabs>
      </w:pPr>
      <w:r>
        <w:tab/>
      </w:r>
    </w:p>
    <w:p w14:paraId="05AF0744" w14:textId="0FC96029" w:rsidR="00342718" w:rsidRPr="009E796B" w:rsidRDefault="00342718" w:rsidP="009E796B">
      <w:pPr>
        <w:pStyle w:val="Heading2"/>
        <w:numPr>
          <w:ilvl w:val="0"/>
          <w:numId w:val="13"/>
        </w:numPr>
      </w:pPr>
      <w:r w:rsidRPr="009E796B">
        <w:rPr>
          <w:rStyle w:val="fontstyle01"/>
          <w:rFonts w:ascii="Times New Roman" w:hAnsi="Times New Roman"/>
          <w:color w:val="2F5496" w:themeColor="accent1" w:themeShade="BF"/>
          <w:sz w:val="28"/>
        </w:rPr>
        <w:t xml:space="preserve">Tìm kiếm tham lam với heuristic là </w:t>
      </w:r>
      <w:r w:rsidRPr="009E796B">
        <w:rPr>
          <w:rStyle w:val="fontstyle21"/>
          <w:rFonts w:ascii="Times New Roman" w:hAnsi="Times New Roman"/>
          <w:i w:val="0"/>
          <w:iCs w:val="0"/>
          <w:color w:val="2F5496" w:themeColor="accent1" w:themeShade="BF"/>
          <w:sz w:val="28"/>
        </w:rPr>
        <w:t>kho</w:t>
      </w:r>
      <w:r w:rsidRPr="009E796B">
        <w:rPr>
          <w:rStyle w:val="fontstyle01"/>
          <w:rFonts w:ascii="Times New Roman" w:hAnsi="Times New Roman"/>
          <w:color w:val="2F5496" w:themeColor="accent1" w:themeShade="BF"/>
          <w:sz w:val="28"/>
        </w:rPr>
        <w:t>ả</w:t>
      </w:r>
      <w:r w:rsidRPr="009E796B">
        <w:rPr>
          <w:rStyle w:val="fontstyle21"/>
          <w:rFonts w:ascii="Times New Roman" w:hAnsi="Times New Roman"/>
          <w:i w:val="0"/>
          <w:iCs w:val="0"/>
          <w:color w:val="2F5496" w:themeColor="accent1" w:themeShade="BF"/>
          <w:sz w:val="28"/>
        </w:rPr>
        <w:t>ng cách Manhattan</w:t>
      </w:r>
    </w:p>
    <w:p w14:paraId="51D4030D" w14:textId="1DB1B9C8" w:rsidR="00633C0C" w:rsidRDefault="00342718" w:rsidP="00342718">
      <w:pPr>
        <w:pStyle w:val="ListParagraph"/>
      </w:pPr>
      <w:r>
        <w:t>Kết quả:</w:t>
      </w:r>
      <w:r w:rsidR="005B2258">
        <w:t xml:space="preserve"> s</w:t>
      </w:r>
      <w:r w:rsidR="005B2258">
        <w:sym w:font="Wingdings" w:char="F0E0"/>
      </w:r>
      <w:r w:rsidR="005B2258">
        <w:t>h</w:t>
      </w:r>
      <w:r w:rsidR="005B2258">
        <w:sym w:font="Wingdings" w:char="F0E0"/>
      </w:r>
      <w:r w:rsidR="005B2258">
        <w:t>k</w:t>
      </w:r>
      <w:r w:rsidR="005B2258">
        <w:sym w:font="Wingdings" w:char="F0E0"/>
      </w:r>
      <w:r w:rsidR="005B2258">
        <w:t>c</w:t>
      </w:r>
      <w:r w:rsidR="005B2258">
        <w:sym w:font="Wingdings" w:char="F0E0"/>
      </w:r>
      <w:r w:rsidR="005B2258">
        <w:t>a</w:t>
      </w:r>
      <w:r w:rsidR="005B2258">
        <w:sym w:font="Wingdings" w:char="F0E0"/>
      </w:r>
      <w:r w:rsidR="005B2258">
        <w:t>b</w:t>
      </w:r>
      <w:r w:rsidR="005B2258">
        <w:sym w:font="Wingdings" w:char="F0E0"/>
      </w:r>
      <w:r w:rsidR="005B2258">
        <w:t>d</w:t>
      </w:r>
      <w:r w:rsidR="005B2258">
        <w:sym w:font="Wingdings" w:char="F0E0"/>
      </w:r>
      <w:r w:rsidR="005B2258">
        <w:t>m</w:t>
      </w:r>
      <w:r w:rsidR="005B2258">
        <w:sym w:font="Wingdings" w:char="F0E0"/>
      </w:r>
      <w:r w:rsidR="005B2258">
        <w:t>g</w:t>
      </w:r>
    </w:p>
    <w:p w14:paraId="4630F18B" w14:textId="07DA11A7" w:rsidR="009E796B" w:rsidRDefault="009E796B" w:rsidP="009E796B">
      <w:pPr>
        <w:pStyle w:val="Heading2"/>
        <w:rPr>
          <w:rStyle w:val="fontstyle01"/>
          <w:rFonts w:ascii="Times New Roman" w:hAnsi="Times New Roman"/>
          <w:color w:val="2F5496" w:themeColor="accent1" w:themeShade="BF"/>
          <w:sz w:val="28"/>
        </w:rPr>
      </w:pPr>
      <w:r w:rsidRPr="009E796B">
        <w:rPr>
          <w:rStyle w:val="fontstyle01"/>
          <w:rFonts w:ascii="Times New Roman" w:hAnsi="Times New Roman"/>
          <w:color w:val="2F5496" w:themeColor="accent1" w:themeShade="BF"/>
          <w:sz w:val="28"/>
        </w:rPr>
        <w:lastRenderedPageBreak/>
        <w:t>Tìm kiếm A* với heuristic như trên</w:t>
      </w:r>
    </w:p>
    <w:p w14:paraId="384673B8" w14:textId="61CB34B3" w:rsidR="009518AC" w:rsidRDefault="009E796B" w:rsidP="009518AC">
      <w:pPr>
        <w:pStyle w:val="ListParagraph"/>
      </w:pPr>
      <w:r>
        <w:t>Kết quả:</w:t>
      </w:r>
      <w:r w:rsidR="009518AC" w:rsidRPr="009518AC">
        <w:t xml:space="preserve"> </w:t>
      </w:r>
      <w:r w:rsidR="009518AC">
        <w:t>s</w:t>
      </w:r>
      <w:r w:rsidR="009518AC">
        <w:sym w:font="Wingdings" w:char="F0E0"/>
      </w:r>
      <w:r w:rsidR="009518AC">
        <w:t>h</w:t>
      </w:r>
      <w:r w:rsidR="009518AC">
        <w:sym w:font="Wingdings" w:char="F0E0"/>
      </w:r>
      <w:r w:rsidR="009518AC">
        <w:t>k</w:t>
      </w:r>
      <w:r w:rsidR="009518AC">
        <w:sym w:font="Wingdings" w:char="F0E0"/>
      </w:r>
      <w:r w:rsidR="009518AC">
        <w:t>c</w:t>
      </w:r>
      <w:r w:rsidR="009518AC">
        <w:sym w:font="Wingdings" w:char="F0E0"/>
      </w:r>
      <w:r w:rsidR="009518AC">
        <w:t>a</w:t>
      </w:r>
      <w:r w:rsidR="009518AC">
        <w:sym w:font="Wingdings" w:char="F0E0"/>
      </w:r>
      <w:r w:rsidR="009518AC">
        <w:t>b</w:t>
      </w:r>
      <w:r w:rsidR="009518AC">
        <w:sym w:font="Wingdings" w:char="F0E0"/>
      </w:r>
      <w:r w:rsidR="009518AC">
        <w:t>d</w:t>
      </w:r>
      <w:r w:rsidR="009518AC">
        <w:sym w:font="Wingdings" w:char="F0E0"/>
      </w:r>
      <w:r w:rsidR="009518AC">
        <w:t>m</w:t>
      </w:r>
      <w:r w:rsidR="009518AC">
        <w:sym w:font="Wingdings" w:char="F0E0"/>
      </w:r>
      <w:r w:rsidR="009518AC">
        <w:t>g</w:t>
      </w:r>
      <w:r w:rsidR="007C398B">
        <w:t xml:space="preserve"> hoặc s</w:t>
      </w:r>
      <w:r w:rsidR="007C398B">
        <w:sym w:font="Wingdings" w:char="F0E0"/>
      </w:r>
      <w:r w:rsidR="007C398B">
        <w:t>f</w:t>
      </w:r>
      <w:r w:rsidR="007C398B">
        <w:sym w:font="Wingdings" w:char="F0E0"/>
      </w:r>
      <w:r w:rsidR="007C398B">
        <w:t>p</w:t>
      </w:r>
      <w:r w:rsidR="007C398B">
        <w:sym w:font="Wingdings" w:char="F0E0"/>
      </w:r>
      <w:r w:rsidR="007C398B">
        <w:t>q</w:t>
      </w:r>
      <w:r w:rsidR="007C398B">
        <w:sym w:font="Wingdings" w:char="F0E0"/>
      </w:r>
      <w:r w:rsidR="007C398B">
        <w:t>r</w:t>
      </w:r>
      <w:r w:rsidR="007C398B">
        <w:sym w:font="Wingdings" w:char="F0E0"/>
      </w:r>
      <w:r w:rsidR="007C398B">
        <w:t>t</w:t>
      </w:r>
      <w:r w:rsidR="007C398B">
        <w:sym w:font="Wingdings" w:char="F0E0"/>
      </w:r>
      <w:r w:rsidR="007C398B">
        <w:t>g(vì f và h có cùng giá trị f(n) = 10)</w:t>
      </w:r>
    </w:p>
    <w:p w14:paraId="040F4141" w14:textId="01D22527" w:rsidR="005B2258" w:rsidRPr="005909EA" w:rsidRDefault="005B2258" w:rsidP="009518AC">
      <w:pPr>
        <w:tabs>
          <w:tab w:val="left" w:pos="1740"/>
        </w:tabs>
      </w:pPr>
    </w:p>
    <w:sectPr w:rsidR="005B2258" w:rsidRPr="005909EA" w:rsidSect="00326689">
      <w:pgSz w:w="12240" w:h="15840"/>
      <w:pgMar w:top="1440" w:right="900" w:bottom="108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97D"/>
    <w:multiLevelType w:val="hybridMultilevel"/>
    <w:tmpl w:val="48CE59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1DE4"/>
    <w:multiLevelType w:val="hybridMultilevel"/>
    <w:tmpl w:val="48CE59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42FC4"/>
    <w:multiLevelType w:val="hybridMultilevel"/>
    <w:tmpl w:val="48CE5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6710D"/>
    <w:multiLevelType w:val="hybridMultilevel"/>
    <w:tmpl w:val="48CE59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C5067"/>
    <w:multiLevelType w:val="hybridMultilevel"/>
    <w:tmpl w:val="7258FA9C"/>
    <w:lvl w:ilvl="0" w:tplc="8054AB1A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A1A9A"/>
    <w:multiLevelType w:val="hybridMultilevel"/>
    <w:tmpl w:val="48CE59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5314F"/>
    <w:multiLevelType w:val="hybridMultilevel"/>
    <w:tmpl w:val="48CE59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05545"/>
    <w:multiLevelType w:val="hybridMultilevel"/>
    <w:tmpl w:val="09FA2B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D948D9"/>
    <w:multiLevelType w:val="hybridMultilevel"/>
    <w:tmpl w:val="BB78A2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BB6AC7"/>
    <w:multiLevelType w:val="hybridMultilevel"/>
    <w:tmpl w:val="6AD2668E"/>
    <w:lvl w:ilvl="0" w:tplc="4C5A9702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98379">
    <w:abstractNumId w:val="2"/>
  </w:num>
  <w:num w:numId="2" w16cid:durableId="764887184">
    <w:abstractNumId w:val="0"/>
  </w:num>
  <w:num w:numId="3" w16cid:durableId="1469087148">
    <w:abstractNumId w:val="3"/>
  </w:num>
  <w:num w:numId="4" w16cid:durableId="1512985776">
    <w:abstractNumId w:val="6"/>
  </w:num>
  <w:num w:numId="5" w16cid:durableId="1323654127">
    <w:abstractNumId w:val="5"/>
  </w:num>
  <w:num w:numId="6" w16cid:durableId="1602563804">
    <w:abstractNumId w:val="1"/>
  </w:num>
  <w:num w:numId="7" w16cid:durableId="1654992561">
    <w:abstractNumId w:val="9"/>
  </w:num>
  <w:num w:numId="8" w16cid:durableId="1250847616">
    <w:abstractNumId w:val="4"/>
  </w:num>
  <w:num w:numId="9" w16cid:durableId="1784614609">
    <w:abstractNumId w:val="4"/>
    <w:lvlOverride w:ilvl="0">
      <w:startOverride w:val="1"/>
    </w:lvlOverride>
  </w:num>
  <w:num w:numId="10" w16cid:durableId="1996375394">
    <w:abstractNumId w:val="8"/>
  </w:num>
  <w:num w:numId="11" w16cid:durableId="1244293536">
    <w:abstractNumId w:val="7"/>
  </w:num>
  <w:num w:numId="12" w16cid:durableId="1916864672">
    <w:abstractNumId w:val="4"/>
    <w:lvlOverride w:ilvl="0">
      <w:startOverride w:val="1"/>
    </w:lvlOverride>
  </w:num>
  <w:num w:numId="13" w16cid:durableId="30867586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3"/>
    <w:rsid w:val="00082F64"/>
    <w:rsid w:val="000C2487"/>
    <w:rsid w:val="000D4316"/>
    <w:rsid w:val="00113C9D"/>
    <w:rsid w:val="00123AD1"/>
    <w:rsid w:val="00163D09"/>
    <w:rsid w:val="001E517B"/>
    <w:rsid w:val="00200C25"/>
    <w:rsid w:val="002065BF"/>
    <w:rsid w:val="002253CE"/>
    <w:rsid w:val="00243844"/>
    <w:rsid w:val="00250C71"/>
    <w:rsid w:val="00261ADE"/>
    <w:rsid w:val="00283045"/>
    <w:rsid w:val="002C0017"/>
    <w:rsid w:val="00326689"/>
    <w:rsid w:val="00326EAE"/>
    <w:rsid w:val="00342718"/>
    <w:rsid w:val="00416EAF"/>
    <w:rsid w:val="004B4E88"/>
    <w:rsid w:val="004D7281"/>
    <w:rsid w:val="00583315"/>
    <w:rsid w:val="005909EA"/>
    <w:rsid w:val="005B2258"/>
    <w:rsid w:val="005E7E57"/>
    <w:rsid w:val="00633C0C"/>
    <w:rsid w:val="00635E47"/>
    <w:rsid w:val="006D644A"/>
    <w:rsid w:val="007C398B"/>
    <w:rsid w:val="00835470"/>
    <w:rsid w:val="009518AC"/>
    <w:rsid w:val="00975F37"/>
    <w:rsid w:val="009E796B"/>
    <w:rsid w:val="00A54C07"/>
    <w:rsid w:val="00AB68B3"/>
    <w:rsid w:val="00AB7264"/>
    <w:rsid w:val="00AC4AF0"/>
    <w:rsid w:val="00AC4F73"/>
    <w:rsid w:val="00D43032"/>
    <w:rsid w:val="00DF7D60"/>
    <w:rsid w:val="00E370FB"/>
    <w:rsid w:val="00F022D2"/>
    <w:rsid w:val="00F307D6"/>
    <w:rsid w:val="00F30EFE"/>
    <w:rsid w:val="00F7152A"/>
    <w:rsid w:val="00F7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5B02"/>
  <w15:chartTrackingRefBased/>
  <w15:docId w15:val="{039B14C8-0184-4326-AC7C-BDA78252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F6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EAE"/>
    <w:pPr>
      <w:keepNext/>
      <w:keepLines/>
      <w:numPr>
        <w:numId w:val="8"/>
      </w:numPr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EAE"/>
    <w:pPr>
      <w:keepNext/>
      <w:keepLines/>
      <w:numPr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2F64"/>
    <w:pPr>
      <w:ind w:left="720"/>
      <w:contextualSpacing/>
    </w:pPr>
    <w:rPr>
      <w:rFonts w:ascii="Times New Roman" w:hAnsi="Times New Roman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2F6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olor w:val="385623" w:themeColor="accent6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F64"/>
    <w:rPr>
      <w:rFonts w:ascii="Times New Roman" w:eastAsiaTheme="majorEastAsia" w:hAnsi="Times New Roman" w:cstheme="majorBidi"/>
      <w:b/>
      <w:color w:val="385623" w:themeColor="accent6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F64"/>
    <w:pPr>
      <w:numPr>
        <w:ilvl w:val="1"/>
      </w:numPr>
      <w:jc w:val="center"/>
    </w:pPr>
    <w:rPr>
      <w:rFonts w:ascii="Times New Roman" w:eastAsiaTheme="minorEastAsia" w:hAnsi="Times New Roman"/>
      <w:color w:val="2F5496" w:themeColor="accent1" w:themeShade="BF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082F64"/>
    <w:rPr>
      <w:rFonts w:ascii="Times New Roman" w:eastAsiaTheme="minorEastAsia" w:hAnsi="Times New Roman"/>
      <w:color w:val="2F5496" w:themeColor="accent1" w:themeShade="BF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82F64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EAE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6EAE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fontstyle01">
    <w:name w:val="fontstyle01"/>
    <w:basedOn w:val="DefaultParagraphFont"/>
    <w:rsid w:val="0034271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42718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Hiền</dc:creator>
  <cp:keywords/>
  <dc:description/>
  <cp:lastModifiedBy>Phạm Văn Hiền</cp:lastModifiedBy>
  <cp:revision>6</cp:revision>
  <dcterms:created xsi:type="dcterms:W3CDTF">2022-07-18T00:25:00Z</dcterms:created>
  <dcterms:modified xsi:type="dcterms:W3CDTF">2022-07-19T09:57:00Z</dcterms:modified>
</cp:coreProperties>
</file>