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jc w:val="center"/>
      </w:pPr>
      <w:r>
        <w:rPr>
          <w:b w:val="on"/>
          <w:sz w:val="36"/>
        </w:rPr>
        <w:t>微信 eva 刘晓琳   6.21 2025-09-15 00-15-33</w:t>
      </w:r>
    </w:p>
    <w:p>
      <w:pPr>
        <w:spacing w:lineRule="exact"/>
        <w:jc w:val="left"/>
      </w:pPr>
      <w:r>
        <w:t>会更偏向于第一个就是完成实习，这是他最主要的需求。然后再接着就是他想呃财务自由或者就是炒股这样吧。</w:t>
        <w:br w:type="textWrapping"/>
        <w:t>然后其他的话可能就就是我发言那样就没有就是说做好玩的事情。但是他他也提到说可能在康乐那边就是反馈不是很明显，这个因为相当于是好玩的事情嘛，但是他最主要的需求就是额。</w:t>
        <w:br w:type="textWrapping"/>
        <w:t>过自己想做，就是实施完成实习的标准还要赚钱。所以他就是说最近有点累了，想。</w:t>
        <w:br w:type="textWrapping"/>
        <w:t>想出去旅游，他跟你说，他他要他也有这种需求，他直接跟老板提就好了呀，他过几天可能会找。</w:t>
        <w:br w:type="textWrapping"/>
        <w:t>那个老板拜托了。对呀，对呀，所以所以我让他去找他battle呗。因为如果他没有到实习期，他自己处主动提出离职，他肯定是没有实习证明的，所以要么他就是到实习。</w:t>
        <w:br w:type="textWrapping"/>
        <w:t>这一期之后离职，如果他现在离职肯定是没有实际证明的，就是这么简单的事情哦。对，所以他就就说没有就没有然后换一家公司。</w:t>
        <w:br w:type="textWrapping"/>
        <w:t>那他就去找老板吧嗯嗯，等下我跟你提一下，然后其他的。</w:t>
        <w:br w:type="textWrapping"/>
        <w:t>嗯，你看李伯良，你跟他打的赌，你输了，你你们赌的啥来着没有，就是只是说。</w:t>
        <w:br w:type="textWrapping"/>
        <w:t>输输了之后，反正他也没赢嘛，我就发现其实他也没赢，他怎么哈哈不是等一下额，是是我输了，然后呢？</w:t>
        <w:br w:type="textWrapping"/>
        <w:t>只是说在这个点上面，他没赢的点是我想到了林白，他很像唐说的那一类。</w:t>
        <w:br w:type="textWrapping"/>
        <w:t>你你可能想回忆一下，就是他很像唐克说的那种零工的经济的就是。</w:t>
        <w:br w:type="textWrapping"/>
        <w:t>悠闲青年的这样的一个升级版。</w:t>
        <w:br w:type="textWrapping"/>
        <w:t>是游民，就是我自己在这干，我肯定都希望就是干半个月玩半个月咯。</w:t>
        <w:br w:type="textWrapping"/>
        <w:t>这种感觉哈哈这这种这种用户他显然是太阳的用户。但是太阳他对于这群人他其实捕捉的不够精准。所以我说明白，其而言之肯定是太阳的精准用户啊。</w:t>
        <w:br w:type="textWrapping"/>
        <w:t>所以所以真正真的明白，他有有各种技术的需求，只只是可能。</w:t>
        <w:br w:type="textWrapping"/>
        <w:t>太阳没有了解过的人好，但是速度到了嗯嗯。</w:t>
        <w:br w:type="textWrapping"/>
        <w:t>嗯，不用额，所以我觉得很有意思，没，我说他没赢的点，就这个。</w:t>
        <w:br w:type="textWrapping"/>
        <w:t>没明白哦，就是他他是对林白了解的很准确的，但是实际上。</w:t>
        <w:br w:type="textWrapping"/>
        <w:t>他如果真的想赢的话，就是把这类人搞到他平台上面，他才叫赢。</w:t>
        <w:br w:type="textWrapping"/>
        <w:t>嗯，但但是哎我说的是你们的这个赌很贵啊。</w:t>
        <w:br w:type="textWrapping"/>
        <w:t>不过没关系啊，就就那顿饭，我请吧，回头请他吃饭吧。</w:t>
        <w:br w:type="textWrapping"/>
        <w:t>请他吃饭我也赢了呀，为什么？你刚你记得你当时说什么吗？哦，我说我强迫他，你你说。</w:t>
        <w:br w:type="textWrapping"/>
        <w:t>不是你说你说才煮一顿饭不行。</w:t>
        <w:br w:type="textWrapping"/>
        <w:t>oh my god，你说你这个人你怎么这种事情记得那么清楚啊，你说我跟你说，我刚刚和林凡跟我说，溧阳那事儿，我没跟你说，我跟你说了，我刚搜了一下聊天记录，还好有证明呵呵。</w:t>
        <w:br w:type="textWrapping"/>
        <w:t>但是没关系，这个屌无所谓，这个这个没啥的，我都不记得了哎。</w:t>
        <w:br w:type="textWrapping"/>
        <w:t>这个绿杨没去吗？绿洋说他要去上课哦，他去讲课那个事。哎呀，我我我这个人就是这样的，我只记得我觉得重要的事情，但是我忘记存钱很重要吗？我真的想无语了。</w:t>
        <w:br w:type="textWrapping"/>
        <w:t>你刚刚明明打赌了，我说我说咱们吃饭那个就跟跟他俩吃饭，然后打跟另外打赌这个事，你记得那么清。</w:t>
        <w:br w:type="textWrapping"/>
        <w:t>我还记得你在外面抽烟很惆怅的说，嗯，跟我聊了几句话，让我不记得聊了啥。</w:t>
        <w:br w:type="textWrapping"/>
        <w:t>嗯嗯，要不你也整个大疆天天挤来挤去的，然后回头再因为我我其实有一个需求啊，就是我还之前跟林跟那个太阳聊过就是。</w:t>
        <w:br w:type="textWrapping"/>
        <w:t>对于我所有的信息进行记录和保存的需求。</w:t>
        <w:br w:type="textWrapping"/>
        <w:t>不是啊，我觉得我突然有一个疑问哈。</w:t>
        <w:br w:type="textWrapping"/>
        <w:t>明白他的实习，他现在都哎呦，他现在都已经实习了一个月了，然后。</w:t>
        <w:br w:type="textWrapping"/>
        <w:t>他马上又要到国庆假期了，可以连着放十几天的假，他那十几天去旅游不就好了，他还要。</w:t>
        <w:br w:type="textWrapping"/>
        <w:t>他还要离职，我觉得如果我是他，我觉得不划算，因为他其实只要上满合同上签的，好像是四个月吧。</w:t>
        <w:br w:type="textWrapping"/>
        <w:t>他就他就可以拿到实习证明了，他放完假，他一半儿就好了。</w:t>
        <w:br w:type="textWrapping"/>
        <w:t>他还。</w:t>
        <w:br w:type="textWrapping"/>
        <w:t>还要去其他公司，而且我不知道你是怎么跟他讲的哈。但是如果我作为朋友给他建议的话，其实我很早有预习，我也觉得他肯定会走的，因为。</w:t>
        <w:br w:type="textWrapping"/>
        <w:t>在大公司体制下，没有办法的就是就是多少，只要喜欢自由的人都会觉得很舒服。包括我也经历过这样的阶段。我曾经刚刚到的时候，那个时候还不到三个月，我就特别想临时的，就是会感觉整个人非常的不自由。就是但是你有没有想过一个问题就是。</w:t>
        <w:br w:type="textWrapping"/>
        <w:t>就是我之前跟你说的大象席地而坐那个电影那个导演，他最后不是自杀了吗？他当时拍那个电影的时候，最后那个老爷爷就说了一句，他说没关系，就是他跟那个男主和他的妹妹他签了他妹妹，他说他决定要带妹妹去满洲里，然后妹妹就充满希望的看着他，他们就觉得去到满洲里，那里会是一个新的地方，会充满了新的希望，会有着新的生命力。但是。</w:t>
        <w:br w:type="textWrapping"/>
        <w:t>就是老爷爷跟他说没关系，你们想去哪里都可以，我支持你们。嗯，因为你们还年轻，但是然后最后老爷爷又补了一句，他说但是最后你去到哪里会发现都一样。就如果我是林白的朋友，</w:t>
        <w:br w:type="textWrapping"/>
        <w:t>或者说他来向我倾诉这件事情，我给他的建议可能会是你把实习证明弄到了之后，你就不要再实施状况。因为你现在目的只是为了完成一个实际证明。但是如果你是觉得呆在这里不快乐，你觉得会换一个实习的地方更快乐。那么我会告诉你没有的亲爱的。</w:t>
        <w:br w:type="textWrapping"/>
        <w:t>你不会去另外一个地方，重新开始，就是一切取决于你的心态，按照规则是要四个月才有实际证明吗？</w:t>
        <w:br w:type="textWrapping"/>
        <w:t>还是可以自定义哟，如果说嗯你是</w:t>
        <w:br w:type="textWrapping"/>
        <w:t>我我是这样子，就是跟你讲哈，但是你怎么样理解，或者你想不想跟他讲，是完全取决于你就是如果说你觉得。</w:t>
        <w:br w:type="textWrapping"/>
        <w:t>待在一个地方，它是一种痛苦，一种不自由，那么你去到任何地方，它其实都是一样的。但是如果你在这个地方就决定去改变你的心态，而去建立、去创造你真正觉得快乐的事情，你此时此刻就会快乐起来，就是很多东西其实是。</w:t>
        <w:br w:type="textWrapping"/>
        <w:t>我们自己把自己给困住了，自己不敢想。就像我那个时候痛苦也是局限于我觉得这个事情我没有办法做到，或者说</w:t>
        <w:br w:type="textWrapping"/>
        <w:t>我老是要逼自己去做一些痛苦的事情。那为什么我现在会觉得快乐是因为。</w:t>
        <w:br w:type="textWrapping"/>
        <w:t>我有想象力哦，就是我觉得it's ok我我不想让自己痛苦了，我马上就可以不痛苦嗯。</w:t>
        <w:br w:type="textWrapping"/>
        <w:t>去做我觉得不痛苦的事情，而我还在这个环境底下就是。</w:t>
        <w:br w:type="textWrapping"/>
        <w:t>他在这里他做的是新媒体的工作，那么他会拘泥于。</w:t>
        <w:br w:type="textWrapping"/>
        <w:t>那我是不是要怎么怎么样，就是比如说他想去玩，想去旅游，他之前其实已经做到了，只是他没有继续做下去，他想要呃就是。</w:t>
        <w:br w:type="textWrapping"/>
        <w:t>嗯，拉堂主进来，然后只要他他为了这个目标他就完成。如果我比如说我们要去每个站点去追随堂主的脚步，他只要有这个拍摄计划，有这个文案的计划。</w:t>
        <w:br w:type="textWrapping"/>
        <w:t>他想去旅游去玩也完全ok啊。但是问题在于，他认为痛苦了，商务对他来说是痛苦的，去说服一个人是痛苦的，就我我在找他的痛苦的原因哈，然后他觉得没有办法说服别人，然后他就被劝退了，他就觉得哎那这个事情就搁置到这里吧，就再是这样子吧，然后他就会。</w:t>
        <w:br w:type="textWrapping"/>
        <w:t>有意思啊，每天就剪视频拍视频嗯嗯，ok。</w:t>
        <w:br w:type="textWrapping"/>
        <w:t>但是做对他把自己自己陷进了一个困境。就像我之前我觉得我每天在这里就是。</w:t>
        <w:br w:type="textWrapping"/>
        <w:t>是去呃然后呢去陷入到我跟各种关系之间的痛苦，我只会看得到痛苦的东西。但是当我把这些东西都抛弃掉，就是我去寻找能让我快乐的东西。然后我就专注今天你会你会发现这个世界没有人能够阻止你，就像我我们当时做livehouse。</w:t>
        <w:br w:type="textWrapping"/>
        <w:t>我们去讲音乐节的这个事情，一开始我觉得很快乐，就其实。</w:t>
        <w:br w:type="textWrapping"/>
        <w:t>跟柯林百教堂主有点类似，我觉得那那我的但我喜欢的领域了。好，然后我发现这个中间遇到了困难是不是太大了，是不是预算太高了，然后我就陷入了痛，然后我就不快乐，我就觉得</w:t>
        <w:br w:type="textWrapping"/>
        <w:t>我就觉得哦天呐好痛苦，但是当我一把心态又扭转过来，就是万物皆有心脏，他真的不是一种宗教理论，他就是。</w:t>
        <w:br w:type="textWrapping"/>
        <w:t>当你换了一个视角去看待这个时候，我就发现。</w:t>
        <w:br w:type="textWrapping"/>
        <w:t>这个事情我做不到，那我就换一个方法做嘛，我就是啊或者我或者说我不想这样子做，那我就去想办法，那我可以怎么样子做呢？但是。</w:t>
        <w:br w:type="textWrapping"/>
        <w:t>是不是他没有去做这个尝试，他想到的解决办法就是那我是不是就离职找一个可以让我快乐的公司。</w:t>
        <w:br w:type="textWrapping"/>
        <w:t>这样的话不停的换，其实就都差不多。我不想把周周当成一个反面教材哈，但是确实就是它可能找不到它发现去哪里都一样都很痛苦。</w:t>
        <w:br w:type="textWrapping"/>
        <w:t>所以他现在不知道要去哪里。</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2025-09-15T08:59:57Z</dcterms:created>
  <dc:creator>Apache POI</dc:creator>
</cp:coreProperties>
</file>