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79" w:rsidRDefault="00185379">
      <w:bookmarkStart w:id="0" w:name="_GoBack"/>
      <w:bookmarkEnd w:id="0"/>
      <w:r>
        <w:t>Bài 9:</w:t>
      </w:r>
    </w:p>
    <w:p w:rsidR="00185379" w:rsidRDefault="00185379" w:rsidP="00185379">
      <w:pPr>
        <w:pStyle w:val="ListParagraph"/>
        <w:numPr>
          <w:ilvl w:val="0"/>
          <w:numId w:val="2"/>
        </w:numPr>
      </w:pPr>
      <w:r>
        <w:t>0x01304024</w:t>
      </w:r>
      <w:r>
        <w:t xml:space="preserve">  </w:t>
      </w:r>
    </w:p>
    <w:p w:rsidR="00185379" w:rsidRDefault="00185379" w:rsidP="00185379">
      <w:pPr>
        <w:pStyle w:val="ListParagraph"/>
        <w:numPr>
          <w:ilvl w:val="0"/>
          <w:numId w:val="3"/>
        </w:numPr>
      </w:pPr>
      <w:r>
        <w:t>And $t0,$t1,$s0</w:t>
      </w:r>
    </w:p>
    <w:p w:rsidR="00185379" w:rsidRDefault="00185379" w:rsidP="00185379">
      <w:pPr>
        <w:pStyle w:val="ListParagraph"/>
        <w:numPr>
          <w:ilvl w:val="0"/>
          <w:numId w:val="2"/>
        </w:numPr>
      </w:pPr>
      <w:r>
        <w:t>0x2128fff3</w:t>
      </w:r>
      <w:r>
        <w:t xml:space="preserve">           </w:t>
      </w:r>
    </w:p>
    <w:p w:rsidR="00DC1426" w:rsidRDefault="00185379" w:rsidP="00DC1426">
      <w:pPr>
        <w:pStyle w:val="ListParagraph"/>
        <w:numPr>
          <w:ilvl w:val="0"/>
          <w:numId w:val="3"/>
        </w:numPr>
      </w:pPr>
      <w:r>
        <w:t xml:space="preserve">Addi </w:t>
      </w:r>
      <w:r w:rsidR="00DC1426">
        <w:t>$t0,$t1,-14</w:t>
      </w:r>
    </w:p>
    <w:p w:rsidR="00DC1426" w:rsidRDefault="00DC1426" w:rsidP="00DC1426">
      <w:pPr>
        <w:pStyle w:val="ListParagraph"/>
        <w:numPr>
          <w:ilvl w:val="0"/>
          <w:numId w:val="2"/>
        </w:numPr>
      </w:pPr>
      <w:r>
        <w:t>0xad28fffc</w:t>
      </w:r>
      <w:r>
        <w:t xml:space="preserve">               </w:t>
      </w:r>
    </w:p>
    <w:p w:rsidR="00DC1426" w:rsidRDefault="00DC1426" w:rsidP="00DC1426">
      <w:pPr>
        <w:pStyle w:val="ListParagraph"/>
        <w:numPr>
          <w:ilvl w:val="0"/>
          <w:numId w:val="3"/>
        </w:numPr>
      </w:pPr>
      <w:r>
        <w:t>Sw $t0,-4($t1)</w:t>
      </w:r>
    </w:p>
    <w:p w:rsidR="005942A2" w:rsidRDefault="004F62DB">
      <w:r>
        <w:t>Bài 10:</w:t>
      </w:r>
    </w:p>
    <w:p w:rsidR="004F62DB" w:rsidRDefault="004F62DB">
      <w:r w:rsidRPr="004F62DB">
        <w:drawing>
          <wp:inline distT="0" distB="0" distL="0" distR="0" wp14:anchorId="7BA6186F" wp14:editId="3DF66E7A">
            <wp:extent cx="2562583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B" w:rsidRDefault="004F62DB">
      <w:r>
        <w:t>$t0=0x00000000</w:t>
      </w:r>
    </w:p>
    <w:p w:rsidR="004F62DB" w:rsidRDefault="004F62DB">
      <w:r>
        <w:t>$</w:t>
      </w:r>
      <w:r>
        <w:t>t1=0x1234567F</w:t>
      </w:r>
    </w:p>
    <w:p w:rsidR="004F62DB" w:rsidRDefault="004F62DB" w:rsidP="004F62DB">
      <w:r>
        <w:t>$</w:t>
      </w:r>
      <w:r>
        <w:t>t0=0xEDCBA980</w:t>
      </w:r>
    </w:p>
    <w:p w:rsidR="004F62DB" w:rsidRDefault="004F62DB" w:rsidP="004F62DB">
      <w:pPr>
        <w:pStyle w:val="ListParagraph"/>
        <w:numPr>
          <w:ilvl w:val="0"/>
          <w:numId w:val="1"/>
        </w:numPr>
      </w:pPr>
      <w:r>
        <w:t>$</w:t>
      </w:r>
      <w:r>
        <w:t>t0=6E5D4C00</w:t>
      </w:r>
    </w:p>
    <w:p w:rsidR="004F62DB" w:rsidRDefault="004F62DB" w:rsidP="004F62DB">
      <w:pPr>
        <w:pStyle w:val="ListParagraph"/>
        <w:numPr>
          <w:ilvl w:val="0"/>
          <w:numId w:val="1"/>
        </w:numPr>
      </w:pPr>
      <w:r>
        <w:t>$t1=0x1234567F</w:t>
      </w:r>
    </w:p>
    <w:p w:rsidR="004F62DB" w:rsidRDefault="004F62DB" w:rsidP="004F62DB">
      <w:pPr>
        <w:pStyle w:val="ListParagraph"/>
        <w:numPr>
          <w:ilvl w:val="0"/>
          <w:numId w:val="1"/>
        </w:numPr>
      </w:pPr>
      <w:r>
        <w:t>$S0=</w:t>
      </w:r>
      <w:r>
        <w:t>0x12345678</w:t>
      </w:r>
    </w:p>
    <w:p w:rsidR="004F62DB" w:rsidRDefault="004F62DB" w:rsidP="004F62DB">
      <w:pPr>
        <w:pStyle w:val="ListParagraph"/>
        <w:numPr>
          <w:ilvl w:val="0"/>
          <w:numId w:val="1"/>
        </w:numPr>
      </w:pPr>
      <w:r>
        <w:t>$S1=</w:t>
      </w:r>
      <w:r>
        <w:t>0x00000007</w:t>
      </w:r>
    </w:p>
    <w:p w:rsidR="004F62DB" w:rsidRDefault="004F62DB" w:rsidP="004F62DB">
      <w:r w:rsidRPr="004F62DB">
        <w:drawing>
          <wp:inline distT="0" distB="0" distL="0" distR="0" wp14:anchorId="3F2650CC" wp14:editId="2ACCE09A">
            <wp:extent cx="5943600" cy="1617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B" w:rsidRDefault="00D1474B" w:rsidP="004F62DB">
      <w:r>
        <w:t>$t0=0x0000000C</w:t>
      </w:r>
    </w:p>
    <w:p w:rsidR="004F62DB" w:rsidRDefault="00D1474B" w:rsidP="004F62DB">
      <w:r>
        <w:t>$t0=0xfffffff3</w:t>
      </w:r>
    </w:p>
    <w:p w:rsidR="00D1474B" w:rsidRDefault="00D1474B" w:rsidP="004F62DB">
      <w:r>
        <w:t>$t0=0xfffffff3</w:t>
      </w:r>
    </w:p>
    <w:p w:rsidR="004F62DB" w:rsidRDefault="00D1474B">
      <w:r>
        <w:t>$t0=0x3ffffffC</w:t>
      </w:r>
    </w:p>
    <w:p w:rsidR="00D1474B" w:rsidRDefault="00D1474B" w:rsidP="00D1474B">
      <w:pPr>
        <w:pStyle w:val="ListParagraph"/>
        <w:numPr>
          <w:ilvl w:val="0"/>
          <w:numId w:val="1"/>
        </w:numPr>
      </w:pPr>
      <w:r>
        <w:t xml:space="preserve"> </w:t>
      </w:r>
      <w:r>
        <w:t>$t0=0x3ffffffC</w:t>
      </w:r>
    </w:p>
    <w:p w:rsidR="00D1474B" w:rsidRDefault="00D1474B" w:rsidP="00D1474B">
      <w:pPr>
        <w:pStyle w:val="ListParagraph"/>
        <w:numPr>
          <w:ilvl w:val="0"/>
          <w:numId w:val="1"/>
        </w:numPr>
      </w:pPr>
      <w:r>
        <w:t>$s0=</w:t>
      </w:r>
      <w:r>
        <w:t>0x0000000f</w:t>
      </w:r>
    </w:p>
    <w:p w:rsidR="00D1474B" w:rsidRDefault="00D1474B" w:rsidP="00D1474B">
      <w:pPr>
        <w:ind w:left="360"/>
      </w:pPr>
      <w:r w:rsidRPr="00D1474B">
        <w:lastRenderedPageBreak/>
        <w:drawing>
          <wp:inline distT="0" distB="0" distL="0" distR="0" wp14:anchorId="5B9FA387" wp14:editId="57BCF53A">
            <wp:extent cx="5943600" cy="2146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4B" w:rsidRDefault="00D1474B" w:rsidP="00D1474B">
      <w:pPr>
        <w:ind w:left="360"/>
      </w:pPr>
      <w:r>
        <w:t>$t2=1</w:t>
      </w:r>
    </w:p>
    <w:p w:rsidR="00D1474B" w:rsidRDefault="00D1474B" w:rsidP="00D1474B">
      <w:pPr>
        <w:ind w:left="360"/>
      </w:pPr>
      <w:r>
        <w:t>$t2=0x00000090</w:t>
      </w:r>
    </w:p>
    <w:p w:rsidR="00D1474B" w:rsidRDefault="00185379" w:rsidP="00185379">
      <w:pPr>
        <w:pStyle w:val="ListParagraph"/>
        <w:numPr>
          <w:ilvl w:val="0"/>
          <w:numId w:val="1"/>
        </w:numPr>
      </w:pPr>
      <w:r>
        <w:t>$t2=</w:t>
      </w:r>
      <w:r>
        <w:t>0x00000090</w:t>
      </w:r>
    </w:p>
    <w:p w:rsidR="00185379" w:rsidRDefault="00185379" w:rsidP="00185379">
      <w:pPr>
        <w:ind w:left="360"/>
      </w:pPr>
      <w:r w:rsidRPr="00185379">
        <w:drawing>
          <wp:inline distT="0" distB="0" distL="0" distR="0" wp14:anchorId="680BF804" wp14:editId="3AD2CE4F">
            <wp:extent cx="5943600" cy="247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79" w:rsidRDefault="00185379" w:rsidP="00185379">
      <w:pPr>
        <w:ind w:left="360"/>
      </w:pPr>
      <w:r>
        <w:t>$s0=2</w:t>
      </w:r>
    </w:p>
    <w:p w:rsidR="00185379" w:rsidRDefault="00185379" w:rsidP="00185379">
      <w:pPr>
        <w:ind w:left="360"/>
      </w:pPr>
      <w:r>
        <w:t>$t1=6</w:t>
      </w:r>
    </w:p>
    <w:p w:rsidR="00185379" w:rsidRDefault="00185379" w:rsidP="00185379">
      <w:pPr>
        <w:ind w:left="360"/>
      </w:pPr>
      <w:r>
        <w:t>$s0=4</w:t>
      </w:r>
    </w:p>
    <w:p w:rsidR="00185379" w:rsidRDefault="00185379" w:rsidP="00185379">
      <w:pPr>
        <w:ind w:left="360"/>
      </w:pPr>
      <w:r>
        <w:t>$t1=5</w:t>
      </w:r>
    </w:p>
    <w:p w:rsidR="00185379" w:rsidRDefault="00185379" w:rsidP="00185379">
      <w:pPr>
        <w:ind w:left="360"/>
      </w:pPr>
      <w:r>
        <w:t>$s0=8</w:t>
      </w:r>
    </w:p>
    <w:p w:rsidR="00185379" w:rsidRDefault="00185379" w:rsidP="00185379">
      <w:pPr>
        <w:ind w:left="360"/>
      </w:pPr>
      <w:r>
        <w:t>$t1=4</w:t>
      </w:r>
    </w:p>
    <w:p w:rsidR="00185379" w:rsidRDefault="00185379" w:rsidP="00185379">
      <w:pPr>
        <w:ind w:left="360"/>
      </w:pPr>
      <w:r>
        <w:t>$s0=16</w:t>
      </w:r>
    </w:p>
    <w:p w:rsidR="00185379" w:rsidRDefault="00185379" w:rsidP="00185379">
      <w:pPr>
        <w:ind w:left="360"/>
      </w:pPr>
      <w:r>
        <w:t>$t1=3</w:t>
      </w:r>
    </w:p>
    <w:p w:rsidR="00185379" w:rsidRDefault="00185379" w:rsidP="00185379">
      <w:pPr>
        <w:ind w:left="360"/>
      </w:pPr>
      <w:r>
        <w:t>$s0=32</w:t>
      </w:r>
    </w:p>
    <w:p w:rsidR="00185379" w:rsidRDefault="00185379" w:rsidP="00185379">
      <w:pPr>
        <w:ind w:left="360"/>
      </w:pPr>
      <w:r>
        <w:lastRenderedPageBreak/>
        <w:t>$t1=2</w:t>
      </w:r>
    </w:p>
    <w:p w:rsidR="00185379" w:rsidRDefault="00185379" w:rsidP="00185379">
      <w:pPr>
        <w:ind w:left="360"/>
      </w:pPr>
      <w:r>
        <w:t>$s0=64</w:t>
      </w:r>
    </w:p>
    <w:p w:rsidR="00185379" w:rsidRDefault="00185379" w:rsidP="00185379">
      <w:pPr>
        <w:ind w:left="360"/>
      </w:pPr>
      <w:r>
        <w:t>$t1=1</w:t>
      </w:r>
    </w:p>
    <w:p w:rsidR="00185379" w:rsidRDefault="00185379" w:rsidP="00185379">
      <w:pPr>
        <w:ind w:left="360"/>
      </w:pPr>
      <w:r>
        <w:t>$s0=128</w:t>
      </w:r>
    </w:p>
    <w:p w:rsidR="00185379" w:rsidRDefault="00185379" w:rsidP="00185379">
      <w:pPr>
        <w:ind w:left="360"/>
      </w:pPr>
      <w:r>
        <w:t>$t1=0</w:t>
      </w:r>
    </w:p>
    <w:p w:rsidR="00185379" w:rsidRDefault="00185379" w:rsidP="00185379">
      <w:pPr>
        <w:ind w:left="360"/>
      </w:pPr>
      <w:r>
        <w:t>$s1=130</w:t>
      </w:r>
    </w:p>
    <w:p w:rsidR="00185379" w:rsidRDefault="00185379" w:rsidP="00185379">
      <w:pPr>
        <w:pStyle w:val="ListParagraph"/>
        <w:numPr>
          <w:ilvl w:val="0"/>
          <w:numId w:val="1"/>
        </w:numPr>
      </w:pPr>
      <w:r>
        <w:t>$s0=128</w:t>
      </w:r>
    </w:p>
    <w:p w:rsidR="00185379" w:rsidRDefault="00185379" w:rsidP="00185379">
      <w:pPr>
        <w:ind w:left="360"/>
      </w:pPr>
    </w:p>
    <w:p w:rsidR="00185379" w:rsidRDefault="00185379" w:rsidP="00185379">
      <w:pPr>
        <w:ind w:left="360"/>
      </w:pPr>
    </w:p>
    <w:p w:rsidR="00185379" w:rsidRDefault="00185379" w:rsidP="00185379">
      <w:pPr>
        <w:ind w:left="360"/>
      </w:pPr>
    </w:p>
    <w:p w:rsidR="00185379" w:rsidRDefault="00185379" w:rsidP="00185379">
      <w:pPr>
        <w:ind w:left="360"/>
      </w:pPr>
    </w:p>
    <w:p w:rsidR="00D1474B" w:rsidRDefault="00D1474B" w:rsidP="00D1474B"/>
    <w:sectPr w:rsidR="00D1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6823"/>
    <w:multiLevelType w:val="hybridMultilevel"/>
    <w:tmpl w:val="D99E01AA"/>
    <w:lvl w:ilvl="0" w:tplc="1F1AA26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30C1B"/>
    <w:multiLevelType w:val="hybridMultilevel"/>
    <w:tmpl w:val="B68CB158"/>
    <w:lvl w:ilvl="0" w:tplc="D836071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1E6F"/>
    <w:multiLevelType w:val="hybridMultilevel"/>
    <w:tmpl w:val="62EED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60A84"/>
    <w:multiLevelType w:val="hybridMultilevel"/>
    <w:tmpl w:val="D33E8CEA"/>
    <w:lvl w:ilvl="0" w:tplc="7C5E92E4">
      <w:start w:val="1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651A"/>
    <w:multiLevelType w:val="hybridMultilevel"/>
    <w:tmpl w:val="40322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DB"/>
    <w:rsid w:val="00132471"/>
    <w:rsid w:val="00185379"/>
    <w:rsid w:val="002F14A9"/>
    <w:rsid w:val="004F62DB"/>
    <w:rsid w:val="005942A2"/>
    <w:rsid w:val="00D1474B"/>
    <w:rsid w:val="00D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E82F"/>
  <w15:chartTrackingRefBased/>
  <w15:docId w15:val="{233D13BE-9A7E-48ED-B869-426EBB00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Đăng Khoa</dc:creator>
  <cp:keywords/>
  <dc:description/>
  <cp:lastModifiedBy>Huỳnh Đăng Khoa</cp:lastModifiedBy>
  <cp:revision>1</cp:revision>
  <dcterms:created xsi:type="dcterms:W3CDTF">2024-09-25T09:18:00Z</dcterms:created>
  <dcterms:modified xsi:type="dcterms:W3CDTF">2024-09-25T11:21:00Z</dcterms:modified>
</cp:coreProperties>
</file>