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28B08" w14:textId="40B0A664" w:rsidR="00094680" w:rsidRDefault="00094680" w:rsidP="00094680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Nama: Hilal Fadlillah</w:t>
      </w:r>
    </w:p>
    <w:p w14:paraId="53EC200C" w14:textId="61568831" w:rsidR="00094680" w:rsidRDefault="00094680" w:rsidP="00094680">
      <w:pPr>
        <w:spacing w:after="0" w:line="360" w:lineRule="auto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NIM :</w:t>
      </w:r>
      <w:proofErr w:type="gramEnd"/>
      <w:r>
        <w:rPr>
          <w:rFonts w:ascii="Times New Roman" w:hAnsi="Times New Roman"/>
          <w:sz w:val="24"/>
        </w:rPr>
        <w:t xml:space="preserve"> 2009076015</w:t>
      </w:r>
    </w:p>
    <w:p w14:paraId="4FB39F69" w14:textId="77777777" w:rsidR="00094680" w:rsidRDefault="00094680" w:rsidP="00094680">
      <w:pPr>
        <w:spacing w:after="0" w:line="360" w:lineRule="auto"/>
        <w:rPr>
          <w:rFonts w:ascii="Times New Roman" w:hAnsi="Times New Roman"/>
          <w:sz w:val="24"/>
        </w:rPr>
      </w:pPr>
    </w:p>
    <w:p w14:paraId="4DEC9FC0" w14:textId="77777777" w:rsidR="00094680" w:rsidRDefault="00094680" w:rsidP="00094680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Diketahui:</w:t>
      </w:r>
    </w:p>
    <w:p w14:paraId="09B96D88" w14:textId="77777777" w:rsidR="00094680" w:rsidRPr="00C85247" w:rsidRDefault="00094680" w:rsidP="00094680">
      <w:pPr>
        <w:spacing w:after="0" w:line="360" w:lineRule="auto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=6</m:t>
          </m:r>
        </m:oMath>
      </m:oMathPara>
    </w:p>
    <w:p w14:paraId="29ABB9A6" w14:textId="77777777" w:rsidR="00094680" w:rsidRPr="00C85247" w:rsidRDefault="00094680" w:rsidP="00094680">
      <w:pPr>
        <w:spacing w:after="0" w:line="360" w:lineRule="auto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=2</m:t>
          </m:r>
        </m:oMath>
      </m:oMathPara>
    </w:p>
    <w:p w14:paraId="3BFDD478" w14:textId="77777777" w:rsidR="00094680" w:rsidRPr="00C85247" w:rsidRDefault="00094680" w:rsidP="00094680">
      <w:pPr>
        <w:spacing w:after="0" w:line="360" w:lineRule="auto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=10</m:t>
          </m:r>
        </m:oMath>
      </m:oMathPara>
    </w:p>
    <w:p w14:paraId="13CCDE28" w14:textId="77777777" w:rsidR="00094680" w:rsidRDefault="00094680" w:rsidP="00094680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Penyelesaian:</w:t>
      </w:r>
    </w:p>
    <w:p w14:paraId="357360D9" w14:textId="77777777" w:rsidR="00094680" w:rsidRPr="00D822EB" w:rsidRDefault="00094680" w:rsidP="0009468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Gauss Naif</w:t>
      </w:r>
    </w:p>
    <w:p w14:paraId="26574724" w14:textId="77777777" w:rsidR="00094680" w:rsidRDefault="00094680" w:rsidP="00094680">
      <w:pPr>
        <w:pStyle w:val="ListParagraph"/>
        <w:spacing w:after="0" w:line="360" w:lineRule="auto"/>
        <w:ind w:left="36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</m:mr>
              </m:m>
            </m:e>
          </m:d>
        </m:oMath>
      </m:oMathPara>
    </w:p>
    <w:p w14:paraId="7D50EF8A" w14:textId="77777777" w:rsidR="00094680" w:rsidRDefault="00094680" w:rsidP="00094680">
      <w:pPr>
        <w:pStyle w:val="ListParagraph"/>
        <w:spacing w:after="0" w:line="360" w:lineRule="auto"/>
        <w:ind w:left="36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Langkah:</w:t>
      </w:r>
    </w:p>
    <w:p w14:paraId="25027B91" w14:textId="77777777" w:rsidR="00094680" w:rsidRDefault="00094680" w:rsidP="00094680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</m:m>
          </m:e>
        </m:d>
      </m:oMath>
    </w:p>
    <w:p w14:paraId="6B4B3C05" w14:textId="77777777" w:rsidR="00094680" w:rsidRDefault="00094680" w:rsidP="00094680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-1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</m:m>
          </m:e>
        </m:d>
      </m:oMath>
    </w:p>
    <w:p w14:paraId="404A7D8F" w14:textId="77777777" w:rsidR="00094680" w:rsidRDefault="00094680" w:rsidP="00094680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</m:m>
          </m:e>
        </m:d>
      </m:oMath>
    </w:p>
    <w:p w14:paraId="04BFA69A" w14:textId="77777777" w:rsidR="00094680" w:rsidRDefault="00094680" w:rsidP="00094680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-6</m:t>
                  </m:r>
                </m:e>
              </m:mr>
            </m:m>
          </m:e>
        </m:d>
      </m:oMath>
    </w:p>
    <w:p w14:paraId="476718A5" w14:textId="77777777" w:rsidR="00094680" w:rsidRDefault="00094680" w:rsidP="00094680">
      <w:pPr>
        <w:spacing w:after="0" w:line="360" w:lineRule="auto"/>
        <w:ind w:left="36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Hasil:</w:t>
      </w:r>
    </w:p>
    <w:p w14:paraId="59293C58" w14:textId="77777777" w:rsidR="00094680" w:rsidRDefault="00094680" w:rsidP="00094680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Cambria Math" w:eastAsiaTheme="minorEastAsia" w:hAnsi="Cambria Math"/>
          <w:sz w:val="24"/>
        </w:rPr>
        <w:sectPr w:rsidR="00094680" w:rsidSect="0009468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FCE3F9" w14:textId="77777777" w:rsidR="00094680" w:rsidRDefault="00094680" w:rsidP="00094680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-2∙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=-6</m:t>
        </m:r>
      </m:oMath>
    </w:p>
    <w:p w14:paraId="09C27F6F" w14:textId="77777777" w:rsidR="00094680" w:rsidRPr="000E4EFA" w:rsidRDefault="00094680" w:rsidP="00094680">
      <w:pPr>
        <w:pStyle w:val="ListParagraph"/>
        <w:spacing w:after="0" w:line="360" w:lineRule="auto"/>
        <w:ind w:left="117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-6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-2</m:t>
              </m:r>
            </m:den>
          </m:f>
        </m:oMath>
      </m:oMathPara>
    </w:p>
    <w:p w14:paraId="059F6CBE" w14:textId="77777777" w:rsidR="00094680" w:rsidRPr="000E4EFA" w:rsidRDefault="00094680" w:rsidP="00094680">
      <w:pPr>
        <w:pStyle w:val="ListParagraph"/>
        <w:spacing w:after="0" w:line="360" w:lineRule="auto"/>
        <w:ind w:left="117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blu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highlight w:val="blue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highlight w:val="blue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highlight w:val="blue"/>
            </w:rPr>
            <m:t>=3</m:t>
          </m:r>
        </m:oMath>
      </m:oMathPara>
    </w:p>
    <w:p w14:paraId="501B56F7" w14:textId="77777777" w:rsidR="00094680" w:rsidRDefault="00094680" w:rsidP="00094680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-2∙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=-4</m:t>
        </m:r>
      </m:oMath>
    </w:p>
    <w:p w14:paraId="43E4266F" w14:textId="77777777" w:rsidR="00094680" w:rsidRDefault="00094680" w:rsidP="00094680">
      <w:pPr>
        <w:pStyle w:val="ListParagraph"/>
        <w:spacing w:after="0" w:line="360" w:lineRule="auto"/>
        <w:ind w:left="117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-4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-2</m:t>
              </m:r>
            </m:den>
          </m:f>
        </m:oMath>
      </m:oMathPara>
    </w:p>
    <w:p w14:paraId="22A34EF6" w14:textId="77777777" w:rsidR="00094680" w:rsidRPr="000E4EFA" w:rsidRDefault="00094680" w:rsidP="00094680">
      <w:pPr>
        <w:pStyle w:val="ListParagraph"/>
        <w:spacing w:after="0" w:line="360" w:lineRule="auto"/>
        <w:ind w:left="117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blu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highlight w:val="blue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highlight w:val="blue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highlight w:val="blue"/>
            </w:rPr>
            <m:t>=2</m:t>
          </m:r>
        </m:oMath>
      </m:oMathPara>
    </w:p>
    <w:p w14:paraId="6E18F6A6" w14:textId="77777777" w:rsidR="00094680" w:rsidRDefault="00094680" w:rsidP="00094680">
      <w:pPr>
        <w:pStyle w:val="ListParagraph"/>
        <w:numPr>
          <w:ilvl w:val="0"/>
          <w:numId w:val="3"/>
        </w:numPr>
        <w:tabs>
          <w:tab w:val="left" w:pos="2070"/>
        </w:tabs>
        <w:spacing w:after="0" w:line="360" w:lineRule="auto"/>
        <w:ind w:left="720"/>
        <w:rPr>
          <w:rFonts w:ascii="Cambria Math" w:eastAsiaTheme="minorEastAsia" w:hAnsi="Cambria Math"/>
          <w:sz w:val="24"/>
        </w:rPr>
        <w:sectPr w:rsidR="00094680" w:rsidSect="0099695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EBB42DA" w14:textId="77777777" w:rsidR="00094680" w:rsidRPr="00996955" w:rsidRDefault="00094680" w:rsidP="00094680">
      <w:pPr>
        <w:pStyle w:val="ListParagraph"/>
        <w:numPr>
          <w:ilvl w:val="0"/>
          <w:numId w:val="3"/>
        </w:numPr>
        <w:tabs>
          <w:tab w:val="left" w:pos="2070"/>
        </w:tabs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=6</m:t>
        </m:r>
      </m:oMath>
    </w:p>
    <w:p w14:paraId="01008B7A" w14:textId="77777777" w:rsidR="00094680" w:rsidRPr="00996955" w:rsidRDefault="00094680" w:rsidP="00094680">
      <w:pPr>
        <w:pStyle w:val="ListParagraph"/>
        <w:spacing w:after="0" w:line="360" w:lineRule="auto"/>
        <w:ind w:left="90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+2 +3=6</m:t>
          </m:r>
        </m:oMath>
      </m:oMathPara>
    </w:p>
    <w:p w14:paraId="0CF3787A" w14:textId="77777777" w:rsidR="00094680" w:rsidRPr="00996955" w:rsidRDefault="00094680" w:rsidP="00094680">
      <w:pPr>
        <w:pStyle w:val="ListParagraph"/>
        <w:spacing w:after="0" w:line="360" w:lineRule="auto"/>
        <w:ind w:left="135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+5=6</m:t>
          </m:r>
        </m:oMath>
      </m:oMathPara>
    </w:p>
    <w:p w14:paraId="736199CA" w14:textId="77777777" w:rsidR="00094680" w:rsidRPr="00996955" w:rsidRDefault="00094680" w:rsidP="00094680">
      <w:pPr>
        <w:pStyle w:val="ListParagraph"/>
        <w:spacing w:after="0" w:line="360" w:lineRule="auto"/>
        <w:ind w:left="180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blu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highlight w:val="blue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highlight w:val="blue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highlight w:val="blue"/>
            </w:rPr>
            <m:t>=1</m:t>
          </m:r>
        </m:oMath>
      </m:oMathPara>
    </w:p>
    <w:p w14:paraId="0255CBF1" w14:textId="77777777" w:rsidR="00094680" w:rsidRDefault="00094680" w:rsidP="0009468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Gauss Jordan</w:t>
      </w:r>
    </w:p>
    <w:p w14:paraId="307D877C" w14:textId="77777777" w:rsidR="00094680" w:rsidRPr="00996955" w:rsidRDefault="00094680" w:rsidP="00094680">
      <w:pPr>
        <w:spacing w:after="0" w:line="360" w:lineRule="auto"/>
        <w:ind w:left="36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</m:mr>
              </m:m>
            </m:e>
          </m:d>
        </m:oMath>
      </m:oMathPara>
    </w:p>
    <w:p w14:paraId="5AC37CF6" w14:textId="77777777" w:rsidR="00094680" w:rsidRDefault="00094680" w:rsidP="00094680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Langkah:</w:t>
      </w:r>
    </w:p>
    <w:p w14:paraId="189DBCD7" w14:textId="77777777" w:rsidR="00094680" w:rsidRDefault="00094680" w:rsidP="00094680">
      <w:pPr>
        <w:pStyle w:val="ListParagraph"/>
        <w:numPr>
          <w:ilvl w:val="0"/>
          <w:numId w:val="4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</m:m>
          </m:e>
        </m:d>
      </m:oMath>
    </w:p>
    <w:p w14:paraId="766244EA" w14:textId="77777777" w:rsidR="00094680" w:rsidRPr="00436A34" w:rsidRDefault="00094680" w:rsidP="00094680">
      <w:pPr>
        <w:pStyle w:val="ListParagraph"/>
        <w:numPr>
          <w:ilvl w:val="0"/>
          <w:numId w:val="4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</m:m>
          </m:e>
        </m:d>
      </m:oMath>
    </w:p>
    <w:p w14:paraId="32FAC9C8" w14:textId="77777777" w:rsidR="00094680" w:rsidRPr="00436A34" w:rsidRDefault="00094680" w:rsidP="00094680">
      <w:pPr>
        <w:pStyle w:val="ListParagraph"/>
        <w:numPr>
          <w:ilvl w:val="0"/>
          <w:numId w:val="4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-3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-6</m:t>
                  </m:r>
                </m:e>
              </m:mr>
            </m:m>
          </m:e>
        </m:d>
      </m:oMath>
    </w:p>
    <w:p w14:paraId="5A1BD266" w14:textId="77777777" w:rsidR="00094680" w:rsidRPr="00C61B98" w:rsidRDefault="00094680" w:rsidP="00094680">
      <w:pPr>
        <w:pStyle w:val="ListParagraph"/>
        <w:numPr>
          <w:ilvl w:val="0"/>
          <w:numId w:val="4"/>
        </w:numPr>
        <w:spacing w:after="0" w:line="360" w:lineRule="auto"/>
        <w:ind w:left="720"/>
        <w:rPr>
          <w:rFonts w:ascii="Times New Roman" w:hAnsi="Times New Roman"/>
          <w:sz w:val="24"/>
        </w:rPr>
      </w:pP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-2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-2</m:t>
                          </m:r>
                        </m:den>
                      </m:f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</m:m>
          </m:e>
        </m:d>
      </m:oMath>
    </w:p>
    <w:p w14:paraId="78637D99" w14:textId="77777777" w:rsidR="00094680" w:rsidRPr="00E86915" w:rsidRDefault="00094680" w:rsidP="00094680">
      <w:pPr>
        <w:pStyle w:val="ListParagraph"/>
        <w:numPr>
          <w:ilvl w:val="0"/>
          <w:numId w:val="4"/>
        </w:numPr>
        <w:spacing w:after="0" w:line="360" w:lineRule="auto"/>
        <w:ind w:left="720"/>
        <w:rPr>
          <w:rFonts w:ascii="Times New Roman" w:hAnsi="Times New Roman"/>
          <w:sz w:val="24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-5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m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-2</m:t>
                          </m:r>
                        </m:den>
                      </m:f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</m:m>
          </m:e>
        </m:d>
      </m:oMath>
    </w:p>
    <w:p w14:paraId="1BD66207" w14:textId="77777777" w:rsidR="00094680" w:rsidRDefault="00094680" w:rsidP="00094680">
      <w:pPr>
        <w:spacing w:after="0" w:line="360" w:lineRule="auto"/>
        <w:ind w:left="360"/>
        <w:rPr>
          <w:rFonts w:ascii="Times New Roman" w:hAnsi="Times New Roman"/>
          <w:sz w:val="24"/>
        </w:rPr>
      </w:pPr>
    </w:p>
    <w:p w14:paraId="0A7B5B5F" w14:textId="77777777" w:rsidR="00094680" w:rsidRPr="00094680" w:rsidRDefault="00094680" w:rsidP="00094680">
      <w:pPr>
        <w:tabs>
          <w:tab w:val="left" w:pos="990"/>
        </w:tabs>
        <w:spacing w:after="0" w:line="360" w:lineRule="auto"/>
        <w:ind w:left="360"/>
        <w:rPr>
          <w:rFonts w:ascii="Times New Roman" w:eastAsiaTheme="minorEastAsia" w:hAnsi="Times New Roman"/>
          <w:sz w:val="24"/>
          <w:highlight w:val="blue"/>
        </w:rPr>
      </w:pPr>
      <w:r>
        <w:rPr>
          <w:rFonts w:ascii="Times New Roman" w:hAnsi="Times New Roman"/>
          <w:sz w:val="24"/>
        </w:rPr>
        <w:t>Jadi:</w:t>
      </w:r>
      <w:r>
        <w:rPr>
          <w:rFonts w:ascii="Times New Roman" w:hAnsi="Times New Roman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highlight w:val="blue"/>
              </w:rPr>
            </m:ctrlPr>
          </m:sSubPr>
          <m:e>
            <m:r>
              <w:rPr>
                <w:rFonts w:ascii="Cambria Math" w:hAnsi="Cambria Math"/>
                <w:sz w:val="24"/>
                <w:highlight w:val="blue"/>
              </w:rPr>
              <m:t>x</m:t>
            </m:r>
          </m:e>
          <m:sub>
            <m:r>
              <w:rPr>
                <w:rFonts w:ascii="Cambria Math" w:hAnsi="Cambria Math"/>
                <w:sz w:val="24"/>
                <w:highlight w:val="blue"/>
              </w:rPr>
              <m:t>1</m:t>
            </m:r>
          </m:sub>
        </m:sSub>
        <m:r>
          <w:rPr>
            <w:rFonts w:ascii="Cambria Math" w:hAnsi="Cambria Math"/>
            <w:sz w:val="24"/>
            <w:highlight w:val="blue"/>
          </w:rPr>
          <m:t>=1</m:t>
        </m:r>
      </m:oMath>
    </w:p>
    <w:p w14:paraId="396D0129" w14:textId="77777777" w:rsidR="00094680" w:rsidRPr="00094680" w:rsidRDefault="00094680" w:rsidP="00094680">
      <w:pPr>
        <w:tabs>
          <w:tab w:val="left" w:pos="990"/>
        </w:tabs>
        <w:spacing w:after="0" w:line="360" w:lineRule="auto"/>
        <w:ind w:left="360"/>
        <w:rPr>
          <w:rFonts w:ascii="Times New Roman" w:eastAsiaTheme="minorEastAsia" w:hAnsi="Times New Roman"/>
          <w:sz w:val="24"/>
          <w:highlight w:val="blue"/>
        </w:rPr>
      </w:pPr>
      <w:r w:rsidRPr="00094680">
        <w:rPr>
          <w:rFonts w:ascii="Times New Roman" w:eastAsiaTheme="minorEastAsia" w:hAnsi="Times New Roman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highlight w:val="blue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highlight w:val="blue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highlight w:val="blue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highlight w:val="blue"/>
          </w:rPr>
          <m:t>=2</m:t>
        </m:r>
      </m:oMath>
    </w:p>
    <w:p w14:paraId="25D25DD5" w14:textId="77777777" w:rsidR="00094680" w:rsidRPr="00BF08BA" w:rsidRDefault="00094680" w:rsidP="00094680">
      <w:pPr>
        <w:tabs>
          <w:tab w:val="left" w:pos="990"/>
        </w:tabs>
        <w:spacing w:after="0" w:line="360" w:lineRule="auto"/>
        <w:ind w:left="360"/>
        <w:rPr>
          <w:rFonts w:ascii="Times New Roman" w:eastAsiaTheme="minorEastAsia" w:hAnsi="Times New Roman"/>
          <w:color w:val="C1B3D1"/>
          <w:sz w:val="24"/>
        </w:rPr>
      </w:pPr>
      <w:r w:rsidRPr="00094680">
        <w:rPr>
          <w:rFonts w:ascii="Times New Roman" w:eastAsiaTheme="minorEastAsia" w:hAnsi="Times New Roman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highlight w:val="blue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highlight w:val="blue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highlight w:val="blue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highlight w:val="blue"/>
          </w:rPr>
          <m:t>=3</m:t>
        </m:r>
      </m:oMath>
    </w:p>
    <w:p w14:paraId="5F17AF7B" w14:textId="77777777" w:rsidR="00094680" w:rsidRDefault="00094680"/>
    <w:sectPr w:rsidR="00094680" w:rsidSect="0081642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50C57"/>
    <w:multiLevelType w:val="hybridMultilevel"/>
    <w:tmpl w:val="612EAE9C"/>
    <w:lvl w:ilvl="0" w:tplc="04090011">
      <w:start w:val="1"/>
      <w:numFmt w:val="decimal"/>
      <w:lvlText w:val="%1)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37E4572C"/>
    <w:multiLevelType w:val="hybridMultilevel"/>
    <w:tmpl w:val="D8DC21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76765"/>
    <w:multiLevelType w:val="hybridMultilevel"/>
    <w:tmpl w:val="B89CB34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76032CDB"/>
    <w:multiLevelType w:val="hybridMultilevel"/>
    <w:tmpl w:val="E26CCB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80"/>
    <w:rsid w:val="0009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0045"/>
  <w15:chartTrackingRefBased/>
  <w15:docId w15:val="{765C62D5-0AC5-4FB1-B21E-6A8D157B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680"/>
    <w:pPr>
      <w:spacing w:after="200" w:line="276" w:lineRule="auto"/>
    </w:pPr>
    <w:rPr>
      <w:rFonts w:eastAsia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 Fadlillah</dc:creator>
  <cp:keywords/>
  <dc:description/>
  <cp:lastModifiedBy>Hilal Fadlillah</cp:lastModifiedBy>
  <cp:revision>1</cp:revision>
  <dcterms:created xsi:type="dcterms:W3CDTF">2021-09-21T15:45:00Z</dcterms:created>
  <dcterms:modified xsi:type="dcterms:W3CDTF">2021-09-21T15:47:00Z</dcterms:modified>
</cp:coreProperties>
</file>