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B602" w14:textId="64847A35" w:rsidR="007E1C1F" w:rsidRDefault="00115607" w:rsidP="00115607">
      <w:pPr>
        <w:pStyle w:val="Title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Assignment – 4</w:t>
      </w:r>
    </w:p>
    <w:p w14:paraId="2803669D" w14:textId="696E31A6" w:rsidR="00115607" w:rsidRDefault="00115607" w:rsidP="00115607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Code</w:t>
      </w:r>
    </w:p>
    <w:p w14:paraId="6CCEC9B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41CB5D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Experiment 4 - Reasoning Techniques</w:t>
      </w:r>
    </w:p>
    <w:p w14:paraId="6C78BC7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Inference Rules: Modus Ponens and Modus Tollens</w:t>
      </w:r>
    </w:p>
    <w:p w14:paraId="6EE3066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678BFD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Intelligent Multi-Agent and Expert Systems (AI401), Semester VII.</w:t>
      </w:r>
    </w:p>
    <w:p w14:paraId="31642D5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Standard library only.  Run:  python main.py</w:t>
      </w:r>
    </w:p>
    <w:p w14:paraId="6B2B353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3A5996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2FB128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__future__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annotations</w:t>
      </w:r>
    </w:p>
    <w:p w14:paraId="6503C17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C21603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</w:t>
      </w:r>
      <w:proofErr w:type="spellEnd"/>
    </w:p>
    <w:p w14:paraId="07763A5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dataclass</w:t>
      </w:r>
      <w:proofErr w:type="spellEnd"/>
    </w:p>
    <w:p w14:paraId="5DA7D85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from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typing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import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 List, Optional, Sequence, Tuple</w:t>
      </w:r>
    </w:p>
    <w:p w14:paraId="0B23742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A2C8B6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NEG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¬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</w:t>
      </w:r>
      <w:proofErr w:type="gramEnd"/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 printed in front of a negated literal</w:t>
      </w:r>
    </w:p>
    <w:p w14:paraId="49ED034D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4A477B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5492748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1.  Literals and </w:t>
      </w:r>
      <w:proofErr w:type="gramStart"/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rules  (</w:t>
      </w:r>
      <w:proofErr w:type="gramEnd"/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Algorithm 1, step 1)</w:t>
      </w:r>
    </w:p>
    <w:p w14:paraId="118D94A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7F8D495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A43C46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order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D1B08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B6EFFF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symbol together with a polarity, so that p and NOT p are distinct.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2C5E926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32353E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symbol: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3D57BB7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negated: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</w:p>
    <w:p w14:paraId="69C05EB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3FE3DB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__invert__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 -&gt;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1B9267E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negated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AA8DB4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AF08B1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__str__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914742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(NEG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.negated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"")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.symbol</w:t>
      </w:r>
      <w:proofErr w:type="spellEnd"/>
      <w:proofErr w:type="gramEnd"/>
    </w:p>
    <w:p w14:paraId="40B7E51D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9DD5C2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symbol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C2637F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positive literal p.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13DBDC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8A51917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0C02C8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symbol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778C7C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negative literal NOT p.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F93FDF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B83F308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00F5A1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800ED1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693798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02AAB79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antecedents: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Literal, ...]</w:t>
      </w:r>
    </w:p>
    <w:p w14:paraId="6A5108F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consequent: Literal</w:t>
      </w:r>
    </w:p>
    <w:p w14:paraId="41D2F7E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7C4A0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__str__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C30DFD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.id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AND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1A07E0C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47B39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contrapositive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8C1C4F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2, step 1: negate the consequent, negate the antecedent.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4CAEA73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head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OR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513D7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head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EAF2A29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0F1486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rid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antecedents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consequent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37270C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rid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consequent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85D5D54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0D253F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0FEB9BF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2.  The knowledge base -- a car that will not start</w:t>
      </w:r>
    </w:p>
    <w:p w14:paraId="5CCB5B4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00787E2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98C076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RULES: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7C0458C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battery_charged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headlights_work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4DCE9A4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battery_charged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engine_cranks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0A017F1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R3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engine_cranks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engine_starts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767490E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R4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engine_starts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alternator_charges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70E7028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R5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alternator_charges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battery_stays_charged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6959839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R6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fuel_pump_ok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fuel_in_tank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2A1ACDE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R7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engine_starts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tow_required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615A667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6419E8F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10BA16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Positive observations -- drive Algorithm 1.</w:t>
      </w:r>
    </w:p>
    <w:p w14:paraId="463CADE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FACTS_MP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battery_charged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"), 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starter_ok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"), 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fuel_pump_ok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"), 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fuel_in_tank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</w:t>
      </w:r>
    </w:p>
    <w:p w14:paraId="20E993C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D6E6A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 negative observation -- drives Algorithm 2.</w:t>
      </w:r>
    </w:p>
    <w:p w14:paraId="3E5A5DD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FACTS_MT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alternator_charges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</w:t>
      </w:r>
    </w:p>
    <w:p w14:paraId="2BCEF984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E4712D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47A9E24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3.  Justifications</w:t>
      </w:r>
    </w:p>
    <w:p w14:paraId="5B5A650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35E3AAD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A1D00D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B748E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Step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37469F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How one literal entered the fact set.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4411C40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89938B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literal: Literal</w:t>
      </w:r>
    </w:p>
    <w:p w14:paraId="2920F8C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kind: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"given" | "MP" | "MT"</w:t>
      </w:r>
    </w:p>
    <w:p w14:paraId="70F5BF4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rule_id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 Optional[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1EB86C8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premises: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Literal, ...]</w:t>
      </w:r>
    </w:p>
    <w:p w14:paraId="2428273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37587A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note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EE2ED1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.kind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22AF2F4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35B5840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.kind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.rule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from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premises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F977E41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1D3387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@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dataclass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frozen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28FCB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Clause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2733AF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pending disjunction of negated antecedents left by Modus Tollens.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9A9EAB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69DAE1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rule_id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</w:p>
    <w:p w14:paraId="4A2D8D9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trigger: Literal                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the NOT Q that fired the contrapositive</w:t>
      </w:r>
    </w:p>
    <w:p w14:paraId="509E9C4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literals: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Literal, ...]</w:t>
      </w:r>
    </w:p>
    <w:p w14:paraId="6FDDF3E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known_true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Tuple[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Literal, ...]</w:t>
      </w:r>
    </w:p>
    <w:p w14:paraId="30E2FA4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EA7438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__str__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1D6DA4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.literals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A7FB04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"[empty clause from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.rule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</w:p>
    <w:p w14:paraId="3F9A644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OR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literals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10561B1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68186B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121AC66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 xml:space="preserve"># 4.  The inference </w:t>
      </w:r>
      <w:proofErr w:type="gramStart"/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engine  (</w:t>
      </w:r>
      <w:proofErr w:type="gramEnd"/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Algorithms 1 and 2)</w:t>
      </w:r>
    </w:p>
    <w:p w14:paraId="283AD4D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7403C0A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0389C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class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CB6B"/>
          <w:kern w:val="0"/>
          <w:sz w:val="21"/>
          <w:szCs w:val="21"/>
          <w:lang w:eastAsia="en-IN" w:bidi="hi-IN"/>
          <w14:ligatures w14:val="none"/>
        </w:rPr>
        <w:t>Engine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5C8BA4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Modus Ponens forwards, Modus Tollens on the contrapositive, alternated.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10A0329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CC1355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__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init</w:t>
      </w:r>
      <w:proofErr w:type="spellEnd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facts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]):</w:t>
      </w:r>
    </w:p>
    <w:p w14:paraId="4B28928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.rules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E899D1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Literal, Step]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{}</w:t>
      </w:r>
    </w:p>
    <w:p w14:paraId="305CF5C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.pending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Clause]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94D3BD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.empty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_clauses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Clause]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22FD869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.log: List[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3202C0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facts:</w:t>
      </w:r>
    </w:p>
    <w:p w14:paraId="34463A6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_add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()))</w:t>
      </w:r>
    </w:p>
    <w:p w14:paraId="053C237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F296B1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fact set ----------------------------------------------------------</w:t>
      </w:r>
    </w:p>
    <w:p w14:paraId="22FE298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B8CB1C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add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step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Step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F8C276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step.literal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ED0A90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</w:p>
    <w:p w14:paraId="15F07E9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step.literal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step</w:t>
      </w:r>
    </w:p>
    <w:p w14:paraId="4635C1B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</w:p>
    <w:p w14:paraId="17559FA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ADA0A5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derived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29CC0C3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[l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l, s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.facts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s.kind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!=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</w:t>
      </w:r>
    </w:p>
    <w:p w14:paraId="13FE6F6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3059EB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Algorithm 1 -------------------------------------------------------</w:t>
      </w:r>
    </w:p>
    <w:p w14:paraId="29A5839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DB6979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mp_scan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70E2643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 2: one complete scan of the rule base under Modus Ponens.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82C063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added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0BF87E6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.rules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716BF6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r.consequent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EBA189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      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already believed</w:t>
      </w:r>
    </w:p>
    <w:p w14:paraId="644EB6A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AC1A49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_add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31D42E1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added.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3F8FE2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added</w:t>
      </w:r>
    </w:p>
    <w:p w14:paraId="723AD0D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569DA0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forward_mp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[List[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Literal]]:</w:t>
      </w:r>
    </w:p>
    <w:p w14:paraId="58DE6BB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 3: repeat the scan until a complete pass adds no new literal.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67D6A97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scans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3130023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while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9D2A6F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added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mp_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scan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15D270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scans.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DAF1FB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added:</w:t>
      </w:r>
    </w:p>
    <w:p w14:paraId="325FB59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scans</w:t>
      </w:r>
    </w:p>
    <w:p w14:paraId="1CC58DF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1E2F93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Algorithm 2 -------------------------------------------------------</w:t>
      </w:r>
    </w:p>
    <w:p w14:paraId="5B809D2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01AEFD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mt_scan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5470B85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Steps 1-2: match every contrapositive against the fact set.</w:t>
      </w:r>
    </w:p>
    <w:p w14:paraId="035BDCC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630D67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    The contrapositive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of  A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1 AND ... AND An -&gt;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Q  is</w:t>
      </w:r>
      <w:proofErr w:type="gramEnd"/>
    </w:p>
    <w:p w14:paraId="4A9F905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    NOT Q -&gt; NOT A1 OR ... OR NOT An.  Given NOT Q that disjunction holds;</w:t>
      </w:r>
    </w:p>
    <w:p w14:paraId="6670DA4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    every antecedent already known true removes one disjunct.  One disjunct</w:t>
      </w:r>
    </w:p>
    <w:p w14:paraId="1272C7F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    left is a definite literal (unit resolution); more than one is recorded</w:t>
      </w:r>
    </w:p>
    <w:p w14:paraId="586EE17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    as a pending conclusion; none left is the empty clause, i.e. a</w:t>
      </w:r>
    </w:p>
    <w:p w14:paraId="30CD7B8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    contradiction.</w:t>
      </w:r>
    </w:p>
    <w:p w14:paraId="56090BA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4114AE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added: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List[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Literal]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1672769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.pending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403BC14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.rules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F721BB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r.consequent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79DA59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      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no NOT Q available</w:t>
      </w:r>
    </w:p>
    <w:p w14:paraId="25E6DD4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disjuncts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4C4194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any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d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</w:t>
      </w:r>
      <w:proofErr w:type="spell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disjuncts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20A97E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                               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clause already satisfied</w:t>
      </w:r>
    </w:p>
    <w:p w14:paraId="3B71597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known_true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6823C6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open_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tuple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d </w:t>
      </w:r>
      <w:proofErr w:type="spellStart"/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</w:t>
      </w:r>
      <w:proofErr w:type="spell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disjuncts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d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D5496F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premises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r.consequent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,)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known_true</w:t>
      </w:r>
      <w:proofErr w:type="spellEnd"/>
    </w:p>
    <w:p w14:paraId="413016C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open_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CE6F86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_add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open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73D584E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added.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open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61577B6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elif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open_:</w:t>
      </w:r>
    </w:p>
    <w:p w14:paraId="7425621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.pending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Clause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open_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known_true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593150D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3F645F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.empty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clauses.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Clause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known_true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9E68E4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added</w:t>
      </w:r>
    </w:p>
    <w:p w14:paraId="0CED6EE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BC4220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saturate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verbose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 -&gt;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7E595FE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 3: alternate the two algorithms until neither adds anything.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45C0C4B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round_no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</w:p>
    <w:p w14:paraId="0F48338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while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FEE2DC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round_no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</w:p>
    <w:p w14:paraId="4F5EA2F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mp_added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[l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scan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forward_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mp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scan]</w:t>
      </w:r>
    </w:p>
    <w:p w14:paraId="7C9F247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mt_added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mt_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scan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045D1C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verbose:</w:t>
      </w:r>
    </w:p>
    <w:p w14:paraId="118E7BB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.log.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</w:p>
    <w:p w14:paraId="222CF7F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        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round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round_no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MP added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fmt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mp_added</w:t>
      </w:r>
      <w:proofErr w:type="spellEnd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3230C64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"MT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added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fmt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mt_added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14345DA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7F995C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mt_added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CF4B3E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</w:p>
    <w:p w14:paraId="52A6D4B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53AB5F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 reporting ---------------------------------------------------------</w:t>
      </w:r>
    </w:p>
    <w:p w14:paraId="18637D8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D371B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contradictions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39BF6DB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 4: symbols present in the fact set together with their negation.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FE13B0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~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l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})</w:t>
      </w:r>
    </w:p>
    <w:p w14:paraId="7EA2802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1BB89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explain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3184E03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justification chain of a literal, as indented lines.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19A0DF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    lines: List[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1E15DBB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expanded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79A334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1ACF43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walk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depth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320E2C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pad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depth</w:t>
      </w:r>
    </w:p>
    <w:p w14:paraId="7FA7CF9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step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i/>
          <w:iCs/>
          <w:color w:val="FF5370"/>
          <w:kern w:val="0"/>
          <w:sz w:val="21"/>
          <w:szCs w:val="21"/>
          <w:lang w:eastAsia="en-IN" w:bidi="hi-IN"/>
          <w14:ligatures w14:val="none"/>
        </w:rPr>
        <w:t>self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.facts.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get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D4D88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step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782D3A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lines.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pad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[not derived]"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FECB7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</w:p>
    <w:p w14:paraId="79D082B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step.kind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given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4F34D69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lines.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pad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[given]"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9194CC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</w:p>
    <w:p w14:paraId="1AA333A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lines.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pad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kind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step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202555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lit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expanded:</w:t>
      </w:r>
    </w:p>
    <w:p w14:paraId="2E905D6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</w:p>
    <w:p w14:paraId="735CACE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expanded.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624BB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p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step.premises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6FFD36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walk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depth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F5DA5B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6AAC65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walk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087599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lines</w:t>
      </w:r>
    </w:p>
    <w:p w14:paraId="0383A303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C11585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_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fmt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literals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0761E6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literals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]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7E791C5F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742695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facts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verbose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False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Engine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9CF053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Engine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saturate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verbose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verbose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6070E8E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7C62AB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1860784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5.  Semantics -- truth-table checking, used to reject the fallacies</w:t>
      </w:r>
    </w:p>
    <w:p w14:paraId="47F2390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3283364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EC564F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symbols_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of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literals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())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25BEE2D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1067A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rules:</w:t>
      </w:r>
    </w:p>
    <w:p w14:paraId="3B64876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update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AABFE5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consequent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349541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update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literals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F2B628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sorted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E6E9D2A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4905E3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holds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17AB3C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model[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lit.symbol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!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lit.negated</w:t>
      </w:r>
      <w:proofErr w:type="spellEnd"/>
      <w:proofErr w:type="gramEnd"/>
    </w:p>
    <w:p w14:paraId="3B50A141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1F47160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rule_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holds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524D51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 -&gt; Q is false only in the row where P is true and Q is false.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710FEFA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holds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antecedents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holds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consequent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B69D621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648583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counterexample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goal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extra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-&gt;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Optional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]]:</w:t>
      </w:r>
    </w:p>
    <w:p w14:paraId="506D714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Smallest model satisfying rules + premises + extra but falsifying goal.</w:t>
      </w:r>
    </w:p>
    <w:p w14:paraId="11A074B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3AA268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None means the goal is entailed: no such row of the truth table exists.</w:t>
      </w:r>
    </w:p>
    <w:p w14:paraId="4194328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Models are enumerated by increasing number of true symbols, so the</w:t>
      </w:r>
    </w:p>
    <w:p w14:paraId="6D623A3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 counter-example returned is the smallest and hence the most readable one.</w:t>
      </w:r>
    </w:p>
    <w:p w14:paraId="6C5FD7B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33E2BCC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syms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symbols_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goal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</w:p>
    <w:p w14:paraId="1C70F48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3462083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trues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combinations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FE29ED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model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{s: (s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trues)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syms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}</w:t>
      </w:r>
    </w:p>
    <w:p w14:paraId="23F39A8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holds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37C2EB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5E1A18F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holds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A3CDC2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7BD699E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all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extra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72DA6B8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continue</w:t>
      </w:r>
    </w:p>
    <w:p w14:paraId="405B568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holds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goal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B13867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model</w:t>
      </w:r>
    </w:p>
    <w:p w14:paraId="071920C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6A0C0F18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BABF58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entails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goal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extra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EF6B51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counterexample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goal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extra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198D77F1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33F0A7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show_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model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model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Dict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bool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indent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 -&gt;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]:</w:t>
      </w:r>
    </w:p>
    <w:p w14:paraId="0480DCE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true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[s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s, v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model.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v]</w:t>
      </w:r>
    </w:p>
    <w:p w14:paraId="5EA879A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false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[s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s, v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model.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v]</w:t>
      </w:r>
    </w:p>
    <w:p w14:paraId="00505B7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25D246A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indent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true 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true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(none)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0EEDBE7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indent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false: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false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(none)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1B0301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]</w:t>
      </w:r>
    </w:p>
    <w:p w14:paraId="6F310AC3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776CE1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label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pattern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goal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3CCBD3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2, step 4: answer a query, rejecting it if it is unsound.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082D82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6ABBB8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cx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counterexample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goal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545A53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E14A1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pattern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pattern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CE5076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premises  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premises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95A2EE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query  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is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goal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entailed?"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3C6DD2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cx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3F1F6E6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verdict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ENTAILED (sound) -- no interpretation falsifies it"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3DB063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note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[goal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note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goal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not reached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</w:p>
    <w:p w14:paraId="748B1B1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engine  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note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79A2AE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06C9D9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verdict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NOT ENTAILED -- unsound pattern, rejected"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1E649C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engine  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derived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goal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eng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did not derive 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AA9194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counter-example (premises true, conclusion false):"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43CA02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show_model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cx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54D8B15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81820D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B171FC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26EB71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4C7413B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6.  Exercise 1 -- a rule with three antecedent literals</w:t>
      </w:r>
    </w:p>
    <w:p w14:paraId="1C259CE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6A0093E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336937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R8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R8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4FC3AC1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fuel_pump_ok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fuel_in_tank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injectors_clean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</w:p>
    <w:p w14:paraId="20AEF91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fuel_delivered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7396499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792BB3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RULES_EX1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[R8]</w:t>
      </w:r>
    </w:p>
    <w:p w14:paraId="0325FDCA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385CDB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exercise1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F31496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new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rule    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R8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0D9210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contrapositive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8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contrapositive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4D4B6A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F6FE57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negated consequent is observed, then facts are added one at a time: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2C37E1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C9337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1C8206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header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input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26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pending disjunction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52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definite 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259067B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header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FE8806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header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0593830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7159A0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observations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fuel_delivered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</w:t>
      </w:r>
    </w:p>
    <w:p w14:paraId="62C3B2A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collapsed_by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</w:p>
    <w:p w14:paraId="08A9608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extra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fuel_pump_ok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"), 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fuel_in_tank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")]:</w:t>
      </w:r>
    </w:p>
    <w:p w14:paraId="64E9B75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extra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752AA42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observations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observations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[extra]</w:t>
      </w:r>
    </w:p>
    <w:p w14:paraId="7FE90E9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RULES_EX1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observations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AE1923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pending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[c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eng.pending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c.rule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R8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</w:t>
      </w:r>
    </w:p>
    <w:p w14:paraId="2AB24BD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definite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[l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l, s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eng.facts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items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13B85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s.kind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s.rule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R8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</w:t>
      </w:r>
    </w:p>
    <w:p w14:paraId="3092CD0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label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"observe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('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fuel_delivered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extra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"+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extra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AD0319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label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:&lt;26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00BB34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pending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pending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(none)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52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0BEA0FA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definite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definite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else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D663CC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definite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collapsed_by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extra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463654F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collapsed_by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extra</w:t>
      </w:r>
    </w:p>
    <w:p w14:paraId="2D675EA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1A7FAD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44F352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At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observation the engine can record only the three-way disjunction."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DB7807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It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collapses exactly when 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collapsed_by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 is added: at that point all but"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3C8713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one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antecedent of R8 is independently known true, so unit resolution"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ACC52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leaves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single definite literal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('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injectors_clean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."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E14C93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E77ADC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RULES_EX1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fuel_delivered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fuel_pump_ok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fuel_in_tank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")])</w:t>
      </w:r>
    </w:p>
    <w:p w14:paraId="405275B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justification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chain: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67A15A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explain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injectors_clean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")):</w:t>
      </w:r>
    </w:p>
    <w:p w14:paraId="049DF91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69DB7F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7165F7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605856C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7.  Exercise 2 -- contradiction detection and minimal repair</w:t>
      </w:r>
    </w:p>
    <w:p w14:paraId="380508C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342D710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E56447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One extra rule whose consequent is a *negative* literal, and one extra fact</w:t>
      </w:r>
    </w:p>
    <w:p w14:paraId="5E8CFC5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to fire it, so that both sides of the clash are genuinely derived.</w:t>
      </w:r>
    </w:p>
    <w:p w14:paraId="61B98C8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R9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R9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fuse_blown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alternator_charges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265087E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A7AB4F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RULES_EX2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[R9]</w:t>
      </w:r>
    </w:p>
    <w:p w14:paraId="507D078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FACTS_EX2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FACTS_MP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fuse_blown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</w:t>
      </w:r>
    </w:p>
    <w:p w14:paraId="679593F0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059413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minimal_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repairs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],</w:t>
      </w:r>
    </w:p>
    <w:p w14:paraId="2B28C64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inputs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Sequence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]) -&gt; </w:t>
      </w:r>
      <w:proofErr w:type="gramStart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[Tuple[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Literal, ...]]:</w:t>
      </w:r>
    </w:p>
    <w:p w14:paraId="564C95F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    """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Smallest subsets of the input facts whose removal restores consistency.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"""</w:t>
      </w:r>
    </w:p>
    <w:p w14:paraId="5323348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inputs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inputs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8A3C1B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size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range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inputs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0D4A6D2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repairs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7B4B5B4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drop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itertools.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combinations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inputs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size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4FA476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kept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[f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inputs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drop]</w:t>
      </w:r>
    </w:p>
    <w:p w14:paraId="6093121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kept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2AC37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contradictions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and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eng.empty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_clauses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549A944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repairs.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append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drop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9369FD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repairs:</w:t>
      </w:r>
    </w:p>
    <w:p w14:paraId="4F9FACB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repairs</w:t>
      </w:r>
    </w:p>
    <w:p w14:paraId="3BB2A52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return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[]</w:t>
      </w:r>
    </w:p>
    <w:p w14:paraId="4F75ADFE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0A0BC4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exercise2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()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1646CF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extra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rule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R9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(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rule whose consequent is a negative literal)"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4B583A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input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facts: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FACTS_EX2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)))</w:t>
      </w:r>
    </w:p>
    <w:p w14:paraId="2289109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(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the four positive observations, plus an inspection finding: the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F4E1FA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alternator fuse is blown)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3226A9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A5F2F6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0A9ECC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RULES_EX2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FACTS_EX2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verbose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1ECE21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eng.log:</w:t>
      </w:r>
    </w:p>
    <w:p w14:paraId="47AA396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86876A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A9D95A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A81FF9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clashes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contradictions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4837A70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INCONSISTENT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knowledge base -- contradiction on: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clashes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A0FFA4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201793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D9423B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sym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clashes:</w:t>
      </w:r>
    </w:p>
    <w:p w14:paraId="772C3E7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---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two justification chains that meet at 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 ---"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7651A2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lit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), 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)):</w:t>
      </w:r>
    </w:p>
    <w:p w14:paraId="7CA9D3A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explain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1A29035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271BC1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04A24A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76E355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eng.empty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_clauses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A01871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Modus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Tollens reports the same clash as an empty clause: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7A9B0C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eng.empty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_clauses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23EF166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ants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known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_true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</w:p>
    <w:p w14:paraId="263A9CD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trigger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holds, but every antecedent 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ants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 is"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1A0E6B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    known true, so no disjunct of the contrapositive survives."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4C09E5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C86C2C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8EBF47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repairs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minimal_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repairs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RULES_EX2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FACTS_EX2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0F13E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smallest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sets of input facts whose removal restores consistency"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07C9E5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(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size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repairs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repairs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them):"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7D2C29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repairs:</w:t>
      </w:r>
    </w:p>
    <w:p w14:paraId="5B7F54D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remove 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{{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}}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EE7D63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F10CDD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Every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repair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cuts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one of the two chains: dropping '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fuse_blown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 removes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2B5D29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the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negative branch, and dropping any one of the four positive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45C3BF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observations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breaks the Modus Ponens chain before it reaches R4.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174BE5B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6B7842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4956610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8.  Sound but not complete -- reasoning by cases</w:t>
      </w:r>
    </w:p>
    <w:p w14:paraId="11D5299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39A9CD8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23F03B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RULES_CASES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[</w:t>
      </w:r>
    </w:p>
    <w:p w14:paraId="067F7D5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stale_fuel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hard_start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63F8735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dirty_injectors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hard_start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")),</w:t>
      </w:r>
    </w:p>
    <w:p w14:paraId="4D6D5FF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</w:p>
    <w:p w14:paraId="780769A2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6C631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cases_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demo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0C21365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RULES_CASES:</w:t>
      </w:r>
    </w:p>
    <w:p w14:paraId="712EF6D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1C1196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known: 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stale_fuel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OR 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dirty_injectors</w:t>
      </w:r>
      <w:proofErr w:type="spellEnd"/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(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 disjunction, not a literal)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7F9842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A4EA06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RULES_CASES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[])</w:t>
      </w:r>
    </w:p>
    <w:p w14:paraId="556D8FE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either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lambda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m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 m["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stale_fuel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"]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m["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dirty_injectors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"]</w:t>
      </w:r>
    </w:p>
    <w:p w14:paraId="67355E2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the fact set cannot hold the disjunction at all, so the input is []"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56955C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engine fact set after saturation      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fmt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list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eng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0CB72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engine derives 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hard_start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    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('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hard_start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eng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3DBBA7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   truth table says 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hard_start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is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entailed :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"</w:t>
      </w:r>
    </w:p>
    <w:p w14:paraId="5F8D833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entails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RULES_CASES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('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hard_start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extra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either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2F04F04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8142B7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--------------------------------------------------------------------------</w:t>
      </w:r>
    </w:p>
    <w:p w14:paraId="68D433F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9.  Demo driver</w:t>
      </w:r>
    </w:p>
    <w:p w14:paraId="2FDB873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lastRenderedPageBreak/>
        <w:t># --------------------------------------------------------------------------</w:t>
      </w:r>
    </w:p>
    <w:p w14:paraId="13DF310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469CB6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section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title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9AC84F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74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A76804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title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F24F21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74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7697B88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4B4FC6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def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demo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) -&gt;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None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1E42E54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 base and input facts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76214E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Rules (a list of antecedent literals, one consequent literal):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8C7D7E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RULES:</w:t>
      </w:r>
    </w:p>
    <w:p w14:paraId="05B27C6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B5C54B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Input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facts (positive observations):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029BDC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FACTS_MP:</w:t>
      </w:r>
    </w:p>
    <w:p w14:paraId="2C624CF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22F791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246687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 Alg. 1</w:t>
      </w:r>
    </w:p>
    <w:p w14:paraId="62234F2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1 - deriving the closure by Modus Ponens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FA0CA3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Engine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FACTS_MP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67B57A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scans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forward_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mp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54DFA00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, added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enumerate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scans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):</w:t>
      </w:r>
    </w:p>
    <w:p w14:paraId="220B030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scan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added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fmt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added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B7F551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Fixed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point reached after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scans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scans "</w:t>
      </w:r>
    </w:p>
    <w:p w14:paraId="7EF04CB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scans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-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1}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productive, the last one empty)."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3BCD26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DE0172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Derived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literals, each with its justification: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8E5F2C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24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8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premises used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8A0EAC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64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05ADC2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lit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derived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():</w:t>
      </w:r>
    </w:p>
    <w:p w14:paraId="78BDCA6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[lit]</w:t>
      </w:r>
    </w:p>
    <w:p w14:paraId="240A5DE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24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8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premises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CC25A3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70ABE6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Full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justification chain for the deepest conclusion: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42373C8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explain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battery_stays_charged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")):</w:t>
      </w:r>
    </w:p>
    <w:p w14:paraId="5C19C8F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440190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A0D053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full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FACTS_MP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08D3F5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Modus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Tollens adds nothing here: with only positive observations no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5C3767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negated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consequent is ever available.  Consistent: "</w:t>
      </w:r>
    </w:p>
    <w:p w14:paraId="26A5BF1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not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full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contradictions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FA02D0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EECE37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Soundness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check -- every derived literal tested against the truth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0DF890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table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of the rule base (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{2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**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len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symbols_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of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interpretations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):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End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A99875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lit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derived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():</w:t>
      </w:r>
    </w:p>
    <w:p w14:paraId="6EEB249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:&lt;24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entailed =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entails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FACTS_MP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DE6E5F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2E10B7A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------------------------------------------------------------ Alg. 2</w:t>
      </w:r>
    </w:p>
    <w:p w14:paraId="52625EB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Algorithm 2 - reasoning from negative evidence by Modus Tollens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2D8F65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 1 - the contrapositive of every rule: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786F293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RULES:</w:t>
      </w:r>
    </w:p>
    <w:p w14:paraId="5B8E0DD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3B67EC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    contrapositive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: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contrapositive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B2A413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F14489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spell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Steps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2-3 - a negative observation, alternated with Algorithm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1: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End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2832E8B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observation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FACTS_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MT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0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]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(the ammeter shows no charging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current)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End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41645A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FACTS_MT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verbose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True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57A6EE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eng.log:</w:t>
      </w:r>
    </w:p>
    <w:p w14:paraId="64FD9B5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703C2E8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4FD171B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Derived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literals, each with its justification: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1046BB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literal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24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how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6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rule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8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premises used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1A6584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-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*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68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35965A9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lit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derived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():</w:t>
      </w:r>
    </w:p>
    <w:p w14:paraId="641F0E4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eng.facts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[lit]</w:t>
      </w:r>
    </w:p>
    <w:p w14:paraId="167494F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24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kind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6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8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premises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182836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6F87D9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('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tow_required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is step 3 at work -- a literal derived by Modus"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5F7861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Tollens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satisfying the antecedent of a rule fired by Modus Ponens: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3DEFD1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line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explain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tow_required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")):</w:t>
      </w:r>
    </w:p>
    <w:p w14:paraId="2CA016B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line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493A57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7F3FE1A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Pending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conclusions -- the rule matched has more than one antecedent: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0BFD30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eng.pending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:</w:t>
      </w:r>
    </w:p>
    <w:p w14:paraId="6A10736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from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trigger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only the disjunction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14286D3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     no disjunct is definite, so nothing enters the fact set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DF3C52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BDF5D0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Adding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the single fact '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engine_cranks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' collapses R3's disjunction: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2FFE8A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eng2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FACTS_MT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+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engine_cranks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")])</w:t>
      </w:r>
    </w:p>
    <w:p w14:paraId="2E8DEB3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lit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eng2.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derived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():</w:t>
      </w:r>
    </w:p>
    <w:p w14:paraId="1586A4C9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s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eng2.facts[lit]</w:t>
      </w:r>
    </w:p>
    <w:p w14:paraId="696C75C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s.kind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00EF4D6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lit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24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kind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</w:t>
      </w:r>
      <w:proofErr w:type="gram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6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:&lt;8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</w:p>
    <w:p w14:paraId="777A2B48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                 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, </w:t>
      </w:r>
      <w:proofErr w:type="gramStart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'.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join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map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0B565"/>
          <w:kern w:val="0"/>
          <w:sz w:val="21"/>
          <w:szCs w:val="21"/>
          <w:lang w:eastAsia="en-IN" w:bidi="hi-IN"/>
          <w14:ligatures w14:val="none"/>
        </w:rPr>
        <w:t>str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premises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))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24DB5D7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</w:t>
      </w:r>
      <w:proofErr w:type="gramStart"/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...</w:t>
      </w:r>
      <w:proofErr w:type="gram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and R6 leaves a fresh two-way disjunction in its place:</w:t>
      </w:r>
      <w:r w:rsidRPr="00115607">
        <w:rPr>
          <w:rFonts w:ascii="Consolas" w:eastAsia="Times New Roman" w:hAnsi="Consolas" w:cs="Times New Roman"/>
          <w:color w:val="89DDFF"/>
          <w:kern w:val="0"/>
          <w:sz w:val="21"/>
          <w:szCs w:val="21"/>
          <w:lang w:eastAsia="en-IN" w:bidi="hi-IN"/>
          <w14:ligatures w14:val="none"/>
        </w:rPr>
        <w:t>\n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0E9CC033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for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c </w:t>
      </w: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eng2.pending:</w:t>
      </w:r>
    </w:p>
    <w:p w14:paraId="2E86199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115607">
        <w:rPr>
          <w:rFonts w:ascii="Consolas" w:eastAsia="Times New Roman" w:hAnsi="Consolas" w:cs="Times New Roman"/>
          <w:color w:val="00FFFF"/>
          <w:kern w:val="0"/>
          <w:sz w:val="21"/>
          <w:szCs w:val="21"/>
          <w:lang w:eastAsia="en-IN" w:bidi="hi-IN"/>
          <w14:ligatures w14:val="none"/>
        </w:rPr>
        <w:t>print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"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 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rule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_id</w:t>
      </w:r>
      <w:proofErr w:type="spell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: from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spellStart"/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.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trigger</w:t>
      </w:r>
      <w:proofErr w:type="spellEnd"/>
      <w:proofErr w:type="gramEnd"/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only the disjunction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 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69900D5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65BD25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----------------------------------------------------------- queries</w:t>
      </w:r>
    </w:p>
    <w:p w14:paraId="1BA20FE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Valid patterns and the two fallacies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3347F944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Modus Ponens (valid)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6B3266F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P -&gt; Q,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  |-  Q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07A4F39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FACTS_MP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engine_starts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5E21A40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Modus Tollens (valid)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4B9E4E8C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</w:t>
      </w:r>
      <w:proofErr w:type="spell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Q,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NEG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Q  |-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NEG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13383EEF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FACTS_MT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engine_starts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6FD303C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Affirming the consequent (FALLACY)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0D44E8E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P -&gt; Q, 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Q  |-  P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27A77FE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headlights_work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P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battery_charged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5FE3355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report_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query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Denying the antecedent (FALLACY)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",</w:t>
      </w:r>
    </w:p>
    <w:p w14:paraId="2A81EB5A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</w:t>
      </w:r>
      <w:proofErr w:type="spellStart"/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f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"P</w:t>
      </w:r>
      <w:proofErr w:type="spellEnd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 xml:space="preserve"> -&gt; Q, 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NEG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proofErr w:type="gram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P  |-  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{</w:t>
      </w:r>
      <w:proofErr w:type="gramEnd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NEG</w:t>
      </w:r>
      <w:r w:rsidRPr="00115607">
        <w:rPr>
          <w:rFonts w:ascii="Consolas" w:eastAsia="Times New Roman" w:hAnsi="Consolas" w:cs="Times New Roman"/>
          <w:color w:val="FF7E34"/>
          <w:kern w:val="0"/>
          <w:sz w:val="21"/>
          <w:szCs w:val="21"/>
          <w:lang w:eastAsia="en-IN" w:bidi="hi-IN"/>
          <w14:ligatures w14:val="none"/>
        </w:rPr>
        <w:t>}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Q"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</w:p>
    <w:p w14:paraId="552E9DA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                 RULES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[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battery_charged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")],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 xml:space="preserve"> 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("</w:t>
      </w:r>
      <w:proofErr w:type="spellStart"/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headlights_work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"))</w:t>
      </w:r>
    </w:p>
    <w:p w14:paraId="786223B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6800475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Sound but not complete - the engine cannot reason by cases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6DBCDEBE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spell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cases_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demo</w:t>
      </w:r>
      <w:proofErr w:type="spell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01BA039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5828159D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i/>
          <w:iCs/>
          <w:color w:val="838383"/>
          <w:kern w:val="0"/>
          <w:sz w:val="21"/>
          <w:szCs w:val="21"/>
          <w:lang w:eastAsia="en-IN" w:bidi="hi-IN"/>
          <w14:ligatures w14:val="none"/>
        </w:rPr>
        <w:t># --------------------------------------------------------- exercises</w:t>
      </w:r>
    </w:p>
    <w:p w14:paraId="14D20181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lastRenderedPageBreak/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1 - Modus Tollens on a rule with three antecedents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579077B2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exercise1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5C4CCC97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0951B066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section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Exercise 2 - contradiction detection and minimal repair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")</w:t>
      </w:r>
    </w:p>
    <w:p w14:paraId="1DE8EFFB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exercise2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()</w:t>
      </w:r>
    </w:p>
    <w:p w14:paraId="0C4B2922" w14:textId="77777777" w:rsidR="00115607" w:rsidRPr="00115607" w:rsidRDefault="00115607" w:rsidP="00115607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</w:p>
    <w:p w14:paraId="3A75B2A0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006A"/>
          <w:kern w:val="0"/>
          <w:sz w:val="21"/>
          <w:szCs w:val="21"/>
          <w:lang w:eastAsia="en-IN" w:bidi="hi-IN"/>
          <w14:ligatures w14:val="none"/>
        </w:rPr>
        <w:t>if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__name__ </w:t>
      </w:r>
      <w:r w:rsidRPr="00115607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 w:bidi="hi-IN"/>
          <w14:ligatures w14:val="none"/>
        </w:rPr>
        <w:t>==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 "</w:t>
      </w:r>
      <w:r w:rsidRPr="00115607">
        <w:rPr>
          <w:rFonts w:ascii="Consolas" w:eastAsia="Times New Roman" w:hAnsi="Consolas" w:cs="Times New Roman"/>
          <w:color w:val="EEFF00"/>
          <w:kern w:val="0"/>
          <w:sz w:val="21"/>
          <w:szCs w:val="21"/>
          <w:lang w:eastAsia="en-IN" w:bidi="hi-IN"/>
          <w14:ligatures w14:val="none"/>
        </w:rPr>
        <w:t>__main__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":</w:t>
      </w:r>
    </w:p>
    <w:p w14:paraId="50528395" w14:textId="77777777" w:rsidR="00115607" w:rsidRPr="00115607" w:rsidRDefault="00115607" w:rsidP="0011560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</w:pP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 xml:space="preserve">    </w:t>
      </w:r>
      <w:proofErr w:type="gramStart"/>
      <w:r w:rsidRPr="00115607">
        <w:rPr>
          <w:rFonts w:ascii="Consolas" w:eastAsia="Times New Roman" w:hAnsi="Consolas" w:cs="Times New Roman"/>
          <w:color w:val="20DD20"/>
          <w:kern w:val="0"/>
          <w:sz w:val="21"/>
          <w:szCs w:val="21"/>
          <w:lang w:eastAsia="en-IN" w:bidi="hi-IN"/>
          <w14:ligatures w14:val="none"/>
        </w:rPr>
        <w:t>demo</w:t>
      </w:r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(</w:t>
      </w:r>
      <w:proofErr w:type="gramEnd"/>
      <w:r w:rsidRPr="00115607">
        <w:rPr>
          <w:rFonts w:ascii="Consolas" w:eastAsia="Times New Roman" w:hAnsi="Consolas" w:cs="Times New Roman"/>
          <w:color w:val="FFFFFF"/>
          <w:kern w:val="0"/>
          <w:sz w:val="21"/>
          <w:szCs w:val="21"/>
          <w:lang w:eastAsia="en-IN" w:bidi="hi-IN"/>
          <w14:ligatures w14:val="none"/>
        </w:rPr>
        <w:t>)</w:t>
      </w:r>
    </w:p>
    <w:p w14:paraId="46B792B4" w14:textId="7E9B0CAE" w:rsidR="00115607" w:rsidRDefault="00115607" w:rsidP="00115607">
      <w:pPr>
        <w:pStyle w:val="Heading1"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Output</w:t>
      </w:r>
    </w:p>
    <w:p w14:paraId="196B3F3D" w14:textId="104E454E" w:rsidR="00115607" w:rsidRPr="00115607" w:rsidRDefault="00115607" w:rsidP="00115607">
      <w:pPr>
        <w:rPr>
          <w:lang w:val="en-US"/>
        </w:rPr>
      </w:pPr>
      <w:r w:rsidRPr="00115607">
        <w:rPr>
          <w:lang w:val="en-US"/>
        </w:rPr>
        <w:drawing>
          <wp:inline distT="0" distB="0" distL="0" distR="0" wp14:anchorId="741387A1" wp14:editId="1521D51B">
            <wp:extent cx="6645910" cy="3369945"/>
            <wp:effectExtent l="0" t="0" r="2540" b="1905"/>
            <wp:docPr id="60679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95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607">
        <w:rPr>
          <w:lang w:val="en-US"/>
        </w:rPr>
        <w:drawing>
          <wp:inline distT="0" distB="0" distL="0" distR="0" wp14:anchorId="1CDFE287" wp14:editId="1B08FBAF">
            <wp:extent cx="6645910" cy="3321050"/>
            <wp:effectExtent l="0" t="0" r="2540" b="0"/>
            <wp:docPr id="11209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60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607">
        <w:rPr>
          <w:lang w:val="en-US"/>
        </w:rPr>
        <w:lastRenderedPageBreak/>
        <w:drawing>
          <wp:inline distT="0" distB="0" distL="0" distR="0" wp14:anchorId="2E862AF1" wp14:editId="5452618D">
            <wp:extent cx="6645910" cy="3310890"/>
            <wp:effectExtent l="0" t="0" r="2540" b="3810"/>
            <wp:docPr id="10964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25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607">
        <w:rPr>
          <w:lang w:val="en-US"/>
        </w:rPr>
        <w:drawing>
          <wp:inline distT="0" distB="0" distL="0" distR="0" wp14:anchorId="2373D79E" wp14:editId="151BA67F">
            <wp:extent cx="6645910" cy="3216910"/>
            <wp:effectExtent l="0" t="0" r="2540" b="2540"/>
            <wp:docPr id="171644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46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607">
        <w:rPr>
          <w:lang w:val="en-US"/>
        </w:rPr>
        <w:lastRenderedPageBreak/>
        <w:drawing>
          <wp:inline distT="0" distB="0" distL="0" distR="0" wp14:anchorId="66986871" wp14:editId="1E59F50F">
            <wp:extent cx="6645910" cy="3300095"/>
            <wp:effectExtent l="0" t="0" r="2540" b="0"/>
            <wp:docPr id="183569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97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607">
        <w:rPr>
          <w:lang w:val="en-US"/>
        </w:rPr>
        <w:drawing>
          <wp:inline distT="0" distB="0" distL="0" distR="0" wp14:anchorId="25C578A3" wp14:editId="78B40DAA">
            <wp:extent cx="6645910" cy="2523490"/>
            <wp:effectExtent l="0" t="0" r="2540" b="0"/>
            <wp:docPr id="49087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3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607" w:rsidRPr="00115607" w:rsidSect="001156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07"/>
    <w:rsid w:val="00115607"/>
    <w:rsid w:val="004C14B4"/>
    <w:rsid w:val="005B71E5"/>
    <w:rsid w:val="007011C7"/>
    <w:rsid w:val="007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A3B2B"/>
  <w15:chartTrackingRefBased/>
  <w15:docId w15:val="{5A873F56-DCDD-496F-B2BB-EE70BF13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0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5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3451</Words>
  <Characters>19675</Characters>
  <Application>Microsoft Office Word</Application>
  <DocSecurity>0</DocSecurity>
  <Lines>163</Lines>
  <Paragraphs>46</Paragraphs>
  <ScaleCrop>false</ScaleCrop>
  <Company/>
  <LinksUpToDate>false</LinksUpToDate>
  <CharactersWithSpaces>23080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Himal Rana</dc:creator>
  <cp:keywords/>
  <dc:description/>
  <cp:lastModifiedBy>Himal Rana</cp:lastModifiedBy>
  <cp:revision>1</cp:revision>
  <dcterms:created xsi:type="dcterms:W3CDTF">2026-08-31T06:15:00Z</dcterms:created>
  <dcterms:modified xsi:type="dcterms:W3CDTF">2026-08-31T06:20:00Z</dcterms:modified>
</cp:coreProperties>
</file>