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EE8" w:rsidRDefault="00D02EE8" w:rsidP="00D02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96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96"/>
          <w:szCs w:val="21"/>
          <w:lang w:eastAsia="en-IN"/>
        </w:rPr>
        <w:t>Final Report    (Output)</w:t>
      </w:r>
    </w:p>
    <w:p w:rsidR="003E48CA" w:rsidRDefault="003E48CA"/>
    <w:p w:rsidR="00D02EE8" w:rsidRDefault="00D02EE8" w:rsidP="00D02EE8">
      <w:r>
        <w:t xml:space="preserve">Slope of best-fit line </w:t>
      </w:r>
      <w:r>
        <w:t>= 1882.25</w:t>
      </w:r>
    </w:p>
    <w:p w:rsidR="00D02EE8" w:rsidRDefault="00D02EE8" w:rsidP="00D02EE8">
      <w:r>
        <w:t xml:space="preserve">Y intercept of best-fit line </w:t>
      </w:r>
      <w:r>
        <w:t>= -</w:t>
      </w:r>
      <w:r>
        <w:t>3702241.5</w:t>
      </w:r>
    </w:p>
    <w:p w:rsidR="00D02EE8" w:rsidRDefault="00D02EE8" w:rsidP="00D02EE8">
      <w:r>
        <w:t xml:space="preserve">The predicted house price for </w:t>
      </w:r>
      <w:r>
        <w:t>year 2010 is 81081.0</w:t>
      </w:r>
    </w:p>
    <w:p w:rsidR="00D02EE8" w:rsidRDefault="00D02EE8" w:rsidP="00D02EE8">
      <w:r>
        <w:t xml:space="preserve">The predicted house price for </w:t>
      </w:r>
      <w:r>
        <w:t>year 2017 is 94256.75</w:t>
      </w:r>
    </w:p>
    <w:p w:rsidR="00D02EE8" w:rsidRDefault="00D02EE8" w:rsidP="00D02EE8">
      <w:bookmarkStart w:id="0" w:name="_GoBack"/>
      <w:bookmarkEnd w:id="0"/>
    </w:p>
    <w:p w:rsidR="00D02EE8" w:rsidRDefault="00D02EE8" w:rsidP="00D02E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00pt">
            <v:imagedata r:id="rId5" o:title="3"/>
          </v:shape>
        </w:pict>
      </w:r>
    </w:p>
    <w:sectPr w:rsidR="00D0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94"/>
    <w:rsid w:val="000D0B94"/>
    <w:rsid w:val="003E48CA"/>
    <w:rsid w:val="00D0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Ank99</dc:creator>
  <cp:keywords/>
  <dc:description/>
  <cp:lastModifiedBy>Ank99</cp:lastModifiedBy>
  <cp:revision>2</cp:revision>
  <dcterms:created xsi:type="dcterms:W3CDTF">2018-05-15T19:31:00Z</dcterms:created>
  <dcterms:modified xsi:type="dcterms:W3CDTF">2018-05-15T19:32:00Z</dcterms:modified>
</cp:coreProperties>
</file>