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C2694" w14:textId="1A57CA41" w:rsidR="00FB4819" w:rsidRDefault="00A161B2" w:rsidP="00A161B2">
      <w:pPr>
        <w:pStyle w:val="Heading1"/>
      </w:pPr>
      <w:r>
        <w:t>Creating a Type Declaration File in TypeScript</w:t>
      </w:r>
    </w:p>
    <w:p w14:paraId="4A0B16E8" w14:textId="4845A8A0" w:rsidR="007D66C1" w:rsidRDefault="007D66C1" w:rsidP="007D33C1">
      <w:r>
        <w:t>Declaration files supports all the generally used module formats like CommonJS, AMD and ESM.</w:t>
      </w:r>
    </w:p>
    <w:p w14:paraId="56CBD9C7" w14:textId="369343C8" w:rsidR="007D33C1" w:rsidRDefault="00AF1668" w:rsidP="007D33C1">
      <w:r>
        <w:t>Declaration files are typescript files with a d.ts extension and used by the editor to provide code-completion. They are also used by the compiler to enforce correct usage.</w:t>
      </w:r>
    </w:p>
    <w:p w14:paraId="5DDC65A6" w14:textId="518164B7" w:rsidR="00AF1668" w:rsidRDefault="00AF1668" w:rsidP="007D33C1">
      <w:r>
        <w:t xml:space="preserve">Types – regular files that use </w:t>
      </w:r>
      <w:r w:rsidR="008E2E04">
        <w:t>global</w:t>
      </w:r>
      <w:r w:rsidR="0064777A">
        <w:t>s</w:t>
      </w:r>
      <w:r>
        <w:t xml:space="preserve"> (for older code) or modules that use export (ambient).</w:t>
      </w:r>
    </w:p>
    <w:p w14:paraId="7013539D" w14:textId="31AF3DDA" w:rsidR="00AF1668" w:rsidRDefault="00091B9E" w:rsidP="007D33C1">
      <w:r>
        <w:t>The types for the private members do not get generated as they are supposed to be used by the consuming classes.</w:t>
      </w:r>
    </w:p>
    <w:p w14:paraId="22CFD71D" w14:textId="71DD3673" w:rsidR="00091B9E" w:rsidRDefault="00594A64" w:rsidP="007D33C1">
      <w:r>
        <w:t>To generate the base version of the declaration file from the JS code, we can set the below config in the tsconfig.json file then we can manually enhance it further –</w:t>
      </w:r>
    </w:p>
    <w:p w14:paraId="65809B17" w14:textId="406B4030" w:rsidR="00594A64" w:rsidRDefault="00417586" w:rsidP="007D33C1">
      <w:r>
        <w:rPr>
          <w:noProof/>
        </w:rPr>
        <w:drawing>
          <wp:inline distT="0" distB="0" distL="0" distR="0" wp14:anchorId="6D8A53E4" wp14:editId="3DC64ABF">
            <wp:extent cx="4178300" cy="1311182"/>
            <wp:effectExtent l="0" t="0" r="0" b="3810"/>
            <wp:docPr id="123356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68681" name=""/>
                    <pic:cNvPicPr/>
                  </pic:nvPicPr>
                  <pic:blipFill>
                    <a:blip r:embed="rId6"/>
                    <a:stretch>
                      <a:fillRect/>
                    </a:stretch>
                  </pic:blipFill>
                  <pic:spPr>
                    <a:xfrm>
                      <a:off x="0" y="0"/>
                      <a:ext cx="4183605" cy="1312847"/>
                    </a:xfrm>
                    <a:prstGeom prst="rect">
                      <a:avLst/>
                    </a:prstGeom>
                  </pic:spPr>
                </pic:pic>
              </a:graphicData>
            </a:graphic>
          </wp:inline>
        </w:drawing>
      </w:r>
    </w:p>
    <w:p w14:paraId="5A0F5606" w14:textId="55BBE523" w:rsidR="007D33C1" w:rsidRDefault="00F1428E" w:rsidP="007D33C1">
      <w:r>
        <w:t>Using JSDoc with declaration file –</w:t>
      </w:r>
    </w:p>
    <w:p w14:paraId="669FF101" w14:textId="60A27729" w:rsidR="00F1428E" w:rsidRDefault="009F1E9F" w:rsidP="007D33C1">
      <w:r>
        <w:rPr>
          <w:noProof/>
        </w:rPr>
        <w:drawing>
          <wp:inline distT="0" distB="0" distL="0" distR="0" wp14:anchorId="53C25382" wp14:editId="37E90CDE">
            <wp:extent cx="5623301" cy="2965450"/>
            <wp:effectExtent l="0" t="0" r="0" b="6350"/>
            <wp:docPr id="13781576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57616" name="Picture 1" descr="A screenshot of a computer program&#10;&#10;Description automatically generated"/>
                    <pic:cNvPicPr/>
                  </pic:nvPicPr>
                  <pic:blipFill>
                    <a:blip r:embed="rId7"/>
                    <a:stretch>
                      <a:fillRect/>
                    </a:stretch>
                  </pic:blipFill>
                  <pic:spPr>
                    <a:xfrm>
                      <a:off x="0" y="0"/>
                      <a:ext cx="5628172" cy="2968019"/>
                    </a:xfrm>
                    <a:prstGeom prst="rect">
                      <a:avLst/>
                    </a:prstGeom>
                  </pic:spPr>
                </pic:pic>
              </a:graphicData>
            </a:graphic>
          </wp:inline>
        </w:drawing>
      </w:r>
    </w:p>
    <w:p w14:paraId="2EA9F9BF" w14:textId="28399CB4" w:rsidR="007D33C1" w:rsidRDefault="000C410E" w:rsidP="007D33C1">
      <w:r>
        <w:rPr>
          <w:noProof/>
        </w:rPr>
        <w:lastRenderedPageBreak/>
        <w:drawing>
          <wp:inline distT="0" distB="0" distL="0" distR="0" wp14:anchorId="453D7A5C" wp14:editId="43969AF8">
            <wp:extent cx="5943600" cy="2225675"/>
            <wp:effectExtent l="0" t="0" r="0" b="3175"/>
            <wp:docPr id="208091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6251" name=""/>
                    <pic:cNvPicPr/>
                  </pic:nvPicPr>
                  <pic:blipFill>
                    <a:blip r:embed="rId8"/>
                    <a:stretch>
                      <a:fillRect/>
                    </a:stretch>
                  </pic:blipFill>
                  <pic:spPr>
                    <a:xfrm>
                      <a:off x="0" y="0"/>
                      <a:ext cx="5943600" cy="2225675"/>
                    </a:xfrm>
                    <a:prstGeom prst="rect">
                      <a:avLst/>
                    </a:prstGeom>
                  </pic:spPr>
                </pic:pic>
              </a:graphicData>
            </a:graphic>
          </wp:inline>
        </w:drawing>
      </w:r>
    </w:p>
    <w:p w14:paraId="04442857" w14:textId="00DF7413" w:rsidR="007D33C1" w:rsidRDefault="00B37A38" w:rsidP="007D33C1">
      <w:r>
        <w:t>Originally there were two kinds of JS library – libraries that added a global object, e.g. jQuery, another one is libraries that extended built-in objects, e.g. Prototype. Both approaches have significant downsides as extending built-in objects in unwise in case the object changes. Global objects are convenient, but can easily be overwritten.</w:t>
      </w:r>
    </w:p>
    <w:p w14:paraId="74121A3A" w14:textId="14F05725" w:rsidR="00B37A38" w:rsidRDefault="00C762BD" w:rsidP="007D33C1">
      <w:r>
        <w:t>Instead of these both approach, we should use modular-based coding which is much safer paradigm that eliminates the worst aspects of working with globals and brings many other benefits.</w:t>
      </w:r>
    </w:p>
    <w:p w14:paraId="2A4C1BF0" w14:textId="3528932D" w:rsidR="00B37A38" w:rsidRDefault="009945B6" w:rsidP="007D33C1">
      <w:r>
        <w:t>Creating a declaration file for a global library – for global libraries we need to use ‘namespace’ keyword. It is not an ambient module but just an ambient declaration –</w:t>
      </w:r>
    </w:p>
    <w:p w14:paraId="14D3D1B2" w14:textId="1DBB6F5D" w:rsidR="009945B6" w:rsidRDefault="009945B6" w:rsidP="007D33C1">
      <w:r>
        <w:t>In this case the consumer directly use the Global object name which is in different folder and doesn’t import anything</w:t>
      </w:r>
      <w:r w:rsidR="003057B8">
        <w:t>. To  handle this, we can create the @types folder in the node_modules folder to let the IDE recognize this global type. This @types folder automatically picked up by the IDE for any third party types installation.</w:t>
      </w:r>
    </w:p>
    <w:p w14:paraId="45BFE81D" w14:textId="351F5837" w:rsidR="007D33C1" w:rsidRDefault="003057B8" w:rsidP="007D33C1">
      <w:r>
        <w:rPr>
          <w:noProof/>
        </w:rPr>
        <w:drawing>
          <wp:inline distT="0" distB="0" distL="0" distR="0" wp14:anchorId="0E8801A9" wp14:editId="55BF568F">
            <wp:extent cx="5943600" cy="1817370"/>
            <wp:effectExtent l="0" t="0" r="0" b="0"/>
            <wp:docPr id="10754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4771" name=""/>
                    <pic:cNvPicPr/>
                  </pic:nvPicPr>
                  <pic:blipFill>
                    <a:blip r:embed="rId9"/>
                    <a:stretch>
                      <a:fillRect/>
                    </a:stretch>
                  </pic:blipFill>
                  <pic:spPr>
                    <a:xfrm>
                      <a:off x="0" y="0"/>
                      <a:ext cx="5943600" cy="1817370"/>
                    </a:xfrm>
                    <a:prstGeom prst="rect">
                      <a:avLst/>
                    </a:prstGeom>
                  </pic:spPr>
                </pic:pic>
              </a:graphicData>
            </a:graphic>
          </wp:inline>
        </w:drawing>
      </w:r>
    </w:p>
    <w:p w14:paraId="0A1CEB22" w14:textId="5545D7BE" w:rsidR="007D33C1" w:rsidRDefault="003057B8" w:rsidP="007D33C1">
      <w:r>
        <w:rPr>
          <w:noProof/>
        </w:rPr>
        <w:lastRenderedPageBreak/>
        <w:drawing>
          <wp:inline distT="0" distB="0" distL="0" distR="0" wp14:anchorId="73727893" wp14:editId="624C806F">
            <wp:extent cx="5943600" cy="1754505"/>
            <wp:effectExtent l="0" t="0" r="0" b="0"/>
            <wp:docPr id="3837243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24389" name="Picture 1" descr="A screen shot of a computer&#10;&#10;Description automatically generated"/>
                    <pic:cNvPicPr/>
                  </pic:nvPicPr>
                  <pic:blipFill>
                    <a:blip r:embed="rId10"/>
                    <a:stretch>
                      <a:fillRect/>
                    </a:stretch>
                  </pic:blipFill>
                  <pic:spPr>
                    <a:xfrm>
                      <a:off x="0" y="0"/>
                      <a:ext cx="5943600" cy="1754505"/>
                    </a:xfrm>
                    <a:prstGeom prst="rect">
                      <a:avLst/>
                    </a:prstGeom>
                  </pic:spPr>
                </pic:pic>
              </a:graphicData>
            </a:graphic>
          </wp:inline>
        </w:drawing>
      </w:r>
    </w:p>
    <w:p w14:paraId="353ACA34" w14:textId="3D07F073" w:rsidR="007D33C1" w:rsidRDefault="003057B8" w:rsidP="007D33C1">
      <w:r>
        <w:t>Or, we can use the triple slash directive approach by providing the relative path</w:t>
      </w:r>
      <w:r w:rsidR="00CC3ADB">
        <w:t>, but it is an older approach and not recommended one, the earlier one is recommended</w:t>
      </w:r>
      <w:r>
        <w:t xml:space="preserve"> –</w:t>
      </w:r>
    </w:p>
    <w:p w14:paraId="344E6267" w14:textId="0CAD4885" w:rsidR="003057B8" w:rsidRDefault="003057B8" w:rsidP="007D33C1">
      <w:r>
        <w:rPr>
          <w:noProof/>
        </w:rPr>
        <w:drawing>
          <wp:inline distT="0" distB="0" distL="0" distR="0" wp14:anchorId="6EC3C418" wp14:editId="2E765012">
            <wp:extent cx="5943600" cy="1096010"/>
            <wp:effectExtent l="0" t="0" r="0" b="8890"/>
            <wp:docPr id="18664154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15416" name="Picture 1" descr="A screen shot of a computer&#10;&#10;Description automatically generated"/>
                    <pic:cNvPicPr/>
                  </pic:nvPicPr>
                  <pic:blipFill>
                    <a:blip r:embed="rId11"/>
                    <a:stretch>
                      <a:fillRect/>
                    </a:stretch>
                  </pic:blipFill>
                  <pic:spPr>
                    <a:xfrm>
                      <a:off x="0" y="0"/>
                      <a:ext cx="5943600" cy="1096010"/>
                    </a:xfrm>
                    <a:prstGeom prst="rect">
                      <a:avLst/>
                    </a:prstGeom>
                  </pic:spPr>
                </pic:pic>
              </a:graphicData>
            </a:graphic>
          </wp:inline>
        </w:drawing>
      </w:r>
    </w:p>
    <w:p w14:paraId="6A0BC873" w14:textId="2C0D8E01" w:rsidR="007D33C1" w:rsidRDefault="000E074C" w:rsidP="007D33C1">
      <w:r>
        <w:t xml:space="preserve">Creating a </w:t>
      </w:r>
      <w:r w:rsidR="00AD4BE3">
        <w:t>declaration</w:t>
      </w:r>
      <w:r>
        <w:t xml:space="preserve"> file for object-extending library –</w:t>
      </w:r>
    </w:p>
    <w:p w14:paraId="0A97E457" w14:textId="0ADD0E71" w:rsidR="000E074C" w:rsidRDefault="00EA4D16" w:rsidP="007D33C1">
      <w:r>
        <w:rPr>
          <w:noProof/>
        </w:rPr>
        <w:drawing>
          <wp:inline distT="0" distB="0" distL="0" distR="0" wp14:anchorId="5D7FC7A9" wp14:editId="2C042349">
            <wp:extent cx="5105400" cy="2546155"/>
            <wp:effectExtent l="0" t="0" r="0" b="6985"/>
            <wp:docPr id="5878778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77899" name="Picture 1" descr="A screen shot of a computer program&#10;&#10;Description automatically generated"/>
                    <pic:cNvPicPr/>
                  </pic:nvPicPr>
                  <pic:blipFill>
                    <a:blip r:embed="rId12"/>
                    <a:stretch>
                      <a:fillRect/>
                    </a:stretch>
                  </pic:blipFill>
                  <pic:spPr>
                    <a:xfrm>
                      <a:off x="0" y="0"/>
                      <a:ext cx="5110348" cy="2548622"/>
                    </a:xfrm>
                    <a:prstGeom prst="rect">
                      <a:avLst/>
                    </a:prstGeom>
                  </pic:spPr>
                </pic:pic>
              </a:graphicData>
            </a:graphic>
          </wp:inline>
        </w:drawing>
      </w:r>
    </w:p>
    <w:p w14:paraId="1C1D90CB" w14:textId="665C6B49" w:rsidR="007D33C1" w:rsidRDefault="00254B89" w:rsidP="007D33C1">
      <w:r>
        <w:rPr>
          <w:noProof/>
        </w:rPr>
        <w:drawing>
          <wp:inline distT="0" distB="0" distL="0" distR="0" wp14:anchorId="028CAF48" wp14:editId="71E1CCAE">
            <wp:extent cx="5943600" cy="1106170"/>
            <wp:effectExtent l="0" t="0" r="0" b="0"/>
            <wp:docPr id="485796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96628" name="Picture 1" descr="A screenshot of a computer&#10;&#10;Description automatically generated"/>
                    <pic:cNvPicPr/>
                  </pic:nvPicPr>
                  <pic:blipFill>
                    <a:blip r:embed="rId13"/>
                    <a:stretch>
                      <a:fillRect/>
                    </a:stretch>
                  </pic:blipFill>
                  <pic:spPr>
                    <a:xfrm>
                      <a:off x="0" y="0"/>
                      <a:ext cx="5943600" cy="1106170"/>
                    </a:xfrm>
                    <a:prstGeom prst="rect">
                      <a:avLst/>
                    </a:prstGeom>
                  </pic:spPr>
                </pic:pic>
              </a:graphicData>
            </a:graphic>
          </wp:inline>
        </w:drawing>
      </w:r>
    </w:p>
    <w:p w14:paraId="3A9FC42F" w14:textId="588DF66D" w:rsidR="007D33C1" w:rsidRDefault="00EB4269" w:rsidP="007D33C1">
      <w:r>
        <w:t>For the declaration file of this approach is a bit different as TS already have a type for String, we just need to extend it by providing definition for custom method which we added in the actual source file –</w:t>
      </w:r>
    </w:p>
    <w:p w14:paraId="73B3F7DE" w14:textId="3CB45108" w:rsidR="00EB4269" w:rsidRDefault="00EB4269" w:rsidP="007D33C1">
      <w:r>
        <w:rPr>
          <w:noProof/>
        </w:rPr>
        <w:lastRenderedPageBreak/>
        <w:drawing>
          <wp:inline distT="0" distB="0" distL="0" distR="0" wp14:anchorId="6C956211" wp14:editId="4D3979B3">
            <wp:extent cx="5943600" cy="1777365"/>
            <wp:effectExtent l="0" t="0" r="0" b="0"/>
            <wp:docPr id="92932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23898" name="Picture 1" descr="A screenshot of a computer&#10;&#10;Description automatically generated"/>
                    <pic:cNvPicPr/>
                  </pic:nvPicPr>
                  <pic:blipFill>
                    <a:blip r:embed="rId14"/>
                    <a:stretch>
                      <a:fillRect/>
                    </a:stretch>
                  </pic:blipFill>
                  <pic:spPr>
                    <a:xfrm>
                      <a:off x="0" y="0"/>
                      <a:ext cx="5943600" cy="1777365"/>
                    </a:xfrm>
                    <a:prstGeom prst="rect">
                      <a:avLst/>
                    </a:prstGeom>
                  </pic:spPr>
                </pic:pic>
              </a:graphicData>
            </a:graphic>
          </wp:inline>
        </w:drawing>
      </w:r>
    </w:p>
    <w:p w14:paraId="1D079371" w14:textId="6FDA7D4A" w:rsidR="007D33C1" w:rsidRDefault="00A8539C" w:rsidP="007D33C1">
      <w:r>
        <w:t>Creating a declaration file for an ESM library –</w:t>
      </w:r>
    </w:p>
    <w:p w14:paraId="1CB24B2C" w14:textId="057F630D" w:rsidR="00A8539C" w:rsidRDefault="001A21FE" w:rsidP="007D33C1">
      <w:r>
        <w:t>For the default export we need to write the ‘declare’ instead of ‘export’ keyword and in the last need to export the library name as default.</w:t>
      </w:r>
    </w:p>
    <w:p w14:paraId="53D939B6" w14:textId="66C87718" w:rsidR="001A21FE" w:rsidRDefault="001A21FE" w:rsidP="007D33C1">
      <w:r>
        <w:rPr>
          <w:noProof/>
        </w:rPr>
        <w:drawing>
          <wp:inline distT="0" distB="0" distL="0" distR="0" wp14:anchorId="338DAFA8" wp14:editId="673D2F88">
            <wp:extent cx="5943600" cy="2804160"/>
            <wp:effectExtent l="0" t="0" r="0" b="0"/>
            <wp:docPr id="19379263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26375" name="Picture 1" descr="A screen shot of a computer program&#10;&#10;Description automatically generated"/>
                    <pic:cNvPicPr/>
                  </pic:nvPicPr>
                  <pic:blipFill>
                    <a:blip r:embed="rId15"/>
                    <a:stretch>
                      <a:fillRect/>
                    </a:stretch>
                  </pic:blipFill>
                  <pic:spPr>
                    <a:xfrm>
                      <a:off x="0" y="0"/>
                      <a:ext cx="5943600" cy="2804160"/>
                    </a:xfrm>
                    <a:prstGeom prst="rect">
                      <a:avLst/>
                    </a:prstGeom>
                  </pic:spPr>
                </pic:pic>
              </a:graphicData>
            </a:graphic>
          </wp:inline>
        </w:drawing>
      </w:r>
    </w:p>
    <w:p w14:paraId="1CDF20B0" w14:textId="7852773E" w:rsidR="00A8539C" w:rsidRDefault="001A21FE" w:rsidP="007D33C1">
      <w:r>
        <w:rPr>
          <w:noProof/>
        </w:rPr>
        <w:lastRenderedPageBreak/>
        <w:drawing>
          <wp:inline distT="0" distB="0" distL="0" distR="0" wp14:anchorId="0EB5814F" wp14:editId="6C0DEE4B">
            <wp:extent cx="5943600" cy="2990215"/>
            <wp:effectExtent l="0" t="0" r="0" b="635"/>
            <wp:docPr id="25936523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65237" name="Picture 1" descr="A computer screen shot of a code&#10;&#10;Description automatically generated"/>
                    <pic:cNvPicPr/>
                  </pic:nvPicPr>
                  <pic:blipFill>
                    <a:blip r:embed="rId16"/>
                    <a:stretch>
                      <a:fillRect/>
                    </a:stretch>
                  </pic:blipFill>
                  <pic:spPr>
                    <a:xfrm>
                      <a:off x="0" y="0"/>
                      <a:ext cx="5943600" cy="2990215"/>
                    </a:xfrm>
                    <a:prstGeom prst="rect">
                      <a:avLst/>
                    </a:prstGeom>
                  </pic:spPr>
                </pic:pic>
              </a:graphicData>
            </a:graphic>
          </wp:inline>
        </w:drawing>
      </w:r>
    </w:p>
    <w:p w14:paraId="0AAE9E28" w14:textId="74BE47BE" w:rsidR="00A8539C" w:rsidRDefault="00036BA6" w:rsidP="007D33C1">
      <w:r>
        <w:t>Creating a declaration file for CommonJS library –</w:t>
      </w:r>
    </w:p>
    <w:p w14:paraId="36739196" w14:textId="0E38C864" w:rsidR="00036BA6" w:rsidRDefault="005E0E3B" w:rsidP="007D33C1">
      <w:r>
        <w:rPr>
          <w:noProof/>
        </w:rPr>
        <w:drawing>
          <wp:inline distT="0" distB="0" distL="0" distR="0" wp14:anchorId="336C6032" wp14:editId="64785D2D">
            <wp:extent cx="4273550" cy="2691515"/>
            <wp:effectExtent l="0" t="0" r="0" b="0"/>
            <wp:docPr id="3457867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86739" name="Picture 1" descr="A screen shot of a computer program&#10;&#10;Description automatically generated"/>
                    <pic:cNvPicPr/>
                  </pic:nvPicPr>
                  <pic:blipFill>
                    <a:blip r:embed="rId17"/>
                    <a:stretch>
                      <a:fillRect/>
                    </a:stretch>
                  </pic:blipFill>
                  <pic:spPr>
                    <a:xfrm>
                      <a:off x="0" y="0"/>
                      <a:ext cx="4280893" cy="2696140"/>
                    </a:xfrm>
                    <a:prstGeom prst="rect">
                      <a:avLst/>
                    </a:prstGeom>
                  </pic:spPr>
                </pic:pic>
              </a:graphicData>
            </a:graphic>
          </wp:inline>
        </w:drawing>
      </w:r>
    </w:p>
    <w:p w14:paraId="69A75801" w14:textId="22853A34" w:rsidR="00A8539C" w:rsidRDefault="00F44663" w:rsidP="007D33C1">
      <w:r>
        <w:rPr>
          <w:noProof/>
        </w:rPr>
        <w:drawing>
          <wp:inline distT="0" distB="0" distL="0" distR="0" wp14:anchorId="6C16A38C" wp14:editId="6631543B">
            <wp:extent cx="5092700" cy="1253044"/>
            <wp:effectExtent l="0" t="0" r="0" b="4445"/>
            <wp:docPr id="132641366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13669" name="Picture 1" descr="A computer screen with text&#10;&#10;Description automatically generated"/>
                    <pic:cNvPicPr/>
                  </pic:nvPicPr>
                  <pic:blipFill>
                    <a:blip r:embed="rId18"/>
                    <a:stretch>
                      <a:fillRect/>
                    </a:stretch>
                  </pic:blipFill>
                  <pic:spPr>
                    <a:xfrm>
                      <a:off x="0" y="0"/>
                      <a:ext cx="5101309" cy="1255162"/>
                    </a:xfrm>
                    <a:prstGeom prst="rect">
                      <a:avLst/>
                    </a:prstGeom>
                  </pic:spPr>
                </pic:pic>
              </a:graphicData>
            </a:graphic>
          </wp:inline>
        </w:drawing>
      </w:r>
    </w:p>
    <w:p w14:paraId="0970E34B" w14:textId="14A7B6D8" w:rsidR="00A8539C" w:rsidRDefault="0040228D" w:rsidP="007D33C1">
      <w:r>
        <w:t>By default the TS doesn’t come with the types for Node, we need to install it explicitly by using npm install @types/node. Then only the ‘require’ will show it types otherwise it was ‘any’ –</w:t>
      </w:r>
    </w:p>
    <w:p w14:paraId="48BDDBF8" w14:textId="697FDEE9" w:rsidR="0040228D" w:rsidRDefault="0040228D" w:rsidP="007D33C1">
      <w:r>
        <w:rPr>
          <w:noProof/>
        </w:rPr>
        <w:lastRenderedPageBreak/>
        <w:drawing>
          <wp:inline distT="0" distB="0" distL="0" distR="0" wp14:anchorId="69979065" wp14:editId="6EDD4CB6">
            <wp:extent cx="5943600" cy="1344930"/>
            <wp:effectExtent l="0" t="0" r="0" b="7620"/>
            <wp:docPr id="113117755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77551" name="Picture 1" descr="A computer screen with text&#10;&#10;Description automatically generated"/>
                    <pic:cNvPicPr/>
                  </pic:nvPicPr>
                  <pic:blipFill>
                    <a:blip r:embed="rId19"/>
                    <a:stretch>
                      <a:fillRect/>
                    </a:stretch>
                  </pic:blipFill>
                  <pic:spPr>
                    <a:xfrm>
                      <a:off x="0" y="0"/>
                      <a:ext cx="5943600" cy="1344930"/>
                    </a:xfrm>
                    <a:prstGeom prst="rect">
                      <a:avLst/>
                    </a:prstGeom>
                  </pic:spPr>
                </pic:pic>
              </a:graphicData>
            </a:graphic>
          </wp:inline>
        </w:drawing>
      </w:r>
    </w:p>
    <w:p w14:paraId="5662EB72" w14:textId="51DDBD87" w:rsidR="0044246E" w:rsidRDefault="009039ED" w:rsidP="007D33C1">
      <w:r>
        <w:t>In the d.ts file we need to declare the module which is also implicitly exported –</w:t>
      </w:r>
    </w:p>
    <w:p w14:paraId="058CB602" w14:textId="2DF26785" w:rsidR="009039ED" w:rsidRDefault="009039ED" w:rsidP="007D33C1">
      <w:r>
        <w:rPr>
          <w:noProof/>
        </w:rPr>
        <w:drawing>
          <wp:inline distT="0" distB="0" distL="0" distR="0" wp14:anchorId="477A2358" wp14:editId="29A3EA72">
            <wp:extent cx="5435600" cy="2750321"/>
            <wp:effectExtent l="0" t="0" r="0" b="0"/>
            <wp:docPr id="15196476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47602" name="Picture 1" descr="A screen shot of a computer program&#10;&#10;Description automatically generated"/>
                    <pic:cNvPicPr/>
                  </pic:nvPicPr>
                  <pic:blipFill>
                    <a:blip r:embed="rId20"/>
                    <a:stretch>
                      <a:fillRect/>
                    </a:stretch>
                  </pic:blipFill>
                  <pic:spPr>
                    <a:xfrm>
                      <a:off x="0" y="0"/>
                      <a:ext cx="5438683" cy="2751881"/>
                    </a:xfrm>
                    <a:prstGeom prst="rect">
                      <a:avLst/>
                    </a:prstGeom>
                  </pic:spPr>
                </pic:pic>
              </a:graphicData>
            </a:graphic>
          </wp:inline>
        </w:drawing>
      </w:r>
    </w:p>
    <w:p w14:paraId="17E75649" w14:textId="6F49FBAE" w:rsidR="0044246E" w:rsidRDefault="00056B0C" w:rsidP="007D33C1">
      <w:r>
        <w:t>Declaration file for an AMD file –</w:t>
      </w:r>
    </w:p>
    <w:p w14:paraId="305255A0" w14:textId="35617305" w:rsidR="00056B0C" w:rsidRDefault="003076B8" w:rsidP="007D33C1">
      <w:r>
        <w:rPr>
          <w:noProof/>
        </w:rPr>
        <w:drawing>
          <wp:inline distT="0" distB="0" distL="0" distR="0" wp14:anchorId="7686447B" wp14:editId="4B8A6D50">
            <wp:extent cx="5943600" cy="3294380"/>
            <wp:effectExtent l="0" t="0" r="0" b="1270"/>
            <wp:docPr id="16073792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79273" name="Picture 1" descr="A screen shot of a computer program&#10;&#10;Description automatically generated"/>
                    <pic:cNvPicPr/>
                  </pic:nvPicPr>
                  <pic:blipFill>
                    <a:blip r:embed="rId21"/>
                    <a:stretch>
                      <a:fillRect/>
                    </a:stretch>
                  </pic:blipFill>
                  <pic:spPr>
                    <a:xfrm>
                      <a:off x="0" y="0"/>
                      <a:ext cx="5943600" cy="3294380"/>
                    </a:xfrm>
                    <a:prstGeom prst="rect">
                      <a:avLst/>
                    </a:prstGeom>
                  </pic:spPr>
                </pic:pic>
              </a:graphicData>
            </a:graphic>
          </wp:inline>
        </w:drawing>
      </w:r>
    </w:p>
    <w:p w14:paraId="3123E264" w14:textId="6D6EE7A8" w:rsidR="0044246E" w:rsidRDefault="008F3B22" w:rsidP="007D33C1">
      <w:r>
        <w:lastRenderedPageBreak/>
        <w:t xml:space="preserve">3 ways to use </w:t>
      </w:r>
      <w:r w:rsidR="0066172B">
        <w:t xml:space="preserve">this </w:t>
      </w:r>
      <w:r>
        <w:t xml:space="preserve">AMD module – </w:t>
      </w:r>
    </w:p>
    <w:p w14:paraId="08444660" w14:textId="6D851611" w:rsidR="008F3B22" w:rsidRDefault="008F3B22" w:rsidP="007D33C1">
      <w:r>
        <w:rPr>
          <w:noProof/>
        </w:rPr>
        <w:drawing>
          <wp:inline distT="0" distB="0" distL="0" distR="0" wp14:anchorId="25AC86DC" wp14:editId="21B11476">
            <wp:extent cx="5943600" cy="3408045"/>
            <wp:effectExtent l="0" t="0" r="0" b="1905"/>
            <wp:docPr id="7038731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73169" name="Picture 1" descr="A computer screen shot of a program code&#10;&#10;Description automatically generated"/>
                    <pic:cNvPicPr/>
                  </pic:nvPicPr>
                  <pic:blipFill>
                    <a:blip r:embed="rId22"/>
                    <a:stretch>
                      <a:fillRect/>
                    </a:stretch>
                  </pic:blipFill>
                  <pic:spPr>
                    <a:xfrm>
                      <a:off x="0" y="0"/>
                      <a:ext cx="5943600" cy="3408045"/>
                    </a:xfrm>
                    <a:prstGeom prst="rect">
                      <a:avLst/>
                    </a:prstGeom>
                  </pic:spPr>
                </pic:pic>
              </a:graphicData>
            </a:graphic>
          </wp:inline>
        </w:drawing>
      </w:r>
    </w:p>
    <w:p w14:paraId="15FA72EF" w14:textId="591B7A09" w:rsidR="008F3B22" w:rsidRDefault="00D77D3A" w:rsidP="007D33C1">
      <w:r>
        <w:t>TypeScript cannot extract any type information when using the define or requires functions to load the library as a dependency. So, way 2 and way 3 won’t show type information until we use a workaround for it.</w:t>
      </w:r>
    </w:p>
    <w:p w14:paraId="63D1A25E" w14:textId="5796E792" w:rsidR="00D321D1" w:rsidRDefault="00D321D1" w:rsidP="007D33C1">
      <w:r>
        <w:t>Creating a declaration file for an UMD library –</w:t>
      </w:r>
      <w:r w:rsidR="00D04B87">
        <w:t xml:space="preserve"> this UMD format allows to write module once and able to run it in browser and </w:t>
      </w:r>
      <w:r w:rsidR="004361DA">
        <w:t>N</w:t>
      </w:r>
      <w:r w:rsidR="00D04B87">
        <w:t xml:space="preserve">ode </w:t>
      </w:r>
      <w:r w:rsidR="004361DA">
        <w:t>JS</w:t>
      </w:r>
      <w:r w:rsidR="00D04B87">
        <w:t xml:space="preserve"> both.</w:t>
      </w:r>
    </w:p>
    <w:p w14:paraId="19123792" w14:textId="2A08EF99" w:rsidR="00ED7858" w:rsidRDefault="00ED7858" w:rsidP="007D33C1">
      <w:r>
        <w:t>The first ‘if’ to check if it is AMD module, the next ‘if else’ block check if is running in node js, the ‘else’ block means the code is running in the browser.</w:t>
      </w:r>
      <w:r w:rsidR="00677A96">
        <w:t xml:space="preserve"> So, this code library can run on node.js, in browsers and even web workers without any problem.</w:t>
      </w:r>
    </w:p>
    <w:p w14:paraId="356AB3AE" w14:textId="7C4104FF" w:rsidR="001D5DAE" w:rsidRDefault="001D5DAE" w:rsidP="007D33C1">
      <w:r>
        <w:rPr>
          <w:noProof/>
        </w:rPr>
        <w:lastRenderedPageBreak/>
        <w:drawing>
          <wp:inline distT="0" distB="0" distL="0" distR="0" wp14:anchorId="6569A1FF" wp14:editId="20789B1D">
            <wp:extent cx="4273550" cy="3208885"/>
            <wp:effectExtent l="0" t="0" r="0" b="0"/>
            <wp:docPr id="10230352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5257" name="Picture 1" descr="A screen shot of a computer code&#10;&#10;Description automatically generated"/>
                    <pic:cNvPicPr/>
                  </pic:nvPicPr>
                  <pic:blipFill>
                    <a:blip r:embed="rId23"/>
                    <a:stretch>
                      <a:fillRect/>
                    </a:stretch>
                  </pic:blipFill>
                  <pic:spPr>
                    <a:xfrm>
                      <a:off x="0" y="0"/>
                      <a:ext cx="4281027" cy="3214499"/>
                    </a:xfrm>
                    <a:prstGeom prst="rect">
                      <a:avLst/>
                    </a:prstGeom>
                  </pic:spPr>
                </pic:pic>
              </a:graphicData>
            </a:graphic>
          </wp:inline>
        </w:drawing>
      </w:r>
    </w:p>
    <w:p w14:paraId="2770C96D" w14:textId="3E624956" w:rsidR="00677A96" w:rsidRDefault="00677A96" w:rsidP="007D33C1">
      <w:r>
        <w:t>Declaration file for this format –</w:t>
      </w:r>
      <w:r w:rsidR="00090EFD">
        <w:t xml:space="preserve"> way to consume the library –</w:t>
      </w:r>
    </w:p>
    <w:p w14:paraId="3C0C1EDC" w14:textId="34DD741E" w:rsidR="00090EFD" w:rsidRDefault="00090EFD" w:rsidP="007D33C1">
      <w:r>
        <w:rPr>
          <w:noProof/>
        </w:rPr>
        <w:drawing>
          <wp:inline distT="0" distB="0" distL="0" distR="0" wp14:anchorId="2EBC6EA7" wp14:editId="6888A9D0">
            <wp:extent cx="5943600" cy="2739390"/>
            <wp:effectExtent l="0" t="0" r="0" b="3810"/>
            <wp:docPr id="124230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01037" name=""/>
                    <pic:cNvPicPr/>
                  </pic:nvPicPr>
                  <pic:blipFill>
                    <a:blip r:embed="rId24"/>
                    <a:stretch>
                      <a:fillRect/>
                    </a:stretch>
                  </pic:blipFill>
                  <pic:spPr>
                    <a:xfrm>
                      <a:off x="0" y="0"/>
                      <a:ext cx="5943600" cy="2739390"/>
                    </a:xfrm>
                    <a:prstGeom prst="rect">
                      <a:avLst/>
                    </a:prstGeom>
                  </pic:spPr>
                </pic:pic>
              </a:graphicData>
            </a:graphic>
          </wp:inline>
        </w:drawing>
      </w:r>
    </w:p>
    <w:p w14:paraId="798F3F9C" w14:textId="497798BA" w:rsidR="00D04B87" w:rsidRDefault="00A33764" w:rsidP="00A33764">
      <w:pPr>
        <w:pStyle w:val="Heading1"/>
      </w:pPr>
      <w:r>
        <w:t>Angular Misc.</w:t>
      </w:r>
    </w:p>
    <w:p w14:paraId="1BDFDA82" w14:textId="359A2AB6" w:rsidR="00A33764" w:rsidRDefault="00A33764" w:rsidP="00A33764">
      <w:r>
        <w:t>Change detection is a sequence of steps that ensures the UI reflects the current state of the application.</w:t>
      </w:r>
    </w:p>
    <w:p w14:paraId="6534698F" w14:textId="01855625" w:rsidR="00A33764" w:rsidRDefault="00A33764" w:rsidP="00A33764">
      <w:r>
        <w:t>Zone.js patches browser apis and tells angular when anything occurs that 'could' impac the view. It does not tell angular what or where an event occurred. but the new signal where the event has been raised and which component and dependencies need to be changed.</w:t>
      </w:r>
    </w:p>
    <w:p w14:paraId="4FBE99B4" w14:textId="77777777" w:rsidR="008F3B22" w:rsidRDefault="008F3B22" w:rsidP="007D33C1"/>
    <w:p w14:paraId="5C9CEF8D" w14:textId="77777777" w:rsidR="008F3B22" w:rsidRDefault="008F3B22" w:rsidP="007D33C1"/>
    <w:p w14:paraId="46E37454" w14:textId="77777777" w:rsidR="0044246E" w:rsidRDefault="0044246E" w:rsidP="007D33C1"/>
    <w:p w14:paraId="1F0D11DF" w14:textId="77777777" w:rsidR="00A8539C" w:rsidRDefault="00A8539C" w:rsidP="007D33C1"/>
    <w:p w14:paraId="0CEC8081" w14:textId="77777777" w:rsidR="00A8539C" w:rsidRDefault="00A8539C" w:rsidP="007D33C1"/>
    <w:p w14:paraId="75E3F15F" w14:textId="77777777" w:rsidR="00A8539C" w:rsidRDefault="00A8539C" w:rsidP="007D33C1"/>
    <w:p w14:paraId="6A421386" w14:textId="77777777" w:rsidR="007D33C1" w:rsidRPr="007D33C1" w:rsidRDefault="007D33C1" w:rsidP="007D33C1"/>
    <w:sectPr w:rsidR="007D33C1" w:rsidRPr="007D33C1">
      <w:headerReference w:type="even" r:id="rId25"/>
      <w:headerReference w:type="default" r:id="rId26"/>
      <w:head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DA601" w14:textId="77777777" w:rsidR="00936619" w:rsidRDefault="00936619" w:rsidP="00FB4819">
      <w:pPr>
        <w:spacing w:after="0" w:line="240" w:lineRule="auto"/>
      </w:pPr>
      <w:r>
        <w:separator/>
      </w:r>
    </w:p>
  </w:endnote>
  <w:endnote w:type="continuationSeparator" w:id="0">
    <w:p w14:paraId="1FAF5A40" w14:textId="77777777" w:rsidR="00936619" w:rsidRDefault="00936619" w:rsidP="00FB4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F4B43" w14:textId="77777777" w:rsidR="00936619" w:rsidRDefault="00936619" w:rsidP="00FB4819">
      <w:pPr>
        <w:spacing w:after="0" w:line="240" w:lineRule="auto"/>
      </w:pPr>
      <w:r>
        <w:separator/>
      </w:r>
    </w:p>
  </w:footnote>
  <w:footnote w:type="continuationSeparator" w:id="0">
    <w:p w14:paraId="299CBB18" w14:textId="77777777" w:rsidR="00936619" w:rsidRDefault="00936619" w:rsidP="00FB48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E40F1" w14:textId="1F38C860" w:rsidR="00FB4819" w:rsidRDefault="00FB48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FEA1B" w14:textId="74273568" w:rsidR="00FB4819" w:rsidRDefault="00FB48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F863" w14:textId="0881BC73" w:rsidR="00FB4819" w:rsidRDefault="00FB481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819"/>
    <w:rsid w:val="00033531"/>
    <w:rsid w:val="00036BA6"/>
    <w:rsid w:val="00056B0C"/>
    <w:rsid w:val="00066590"/>
    <w:rsid w:val="00090EFD"/>
    <w:rsid w:val="00091B9E"/>
    <w:rsid w:val="000C410E"/>
    <w:rsid w:val="000E074C"/>
    <w:rsid w:val="00147B72"/>
    <w:rsid w:val="001A21FE"/>
    <w:rsid w:val="001B63B3"/>
    <w:rsid w:val="001D5DAE"/>
    <w:rsid w:val="0021348B"/>
    <w:rsid w:val="00254B89"/>
    <w:rsid w:val="002B10D0"/>
    <w:rsid w:val="003057B8"/>
    <w:rsid w:val="003076B8"/>
    <w:rsid w:val="0034184C"/>
    <w:rsid w:val="0040228D"/>
    <w:rsid w:val="00411144"/>
    <w:rsid w:val="00417586"/>
    <w:rsid w:val="004361DA"/>
    <w:rsid w:val="0044246E"/>
    <w:rsid w:val="0045386D"/>
    <w:rsid w:val="00594A64"/>
    <w:rsid w:val="005E0E3B"/>
    <w:rsid w:val="0064777A"/>
    <w:rsid w:val="0066172B"/>
    <w:rsid w:val="00677A96"/>
    <w:rsid w:val="00704A09"/>
    <w:rsid w:val="007D33C1"/>
    <w:rsid w:val="007D66C1"/>
    <w:rsid w:val="00825F5A"/>
    <w:rsid w:val="008E2E04"/>
    <w:rsid w:val="008F3B22"/>
    <w:rsid w:val="009039ED"/>
    <w:rsid w:val="00936619"/>
    <w:rsid w:val="0098706A"/>
    <w:rsid w:val="00994440"/>
    <w:rsid w:val="009945B6"/>
    <w:rsid w:val="009F1E9F"/>
    <w:rsid w:val="00A161B2"/>
    <w:rsid w:val="00A33764"/>
    <w:rsid w:val="00A8539C"/>
    <w:rsid w:val="00AD4BE3"/>
    <w:rsid w:val="00AE5BA0"/>
    <w:rsid w:val="00AF1668"/>
    <w:rsid w:val="00B37A38"/>
    <w:rsid w:val="00C762BD"/>
    <w:rsid w:val="00CC3ADB"/>
    <w:rsid w:val="00D04B87"/>
    <w:rsid w:val="00D321D1"/>
    <w:rsid w:val="00D65C3C"/>
    <w:rsid w:val="00D74509"/>
    <w:rsid w:val="00D77D3A"/>
    <w:rsid w:val="00EA4D16"/>
    <w:rsid w:val="00EB4269"/>
    <w:rsid w:val="00ED7858"/>
    <w:rsid w:val="00F1428E"/>
    <w:rsid w:val="00F3456E"/>
    <w:rsid w:val="00F44663"/>
    <w:rsid w:val="00FB481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16B4A"/>
  <w15:chartTrackingRefBased/>
  <w15:docId w15:val="{00E7DAF5-6E16-4B59-A288-1C9C7C74A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1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819"/>
  </w:style>
  <w:style w:type="character" w:customStyle="1" w:styleId="Heading1Char">
    <w:name w:val="Heading 1 Char"/>
    <w:basedOn w:val="DefaultParagraphFont"/>
    <w:link w:val="Heading1"/>
    <w:uiPriority w:val="9"/>
    <w:rsid w:val="00A161B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579</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Sopra Steria</Company>
  <LinksUpToDate>false</LinksUpToDate>
  <CharactersWithSpaces>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GOEL Himanshu</dc:creator>
  <cp:keywords/>
  <dc:description/>
  <cp:lastModifiedBy>GOEL Himanshu</cp:lastModifiedBy>
  <cp:revision>60</cp:revision>
  <dcterms:created xsi:type="dcterms:W3CDTF">2023-12-27T15:14:00Z</dcterms:created>
  <dcterms:modified xsi:type="dcterms:W3CDTF">2024-03-04T14:53:00Z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19ffa58-9d1c-42f8-b0e6-79cea428c945_Enabled">
    <vt:lpwstr>true</vt:lpwstr>
  </property>
  <property fmtid="{D5CDD505-2E9C-101B-9397-08002B2CF9AE}" pid="3" name="MSIP_Label_619ffa58-9d1c-42f8-b0e6-79cea428c945_SetDate">
    <vt:lpwstr>2023-12-27T15:14:38Z</vt:lpwstr>
  </property>
  <property fmtid="{D5CDD505-2E9C-101B-9397-08002B2CF9AE}" pid="4" name="MSIP_Label_619ffa58-9d1c-42f8-b0e6-79cea428c945_Method">
    <vt:lpwstr>Privileged</vt:lpwstr>
  </property>
  <property fmtid="{D5CDD505-2E9C-101B-9397-08002B2CF9AE}" pid="5" name="MSIP_Label_619ffa58-9d1c-42f8-b0e6-79cea428c945_Name">
    <vt:lpwstr>External</vt:lpwstr>
  </property>
  <property fmtid="{D5CDD505-2E9C-101B-9397-08002B2CF9AE}" pid="6" name="MSIP_Label_619ffa58-9d1c-42f8-b0e6-79cea428c945_SiteId">
    <vt:lpwstr>8b87af7d-8647-4dc7-8df4-5f69a2011bb5</vt:lpwstr>
  </property>
  <property fmtid="{D5CDD505-2E9C-101B-9397-08002B2CF9AE}" pid="7" name="MSIP_Label_619ffa58-9d1c-42f8-b0e6-79cea428c945_ActionId">
    <vt:lpwstr>e7cf2923-2581-4ce8-b571-e1343b3bf3b8</vt:lpwstr>
  </property>
  <property fmtid="{D5CDD505-2E9C-101B-9397-08002B2CF9AE}" pid="8" name="MSIP_Label_619ffa58-9d1c-42f8-b0e6-79cea428c945_ContentBits">
    <vt:lpwstr>0</vt:lpwstr>
  </property>
</Properties>
</file>