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0266D" w14:textId="77777777" w:rsidR="00CD7BC7" w:rsidRPr="004C10F5" w:rsidRDefault="004C10F5" w:rsidP="004C10F5">
      <w:r w:rsidRPr="004C10F5">
        <w:t>https://youtu.be/4r-4KvTtzQY</w:t>
      </w:r>
      <w:bookmarkStart w:id="0" w:name="_GoBack"/>
      <w:bookmarkEnd w:id="0"/>
    </w:p>
    <w:sectPr w:rsidR="00CD7BC7" w:rsidRPr="004C10F5" w:rsidSect="00A41F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F5"/>
    <w:rsid w:val="004C10F5"/>
    <w:rsid w:val="00A41FF4"/>
    <w:rsid w:val="00D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CE9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2019-12-17T23:36:00Z</dcterms:created>
  <dcterms:modified xsi:type="dcterms:W3CDTF">2019-12-17T23:36:00Z</dcterms:modified>
</cp:coreProperties>
</file>