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3CE7" w14:textId="77777777" w:rsidR="009073AA" w:rsidRDefault="009073AA" w:rsidP="009073AA">
      <w:r>
        <w:t>arccos(x) :  Arccosine function</w:t>
      </w:r>
    </w:p>
    <w:p w14:paraId="2A6328C9" w14:textId="77777777" w:rsidR="009073AA" w:rsidRDefault="009073AA" w:rsidP="009073AA">
      <w:r>
        <w:t>HIMANSI MAHESHKUMAR PATEL (40072262)</w:t>
      </w:r>
    </w:p>
    <w:p w14:paraId="392069B5" w14:textId="77777777" w:rsidR="009073AA" w:rsidRDefault="009073AA" w:rsidP="009073AA">
      <w:r>
        <w:t>Department of Computer Science and Software Engineering (CSSE)</w:t>
      </w:r>
    </w:p>
    <w:p w14:paraId="2B84118F" w14:textId="77777777" w:rsidR="009073AA" w:rsidRDefault="009073AA" w:rsidP="009073AA">
      <w:r>
        <w:t xml:space="preserve">GitHub : </w:t>
      </w:r>
      <w:hyperlink r:id="rId4" w:history="1">
        <w:r>
          <w:rPr>
            <w:rStyle w:val="Hyperlink"/>
          </w:rPr>
          <w:t>https://github.com/Himansipatel/SOEN-6011-Team-H-Himansi</w:t>
        </w:r>
      </w:hyperlink>
    </w:p>
    <w:p w14:paraId="04A25566" w14:textId="77777777" w:rsidR="009073AA" w:rsidRDefault="009073AA" w:rsidP="009073AA"/>
    <w:p w14:paraId="5670C4A0" w14:textId="77777777" w:rsidR="00C469A1" w:rsidRPr="009073AA" w:rsidRDefault="00C469A1" w:rsidP="009073AA">
      <w:bookmarkStart w:id="0" w:name="_GoBack"/>
      <w:bookmarkEnd w:id="0"/>
    </w:p>
    <w:sectPr w:rsidR="00C469A1" w:rsidRPr="00907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5E"/>
    <w:rsid w:val="0076385E"/>
    <w:rsid w:val="009073AA"/>
    <w:rsid w:val="00C4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4E13"/>
  <w15:chartTrackingRefBased/>
  <w15:docId w15:val="{5F963246-2BDE-414C-AFCC-E4E6D37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mansipatel/SOEN-6011-Team-H-Himan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HIMANSI PATEL</dc:creator>
  <cp:keywords/>
  <dc:description/>
  <cp:lastModifiedBy>HIMANSI PATEL</cp:lastModifiedBy>
  <cp:revision>3</cp:revision>
  <dcterms:created xsi:type="dcterms:W3CDTF">2019-08-09T19:51:00Z</dcterms:created>
  <dcterms:modified xsi:type="dcterms:W3CDTF">2019-08-11T19:58:00Z</dcterms:modified>
</cp:coreProperties>
</file>