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single" w:sz="12" w:space="0" w:color="F0F0F0" w:themeColor="backgroun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レイアウト テーブル"/>
      </w:tblPr>
      <w:tblGrid>
        <w:gridCol w:w="7371"/>
        <w:gridCol w:w="3095"/>
      </w:tblGrid>
      <w:tr xmlns:wp14="http://schemas.microsoft.com/office/word/2010/wordml" w14:paraId="6DEDA849" wp14:textId="77777777" w:rsidR="00A70674" w:rsidRPr="000F5859" w:rsidTr="00127321">
        <w:tc>
          <w:tcPr>
            <w:tcW w:w="7371" w:type="dxa"/>
            <w:tcBorders>
              <w:bottom w:val="nil"/>
              <w:right w:val="single" w:color="B3B3B3" w:themeColor="background2" w:themeShade="BF" w:sz="18" w:space="0"/>
            </w:tcBorders>
            <w:vAlign w:val="center"/>
          </w:tcPr>
          <w:p w14:paraId="73A7B0B1" wp14:textId="77777777" w:rsidRPr="000F5859" w:rsidR="00A70674" w:rsidP="00624AEA" w:rsidRDefault="00E118A4">
            <w:pPr>
              <w:pStyle w:val="a3"/>
              <w:spacing w:line="168" w:lineRule="auto"/>
            </w:pPr>
            <w:r w:rsidRPr="000F5859">
              <w:rPr>
                <w:rFonts w:hint="eastAsia"/>
                <w:lang w:val="ja-JP" w:bidi="ja-JP"/>
              </w:rPr>
              <w:t>[大学または組織名] の学校用カレンダー</w:t>
            </w:r>
          </w:p>
        </w:tc>
        <w:tc>
          <w:tcPr>
            <w:tcW w:w="3095" w:type="dxa"/>
            <w:tcBorders>
              <w:left w:val="single" w:color="B3B3B3" w:themeColor="background2" w:themeShade="BF" w:sz="18" w:space="0"/>
              <w:bottom w:val="nil"/>
            </w:tcBorders>
            <w:vAlign w:val="center"/>
          </w:tcPr>
          <w:p w14:paraId="5C9DEF44" wp14:textId="77777777" w:rsidRPr="000F5859" w:rsidR="00A70674" w:rsidP="00624AEA" w:rsidRDefault="009F65F2">
            <w:pPr>
              <w:pStyle w:val="a6"/>
              <w:spacing w:line="168" w:lineRule="auto"/>
            </w:pPr>
            <w:r w:rsidRPr="000F5859">
              <w:rPr>
                <w:rFonts w:hint="eastAsia"/>
                <w:lang w:val="ja-JP" w:bidi="ja-JP"/>
              </w:rPr>
              <w:t>2017 から 2018</w:t>
            </w:r>
          </w:p>
        </w:tc>
      </w:tr>
      <w:tr xmlns:wp14="http://schemas.microsoft.com/office/word/2010/wordml" w14:paraId="672A6659" wp14:textId="77777777" w:rsidR="00A70674" w:rsidRPr="000F5859" w:rsidTr="00127321">
        <w:trPr>
          <w:trHeight w:val="144" w:hRule="exact"/>
        </w:trPr>
        <w:tc>
          <w:tcPr>
            <w:tcW w:w="7371" w:type="dxa"/>
            <w:tcBorders>
              <w:top w:val="nil"/>
              <w:bottom w:val="single" w:color="B3B3B3" w:themeColor="background2" w:themeShade="BF" w:sz="18" w:space="0"/>
            </w:tcBorders>
          </w:tcPr>
          <w:p w14:paraId="0A37501D" wp14:textId="77777777" w:rsidRPr="000F5859" w:rsidR="00A70674" w:rsidP="00624AEA" w:rsidRDefault="00A70674">
            <w:pPr>
              <w:pStyle w:val="ad"/>
              <w:spacing w:line="168" w:lineRule="auto"/>
            </w:pPr>
          </w:p>
        </w:tc>
        <w:tc>
          <w:tcPr>
            <w:tcW w:w="3095" w:type="dxa"/>
            <w:tcBorders>
              <w:bottom w:val="single" w:color="B3B3B3" w:themeColor="background2" w:themeShade="BF" w:sz="18" w:space="0"/>
            </w:tcBorders>
          </w:tcPr>
          <w:p w14:paraId="5DAB6C7B" wp14:textId="77777777" w:rsidRPr="000F5859" w:rsidR="00A70674" w:rsidRDefault="00A70674">
            <w:pPr>
              <w:pStyle w:val="ad"/>
            </w:pPr>
          </w:p>
        </w:tc>
      </w:tr>
    </w:tbl>
    <w:p xmlns:wp14="http://schemas.microsoft.com/office/word/2010/wordml" w14:paraId="02EB378F" wp14:textId="77777777" w:rsidR="00A70674" w:rsidRPr="000F5859" w:rsidRDefault="00A70674" w:rsidP="00EB55D6">
      <w:pPr>
        <w:pStyle w:val="ad"/>
        <w:spacing w:line="168" w:lineRule="auto"/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  <w:tblCaption w:val="カレンダーのレイアウト テーブル"/>
      </w:tblPr>
      <w:tblGrid>
        <w:gridCol w:w="3214"/>
        <w:gridCol w:w="434"/>
        <w:gridCol w:w="3214"/>
        <w:gridCol w:w="434"/>
        <w:gridCol w:w="3214"/>
      </w:tblGrid>
      <w:tr xmlns:wp14="http://schemas.microsoft.com/office/word/2010/wordml" w14:paraId="412E5AA7" wp14:textId="77777777" w:rsidR="00A70674" w:rsidRPr="000F5859" w:rsidTr="000D23F6"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28E09401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69FEC44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2017 年 8 月</w:t>
                  </w:r>
                </w:p>
              </w:tc>
            </w:tr>
            <w:tr w14:paraId="2D39CCE6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125037C7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37B6BDBA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422431D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F2EC94B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750A6D6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F3AFD2D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6AA747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FC8BBAB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14:paraId="226C25EF" wp14:textId="77777777" w:rsidRPr="000F5859" w:rsidR="00E118A4" w:rsidTr="00A70674">
                    <w:tc>
                      <w:tcPr>
                        <w:tcW w:w="448" w:type="dxa"/>
                      </w:tcPr>
                      <w:p w14:paraId="6A05A809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A39BBE3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49841B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8F999B5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FCD5EC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98DEE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8941E4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</w:tr>
                  <w:tr w14:paraId="3ABA1EF5" wp14:textId="77777777" w:rsidRPr="000F5859" w:rsidR="00E118A4" w:rsidTr="00A70674">
                    <w:tc>
                      <w:tcPr>
                        <w:tcW w:w="448" w:type="dxa"/>
                      </w:tcPr>
                      <w:p w14:paraId="29B4EA1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5697EE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4B0A20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B2B730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36975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737E36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73E58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</w:tr>
                  <w:tr w14:paraId="6B3C547B" wp14:textId="77777777" w:rsidRPr="000F5859" w:rsidR="00E118A4" w:rsidTr="00A70674">
                    <w:tc>
                      <w:tcPr>
                        <w:tcW w:w="448" w:type="dxa"/>
                      </w:tcPr>
                      <w:p w14:paraId="39F18D2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E1E336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3CFEC6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B5E79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11B77A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26D80A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847A63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</w:tr>
                  <w:tr w14:paraId="2D1F7E81" wp14:textId="77777777" w:rsidRPr="000F5859" w:rsidR="00E118A4" w:rsidTr="004A6C50">
                    <w:tc>
                      <w:tcPr>
                        <w:tcW w:w="448" w:type="dxa"/>
                      </w:tcPr>
                      <w:p w14:paraId="5007C90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568215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FFEA82" w:themeFill="accent2"/>
                      </w:tcPr>
                      <w:p w14:paraId="44C2641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72E4F76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8EB8E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FDD70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633465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</w:tr>
                  <w:tr w14:paraId="443E7DB4" wp14:textId="77777777" w:rsidRPr="000F5859" w:rsidR="00E118A4" w:rsidTr="00A70674">
                    <w:tc>
                      <w:tcPr>
                        <w:tcW w:w="448" w:type="dxa"/>
                      </w:tcPr>
                      <w:p w14:paraId="41C0AA5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7393B2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34824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19897C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C8B330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1C8F396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72A3D3EC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  <w:tr w14:paraId="0D0B940D" wp14:textId="77777777" w:rsidRPr="000F5859" w:rsidR="00E118A4" w:rsidTr="00A70674">
                    <w:tc>
                      <w:tcPr>
                        <w:tcW w:w="448" w:type="dxa"/>
                      </w:tcPr>
                      <w:p w14:paraId="0E27B00A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0061E4C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4EAFD9C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B94D5A5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DEEC669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656B9AB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5FB0818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</w:tbl>
                <w:p w14:paraId="049F31CB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53128261" wp14:textId="77777777" w:rsidRPr="000F5859" w:rsidR="00A70674" w:rsidRDefault="00A70674"/>
        </w:tc>
        <w:tc>
          <w:tcPr>
            <w:tcW w:w="434" w:type="dxa"/>
          </w:tcPr>
          <w:p w14:paraId="62486C05" wp14:textId="77777777" w:rsidRPr="000F5859" w:rsidR="00A70674" w:rsidRDefault="00A70674"/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68904D82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81356B8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2017 年 9 月</w:t>
                  </w:r>
                </w:p>
              </w:tc>
            </w:tr>
            <w:tr w14:paraId="04A651F3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2E7DDA4E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51CC917F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37C145C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E926BA6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453ED66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42DF22D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8237097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AE07E81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48DF98D7" wp14:textId="77777777" w:rsidRPr="000F5859" w:rsidR="00A70674" w:rsidTr="00A70674">
                    <w:tc>
                      <w:tcPr>
                        <w:tcW w:w="448" w:type="dxa"/>
                      </w:tcPr>
                      <w:p w14:paraId="4101652C" wp14:textId="77777777" w:rsidRPr="000F5859" w:rsidR="00A70674" w:rsidP="00917474" w:rsidRDefault="00A7067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B99056E" wp14:textId="77777777" w:rsidRPr="000F5859" w:rsidR="00A70674" w:rsidP="00917474" w:rsidRDefault="00A7067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299C43A" wp14:textId="77777777" w:rsidRPr="000F5859" w:rsidR="00A70674" w:rsidP="00917474" w:rsidRDefault="00A7067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DDBEF00" wp14:textId="77777777" w:rsidRPr="000F5859" w:rsidR="00A70674" w:rsidP="00917474" w:rsidRDefault="00A7067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461D779" wp14:textId="77777777" w:rsidRPr="000F5859" w:rsidR="00A70674" w:rsidP="00917474" w:rsidRDefault="00A7067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6B20A0C" wp14:textId="77777777" w:rsidRPr="000F5859" w:rsidR="00A7067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144751B" wp14:textId="77777777" w:rsidRPr="000F5859" w:rsidR="00A7067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</w:tr>
                  <w:tr w14:paraId="4E409002" wp14:textId="77777777" w:rsidRPr="000F5859" w:rsidR="00E118A4" w:rsidTr="00A70674">
                    <w:tc>
                      <w:tcPr>
                        <w:tcW w:w="448" w:type="dxa"/>
                      </w:tcPr>
                      <w:p w14:paraId="0B77815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79935F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4240AA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87E3D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9B848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385369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89009E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</w:tr>
                  <w:tr w14:paraId="35EF972C" wp14:textId="77777777" w:rsidRPr="000F5859" w:rsidR="00E118A4" w:rsidTr="004A6C50">
                    <w:tc>
                      <w:tcPr>
                        <w:tcW w:w="448" w:type="dxa"/>
                      </w:tcPr>
                      <w:p w14:paraId="446DE71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35DA4F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4C502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0116D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F95318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FFEA82" w:themeFill="accent2"/>
                      </w:tcPr>
                      <w:p w14:paraId="423D4B9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32BF14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</w:tr>
                  <w:tr w14:paraId="643ABE9E" wp14:textId="77777777" w:rsidRPr="000F5859" w:rsidR="00E118A4" w:rsidTr="00A70674">
                    <w:tc>
                      <w:tcPr>
                        <w:tcW w:w="448" w:type="dxa"/>
                      </w:tcPr>
                      <w:p w14:paraId="5DA9612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9857E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14D38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2A4FFC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C375A7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7581EC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6E867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</w:tr>
                  <w:tr w14:paraId="68FC4935" wp14:textId="77777777" w:rsidRPr="000F5859" w:rsidR="00E118A4" w:rsidTr="00A70674">
                    <w:tc>
                      <w:tcPr>
                        <w:tcW w:w="448" w:type="dxa"/>
                      </w:tcPr>
                      <w:p w14:paraId="0AA4FC6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C20304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9B61C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F7804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076875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41FAE0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0DA321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</w:tr>
                  <w:tr w14:paraId="3CF2D8B6" wp14:textId="77777777" w:rsidRPr="000F5859" w:rsidR="00E118A4" w:rsidTr="00A70674">
                    <w:tc>
                      <w:tcPr>
                        <w:tcW w:w="448" w:type="dxa"/>
                      </w:tcPr>
                      <w:p w14:paraId="0FB78278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FC39945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562CB0E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4CE0A41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2EBF3C5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D98A12B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946DB82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</w:tbl>
                <w:p w14:paraId="5997CC1D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110FFD37" wp14:textId="77777777" w:rsidRPr="000F5859" w:rsidR="00A70674" w:rsidRDefault="00A70674"/>
        </w:tc>
        <w:tc>
          <w:tcPr>
            <w:tcW w:w="434" w:type="dxa"/>
          </w:tcPr>
          <w:p w14:paraId="6B699379" wp14:textId="77777777" w:rsidRPr="000F5859" w:rsidR="00A70674" w:rsidRDefault="00A70674"/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0C3F39F0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030A1FF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2017 年 10 月</w:t>
                  </w:r>
                </w:p>
              </w:tc>
            </w:tr>
            <w:tr w14:paraId="57A3C4CE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1C2652B6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2633A95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60B0423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7AA31D0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4214E0D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3C57885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B64952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C5B97DD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4E4F49DB" wp14:textId="77777777" w:rsidRPr="000F5859" w:rsidR="00E118A4" w:rsidTr="00A70674">
                    <w:tc>
                      <w:tcPr>
                        <w:tcW w:w="448" w:type="dxa"/>
                      </w:tcPr>
                      <w:p w14:paraId="249FAAB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8E884C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A036E3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964D7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6DB90E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946A7A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74D8F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</w:tr>
                  <w:tr w14:paraId="05AEB62B" wp14:textId="77777777" w:rsidRPr="000F5859" w:rsidR="00E118A4" w:rsidTr="00A70674">
                    <w:tc>
                      <w:tcPr>
                        <w:tcW w:w="448" w:type="dxa"/>
                      </w:tcPr>
                      <w:p w14:paraId="49832D1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212456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E1FE5D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A62217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0063D6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15384D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52CBC2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</w:tr>
                  <w:tr w14:paraId="02D03EE3" wp14:textId="77777777" w:rsidRPr="000F5859" w:rsidR="00E118A4" w:rsidTr="00A70674">
                    <w:tc>
                      <w:tcPr>
                        <w:tcW w:w="448" w:type="dxa"/>
                      </w:tcPr>
                      <w:p w14:paraId="4C2A823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39EFE5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2DF9E9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18E51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65B2BC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A6A902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263A49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</w:tr>
                  <w:tr w14:paraId="5C36CB2C" wp14:textId="77777777" w:rsidRPr="000F5859" w:rsidR="00E118A4" w:rsidTr="00A70674">
                    <w:tc>
                      <w:tcPr>
                        <w:tcW w:w="448" w:type="dxa"/>
                      </w:tcPr>
                      <w:p w14:paraId="43538BB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A79C84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723FB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AFCDB2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71397B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DC7B3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109C67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</w:tr>
                  <w:tr w14:paraId="2AFE04ED" wp14:textId="77777777" w:rsidRPr="000F5859" w:rsidR="00E118A4" w:rsidTr="00A70674">
                    <w:tc>
                      <w:tcPr>
                        <w:tcW w:w="448" w:type="dxa"/>
                      </w:tcPr>
                      <w:p w14:paraId="62C3DA1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8E8C38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7D182F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FE9F23F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F72F646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8CE6F91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1CDCEAD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  <w:tr w14:paraId="6BB9E253" wp14:textId="77777777" w:rsidRPr="000F5859" w:rsidR="00E118A4" w:rsidTr="00A70674">
                    <w:tc>
                      <w:tcPr>
                        <w:tcW w:w="448" w:type="dxa"/>
                      </w:tcPr>
                      <w:p w14:paraId="23DE523C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2E56223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7547A01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043CB0F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7459315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537F28F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DFB9E20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</w:tbl>
                <w:p w14:paraId="70DF9E56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44E871BC" wp14:textId="77777777" w:rsidRPr="000F5859" w:rsidR="00A70674" w:rsidRDefault="00A70674"/>
        </w:tc>
      </w:tr>
      <w:tr xmlns:wp14="http://schemas.microsoft.com/office/word/2010/wordml" w14:paraId="144A5D23" wp14:textId="77777777" w:rsidR="00A70674" w:rsidRPr="000F5859" w:rsidTr="000D23F6">
        <w:trPr>
          <w:trHeight w:val="144" w:hRule="exact"/>
        </w:trPr>
        <w:tc>
          <w:tcPr>
            <w:tcW w:w="3214" w:type="dxa"/>
          </w:tcPr>
          <w:p w14:paraId="738610EB" wp14:textId="77777777" w:rsidRPr="000F5859" w:rsidR="00A70674" w:rsidRDefault="00A70674"/>
        </w:tc>
        <w:tc>
          <w:tcPr>
            <w:tcW w:w="434" w:type="dxa"/>
          </w:tcPr>
          <w:p w14:paraId="637805D2" wp14:textId="77777777" w:rsidRPr="000F5859" w:rsidR="00A70674" w:rsidRDefault="00A70674"/>
        </w:tc>
        <w:tc>
          <w:tcPr>
            <w:tcW w:w="3214" w:type="dxa"/>
          </w:tcPr>
          <w:p w14:paraId="463F29E8" wp14:textId="77777777" w:rsidRPr="000F5859" w:rsidR="00A70674" w:rsidRDefault="00A70674"/>
        </w:tc>
        <w:tc>
          <w:tcPr>
            <w:tcW w:w="434" w:type="dxa"/>
          </w:tcPr>
          <w:p w14:paraId="3B7B4B86" wp14:textId="77777777" w:rsidRPr="000F5859" w:rsidR="00A70674" w:rsidRDefault="00A70674"/>
        </w:tc>
        <w:tc>
          <w:tcPr>
            <w:tcW w:w="3214" w:type="dxa"/>
          </w:tcPr>
          <w:p w14:paraId="3A0FF5F2" wp14:textId="77777777" w:rsidRPr="000F5859" w:rsidR="00A70674" w:rsidRDefault="00A70674"/>
        </w:tc>
      </w:tr>
      <w:tr xmlns:wp14="http://schemas.microsoft.com/office/word/2010/wordml" w14:paraId="249F073D" wp14:textId="77777777" w:rsidR="00A70674" w:rsidRPr="000F5859" w:rsidTr="000D23F6"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0046E939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E0B9433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2017 年 11 月</w:t>
                  </w:r>
                </w:p>
              </w:tc>
            </w:tr>
            <w:tr w14:paraId="53A4139B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4076D6CE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1FDD1EC9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C407F6B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CF80D26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353A9D9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36C51F3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5C25C3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27CE313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6E71BFDA" wp14:textId="77777777" w:rsidRPr="000F5859" w:rsidR="00E118A4" w:rsidTr="00A70674">
                    <w:tc>
                      <w:tcPr>
                        <w:tcW w:w="448" w:type="dxa"/>
                      </w:tcPr>
                      <w:p w14:paraId="5630AD66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1829076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BA226A1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9F14E3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842F59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8D9363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7310F6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</w:tr>
                  <w:tr w14:paraId="1FF5F6E7" wp14:textId="77777777" w:rsidRPr="000F5859" w:rsidR="00E118A4" w:rsidTr="00A70674">
                    <w:tc>
                      <w:tcPr>
                        <w:tcW w:w="448" w:type="dxa"/>
                      </w:tcPr>
                      <w:p w14:paraId="729DE7E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DDB914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8AF3A15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CE4F91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BD2DE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1830EA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33503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</w:tr>
                  <w:tr w14:paraId="19D0146A" wp14:textId="77777777" w:rsidRPr="000F5859" w:rsidR="00E118A4" w:rsidTr="00A70674">
                    <w:tc>
                      <w:tcPr>
                        <w:tcW w:w="448" w:type="dxa"/>
                      </w:tcPr>
                      <w:p w14:paraId="4E75B50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862D8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5C6873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1150DF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675C0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464187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D34F29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</w:tr>
                  <w:tr w14:paraId="3EDCE69D" wp14:textId="77777777" w:rsidRPr="000F5859" w:rsidR="00E118A4" w:rsidTr="00A70674">
                    <w:tc>
                      <w:tcPr>
                        <w:tcW w:w="448" w:type="dxa"/>
                      </w:tcPr>
                      <w:p w14:paraId="6C8C1C6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5474F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67B13B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7287505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EB4CCB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164103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F7B80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</w:tr>
                  <w:tr w14:paraId="4EC21743" wp14:textId="77777777" w:rsidRPr="000F5859" w:rsidR="00E118A4" w:rsidTr="00A70674">
                    <w:tc>
                      <w:tcPr>
                        <w:tcW w:w="448" w:type="dxa"/>
                      </w:tcPr>
                      <w:p w14:paraId="7F8797A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563157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A9E3E4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61F074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B40F8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7AD93B2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DE4B5B7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  <w:tr w14:paraId="66204FF1" wp14:textId="77777777" w:rsidRPr="000F5859" w:rsidR="00E118A4" w:rsidTr="00A70674">
                    <w:tc>
                      <w:tcPr>
                        <w:tcW w:w="448" w:type="dxa"/>
                      </w:tcPr>
                      <w:p w14:paraId="2DBF0D7D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B62F1B3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2F2C34E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80A4E5D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9219836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96FEF7D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7194DBDC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</w:tbl>
                <w:p w14:paraId="769D0D3C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54CD245A" wp14:textId="77777777" w:rsidRPr="000F5859" w:rsidR="00A70674" w:rsidRDefault="00A70674"/>
        </w:tc>
        <w:tc>
          <w:tcPr>
            <w:tcW w:w="434" w:type="dxa"/>
          </w:tcPr>
          <w:p w14:paraId="1231BE67" wp14:textId="77777777" w:rsidRPr="000F5859" w:rsidR="00A70674" w:rsidRDefault="00A70674"/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05C17F92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4F88F9D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2017 年 12 月</w:t>
                  </w:r>
                </w:p>
              </w:tc>
            </w:tr>
            <w:tr w14:paraId="40EEA0CC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2A72CBE5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10B5C541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CE574B7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B5C423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2208753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450AAFA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AD69BAA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37D7093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0E2297C3" wp14:textId="77777777" w:rsidRPr="000F5859" w:rsidR="00E118A4" w:rsidTr="00A70674">
                    <w:tc>
                      <w:tcPr>
                        <w:tcW w:w="448" w:type="dxa"/>
                      </w:tcPr>
                      <w:p w14:paraId="36FEB5B0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0D7AA69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7196D064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4FF1C98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D072C0D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65D241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CC21B9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</w:tr>
                  <w:tr w14:paraId="6982BF8D" wp14:textId="77777777" w:rsidRPr="000F5859" w:rsidR="00E118A4" w:rsidTr="00A70674">
                    <w:tc>
                      <w:tcPr>
                        <w:tcW w:w="448" w:type="dxa"/>
                      </w:tcPr>
                      <w:p w14:paraId="57AB747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2C3D75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0ADF7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9A48C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1F3359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D1341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DC429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</w:tr>
                  <w:tr w14:paraId="157C2781" wp14:textId="77777777" w:rsidRPr="000F5859" w:rsidR="00E118A4" w:rsidTr="00A70674">
                    <w:tc>
                      <w:tcPr>
                        <w:tcW w:w="448" w:type="dxa"/>
                      </w:tcPr>
                      <w:p w14:paraId="22F65FF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34B4EC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655FCB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2218FB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7EE69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BB266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19C40F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</w:tr>
                  <w:tr w14:paraId="603B549A" wp14:textId="77777777" w:rsidRPr="000F5859" w:rsidR="00E118A4" w:rsidTr="00A70674">
                    <w:tc>
                      <w:tcPr>
                        <w:tcW w:w="448" w:type="dxa"/>
                      </w:tcPr>
                      <w:p w14:paraId="3C3E0C4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4C6DB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AE9101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7BB07B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3ECE29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C89F63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DE4CAF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</w:tr>
                  <w:tr w14:paraId="0B98A490" wp14:textId="77777777" w:rsidRPr="000F5859" w:rsidR="00E118A4" w:rsidTr="00A70674">
                    <w:tc>
                      <w:tcPr>
                        <w:tcW w:w="448" w:type="dxa"/>
                      </w:tcPr>
                      <w:p w14:paraId="1548D51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1E379B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A05634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210C00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EC7F4A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D024D6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E98577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</w:tr>
                  <w:tr w14:paraId="6A677E84" wp14:textId="77777777" w:rsidRPr="000F5859" w:rsidR="00E118A4" w:rsidTr="00A70674">
                    <w:tc>
                      <w:tcPr>
                        <w:tcW w:w="448" w:type="dxa"/>
                      </w:tcPr>
                      <w:p w14:paraId="4F9BD7C5" wp14:textId="77777777" w:rsidRPr="000F5859" w:rsidR="00E118A4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A21919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BD18F9B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38601FE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F3CABC7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B08B5D1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6DEB4AB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</w:tbl>
                <w:p w14:paraId="0AD9C6F4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4B1F511A" wp14:textId="77777777" w:rsidRPr="000F5859" w:rsidR="00A70674" w:rsidRDefault="00A70674"/>
        </w:tc>
        <w:tc>
          <w:tcPr>
            <w:tcW w:w="434" w:type="dxa"/>
          </w:tcPr>
          <w:p w14:paraId="65F9C3DC" wp14:textId="77777777" w:rsidRPr="000F5859" w:rsidR="00A70674" w:rsidRDefault="00A70674"/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32FAC8C0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221B8F5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2018 年 1 月</w:t>
                  </w:r>
                </w:p>
              </w:tc>
            </w:tr>
            <w:tr w14:paraId="7CC61146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58DDF366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1ACDD9A0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E10C8BA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929503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B65D347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3F5D4F2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AF21269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ED8112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5BCE67E0" wp14:textId="77777777" w:rsidRPr="000F5859" w:rsidR="00E118A4" w:rsidTr="00A70674">
                    <w:tc>
                      <w:tcPr>
                        <w:tcW w:w="448" w:type="dxa"/>
                      </w:tcPr>
                      <w:p w14:paraId="5023141B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E32D52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38328F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97C039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55DCC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4648C2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AA1B77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</w:tr>
                  <w:tr w14:paraId="3C46320A" wp14:textId="77777777" w:rsidRPr="000F5859" w:rsidR="00E118A4" w:rsidTr="00A70674">
                    <w:tc>
                      <w:tcPr>
                        <w:tcW w:w="448" w:type="dxa"/>
                      </w:tcPr>
                      <w:p w14:paraId="1F87031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FCB5F4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391D46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FA5DB3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7208F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2FE999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01423B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</w:tr>
                  <w:tr w14:paraId="09F98916" wp14:textId="77777777" w:rsidRPr="000F5859" w:rsidR="00E118A4" w:rsidTr="00A70674">
                    <w:tc>
                      <w:tcPr>
                        <w:tcW w:w="448" w:type="dxa"/>
                      </w:tcPr>
                      <w:p w14:paraId="3343440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2E3969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945657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D95BA9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8A69A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62372F5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4BC2F5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</w:tr>
                  <w:tr w14:paraId="23ACB02A" wp14:textId="77777777" w:rsidRPr="000F5859" w:rsidR="00E118A4" w:rsidTr="00A70674">
                    <w:tc>
                      <w:tcPr>
                        <w:tcW w:w="448" w:type="dxa"/>
                      </w:tcPr>
                      <w:p w14:paraId="6528FAB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214D53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8DD110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284F83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44935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AFCAD6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7E1AC0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</w:tr>
                  <w:tr w14:paraId="49F84BA1" wp14:textId="77777777" w:rsidRPr="000F5859" w:rsidR="00E118A4" w:rsidTr="00A70674">
                    <w:tc>
                      <w:tcPr>
                        <w:tcW w:w="448" w:type="dxa"/>
                      </w:tcPr>
                      <w:p w14:paraId="186DC8D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75807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AE172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6818AD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F3B1409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62C75D1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64355AD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  <w:tr w14:paraId="1A965116" wp14:textId="77777777" w:rsidRPr="000F5859" w:rsidR="00E118A4" w:rsidTr="00A70674">
                    <w:tc>
                      <w:tcPr>
                        <w:tcW w:w="448" w:type="dxa"/>
                      </w:tcPr>
                      <w:p w14:paraId="7DF4E37C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4FB30F8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DA6542E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041E394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722B00AE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2C6D796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E1831B3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</w:tbl>
                <w:p w14:paraId="54E11D2A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31126E5D" wp14:textId="77777777" w:rsidRPr="000F5859" w:rsidR="00A70674" w:rsidRDefault="00A70674"/>
        </w:tc>
      </w:tr>
      <w:tr xmlns:wp14="http://schemas.microsoft.com/office/word/2010/wordml" w14:paraId="2DE403A5" wp14:textId="77777777" w:rsidR="00A70674" w:rsidRPr="000F5859" w:rsidTr="000D23F6">
        <w:trPr>
          <w:trHeight w:val="144" w:hRule="exact"/>
        </w:trPr>
        <w:tc>
          <w:tcPr>
            <w:tcW w:w="3214" w:type="dxa"/>
          </w:tcPr>
          <w:p w14:paraId="62431CDC" wp14:textId="77777777" w:rsidRPr="000F5859" w:rsidR="00A70674" w:rsidRDefault="00A70674"/>
        </w:tc>
        <w:tc>
          <w:tcPr>
            <w:tcW w:w="434" w:type="dxa"/>
          </w:tcPr>
          <w:p w14:paraId="49E398E2" wp14:textId="77777777" w:rsidRPr="000F5859" w:rsidR="00A70674" w:rsidRDefault="00A70674"/>
        </w:tc>
        <w:tc>
          <w:tcPr>
            <w:tcW w:w="3214" w:type="dxa"/>
          </w:tcPr>
          <w:p w14:paraId="16287F21" wp14:textId="77777777" w:rsidRPr="000F5859" w:rsidR="00A70674" w:rsidRDefault="00A70674"/>
        </w:tc>
        <w:tc>
          <w:tcPr>
            <w:tcW w:w="434" w:type="dxa"/>
          </w:tcPr>
          <w:p w14:paraId="5BE93A62" wp14:textId="77777777" w:rsidRPr="000F5859" w:rsidR="00A70674" w:rsidRDefault="00A70674"/>
        </w:tc>
        <w:tc>
          <w:tcPr>
            <w:tcW w:w="3214" w:type="dxa"/>
          </w:tcPr>
          <w:p w14:paraId="384BA73E" wp14:textId="77777777" w:rsidRPr="000F5859" w:rsidR="00A70674" w:rsidRDefault="00A70674"/>
        </w:tc>
      </w:tr>
      <w:tr xmlns:wp14="http://schemas.microsoft.com/office/word/2010/wordml" w14:paraId="44F2949C" wp14:textId="77777777" w:rsidR="00A70674" w:rsidRPr="000F5859" w:rsidTr="000D23F6"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34DC1031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4AF7411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2018 年 2 月</w:t>
                  </w:r>
                </w:p>
              </w:tc>
            </w:tr>
            <w:tr w14:paraId="4435B008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3C972EA9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30F80E9E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4BEC5DD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6B882C2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2C44B03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C29C65F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E123B7D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C7E0C1A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19FCCF4E" wp14:textId="77777777" w:rsidRPr="000F5859" w:rsidR="00E118A4" w:rsidTr="00A70674">
                    <w:tc>
                      <w:tcPr>
                        <w:tcW w:w="448" w:type="dxa"/>
                      </w:tcPr>
                      <w:p w14:paraId="34B3F2EB" wp14:textId="77777777" w:rsidRPr="000F5859" w:rsidR="00E118A4" w:rsidP="00917474" w:rsidRDefault="00E118A4">
                        <w:pPr>
                          <w:spacing w:line="166" w:lineRule="auto"/>
                        </w:pPr>
                        <w:bookmarkStart w:name="_GoBack" w:colFirst="0" w:colLast="6" w:id="0"/>
                      </w:p>
                    </w:tc>
                    <w:tc>
                      <w:tcPr>
                        <w:tcW w:w="448" w:type="dxa"/>
                      </w:tcPr>
                      <w:p w14:paraId="7D34F5C7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B4020A7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D7B270A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C50080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4B6C89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A2176D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</w:tr>
                  <w:tr w14:paraId="0B6C435D" wp14:textId="77777777" w:rsidRPr="000F5859" w:rsidR="00E118A4" w:rsidTr="00A70674">
                    <w:tc>
                      <w:tcPr>
                        <w:tcW w:w="448" w:type="dxa"/>
                      </w:tcPr>
                      <w:p w14:paraId="3BC2995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C3CC7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3DECF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E6CB2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86578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C1237B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E8FBDA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</w:tr>
                  <w:tr w14:paraId="6C06586F" wp14:textId="77777777" w:rsidRPr="000F5859" w:rsidR="00E118A4" w:rsidTr="00A70674">
                    <w:tc>
                      <w:tcPr>
                        <w:tcW w:w="448" w:type="dxa"/>
                      </w:tcPr>
                      <w:p w14:paraId="5E88EA7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CD1044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192DA5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874E13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1090324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C7F5F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88D06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</w:tr>
                  <w:tr w14:paraId="6AD5E7CB" wp14:textId="77777777" w:rsidRPr="000F5859" w:rsidR="00E118A4" w:rsidTr="00A70674">
                    <w:tc>
                      <w:tcPr>
                        <w:tcW w:w="448" w:type="dxa"/>
                      </w:tcPr>
                      <w:p w14:paraId="779B2FCD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21A289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B44183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3AD2F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7E2DF8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8FF38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DFBC01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</w:tr>
                  <w:tr w14:paraId="2BD24B83" wp14:textId="77777777" w:rsidRPr="000F5859" w:rsidR="00E118A4" w:rsidTr="00A70674">
                    <w:tc>
                      <w:tcPr>
                        <w:tcW w:w="448" w:type="dxa"/>
                      </w:tcPr>
                      <w:p w14:paraId="728F179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46C0E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E34BB0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9F7A25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F904CB7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6971CD3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A1F701D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  <w:tr w14:paraId="03EFCA41" wp14:textId="77777777" w:rsidRPr="000F5859" w:rsidR="00E118A4" w:rsidTr="00A70674">
                    <w:tc>
                      <w:tcPr>
                        <w:tcW w:w="448" w:type="dxa"/>
                      </w:tcPr>
                      <w:p w14:paraId="5F96A722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B95CD12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220BBB2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3CB595B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D9C8D39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75E05EE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FC17F8B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  <w:bookmarkEnd w:id="0"/>
                </w:tbl>
                <w:p w14:paraId="0A4F7224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5AE48A43" wp14:textId="77777777" w:rsidRPr="000F5859" w:rsidR="00A70674" w:rsidRDefault="00A70674"/>
        </w:tc>
        <w:tc>
          <w:tcPr>
            <w:tcW w:w="434" w:type="dxa"/>
          </w:tcPr>
          <w:p w14:paraId="50F40DEB" wp14:textId="77777777" w:rsidRPr="000F5859" w:rsidR="00A70674" w:rsidRDefault="00A70674"/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6403007A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0F0DDD4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2018 年 3 月</w:t>
                  </w:r>
                </w:p>
              </w:tc>
            </w:tr>
            <w:tr w14:paraId="7CD52FC7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1215CF97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4E8F9E82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279346C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1900145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A06A40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4900ACE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399CBF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F81CF66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1A63E2D3" wp14:textId="77777777" w:rsidRPr="000F5859" w:rsidR="00E118A4" w:rsidTr="00A70674">
                    <w:tc>
                      <w:tcPr>
                        <w:tcW w:w="448" w:type="dxa"/>
                      </w:tcPr>
                      <w:p w14:paraId="77A52294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07DCDA8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50EA2D7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DD355C9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50B3AD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8A8CB7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C1ED14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</w:tr>
                  <w:tr w14:paraId="33FDD94C" wp14:textId="77777777" w:rsidRPr="000F5859" w:rsidR="00E118A4" w:rsidTr="00A70674">
                    <w:tc>
                      <w:tcPr>
                        <w:tcW w:w="448" w:type="dxa"/>
                      </w:tcPr>
                      <w:p w14:paraId="7CD048C6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90736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CBA124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D246AF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7BBEA4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BB22C15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8AD3BD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</w:tr>
                  <w:tr w14:paraId="3EEC4817" wp14:textId="77777777" w:rsidRPr="000F5859" w:rsidR="00E118A4" w:rsidTr="00A70674">
                    <w:tc>
                      <w:tcPr>
                        <w:tcW w:w="448" w:type="dxa"/>
                      </w:tcPr>
                      <w:p w14:paraId="2636008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980CDB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17C6A5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C45D250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D23D5B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3605B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583CC58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</w:tr>
                  <w:tr w14:paraId="3F47CB1D" wp14:textId="77777777" w:rsidRPr="000F5859" w:rsidR="00E118A4" w:rsidTr="00A70674">
                    <w:tc>
                      <w:tcPr>
                        <w:tcW w:w="448" w:type="dxa"/>
                      </w:tcPr>
                      <w:p w14:paraId="4052EA3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67D3215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A472451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9E47B7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0F123E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86D4785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6127DDF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</w:tr>
                  <w:tr w14:paraId="3B7ABC6B" wp14:textId="77777777" w:rsidRPr="000F5859" w:rsidR="00E118A4" w:rsidTr="00A70674">
                    <w:tc>
                      <w:tcPr>
                        <w:tcW w:w="448" w:type="dxa"/>
                      </w:tcPr>
                      <w:p w14:paraId="033917F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5A141C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8091193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1549C2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775D929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2C529A2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5C8BDCA" wp14:textId="77777777" w:rsidRPr="000F5859" w:rsidR="00E118A4" w:rsidP="00917474" w:rsidRDefault="00E118A4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31</w:t>
                        </w:r>
                      </w:p>
                    </w:tc>
                  </w:tr>
                  <w:tr w14:paraId="1A81F0B1" wp14:textId="77777777" w:rsidRPr="000F5859" w:rsidR="00E118A4" w:rsidTr="00A70674">
                    <w:tc>
                      <w:tcPr>
                        <w:tcW w:w="448" w:type="dxa"/>
                      </w:tcPr>
                      <w:p w14:paraId="717AAFBA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6EE48EE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908EB2C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21FD38A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FE2DD96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7357532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7F023C8" wp14:textId="77777777" w:rsidRPr="000F5859" w:rsidR="00E118A4" w:rsidP="00917474" w:rsidRDefault="00E118A4">
                        <w:pPr>
                          <w:spacing w:line="166" w:lineRule="auto"/>
                        </w:pPr>
                      </w:p>
                    </w:tc>
                  </w:tr>
                </w:tbl>
                <w:p w14:paraId="4BDB5498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2916C19D" wp14:textId="77777777" w:rsidRPr="000F5859" w:rsidR="00A70674" w:rsidRDefault="00A70674"/>
        </w:tc>
        <w:tc>
          <w:tcPr>
            <w:tcW w:w="434" w:type="dxa"/>
          </w:tcPr>
          <w:p w14:paraId="74869460" wp14:textId="77777777" w:rsidRPr="000F5859" w:rsidR="00A70674" w:rsidRDefault="00A70674"/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09B820F8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F530F21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2018 年 4 月</w:t>
                  </w:r>
                </w:p>
              </w:tc>
            </w:tr>
            <w:tr w14:paraId="4C793D71" wp14:textId="77777777" w:rsidRPr="000F5859" w:rsidR="00A70674" w:rsidTr="00A70674">
              <w:tc>
                <w:tcPr>
                  <w:tcW w:w="5000" w:type="pct"/>
                  <w:shd w:val="clear" w:color="auto" w:fill="auto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775FE110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23BC7989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A308239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6B64B94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AB3C194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580059D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B4527E8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75662DC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6651F14E" wp14:textId="77777777" w:rsidRPr="000F5859" w:rsidR="004A6C50" w:rsidTr="004A6C50">
                    <w:tc>
                      <w:tcPr>
                        <w:tcW w:w="448" w:type="dxa"/>
                        <w:shd w:val="clear" w:color="auto" w:fill="auto"/>
                      </w:tcPr>
                      <w:p w14:paraId="6B965A47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14:paraId="2E643A39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14:paraId="54A90BE3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14:paraId="2A108F41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14:paraId="795C1E81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14:paraId="68AED84D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21A1E311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</w:tr>
                  <w:tr w14:paraId="033DB8E0" wp14:textId="77777777" w:rsidRPr="000F5859" w:rsidR="004A6C50" w:rsidTr="004A6C50">
                    <w:tc>
                      <w:tcPr>
                        <w:tcW w:w="448" w:type="dxa"/>
                        <w:shd w:val="clear" w:color="auto" w:fill="auto"/>
                      </w:tcPr>
                      <w:p w14:paraId="3C6C8592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2DADD19A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7F1FE2E8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57D9643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2331FB9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5D52E1CB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756B420A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</w:tr>
                  <w:tr w14:paraId="081012E9" wp14:textId="77777777" w:rsidRPr="000F5859" w:rsidR="004A6C50" w:rsidTr="00A70674">
                    <w:tc>
                      <w:tcPr>
                        <w:tcW w:w="448" w:type="dxa"/>
                        <w:shd w:val="clear" w:color="auto" w:fill="auto"/>
                      </w:tcPr>
                      <w:p w14:paraId="2E56BDFE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1AF6AB69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54B83E5D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7C57E71E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28B6FA22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2498620F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3ABEB53C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</w:tr>
                  <w:tr w14:paraId="039F73F4" wp14:textId="77777777" w:rsidRPr="000F5859" w:rsidR="004A6C50" w:rsidTr="00A70674">
                    <w:tc>
                      <w:tcPr>
                        <w:tcW w:w="448" w:type="dxa"/>
                        <w:shd w:val="clear" w:color="auto" w:fill="auto"/>
                      </w:tcPr>
                      <w:p w14:paraId="36DB7702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1F84ED27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1AC39EA3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23E38973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5D9A6015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01F337FB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4A84B3DE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</w:tr>
                  <w:tr w14:paraId="0CCFEC62" wp14:textId="77777777" w:rsidRPr="000F5859" w:rsidR="004A6C50" w:rsidTr="00A70674">
                    <w:tc>
                      <w:tcPr>
                        <w:tcW w:w="448" w:type="dxa"/>
                        <w:shd w:val="clear" w:color="auto" w:fill="auto"/>
                      </w:tcPr>
                      <w:p w14:paraId="0CDF961C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43B36BAC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187F57B8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54738AF4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46ABBD8F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06BBA33E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464FCBC1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</w:tr>
                  <w:tr w14:paraId="5C8C6B09" wp14:textId="77777777" w:rsidRPr="000F5859" w:rsidR="004A6C50" w:rsidTr="00A70674">
                    <w:tc>
                      <w:tcPr>
                        <w:tcW w:w="448" w:type="dxa"/>
                      </w:tcPr>
                      <w:p w14:paraId="3382A365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C71F136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2199465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DA123B1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C4CEA3D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0895670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8C1F859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</w:tr>
                </w:tbl>
                <w:p w14:paraId="0C8FE7CE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41004F19" wp14:textId="77777777" w:rsidRPr="000F5859" w:rsidR="00A70674" w:rsidRDefault="00A70674"/>
        </w:tc>
      </w:tr>
      <w:tr xmlns:wp14="http://schemas.microsoft.com/office/word/2010/wordml" w14:paraId="67C0C651" wp14:textId="77777777" w:rsidR="00A70674" w:rsidRPr="000F5859" w:rsidTr="000D23F6">
        <w:trPr>
          <w:trHeight w:val="144" w:hRule="exact"/>
        </w:trPr>
        <w:tc>
          <w:tcPr>
            <w:tcW w:w="3214" w:type="dxa"/>
          </w:tcPr>
          <w:p w14:paraId="308D56CC" wp14:textId="77777777" w:rsidRPr="000F5859" w:rsidR="00A70674" w:rsidRDefault="00A70674"/>
        </w:tc>
        <w:tc>
          <w:tcPr>
            <w:tcW w:w="434" w:type="dxa"/>
          </w:tcPr>
          <w:p w14:paraId="797E50C6" wp14:textId="77777777" w:rsidRPr="000F5859" w:rsidR="00A70674" w:rsidRDefault="00A70674"/>
        </w:tc>
        <w:tc>
          <w:tcPr>
            <w:tcW w:w="3214" w:type="dxa"/>
          </w:tcPr>
          <w:p w14:paraId="7B04FA47" wp14:textId="77777777" w:rsidRPr="000F5859" w:rsidR="00A70674" w:rsidRDefault="00A70674"/>
        </w:tc>
        <w:tc>
          <w:tcPr>
            <w:tcW w:w="434" w:type="dxa"/>
          </w:tcPr>
          <w:p w14:paraId="568C698B" wp14:textId="77777777" w:rsidRPr="000F5859" w:rsidR="00A70674" w:rsidRDefault="00A70674"/>
        </w:tc>
        <w:tc>
          <w:tcPr>
            <w:tcW w:w="3214" w:type="dxa"/>
          </w:tcPr>
          <w:p w14:paraId="1A939487" wp14:textId="77777777" w:rsidRPr="000F5859" w:rsidR="00A70674" w:rsidRDefault="00A70674"/>
        </w:tc>
      </w:tr>
      <w:tr xmlns:wp14="http://schemas.microsoft.com/office/word/2010/wordml" w14:paraId="34D05CE5" wp14:textId="77777777" w:rsidR="00A70674" w:rsidRPr="000F5859" w:rsidTr="000D23F6"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15FE0B79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547C53C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2018 年 5 月</w:t>
                  </w:r>
                </w:p>
              </w:tc>
            </w:tr>
            <w:tr w14:paraId="272F99AC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30CB0CD9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5285B932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59F598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84E7A34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DEA7B57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8B183E0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F6E79A0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6F9E3B9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32AACF50" wp14:textId="77777777" w:rsidRPr="000F5859" w:rsidR="004A6C50" w:rsidTr="00A70674">
                    <w:tc>
                      <w:tcPr>
                        <w:tcW w:w="448" w:type="dxa"/>
                      </w:tcPr>
                      <w:p w14:paraId="6AA258D8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FFBD3EC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11F3AB7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A9DB5E7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3999762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FB28CDF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E6894D6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</w:tr>
                  <w:tr w14:paraId="7458B8CC" wp14:textId="77777777" w:rsidRPr="000F5859" w:rsidR="004A6C50" w:rsidTr="00A70674">
                    <w:tc>
                      <w:tcPr>
                        <w:tcW w:w="448" w:type="dxa"/>
                      </w:tcPr>
                      <w:p w14:paraId="69FF5382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D39E45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59003C7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F6EB12A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F941543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FF44876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7C4503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</w:tr>
                  <w:tr w14:paraId="7A55312E" wp14:textId="77777777" w:rsidRPr="000F5859" w:rsidR="004A6C50" w:rsidTr="00A70674">
                    <w:tc>
                      <w:tcPr>
                        <w:tcW w:w="448" w:type="dxa"/>
                      </w:tcPr>
                      <w:p w14:paraId="302FF4D2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193629D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606C69F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BDCCDF2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93CE488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E57E82F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CA99F4B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</w:tr>
                  <w:tr w14:paraId="01E5BE91" wp14:textId="77777777" w:rsidRPr="000F5859" w:rsidR="004A6C50" w:rsidTr="00A70674">
                    <w:tc>
                      <w:tcPr>
                        <w:tcW w:w="448" w:type="dxa"/>
                      </w:tcPr>
                      <w:p w14:paraId="56DB5022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E0274E7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CD11F86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D60AAC2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8AE7C37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CFE14B" w:themeFill="accent4"/>
                      </w:tcPr>
                      <w:p w14:paraId="3F7A3822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141D89B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</w:tr>
                  <w:tr w14:paraId="6F303D58" wp14:textId="77777777" w:rsidRPr="000F5859" w:rsidR="004A6C50" w:rsidTr="00A70674">
                    <w:tc>
                      <w:tcPr>
                        <w:tcW w:w="448" w:type="dxa"/>
                      </w:tcPr>
                      <w:p w14:paraId="2E41F573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378907A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6B0B075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31168FC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B7ACB4" wp14:textId="77777777" w:rsidRPr="000F5859" w:rsidR="004A6C50" w:rsidP="00917474" w:rsidRDefault="004A6C50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0DCCCAD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6AF6883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</w:tr>
                  <w:tr w14:paraId="54C529ED" wp14:textId="77777777" w:rsidRPr="000F5859" w:rsidR="004A6C50" w:rsidTr="00A70674">
                    <w:tc>
                      <w:tcPr>
                        <w:tcW w:w="448" w:type="dxa"/>
                      </w:tcPr>
                      <w:p w14:paraId="1C0157D6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691E7B2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26770CE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7CBEED82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E36661F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8645DC7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35E58C4" wp14:textId="77777777" w:rsidRPr="000F5859" w:rsidR="004A6C50" w:rsidP="00917474" w:rsidRDefault="004A6C50">
                        <w:pPr>
                          <w:spacing w:line="166" w:lineRule="auto"/>
                        </w:pPr>
                      </w:p>
                    </w:tc>
                  </w:tr>
                </w:tbl>
                <w:p w14:paraId="62EBF9A1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0C6C2CD5" wp14:textId="77777777" w:rsidRPr="000F5859" w:rsidR="00A70674" w:rsidRDefault="00A70674"/>
        </w:tc>
        <w:tc>
          <w:tcPr>
            <w:tcW w:w="434" w:type="dxa"/>
          </w:tcPr>
          <w:p w14:paraId="709E88E4" wp14:textId="77777777" w:rsidRPr="000F5859" w:rsidR="00A70674" w:rsidRDefault="00A70674"/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36FD2991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96483E2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2018 年 6 月</w:t>
                  </w:r>
                </w:p>
              </w:tc>
            </w:tr>
            <w:tr w14:paraId="6B3AFDF0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62BFE0CD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78833D5C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C3A57FB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EA9EEF2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A9EC21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DE15395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4120E6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97ED228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78FB8DC0" wp14:textId="77777777" w:rsidRPr="000F5859" w:rsidR="009F65F2" w:rsidTr="00A70674">
                    <w:tc>
                      <w:tcPr>
                        <w:tcW w:w="448" w:type="dxa"/>
                      </w:tcPr>
                      <w:p w14:paraId="508C98E9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779F8E76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7818863E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4F69B9A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F07D11E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9507054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C03362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</w:tr>
                  <w:tr w14:paraId="4A7BA66D" wp14:textId="77777777" w:rsidRPr="000F5859" w:rsidR="009F65F2" w:rsidTr="00A70674">
                    <w:tc>
                      <w:tcPr>
                        <w:tcW w:w="448" w:type="dxa"/>
                      </w:tcPr>
                      <w:p w14:paraId="1B4AAD78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ABCEBE9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A581CC0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4EAB887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965895B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9B325E0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85567A1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</w:tr>
                  <w:tr w14:paraId="3E76BDE1" wp14:textId="77777777" w:rsidRPr="000F5859" w:rsidR="009F65F2" w:rsidTr="00A70674">
                    <w:tc>
                      <w:tcPr>
                        <w:tcW w:w="448" w:type="dxa"/>
                      </w:tcPr>
                      <w:p w14:paraId="05BEBC04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89A8A3A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7F0D60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CE3B7E6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B83A18A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774BB65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A60BCD5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</w:tr>
                  <w:tr w14:paraId="636BC8A8" wp14:textId="77777777" w:rsidRPr="000F5859" w:rsidR="009F65F2" w:rsidTr="00A70674">
                    <w:tc>
                      <w:tcPr>
                        <w:tcW w:w="448" w:type="dxa"/>
                      </w:tcPr>
                      <w:p w14:paraId="5032EF93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DBDCC2B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A1B2060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C907FC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F5BDCF8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A945D59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31ACBBB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</w:tr>
                  <w:tr w14:paraId="2BA9F10F" wp14:textId="77777777" w:rsidRPr="000F5859" w:rsidR="009F65F2" w:rsidTr="00A70674">
                    <w:tc>
                      <w:tcPr>
                        <w:tcW w:w="448" w:type="dxa"/>
                      </w:tcPr>
                      <w:p w14:paraId="42328EBA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F6489BD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C952B58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8A252AC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9016C6C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CE45EDA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A5C01E1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</w:tr>
                  <w:tr w14:paraId="41508A3C" wp14:textId="77777777" w:rsidRPr="000F5859" w:rsidR="009F65F2" w:rsidTr="00A70674">
                    <w:tc>
                      <w:tcPr>
                        <w:tcW w:w="448" w:type="dxa"/>
                      </w:tcPr>
                      <w:p w14:paraId="43D6B1D6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7DBC151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F8BD81B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613E9C1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1037B8A3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687C6DE0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B2F9378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</w:tr>
                </w:tbl>
                <w:p w14:paraId="58E6DD4E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7D3BEE8F" wp14:textId="77777777" w:rsidRPr="000F5859" w:rsidR="00A70674" w:rsidRDefault="00A70674"/>
        </w:tc>
        <w:tc>
          <w:tcPr>
            <w:tcW w:w="434" w:type="dxa"/>
          </w:tcPr>
          <w:p w14:paraId="3B88899E" wp14:textId="77777777" w:rsidRPr="000F5859" w:rsidR="00A70674" w:rsidRDefault="00A70674"/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14:paraId="45F40107" wp14:textId="77777777" w:rsidRPr="000F5859" w:rsidR="00A70674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76A9E63" wp14:textId="77777777" w:rsidRPr="000F5859" w:rsidR="00A70674" w:rsidP="008B3625" w:rsidRDefault="00E118A4">
                  <w:pPr>
                    <w:spacing w:before="48" w:after="48" w:line="168" w:lineRule="auto"/>
                  </w:pPr>
                  <w:r w:rsidRPr="000F5859">
                    <w:rPr>
                      <w:rFonts w:hint="eastAsia"/>
                      <w:lang w:val="ja-JP" w:bidi="ja-JP"/>
                    </w:rPr>
                    <w:t>2018 年 7 月</w:t>
                  </w:r>
                </w:p>
              </w:tc>
            </w:tr>
            <w:tr w14:paraId="0C7FC916" wp14:textId="77777777" w:rsidRPr="000F5859" w:rsidR="00A70674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14:paraId="4D6F62AE" wp14:textId="77777777" w:rsidRPr="000F5859" w:rsidR="00A70674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4849BB8C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E8FB946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DCCD6B8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B44A44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5509F62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4258FF6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CB3FCF8" wp14:textId="77777777" w:rsidRPr="000F5859" w:rsidR="00A70674" w:rsidP="008B3625" w:rsidRDefault="00E118A4">
                        <w:pPr>
                          <w:spacing w:line="168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日</w:t>
                        </w:r>
                      </w:p>
                    </w:tc>
                  </w:tr>
                  <w:tr w14:paraId="311F11F4" wp14:textId="77777777" w:rsidRPr="000F5859" w:rsidR="009F65F2" w:rsidTr="00A70674">
                    <w:tc>
                      <w:tcPr>
                        <w:tcW w:w="448" w:type="dxa"/>
                      </w:tcPr>
                      <w:p w14:paraId="0295336A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4DED8E9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139319E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163D972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4EFE100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3004FEB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1268452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7</w:t>
                        </w:r>
                      </w:p>
                    </w:tc>
                  </w:tr>
                  <w:tr w14:paraId="7BB3A243" wp14:textId="77777777" w:rsidRPr="000F5859" w:rsidR="009F65F2" w:rsidTr="00A70674">
                    <w:tc>
                      <w:tcPr>
                        <w:tcW w:w="448" w:type="dxa"/>
                      </w:tcPr>
                      <w:p w14:paraId="03073777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3ECA2C2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E2F441F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616E102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9F7D685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E686F33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D794C6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14</w:t>
                        </w:r>
                      </w:p>
                    </w:tc>
                  </w:tr>
                  <w:tr w14:paraId="42E69411" wp14:textId="77777777" w:rsidRPr="000F5859" w:rsidR="009F65F2" w:rsidTr="00A70674">
                    <w:tc>
                      <w:tcPr>
                        <w:tcW w:w="448" w:type="dxa"/>
                      </w:tcPr>
                      <w:p w14:paraId="3A7F724A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F653CB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D699131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E031A6C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69939A8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43501F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91F7A4B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21</w:t>
                        </w:r>
                      </w:p>
                    </w:tc>
                  </w:tr>
                  <w:tr w14:paraId="0913E69E" wp14:textId="77777777" w:rsidRPr="000F5859" w:rsidR="009F65F2" w:rsidTr="00A70674">
                    <w:tc>
                      <w:tcPr>
                        <w:tcW w:w="448" w:type="dxa"/>
                      </w:tcPr>
                      <w:p w14:paraId="398B4683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64B330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F9EBCCC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C75184A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A531C28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F1D49D0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FC32EBD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28</w:t>
                        </w:r>
                      </w:p>
                    </w:tc>
                  </w:tr>
                  <w:tr w14:paraId="5484EF74" wp14:textId="77777777" w:rsidRPr="000F5859" w:rsidR="009F65F2" w:rsidTr="00A70674">
                    <w:tc>
                      <w:tcPr>
                        <w:tcW w:w="448" w:type="dxa"/>
                      </w:tcPr>
                      <w:p w14:paraId="3972BE0D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280F97D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4FDEB5D" wp14:textId="77777777" w:rsidRPr="000F5859" w:rsidR="009F65F2" w:rsidP="00917474" w:rsidRDefault="009F65F2">
                        <w:pPr>
                          <w:spacing w:line="166" w:lineRule="auto"/>
                        </w:pPr>
                        <w:r w:rsidRPr="000F5859">
                          <w:rPr>
                            <w:rFonts w:hint="eastAsia"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9E2BB2B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57C0D796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D142F6F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4475AD14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</w:tr>
                  <w:tr w14:paraId="120C4E94" wp14:textId="77777777" w:rsidRPr="000F5859" w:rsidR="009F65F2" w:rsidTr="00A70674">
                    <w:tc>
                      <w:tcPr>
                        <w:tcW w:w="448" w:type="dxa"/>
                      </w:tcPr>
                      <w:p w14:paraId="42AFC42D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71CA723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75FBE423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2D3F0BEC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75CF4315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3CB648E9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  <w:tc>
                      <w:tcPr>
                        <w:tcW w:w="448" w:type="dxa"/>
                      </w:tcPr>
                      <w:p w14:paraId="0C178E9E" wp14:textId="77777777" w:rsidRPr="000F5859" w:rsidR="009F65F2" w:rsidP="00917474" w:rsidRDefault="009F65F2">
                        <w:pPr>
                          <w:spacing w:line="166" w:lineRule="auto"/>
                        </w:pPr>
                      </w:p>
                    </w:tc>
                  </w:tr>
                </w:tbl>
                <w:p w14:paraId="3C0395D3" wp14:textId="77777777" w:rsidRPr="000F5859" w:rsidR="00A70674" w:rsidP="008B3625" w:rsidRDefault="00A70674">
                  <w:pPr>
                    <w:spacing w:line="168" w:lineRule="auto"/>
                  </w:pPr>
                </w:p>
              </w:tc>
            </w:tr>
          </w:tbl>
          <w:p w14:paraId="3254BC2F" wp14:textId="77777777" w:rsidRPr="000F5859" w:rsidR="00A70674" w:rsidRDefault="00A70674"/>
        </w:tc>
      </w:tr>
    </w:tbl>
    <w:p xmlns:wp14="http://schemas.microsoft.com/office/word/2010/wordml" w14:paraId="74E84B20" wp14:textId="77777777" w:rsidR="00A70674" w:rsidRPr="000F5859" w:rsidRDefault="00E118A4" w:rsidP="00EA5C49">
      <w:pPr>
        <w:pStyle w:val="1"/>
        <w:spacing w:before="100" w:after="40" w:line="168" w:lineRule="auto"/>
      </w:pPr>
      <w:r w:rsidRPr="000F5859">
        <w:rPr>
          <w:rFonts w:hint="eastAsia"/>
          <w:lang w:val="ja-JP" w:bidi="ja-JP"/>
        </w:rPr>
        <w:t>重要な日付</w:t>
      </w:r>
    </w:p>
    <w:p xmlns:wp14="http://schemas.microsoft.com/office/word/2010/wordml" w14:paraId="750F590C" wp14:textId="77777777" w:rsidR="00A70674" w:rsidRPr="000F5859" w:rsidRDefault="00E118A4" w:rsidP="0060746F">
      <w:pPr>
        <w:spacing w:line="168" w:lineRule="auto"/>
      </w:pPr>
      <w:r w:rsidRPr="000F5859">
        <w:rPr>
          <w:rFonts w:hint="eastAsia"/>
          <w:lang w:val="ja-JP" w:bidi="ja-JP"/>
        </w:rPr>
        <w:t>月のテーブルでセルの網かけ (または網かけの解除) を行うには、セルを選択して [表ツール] の [デザイン] タブで [セルの網かけ] を選択します。</w:t>
      </w:r>
    </w:p>
    <w:p xmlns:wp14="http://schemas.microsoft.com/office/word/2010/wordml" w14:paraId="5D51AFD6" wp14:textId="77777777" w:rsidR="00A70674" w:rsidRPr="000F5859" w:rsidRDefault="00E118A4" w:rsidP="0060746F">
      <w:pPr>
        <w:spacing w:line="168" w:lineRule="auto"/>
      </w:pPr>
      <w:r w:rsidRPr="000F5859">
        <w:rPr>
          <w:rFonts w:hint="eastAsia"/>
          <w:lang w:val="ja-JP" w:bidi="ja-JP"/>
        </w:rPr>
        <w:t>すべての書式設定とレイアウトを適用してこのカレンダーを表示するには、[表示] タブで [閲覧表示] をクリックします。</w:t>
      </w:r>
    </w:p>
    <w:p xmlns:wp14="http://schemas.microsoft.com/office/word/2010/wordml" w14:paraId="4118A275" wp14:textId="77777777" w:rsidR="00A70674" w:rsidRPr="000F5859" w:rsidRDefault="00E118A4" w:rsidP="00EA5C49">
      <w:pPr>
        <w:pStyle w:val="1"/>
        <w:spacing w:before="100" w:after="40" w:line="168" w:lineRule="auto"/>
      </w:pPr>
      <w:r w:rsidRPr="000F5859">
        <w:rPr>
          <w:rFonts w:hint="eastAsia"/>
          <w:lang w:val="ja-JP" w:bidi="ja-JP"/>
        </w:rPr>
        <w:t>秋学期の開始日付</w:t>
      </w:r>
    </w:p>
    <w:tbl>
      <w:tblPr>
        <w:tblStyle w:val="11"/>
        <w:tblW w:w="0" w:type="auto"/>
        <w:tblLook w:val="0600" w:firstRow="0" w:lastRow="0" w:firstColumn="0" w:lastColumn="0" w:noHBand="1" w:noVBand="1"/>
        <w:tblCaption w:val="重要な日付/メモ"/>
      </w:tblPr>
      <w:tblGrid>
        <w:gridCol w:w="10466"/>
      </w:tblGrid>
      <w:tr xmlns:wp14="http://schemas.microsoft.com/office/word/2010/wordml" w14:paraId="0EEF93CF" wp14:textId="77777777" w:rsidR="00A70674" w:rsidRPr="000F5859" w:rsidTr="005F133F">
        <w:trPr>
          <w:trHeight w:val="369"/>
        </w:trPr>
        <w:tc>
          <w:tcPr>
            <w:tcW w:w="10790" w:type="dxa"/>
          </w:tcPr>
          <w:p w14:paraId="43509FAE" wp14:textId="77777777" w:rsidRPr="000F5859" w:rsidR="00A70674" w:rsidP="0060746F" w:rsidRDefault="004A6C50">
            <w:pPr>
              <w:spacing w:before="0" w:line="168" w:lineRule="auto"/>
            </w:pPr>
            <w:r w:rsidRPr="000F5859">
              <w:rPr>
                <w:rFonts w:hint="eastAsia"/>
                <w:lang w:val="ja-JP" w:bidi="ja-JP"/>
              </w:rPr>
              <w:t>8/22 登録、9/15 締切</w:t>
            </w:r>
          </w:p>
        </w:tc>
      </w:tr>
    </w:tbl>
    <w:p xmlns:wp14="http://schemas.microsoft.com/office/word/2010/wordml" w14:paraId="10F4411C" wp14:textId="77777777" w:rsidR="00A70674" w:rsidRPr="000F5859" w:rsidRDefault="00E118A4" w:rsidP="00EA5C49">
      <w:pPr>
        <w:pStyle w:val="1"/>
        <w:spacing w:before="100" w:after="40" w:line="168" w:lineRule="auto"/>
      </w:pPr>
      <w:r w:rsidRPr="000F5859">
        <w:rPr>
          <w:rFonts w:hint="eastAsia"/>
          <w:lang w:val="ja-JP" w:bidi="ja-JP"/>
        </w:rPr>
        <w:t>春学期の開始日付</w:t>
      </w:r>
    </w:p>
    <w:tbl>
      <w:tblPr>
        <w:tblStyle w:val="21"/>
        <w:tblW w:w="0" w:type="auto"/>
        <w:tblLook w:val="0600" w:firstRow="0" w:lastRow="0" w:firstColumn="0" w:lastColumn="0" w:noHBand="1" w:noVBand="1"/>
        <w:tblCaption w:val="重要な日付/メモ"/>
      </w:tblPr>
      <w:tblGrid>
        <w:gridCol w:w="10466"/>
      </w:tblGrid>
      <w:tr xmlns:wp14="http://schemas.microsoft.com/office/word/2010/wordml" w14:paraId="38CB58F6" wp14:textId="77777777" w:rsidR="00A70674" w:rsidRPr="000F5859" w:rsidTr="005F133F">
        <w:trPr>
          <w:trHeight w:val="369"/>
        </w:trPr>
        <w:tc>
          <w:tcPr>
            <w:tcW w:w="10790" w:type="dxa"/>
          </w:tcPr>
          <w:p w14:paraId="7DFDE7F4" wp14:textId="77777777" w:rsidRPr="000F5859" w:rsidR="00A70674" w:rsidP="0060746F" w:rsidRDefault="004A6C50">
            <w:pPr>
              <w:spacing w:before="0" w:line="168" w:lineRule="auto"/>
            </w:pPr>
            <w:r w:rsidRPr="000F5859">
              <w:rPr>
                <w:rFonts w:hint="eastAsia"/>
                <w:lang w:val="ja-JP" w:bidi="ja-JP"/>
              </w:rPr>
              <w:t>4/2 - 4/6 春休み</w:t>
            </w:r>
          </w:p>
        </w:tc>
      </w:tr>
    </w:tbl>
    <w:p xmlns:wp14="http://schemas.microsoft.com/office/word/2010/wordml" w14:paraId="2D67AB9C" wp14:textId="77777777" w:rsidR="00A70674" w:rsidRPr="000F5859" w:rsidRDefault="00E118A4" w:rsidP="00EA5C49">
      <w:pPr>
        <w:pStyle w:val="1"/>
        <w:spacing w:before="100" w:after="40" w:line="168" w:lineRule="auto"/>
      </w:pPr>
      <w:r w:rsidRPr="000F5859">
        <w:rPr>
          <w:rFonts w:hint="eastAsia"/>
          <w:lang w:val="ja-JP" w:bidi="ja-JP"/>
        </w:rPr>
        <w:t>夏学期の開始日付</w:t>
      </w:r>
    </w:p>
    <w:tbl>
      <w:tblPr>
        <w:tblStyle w:val="3"/>
        <w:tblW w:w="0" w:type="auto"/>
        <w:tblLook w:val="0600" w:firstRow="0" w:lastRow="0" w:firstColumn="0" w:lastColumn="0" w:noHBand="1" w:noVBand="1"/>
        <w:tblCaption w:val="重要な日付/メモ"/>
      </w:tblPr>
      <w:tblGrid>
        <w:gridCol w:w="10466"/>
      </w:tblGrid>
      <w:tr xmlns:wp14="http://schemas.microsoft.com/office/word/2010/wordml" w14:paraId="264C59C2" wp14:textId="77777777" w:rsidR="00A70674" w:rsidRPr="000F5859" w:rsidTr="005F133F">
        <w:trPr>
          <w:trHeight w:val="369"/>
        </w:trPr>
        <w:tc>
          <w:tcPr>
            <w:tcW w:w="10790" w:type="dxa"/>
          </w:tcPr>
          <w:p w14:paraId="629736AE" wp14:textId="77777777" w:rsidRPr="000F5859" w:rsidR="00A70674" w:rsidP="0060746F" w:rsidRDefault="004A6C50">
            <w:pPr>
              <w:spacing w:before="0" w:line="168" w:lineRule="auto"/>
            </w:pPr>
            <w:r w:rsidRPr="000F5859">
              <w:rPr>
                <w:rFonts w:hint="eastAsia"/>
                <w:lang w:val="ja-JP" w:bidi="ja-JP"/>
              </w:rPr>
              <w:t>5/25 登録</w:t>
            </w:r>
          </w:p>
        </w:tc>
      </w:tr>
    </w:tbl>
    <w:p xmlns:wp14="http://schemas.microsoft.com/office/word/2010/wordml" w14:paraId="651E9592" wp14:textId="77777777" w:rsidR="00A70674" w:rsidRPr="000F5859" w:rsidRDefault="00A70674">
      <w:pPr>
        <w:pStyle w:val="ad"/>
      </w:pPr>
    </w:p>
    <w:sectPr w:rsidR="00A70674" w:rsidRPr="000F5859" w:rsidSect="008A49AE">
      <w:pgSz w:w="11906" w:h="16838" w:code="9"/>
      <w:pgMar w:top="64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74"/>
    <w:rsid w:val="000D23F6"/>
    <w:rsid w:val="000F5859"/>
    <w:rsid w:val="00127321"/>
    <w:rsid w:val="0045251A"/>
    <w:rsid w:val="004A6C50"/>
    <w:rsid w:val="005F133F"/>
    <w:rsid w:val="0060746F"/>
    <w:rsid w:val="00624AEA"/>
    <w:rsid w:val="006E4438"/>
    <w:rsid w:val="00842610"/>
    <w:rsid w:val="008A49AE"/>
    <w:rsid w:val="008B3625"/>
    <w:rsid w:val="00917474"/>
    <w:rsid w:val="00950972"/>
    <w:rsid w:val="009C447F"/>
    <w:rsid w:val="009F65F2"/>
    <w:rsid w:val="00A70674"/>
    <w:rsid w:val="00B24ABF"/>
    <w:rsid w:val="00E118A4"/>
    <w:rsid w:val="00EA5C49"/>
    <w:rsid w:val="00EB55D6"/>
    <w:rsid w:val="3A774453"/>
    <w:rsid w:val="71C1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9098fd1-cc0f-4df0-99d0-f2adccc404a5}"/>
  <w14:docId w14:val="71C108E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505050" w:themeColor="text2" w:themeTint="BF"/>
        <w:sz w:val="18"/>
        <w:szCs w:val="18"/>
        <w:lang w:val="en-US" w:eastAsia="ja-JP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E4438"/>
    <w:rPr>
      <w:rFonts w:ascii="メイリオ" w:hAnsi="メイリオ" w:eastAsia="メイリオ"/>
    </w:rPr>
  </w:style>
  <w:style w:type="paragraph" w:styleId="1">
    <w:name w:val="heading 1"/>
    <w:basedOn w:val="a"/>
    <w:next w:val="a"/>
    <w:link w:val="10"/>
    <w:uiPriority w:val="9"/>
    <w:qFormat/>
    <w:rsid w:val="006E4438"/>
    <w:pPr>
      <w:keepNext/>
      <w:keepLines/>
      <w:spacing w:before="160"/>
      <w:outlineLvl w:val="0"/>
    </w:pPr>
    <w:rPr>
      <w:rFonts w:cstheme="majorBidi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438"/>
    <w:pPr>
      <w:keepNext/>
      <w:outlineLvl w:val="1"/>
    </w:pPr>
    <w:rPr>
      <w:rFonts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link w:val="a4"/>
    <w:uiPriority w:val="2"/>
    <w:qFormat/>
    <w:rsid w:val="006E4438"/>
    <w:pPr>
      <w:spacing w:after="0"/>
      <w:contextualSpacing/>
    </w:pPr>
    <w:rPr>
      <w:rFonts w:cstheme="majorBidi"/>
      <w:b/>
      <w:bCs/>
      <w:kern w:val="28"/>
      <w:sz w:val="30"/>
      <w:szCs w:val="30"/>
    </w:rPr>
  </w:style>
  <w:style w:type="character" w:styleId="a4" w:customStyle="1">
    <w:name w:val="表題 (文字)"/>
    <w:basedOn w:val="a0"/>
    <w:link w:val="a3"/>
    <w:uiPriority w:val="2"/>
    <w:rsid w:val="006E4438"/>
    <w:rPr>
      <w:rFonts w:ascii="メイリオ" w:hAnsi="メイリオ" w:eastAsia="メイリオ" w:cstheme="majorBidi"/>
      <w:b/>
      <w:bCs/>
      <w:kern w:val="28"/>
      <w:sz w:val="30"/>
      <w:szCs w:val="30"/>
    </w:rPr>
  </w:style>
  <w:style w:type="table" w:styleId="a5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Subtitle"/>
    <w:basedOn w:val="a3"/>
    <w:link w:val="a7"/>
    <w:uiPriority w:val="3"/>
    <w:unhideWhenUsed/>
    <w:qFormat/>
    <w:rsid w:val="006E4438"/>
    <w:pPr>
      <w:numPr>
        <w:ilvl w:val="1"/>
      </w:numPr>
      <w:jc w:val="center"/>
    </w:pPr>
  </w:style>
  <w:style w:type="character" w:styleId="a7" w:customStyle="1">
    <w:name w:val="副題 (文字)"/>
    <w:basedOn w:val="a0"/>
    <w:link w:val="a6"/>
    <w:uiPriority w:val="3"/>
    <w:rsid w:val="006E4438"/>
    <w:rPr>
      <w:rFonts w:ascii="メイリオ" w:hAnsi="メイリオ" w:eastAsia="メイリオ" w:cstheme="majorBidi"/>
      <w:b/>
      <w:bCs/>
      <w:kern w:val="28"/>
      <w:sz w:val="30"/>
      <w:szCs w:val="30"/>
    </w:rPr>
  </w:style>
  <w:style w:type="paragraph" w:styleId="a8">
    <w:name w:val="Balloon Text"/>
    <w:basedOn w:val="a"/>
    <w:link w:val="a9"/>
    <w:uiPriority w:val="99"/>
    <w:semiHidden/>
    <w:unhideWhenUsed/>
    <w:rPr>
      <w:rFonts w:ascii="Segoe UI" w:hAnsi="Segoe UI" w:cs="Segoe UI"/>
    </w:rPr>
  </w:style>
  <w:style w:type="character" w:styleId="a9" w:customStyle="1">
    <w:name w:val="吹き出し (文字)"/>
    <w:basedOn w:val="a0"/>
    <w:link w:val="a8"/>
    <w:uiPriority w:val="99"/>
    <w:semiHidden/>
    <w:rPr>
      <w:rFonts w:ascii="Segoe UI" w:hAnsi="Segoe UI" w:cs="Segoe UI"/>
    </w:rPr>
  </w:style>
  <w:style w:type="table" w:styleId="aa" w:customStyle="1">
    <w:name w:val="レイアウト テーブル"/>
    <w:basedOn w:val="a1"/>
    <w:uiPriority w:val="99"/>
    <w:tblPr>
      <w:tblCellMar>
        <w:top w:w="29" w:type="dxa"/>
        <w:left w:w="29" w:type="dxa"/>
        <w:bottom w:w="29" w:type="dxa"/>
        <w:right w:w="29" w:type="dxa"/>
      </w:tblCellMar>
    </w:tblPr>
  </w:style>
  <w:style w:type="table" w:styleId="ab" w:customStyle="1">
    <w:name w:val="月のレイアウト"/>
    <w:basedOn w:val="a1"/>
    <w:uiPriority w:val="99"/>
    <w:pPr>
      <w:spacing w:before="20" w:after="20"/>
    </w:pPr>
    <w:rPr>
      <w:szCs w:val="15"/>
    </w:rPr>
    <w:tblPr>
      <w:tblBorders>
        <w:top w:val="single" w:color="505050" w:themeColor="text2" w:themeTint="BF" w:sz="4" w:space="0"/>
        <w:left w:val="single" w:color="505050" w:themeColor="text2" w:themeTint="BF" w:sz="4" w:space="0"/>
        <w:bottom w:val="single" w:color="505050" w:themeColor="text2" w:themeTint="BF" w:sz="4" w:space="0"/>
        <w:right w:val="single" w:color="505050" w:themeColor="text2" w:themeTint="BF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0" w:beforeLines="20" w:beforeAutospacing="0" w:after="20" w:afterLines="20" w:afterAutospacing="0"/>
        <w:jc w:val="center"/>
      </w:pPr>
      <w:rPr>
        <w:b/>
        <w:color w:val="FFFFFF" w:themeColor="background1"/>
        <w:sz w:val="18"/>
      </w:rPr>
      <w:tblPr/>
      <w:tcPr>
        <w:shd w:val="clear" w:color="auto" w:fill="30506A" w:themeFill="accent1"/>
      </w:tcPr>
    </w:tblStylePr>
  </w:style>
  <w:style w:type="table" w:styleId="ac" w:customStyle="1">
    <w:name w:val="月のテーブル"/>
    <w:basedOn w:val="a1"/>
    <w:uiPriority w:val="99"/>
    <w:pPr>
      <w:spacing w:before="40" w:after="40"/>
      <w:jc w:val="center"/>
    </w:pPr>
    <w:rPr>
      <w:szCs w:val="14"/>
    </w:rPr>
    <w:tblPr>
      <w:tblBorders>
        <w:insideH w:val="single" w:color="8A8A8A" w:themeColor="text2" w:themeTint="80" w:sz="4" w:space="0"/>
        <w:insideV w:val="single" w:color="8A8A8A" w:themeColor="text2" w:themeTint="80" w:sz="4" w:space="0"/>
      </w:tblBorders>
    </w:tblPr>
    <w:tblStylePr w:type="firstRow">
      <w:pPr>
        <w:wordWrap/>
        <w:spacing w:before="10" w:beforeLines="0" w:beforeAutospacing="0" w:after="10" w:afterLines="0" w:afterAutospacing="0"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0F0" w:themeFill="background2"/>
      </w:tcPr>
    </w:tblStylePr>
  </w:style>
  <w:style w:type="character" w:styleId="10" w:customStyle="1">
    <w:name w:val="見出し 1 (文字)"/>
    <w:basedOn w:val="a0"/>
    <w:link w:val="1"/>
    <w:uiPriority w:val="9"/>
    <w:rsid w:val="006E4438"/>
    <w:rPr>
      <w:rFonts w:ascii="メイリオ" w:hAnsi="メイリオ" w:eastAsia="メイリオ" w:cstheme="majorBidi"/>
      <w:b/>
      <w:bCs/>
    </w:rPr>
  </w:style>
  <w:style w:type="table" w:styleId="11" w:customStyle="1">
    <w:name w:val="1 学期"/>
    <w:basedOn w:val="a1"/>
    <w:uiPriority w:val="99"/>
    <w:pPr>
      <w:spacing w:before="60"/>
      <w:jc w:val="center"/>
    </w:pPr>
    <w:tblPr/>
    <w:tcPr>
      <w:shd w:val="clear" w:color="auto" w:fill="FFEA82" w:themeFill="accent2"/>
      <w:vAlign w:val="center"/>
    </w:tcPr>
  </w:style>
  <w:style w:type="paragraph" w:styleId="ad">
    <w:name w:val="No Spacing"/>
    <w:uiPriority w:val="98"/>
    <w:unhideWhenUsed/>
    <w:qFormat/>
    <w:rsid w:val="006E4438"/>
    <w:pPr>
      <w:spacing w:after="0"/>
    </w:pPr>
    <w:rPr>
      <w:rFonts w:ascii="メイリオ" w:hAnsi="メイリオ" w:eastAsia="メイリオ"/>
    </w:rPr>
  </w:style>
  <w:style w:type="table" w:styleId="21" w:customStyle="1">
    <w:name w:val="2 学期"/>
    <w:basedOn w:val="a1"/>
    <w:uiPriority w:val="99"/>
    <w:pPr>
      <w:spacing w:before="60"/>
      <w:jc w:val="center"/>
    </w:pPr>
    <w:tblPr/>
    <w:tcPr>
      <w:shd w:val="clear" w:color="auto" w:fill="7DCFDF" w:themeFill="accent3"/>
      <w:vAlign w:val="center"/>
    </w:tcPr>
  </w:style>
  <w:style w:type="table" w:styleId="3" w:customStyle="1">
    <w:name w:val="3 学期"/>
    <w:basedOn w:val="a1"/>
    <w:uiPriority w:val="99"/>
    <w:pPr>
      <w:spacing w:before="60"/>
      <w:jc w:val="center"/>
    </w:pPr>
    <w:tblPr/>
    <w:tcPr>
      <w:shd w:val="clear" w:color="auto" w:fill="CFE14B" w:themeFill="accent4"/>
      <w:vAlign w:val="center"/>
    </w:tc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f">
    <w:name w:val="footer"/>
    <w:basedOn w:val="a"/>
    <w:link w:val="af0"/>
    <w:uiPriority w:val="99"/>
    <w:rsid w:val="006E4438"/>
    <w:pPr>
      <w:spacing w:after="0"/>
    </w:pPr>
  </w:style>
  <w:style w:type="character" w:styleId="af0" w:customStyle="1">
    <w:name w:val="フッター (文字)"/>
    <w:basedOn w:val="a0"/>
    <w:link w:val="af"/>
    <w:uiPriority w:val="99"/>
    <w:rsid w:val="006E4438"/>
    <w:rPr>
      <w:rFonts w:ascii="メイリオ" w:hAnsi="メイリオ" w:eastAsia="メイリオ"/>
    </w:rPr>
  </w:style>
  <w:style w:type="paragraph" w:styleId="af1">
    <w:name w:val="header"/>
    <w:basedOn w:val="a"/>
    <w:link w:val="af2"/>
    <w:uiPriority w:val="99"/>
    <w:rsid w:val="006E4438"/>
    <w:pPr>
      <w:spacing w:after="0"/>
    </w:pPr>
  </w:style>
  <w:style w:type="character" w:styleId="af2" w:customStyle="1">
    <w:name w:val="ヘッダー (文字)"/>
    <w:basedOn w:val="a0"/>
    <w:link w:val="af1"/>
    <w:uiPriority w:val="99"/>
    <w:rsid w:val="006E4438"/>
    <w:rPr>
      <w:rFonts w:ascii="メイリオ" w:hAnsi="メイリオ" w:eastAsia="メイリオ"/>
    </w:rPr>
  </w:style>
  <w:style w:type="character" w:styleId="20" w:customStyle="1">
    <w:name w:val="見出し 2 (文字)"/>
    <w:basedOn w:val="a0"/>
    <w:link w:val="2"/>
    <w:uiPriority w:val="9"/>
    <w:semiHidden/>
    <w:rsid w:val="006E4438"/>
    <w:rPr>
      <w:rFonts w:ascii="メイリオ" w:hAnsi="メイリオ" w:eastAsia="メイリオ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cademic Calendar">
      <a:dk1>
        <a:sysClr val="windowText" lastClr="000000"/>
      </a:dk1>
      <a:lt1>
        <a:sysClr val="window" lastClr="FFFFFF"/>
      </a:lt1>
      <a:dk2>
        <a:srgbClr val="161616"/>
      </a:dk2>
      <a:lt2>
        <a:srgbClr val="F0F0F0"/>
      </a:lt2>
      <a:accent1>
        <a:srgbClr val="30506A"/>
      </a:accent1>
      <a:accent2>
        <a:srgbClr val="FFEA82"/>
      </a:accent2>
      <a:accent3>
        <a:srgbClr val="7DCFDF"/>
      </a:accent3>
      <a:accent4>
        <a:srgbClr val="CFE14B"/>
      </a:accent4>
      <a:accent5>
        <a:srgbClr val="89C711"/>
      </a:accent5>
      <a:accent6>
        <a:srgbClr val="8A479B"/>
      </a:accent6>
      <a:hlink>
        <a:srgbClr val="00FFFF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Tester</lastModifiedBy>
  <revision>17</revision>
  <lastPrinted>2013-08-13T15:35:00.0000000Z</lastPrinted>
  <dcterms:created xsi:type="dcterms:W3CDTF">2018-04-21T10:24:52.6331931Z</dcterms:created>
  <dcterms:modified xsi:type="dcterms:W3CDTF">2017-11-01T08:30:00.0000000Z</dcterms:modified>
  <dc:creator>fujimoto hiroki</dc:creator>
</coreProperties>
</file>