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80C" w:rsidRDefault="0030680C">
      <w:pPr>
        <w:rPr>
          <w:b/>
          <w:sz w:val="28"/>
        </w:rPr>
      </w:pPr>
      <w:r w:rsidRPr="0030680C">
        <w:rPr>
          <w:b/>
          <w:sz w:val="28"/>
        </w:rPr>
        <w:t>POJO</w:t>
      </w:r>
      <w:r w:rsidR="00D64720">
        <w:rPr>
          <w:b/>
          <w:sz w:val="28"/>
        </w:rPr>
        <w:t xml:space="preserve">(Plain Old Java Object) and </w:t>
      </w:r>
      <w:r w:rsidR="00D64720" w:rsidRPr="00D64720">
        <w:rPr>
          <w:b/>
          <w:sz w:val="28"/>
        </w:rPr>
        <w:t>POJI(Plain Old Java Interface)</w:t>
      </w:r>
    </w:p>
    <w:p w:rsidR="00D66A94" w:rsidRDefault="00D66A94">
      <w:r>
        <w:t xml:space="preserve">Earlier writing EJB was difficult task because compulsorily programmer have to write custom interface to handle bean’s factory support and have to define XML metadata to specify most basic bean behavior in EJB to run program. With help of POJO we have to add some simple annotation, dependency, callback and we can write EJB in same way we can write core java class.  EJB is special class which can be transport from network to client and client to network. POJO framework shift all unnecessary code to server and allow program to focus on core application. POJO lead to more easy and clutter-free code. POJO provide intelligent use of default. </w:t>
      </w:r>
      <w:bookmarkStart w:id="0" w:name="_GoBack"/>
      <w:bookmarkEnd w:id="0"/>
    </w:p>
    <w:p w:rsidR="007B4FA7" w:rsidRDefault="00904703">
      <w:r>
        <w:t>In EJB3 entity beans is replaced by POJO</w:t>
      </w:r>
      <w:r w:rsidR="00240E7C">
        <w:t xml:space="preserve"> which can run outside EJB container and doesn’t require any special interface</w:t>
      </w:r>
      <w:r>
        <w:t>.</w:t>
      </w:r>
      <w:r>
        <w:t xml:space="preserve"> </w:t>
      </w:r>
      <w:r w:rsidR="002D2B3A">
        <w:t>Concept of POJO is to simplify EJB programming.</w:t>
      </w:r>
      <w:r w:rsidR="002D2B3A">
        <w:t xml:space="preserve"> </w:t>
      </w:r>
      <w:r w:rsidR="004C1241">
        <w:t>P</w:t>
      </w:r>
      <w:r w:rsidR="004C1241">
        <w:t>OJO is framework which basically provide security, transaction and distribution</w:t>
      </w:r>
      <w:r w:rsidR="007B4FA7">
        <w:t>.</w:t>
      </w:r>
    </w:p>
    <w:p w:rsidR="00D64720" w:rsidRPr="00D64720" w:rsidRDefault="00D64720" w:rsidP="0030680C"/>
    <w:p w:rsidR="0030680C" w:rsidRPr="0030680C" w:rsidRDefault="0030680C"/>
    <w:sectPr w:rsidR="0030680C" w:rsidRPr="0030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0C"/>
    <w:rsid w:val="00240E7C"/>
    <w:rsid w:val="00267D85"/>
    <w:rsid w:val="002D2B3A"/>
    <w:rsid w:val="0030680C"/>
    <w:rsid w:val="00323E7E"/>
    <w:rsid w:val="00382C7E"/>
    <w:rsid w:val="004C1241"/>
    <w:rsid w:val="005D23D0"/>
    <w:rsid w:val="007B4FA7"/>
    <w:rsid w:val="00904703"/>
    <w:rsid w:val="009D25CB"/>
    <w:rsid w:val="00D64720"/>
    <w:rsid w:val="00D66A94"/>
    <w:rsid w:val="00E67C17"/>
    <w:rsid w:val="00F7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1F46"/>
  <w15:chartTrackingRefBased/>
  <w15:docId w15:val="{7EA8CB50-712F-4E71-9CB5-64248C63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10</cp:revision>
  <dcterms:created xsi:type="dcterms:W3CDTF">2019-01-26T19:23:00Z</dcterms:created>
  <dcterms:modified xsi:type="dcterms:W3CDTF">2019-01-28T19:56:00Z</dcterms:modified>
</cp:coreProperties>
</file>