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267F" w14:textId="77777777" w:rsidR="00F75AFC" w:rsidRPr="00C172AB" w:rsidRDefault="00431344" w:rsidP="004313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sz w:val="24"/>
          <w:szCs w:val="24"/>
        </w:rPr>
        <w:t xml:space="preserve">You’ve been hired by Flipkart to work on their recommendation system for books.   Your first task is to see if you can predict the recommendations of a single user, using the following two attributes:  Genre (Romance, Classic, or Thriller) and Price (High, Medium, or Low).  The classification is whether the user recommended the book or not.  </w:t>
      </w:r>
    </w:p>
    <w:p w14:paraId="5566D417" w14:textId="77777777" w:rsidR="00431344" w:rsidRPr="00C172AB" w:rsidRDefault="00431344" w:rsidP="00F75A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sz w:val="24"/>
          <w:szCs w:val="24"/>
        </w:rPr>
        <w:t>What is the P ( Recommended | Thriller, Medium) = ___________________.</w:t>
      </w:r>
    </w:p>
    <w:p w14:paraId="64E35D3B" w14:textId="77777777" w:rsidR="00431344" w:rsidRPr="00C172AB" w:rsidRDefault="00431344" w:rsidP="00431344">
      <w:pPr>
        <w:rPr>
          <w:rFonts w:ascii="Times New Roman" w:hAnsi="Times New Roman" w:cs="Times New Roman"/>
          <w:sz w:val="24"/>
          <w:szCs w:val="24"/>
        </w:rPr>
      </w:pPr>
    </w:p>
    <w:p w14:paraId="017C8956" w14:textId="77777777" w:rsidR="00431344" w:rsidRPr="00C172AB" w:rsidRDefault="00F75AFC" w:rsidP="00F75AFC">
      <w:pPr>
        <w:ind w:left="2160"/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A2FFD" wp14:editId="0D7FB1AA">
            <wp:extent cx="251841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671C" w14:textId="77777777" w:rsidR="00F75AFC" w:rsidRPr="00C172AB" w:rsidRDefault="00F75AFC" w:rsidP="00F75AF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4595FDD" w14:textId="77777777" w:rsidR="00F75AFC" w:rsidRPr="00C172AB" w:rsidRDefault="00F75AFC" w:rsidP="00F75A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sz w:val="24"/>
          <w:szCs w:val="24"/>
        </w:rPr>
        <w:t xml:space="preserve">In the above question, </w:t>
      </w:r>
      <w:proofErr w:type="gramStart"/>
      <w:r w:rsidRPr="00C172A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172AB">
        <w:rPr>
          <w:rFonts w:ascii="Times New Roman" w:hAnsi="Times New Roman" w:cs="Times New Roman"/>
          <w:sz w:val="24"/>
          <w:szCs w:val="24"/>
        </w:rPr>
        <w:t xml:space="preserve"> is the P ( Not Recommended | Thriller, Medium) = _______________.</w:t>
      </w:r>
    </w:p>
    <w:p w14:paraId="43BF533A" w14:textId="77777777" w:rsidR="00223E30" w:rsidRPr="00C172AB" w:rsidRDefault="00223E30" w:rsidP="0022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8A12A" w14:textId="77777777" w:rsidR="00223E30" w:rsidRPr="00C172AB" w:rsidRDefault="00223E30" w:rsidP="0022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B9630" w14:textId="77777777" w:rsidR="00431344" w:rsidRPr="00C172AB" w:rsidRDefault="00670972" w:rsidP="006709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sz w:val="24"/>
          <w:szCs w:val="24"/>
        </w:rPr>
        <w:t>What do you understand by linear separability?</w:t>
      </w:r>
    </w:p>
    <w:p w14:paraId="203D5F52" w14:textId="77777777" w:rsidR="00223E30" w:rsidRPr="00C172AB" w:rsidRDefault="00223E30" w:rsidP="0022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E82E3" w14:textId="77777777" w:rsidR="00223E30" w:rsidRPr="00C172AB" w:rsidRDefault="00223E30" w:rsidP="0022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F8A17" w14:textId="77777777" w:rsidR="00223E30" w:rsidRPr="00C172AB" w:rsidRDefault="00223E30" w:rsidP="006709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sz w:val="24"/>
          <w:szCs w:val="24"/>
        </w:rPr>
        <w:t>Consider the set of following training examples:</w:t>
      </w:r>
    </w:p>
    <w:p w14:paraId="38416521" w14:textId="77777777" w:rsidR="00223E30" w:rsidRPr="00C172AB" w:rsidRDefault="00223E30" w:rsidP="0022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0"/>
        <w:gridCol w:w="1790"/>
        <w:gridCol w:w="1790"/>
        <w:gridCol w:w="1760"/>
      </w:tblGrid>
      <w:tr w:rsidR="00223E30" w:rsidRPr="00C172AB" w14:paraId="5E82119D" w14:textId="77777777" w:rsidTr="00223E30">
        <w:trPr>
          <w:trHeight w:val="399"/>
        </w:trPr>
        <w:tc>
          <w:tcPr>
            <w:tcW w:w="1810" w:type="dxa"/>
          </w:tcPr>
          <w:p w14:paraId="3FD1757C" w14:textId="77777777" w:rsidR="00223E30" w:rsidRPr="00C172AB" w:rsidRDefault="00223E30" w:rsidP="00223E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Instances</w:t>
            </w:r>
          </w:p>
        </w:tc>
        <w:tc>
          <w:tcPr>
            <w:tcW w:w="1790" w:type="dxa"/>
          </w:tcPr>
          <w:p w14:paraId="6194EF5C" w14:textId="77777777" w:rsidR="00223E30" w:rsidRPr="00C172AB" w:rsidRDefault="00223E30" w:rsidP="00223E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 xml:space="preserve">Feature 1 </w:t>
            </w:r>
          </w:p>
        </w:tc>
        <w:tc>
          <w:tcPr>
            <w:tcW w:w="1790" w:type="dxa"/>
          </w:tcPr>
          <w:p w14:paraId="29AF8A0B" w14:textId="77777777" w:rsidR="00223E30" w:rsidRPr="00C172AB" w:rsidRDefault="00223E30" w:rsidP="00223E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 xml:space="preserve">Feature 2 </w:t>
            </w:r>
          </w:p>
        </w:tc>
        <w:tc>
          <w:tcPr>
            <w:tcW w:w="1760" w:type="dxa"/>
          </w:tcPr>
          <w:p w14:paraId="4E4F97DE" w14:textId="77777777" w:rsidR="00223E30" w:rsidRPr="00C172AB" w:rsidRDefault="00223E30" w:rsidP="00223E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223E30" w:rsidRPr="00C172AB" w14:paraId="2F7DE19A" w14:textId="77777777" w:rsidTr="00223E30">
        <w:tc>
          <w:tcPr>
            <w:tcW w:w="1810" w:type="dxa"/>
          </w:tcPr>
          <w:p w14:paraId="3EEA9871" w14:textId="77777777" w:rsidR="00223E30" w:rsidRPr="00C172AB" w:rsidRDefault="00223E30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48E6E9D0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90" w:type="dxa"/>
          </w:tcPr>
          <w:p w14:paraId="5DA4A455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60" w:type="dxa"/>
          </w:tcPr>
          <w:p w14:paraId="10412D92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23E30" w:rsidRPr="00C172AB" w14:paraId="4B923A15" w14:textId="77777777" w:rsidTr="00223E30">
        <w:tc>
          <w:tcPr>
            <w:tcW w:w="1810" w:type="dxa"/>
          </w:tcPr>
          <w:p w14:paraId="0B44A731" w14:textId="77777777" w:rsidR="00223E30" w:rsidRPr="00C172AB" w:rsidRDefault="00223E30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63CEB8E6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90" w:type="dxa"/>
          </w:tcPr>
          <w:p w14:paraId="0C982EF1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60" w:type="dxa"/>
          </w:tcPr>
          <w:p w14:paraId="454D8FCB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23E30" w:rsidRPr="00C172AB" w14:paraId="6939BA13" w14:textId="77777777" w:rsidTr="00223E30">
        <w:tc>
          <w:tcPr>
            <w:tcW w:w="1810" w:type="dxa"/>
          </w:tcPr>
          <w:p w14:paraId="43CB2194" w14:textId="77777777" w:rsidR="00223E30" w:rsidRPr="00C172AB" w:rsidRDefault="00223E30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62D3FE75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90" w:type="dxa"/>
          </w:tcPr>
          <w:p w14:paraId="79D5CA95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60" w:type="dxa"/>
          </w:tcPr>
          <w:p w14:paraId="19C9AE8B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23E30" w:rsidRPr="00C172AB" w14:paraId="52CC1963" w14:textId="77777777" w:rsidTr="00223E30">
        <w:tc>
          <w:tcPr>
            <w:tcW w:w="1810" w:type="dxa"/>
          </w:tcPr>
          <w:p w14:paraId="66A451DA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48E50810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90" w:type="dxa"/>
          </w:tcPr>
          <w:p w14:paraId="15732EEC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60" w:type="dxa"/>
          </w:tcPr>
          <w:p w14:paraId="7EDBD6CB" w14:textId="77777777" w:rsidR="00223E30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C60D6" w:rsidRPr="00C172AB" w14:paraId="12E0DF1D" w14:textId="77777777" w:rsidTr="00223E30">
        <w:tc>
          <w:tcPr>
            <w:tcW w:w="1810" w:type="dxa"/>
          </w:tcPr>
          <w:p w14:paraId="7AF6DDAD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6BA33992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90" w:type="dxa"/>
          </w:tcPr>
          <w:p w14:paraId="6FE47C77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60" w:type="dxa"/>
          </w:tcPr>
          <w:p w14:paraId="2B87C6C3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C60D6" w:rsidRPr="00C172AB" w14:paraId="05784815" w14:textId="77777777" w:rsidTr="00223E30">
        <w:tc>
          <w:tcPr>
            <w:tcW w:w="1810" w:type="dxa"/>
          </w:tcPr>
          <w:p w14:paraId="57DC1ED2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0" w:type="dxa"/>
          </w:tcPr>
          <w:p w14:paraId="32973C7A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90" w:type="dxa"/>
          </w:tcPr>
          <w:p w14:paraId="6EF7D428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60" w:type="dxa"/>
          </w:tcPr>
          <w:p w14:paraId="3492F972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C60D6" w:rsidRPr="00C172AB" w14:paraId="14B2A641" w14:textId="77777777" w:rsidTr="00C172AB">
        <w:trPr>
          <w:trHeight w:val="104"/>
        </w:trPr>
        <w:tc>
          <w:tcPr>
            <w:tcW w:w="1810" w:type="dxa"/>
          </w:tcPr>
          <w:p w14:paraId="727213E9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0" w:type="dxa"/>
          </w:tcPr>
          <w:p w14:paraId="1D72BA06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90" w:type="dxa"/>
          </w:tcPr>
          <w:p w14:paraId="55572CB4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60" w:type="dxa"/>
          </w:tcPr>
          <w:p w14:paraId="0C5ADBE5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4A0B8B9" w14:textId="77777777" w:rsidR="00223E30" w:rsidRPr="00C172AB" w:rsidRDefault="00223E30" w:rsidP="0022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B5205" w14:textId="77777777" w:rsidR="00F75AFC" w:rsidRPr="00C172AB" w:rsidRDefault="00DC60D6" w:rsidP="00431344">
      <w:pPr>
        <w:rPr>
          <w:rFonts w:ascii="Times New Roman" w:hAnsi="Times New Roman" w:cs="Times New Roman"/>
          <w:sz w:val="24"/>
          <w:szCs w:val="24"/>
        </w:rPr>
      </w:pPr>
      <w:r w:rsidRPr="00C172AB">
        <w:rPr>
          <w:rFonts w:ascii="Times New Roman" w:hAnsi="Times New Roman" w:cs="Times New Roman"/>
          <w:sz w:val="24"/>
          <w:szCs w:val="24"/>
        </w:rPr>
        <w:t>Use Naïve Bayes algorithm to predict the class for the following sample-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0"/>
        <w:gridCol w:w="1790"/>
        <w:gridCol w:w="1790"/>
        <w:gridCol w:w="1760"/>
      </w:tblGrid>
      <w:tr w:rsidR="00DC60D6" w:rsidRPr="00C172AB" w14:paraId="17D7945E" w14:textId="77777777" w:rsidTr="005C2598">
        <w:trPr>
          <w:trHeight w:val="399"/>
        </w:trPr>
        <w:tc>
          <w:tcPr>
            <w:tcW w:w="1810" w:type="dxa"/>
          </w:tcPr>
          <w:p w14:paraId="2CE6683A" w14:textId="77777777" w:rsidR="00DC60D6" w:rsidRPr="00C172AB" w:rsidRDefault="00DC60D6" w:rsidP="005C25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Instances</w:t>
            </w:r>
          </w:p>
        </w:tc>
        <w:tc>
          <w:tcPr>
            <w:tcW w:w="1790" w:type="dxa"/>
          </w:tcPr>
          <w:p w14:paraId="1E394DD1" w14:textId="77777777" w:rsidR="00DC60D6" w:rsidRPr="00C172AB" w:rsidRDefault="00DC60D6" w:rsidP="005C25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 xml:space="preserve">Feature 1 </w:t>
            </w:r>
          </w:p>
        </w:tc>
        <w:tc>
          <w:tcPr>
            <w:tcW w:w="1790" w:type="dxa"/>
          </w:tcPr>
          <w:p w14:paraId="176B0F1D" w14:textId="77777777" w:rsidR="00DC60D6" w:rsidRPr="00C172AB" w:rsidRDefault="00DC60D6" w:rsidP="005C25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 xml:space="preserve">Feature 2 </w:t>
            </w:r>
          </w:p>
        </w:tc>
        <w:tc>
          <w:tcPr>
            <w:tcW w:w="1760" w:type="dxa"/>
          </w:tcPr>
          <w:p w14:paraId="012F8A41" w14:textId="77777777" w:rsidR="00DC60D6" w:rsidRPr="00C172AB" w:rsidRDefault="00DC60D6" w:rsidP="005C25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DC60D6" w:rsidRPr="00C172AB" w14:paraId="627F58E2" w14:textId="77777777" w:rsidTr="005C2598">
        <w:tc>
          <w:tcPr>
            <w:tcW w:w="1810" w:type="dxa"/>
          </w:tcPr>
          <w:p w14:paraId="446388D4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0" w:type="dxa"/>
          </w:tcPr>
          <w:p w14:paraId="39851893" w14:textId="77777777" w:rsidR="00DC60D6" w:rsidRPr="00C172AB" w:rsidRDefault="00DC60D6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90" w:type="dxa"/>
          </w:tcPr>
          <w:p w14:paraId="420CA29C" w14:textId="77777777" w:rsidR="00DC60D6" w:rsidRPr="00C172AB" w:rsidRDefault="00C172AB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60" w:type="dxa"/>
          </w:tcPr>
          <w:p w14:paraId="79C70107" w14:textId="77777777" w:rsidR="00DC60D6" w:rsidRPr="00C172AB" w:rsidRDefault="00C172AB" w:rsidP="00C17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2A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4A81D34E" w14:textId="77777777" w:rsidR="00DC60D6" w:rsidRPr="00C172AB" w:rsidRDefault="00DC60D6" w:rsidP="00431344">
      <w:pPr>
        <w:rPr>
          <w:rFonts w:ascii="Times New Roman" w:hAnsi="Times New Roman" w:cs="Times New Roman"/>
          <w:sz w:val="24"/>
          <w:szCs w:val="24"/>
        </w:rPr>
      </w:pPr>
    </w:p>
    <w:p w14:paraId="692EDF7C" w14:textId="77777777" w:rsidR="00431344" w:rsidRDefault="00431344" w:rsidP="00431344">
      <w:pPr>
        <w:rPr>
          <w:rFonts w:ascii="Times New Roman" w:hAnsi="Times New Roman" w:cs="Times New Roman"/>
          <w:sz w:val="28"/>
          <w:szCs w:val="28"/>
        </w:rPr>
      </w:pPr>
    </w:p>
    <w:p w14:paraId="403924B9" w14:textId="0ACA7CA2" w:rsidR="00796126" w:rsidRPr="002E58BC" w:rsidRDefault="00796126" w:rsidP="00804EE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8BC">
        <w:rPr>
          <w:rFonts w:ascii="Times New Roman" w:eastAsia="Times New Roman" w:hAnsi="Times New Roman" w:cs="Times New Roman"/>
          <w:color w:val="333333"/>
          <w:sz w:val="24"/>
          <w:szCs w:val="24"/>
        </w:rPr>
        <w:t>The values of independent variable x and dependent value y are given below:</w:t>
      </w:r>
    </w:p>
    <w:p w14:paraId="522E4480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page" w:tblpX="4207" w:tblpY="3751"/>
        <w:tblW w:w="2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143"/>
      </w:tblGrid>
      <w:tr w:rsidR="00804EEC" w:rsidRPr="002E58BC" w14:paraId="0A7FAAE6" w14:textId="77777777" w:rsidTr="00804EEC">
        <w:trPr>
          <w:trHeight w:hRule="exact" w:val="39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14E4D1DC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2953AF7A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804EEC" w:rsidRPr="002E58BC" w14:paraId="4927E19F" w14:textId="77777777" w:rsidTr="00804EEC">
        <w:trPr>
          <w:trHeight w:hRule="exact"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5ECBE948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4FC1640B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04EEC" w:rsidRPr="002E58BC" w14:paraId="61AF3416" w14:textId="77777777" w:rsidTr="00804EEC">
        <w:trPr>
          <w:trHeight w:hRule="exact"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1A07729F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2AC4F9C8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04EEC" w:rsidRPr="002E58BC" w14:paraId="39ECB491" w14:textId="77777777" w:rsidTr="00804EEC">
        <w:trPr>
          <w:trHeight w:hRule="exact"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196E264E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31C050E8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04EEC" w:rsidRPr="002E58BC" w14:paraId="7304CBA4" w14:textId="77777777" w:rsidTr="00804EEC">
        <w:trPr>
          <w:trHeight w:hRule="exact"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48D7E1D0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1CFEB8D0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04EEC" w:rsidRPr="002E58BC" w14:paraId="247FA66E" w14:textId="77777777" w:rsidTr="00804EEC">
        <w:trPr>
          <w:trHeight w:hRule="exact"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1A0548BE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14:paraId="57C465BB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04EEC" w:rsidRPr="002E58BC" w14:paraId="0A1E4A12" w14:textId="77777777" w:rsidTr="00804EEC">
        <w:trPr>
          <w:trHeight w:hRule="exact" w:val="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5020883A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B16F0BD" w14:textId="77777777" w:rsidR="00804EEC" w:rsidRPr="002E58BC" w:rsidRDefault="00804EEC" w:rsidP="00804E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06C21C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7D52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181C4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C00EA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BDA23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C5557" w14:textId="77777777" w:rsidR="00796126" w:rsidRPr="002E58BC" w:rsidRDefault="00796126" w:rsidP="002E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2E8A3" w14:textId="77777777" w:rsidR="00796126" w:rsidRPr="002E58BC" w:rsidRDefault="00796126" w:rsidP="002E58BC">
      <w:pPr>
        <w:shd w:val="clear" w:color="auto" w:fill="FFFFFF"/>
        <w:spacing w:after="162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D37CC7" w14:textId="77777777" w:rsidR="00796126" w:rsidRPr="002E58BC" w:rsidRDefault="00796126" w:rsidP="002E58BC">
      <w:pPr>
        <w:shd w:val="clear" w:color="auto" w:fill="FFFFFF"/>
        <w:spacing w:after="162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C667D50" w14:textId="77777777" w:rsidR="00796126" w:rsidRPr="00A45EEA" w:rsidRDefault="00796126" w:rsidP="00A45EEA">
      <w:pPr>
        <w:shd w:val="clear" w:color="auto" w:fill="FFFFFF"/>
        <w:spacing w:after="162" w:line="240" w:lineRule="auto"/>
        <w:ind w:firstLine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least square regression line y=</w:t>
      </w:r>
      <w:proofErr w:type="spellStart"/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>ax+b</w:t>
      </w:r>
      <w:proofErr w:type="spellEnd"/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>. Estimate the value of y when x is 15.</w:t>
      </w:r>
    </w:p>
    <w:p w14:paraId="12E2478C" w14:textId="77777777" w:rsidR="000115E8" w:rsidRPr="00A45EEA" w:rsidRDefault="000115E8" w:rsidP="00A45EEA">
      <w:pPr>
        <w:shd w:val="clear" w:color="auto" w:fill="FFFFFF"/>
        <w:spacing w:after="162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D229F3" w14:textId="77777777" w:rsidR="00661538" w:rsidRPr="00A45EEA" w:rsidRDefault="00A45EEA" w:rsidP="00804EEC">
      <w:pPr>
        <w:pStyle w:val="ListParagraph"/>
        <w:numPr>
          <w:ilvl w:val="0"/>
          <w:numId w:val="20"/>
        </w:numPr>
        <w:shd w:val="clear" w:color="auto" w:fill="FFFFFF"/>
        <w:spacing w:after="162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Take a regression dataset from </w:t>
      </w:r>
      <w:proofErr w:type="spellStart"/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>kaggle</w:t>
      </w:r>
      <w:proofErr w:type="spellEnd"/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implement linear regression.</w:t>
      </w:r>
    </w:p>
    <w:p w14:paraId="64A021C5" w14:textId="77777777" w:rsidR="00A45EEA" w:rsidRPr="00A45EEA" w:rsidRDefault="00A45EEA" w:rsidP="00A45EEA">
      <w:pPr>
        <w:shd w:val="clear" w:color="auto" w:fill="FFFFFF"/>
        <w:spacing w:after="162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3C823E" w14:textId="77777777" w:rsidR="00A45EEA" w:rsidRPr="00A45EEA" w:rsidRDefault="00A45EEA" w:rsidP="00804EEC">
      <w:pPr>
        <w:pStyle w:val="ListParagraph"/>
        <w:numPr>
          <w:ilvl w:val="0"/>
          <w:numId w:val="20"/>
        </w:numPr>
        <w:shd w:val="clear" w:color="auto" w:fill="FFFFFF"/>
        <w:spacing w:after="162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Take a classification dataset from </w:t>
      </w:r>
      <w:proofErr w:type="spellStart"/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>kaggle</w:t>
      </w:r>
      <w:proofErr w:type="spellEnd"/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classify the data into output classes.</w:t>
      </w:r>
    </w:p>
    <w:p w14:paraId="225D7225" w14:textId="77777777" w:rsidR="00A45EEA" w:rsidRPr="00A45EEA" w:rsidRDefault="00A45EEA" w:rsidP="00A45EEA">
      <w:pPr>
        <w:pStyle w:val="ListParagraph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5F0C563" w14:textId="7EF83E04" w:rsidR="00A45EEA" w:rsidRDefault="00A45EEA" w:rsidP="00A45EEA">
      <w:pPr>
        <w:pStyle w:val="ListParagraph"/>
        <w:shd w:val="clear" w:color="auto" w:fill="FFFFFF"/>
        <w:spacing w:after="162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5EEA">
        <w:rPr>
          <w:rFonts w:ascii="Times New Roman" w:eastAsia="Times New Roman" w:hAnsi="Times New Roman" w:cs="Times New Roman"/>
          <w:color w:val="333333"/>
          <w:sz w:val="24"/>
          <w:szCs w:val="24"/>
        </w:rPr>
        <w:t>Also evaluate the classifier efficiency using various evaluation measures.</w:t>
      </w:r>
    </w:p>
    <w:p w14:paraId="14700D14" w14:textId="77777777" w:rsidR="00804EEC" w:rsidRPr="00A45EEA" w:rsidRDefault="00804EEC" w:rsidP="00A45EEA">
      <w:pPr>
        <w:pStyle w:val="ListParagraph"/>
        <w:shd w:val="clear" w:color="auto" w:fill="FFFFFF"/>
        <w:spacing w:after="162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15C519" w14:textId="052A6C01" w:rsidR="00634B6D" w:rsidRPr="00804EEC" w:rsidRDefault="00634B6D" w:rsidP="00804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04EEC">
        <w:rPr>
          <w:rFonts w:ascii="Times New Roman" w:hAnsi="Times New Roman" w:cs="Times New Roman"/>
          <w:sz w:val="24"/>
          <w:szCs w:val="24"/>
        </w:rPr>
        <w:t>List all the various activation functions for firing of a neuron. Explain the various activation functions that are often used in machine learning models.</w:t>
      </w:r>
    </w:p>
    <w:p w14:paraId="06372B59" w14:textId="77777777" w:rsidR="00634B6D" w:rsidRPr="00223E30" w:rsidRDefault="00634B6D" w:rsidP="00634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6B1F4" w14:textId="77777777" w:rsidR="00634B6D" w:rsidRPr="00223E30" w:rsidRDefault="00634B6D" w:rsidP="00804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3E30">
        <w:rPr>
          <w:rFonts w:ascii="Times New Roman" w:hAnsi="Times New Roman" w:cs="Times New Roman"/>
          <w:sz w:val="24"/>
          <w:szCs w:val="24"/>
        </w:rPr>
        <w:t xml:space="preserve"> Write the Perceptron Learning algorithm and explain.</w:t>
      </w:r>
    </w:p>
    <w:p w14:paraId="03658F19" w14:textId="77777777" w:rsidR="00634B6D" w:rsidRPr="00223E30" w:rsidRDefault="00634B6D" w:rsidP="00634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F610F" w14:textId="77777777" w:rsidR="00634B6D" w:rsidRPr="00223E30" w:rsidRDefault="00634B6D" w:rsidP="00634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B7862" w14:textId="77777777" w:rsidR="00634B6D" w:rsidRPr="00223E30" w:rsidRDefault="00634B6D" w:rsidP="00804E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23E30">
        <w:rPr>
          <w:rFonts w:ascii="Times New Roman" w:hAnsi="Times New Roman" w:cs="Times New Roman"/>
          <w:sz w:val="24"/>
          <w:szCs w:val="24"/>
        </w:rPr>
        <w:t>What are various Loss functions that are commonly used in Neural Networks? Explain.</w:t>
      </w:r>
    </w:p>
    <w:p w14:paraId="6B360BB6" w14:textId="77777777" w:rsidR="009B5A6B" w:rsidRDefault="009B5A6B" w:rsidP="00F318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C233B" w14:textId="77777777" w:rsidR="00223E30" w:rsidRDefault="00223E30" w:rsidP="00F318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23E30" w:rsidSect="00BB63DF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5F2"/>
    <w:multiLevelType w:val="hybridMultilevel"/>
    <w:tmpl w:val="60561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152B7"/>
    <w:multiLevelType w:val="hybridMultilevel"/>
    <w:tmpl w:val="66AE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22DBD"/>
    <w:multiLevelType w:val="hybridMultilevel"/>
    <w:tmpl w:val="66AE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2FA"/>
    <w:multiLevelType w:val="hybridMultilevel"/>
    <w:tmpl w:val="276C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3036B"/>
    <w:multiLevelType w:val="hybridMultilevel"/>
    <w:tmpl w:val="CAB64B3C"/>
    <w:lvl w:ilvl="0" w:tplc="E46205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666D3"/>
    <w:multiLevelType w:val="hybridMultilevel"/>
    <w:tmpl w:val="48262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D42F0"/>
    <w:multiLevelType w:val="hybridMultilevel"/>
    <w:tmpl w:val="CA24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E7DE7"/>
    <w:multiLevelType w:val="hybridMultilevel"/>
    <w:tmpl w:val="7F4CF0A0"/>
    <w:lvl w:ilvl="0" w:tplc="DE90CC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660DCC"/>
    <w:multiLevelType w:val="hybridMultilevel"/>
    <w:tmpl w:val="B12A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3729F"/>
    <w:multiLevelType w:val="hybridMultilevel"/>
    <w:tmpl w:val="F21255C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64962414"/>
    <w:multiLevelType w:val="hybridMultilevel"/>
    <w:tmpl w:val="7094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A7525"/>
    <w:multiLevelType w:val="hybridMultilevel"/>
    <w:tmpl w:val="C04C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A0D"/>
    <w:multiLevelType w:val="hybridMultilevel"/>
    <w:tmpl w:val="2C3EAFD0"/>
    <w:lvl w:ilvl="0" w:tplc="55C4CEE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F223E"/>
    <w:multiLevelType w:val="hybridMultilevel"/>
    <w:tmpl w:val="38789C96"/>
    <w:lvl w:ilvl="0" w:tplc="292A9E8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C14DE2"/>
    <w:multiLevelType w:val="hybridMultilevel"/>
    <w:tmpl w:val="A28E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0CF5C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424AC"/>
    <w:multiLevelType w:val="hybridMultilevel"/>
    <w:tmpl w:val="CD0C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71F5C"/>
    <w:multiLevelType w:val="hybridMultilevel"/>
    <w:tmpl w:val="9E34BB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BFA04F7"/>
    <w:multiLevelType w:val="hybridMultilevel"/>
    <w:tmpl w:val="5E90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70B7F"/>
    <w:multiLevelType w:val="hybridMultilevel"/>
    <w:tmpl w:val="9AF6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52349">
    <w:abstractNumId w:val="8"/>
  </w:num>
  <w:num w:numId="2" w16cid:durableId="1298341650">
    <w:abstractNumId w:val="0"/>
  </w:num>
  <w:num w:numId="3" w16cid:durableId="850342661">
    <w:abstractNumId w:val="18"/>
  </w:num>
  <w:num w:numId="4" w16cid:durableId="148138754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5968320">
    <w:abstractNumId w:val="3"/>
  </w:num>
  <w:num w:numId="6" w16cid:durableId="37946198">
    <w:abstractNumId w:val="9"/>
  </w:num>
  <w:num w:numId="7" w16cid:durableId="18220416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950685">
    <w:abstractNumId w:val="4"/>
  </w:num>
  <w:num w:numId="9" w16cid:durableId="20486033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7667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6885608">
    <w:abstractNumId w:val="2"/>
  </w:num>
  <w:num w:numId="12" w16cid:durableId="4055690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23261560">
    <w:abstractNumId w:val="9"/>
  </w:num>
  <w:num w:numId="14" w16cid:durableId="1406607275">
    <w:abstractNumId w:val="16"/>
  </w:num>
  <w:num w:numId="15" w16cid:durableId="2020111148">
    <w:abstractNumId w:val="12"/>
  </w:num>
  <w:num w:numId="16" w16cid:durableId="421604071">
    <w:abstractNumId w:val="6"/>
  </w:num>
  <w:num w:numId="17" w16cid:durableId="712778222">
    <w:abstractNumId w:val="15"/>
  </w:num>
  <w:num w:numId="18" w16cid:durableId="1382703528">
    <w:abstractNumId w:val="10"/>
  </w:num>
  <w:num w:numId="19" w16cid:durableId="1916551890">
    <w:abstractNumId w:val="7"/>
  </w:num>
  <w:num w:numId="20" w16cid:durableId="8247088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808"/>
    <w:rsid w:val="000042C5"/>
    <w:rsid w:val="000115E8"/>
    <w:rsid w:val="0004092A"/>
    <w:rsid w:val="000515B6"/>
    <w:rsid w:val="00223E30"/>
    <w:rsid w:val="00225248"/>
    <w:rsid w:val="002547FF"/>
    <w:rsid w:val="00290E43"/>
    <w:rsid w:val="002E0849"/>
    <w:rsid w:val="002E58BC"/>
    <w:rsid w:val="003C11C0"/>
    <w:rsid w:val="003D2A3B"/>
    <w:rsid w:val="003D78D4"/>
    <w:rsid w:val="003E62E3"/>
    <w:rsid w:val="00431344"/>
    <w:rsid w:val="0044399C"/>
    <w:rsid w:val="00451396"/>
    <w:rsid w:val="0046245C"/>
    <w:rsid w:val="004C5A70"/>
    <w:rsid w:val="005362B1"/>
    <w:rsid w:val="00567962"/>
    <w:rsid w:val="005E01BC"/>
    <w:rsid w:val="00634B6D"/>
    <w:rsid w:val="00661538"/>
    <w:rsid w:val="00670972"/>
    <w:rsid w:val="006872B1"/>
    <w:rsid w:val="006C5774"/>
    <w:rsid w:val="006F31FA"/>
    <w:rsid w:val="00796126"/>
    <w:rsid w:val="00804EEC"/>
    <w:rsid w:val="008E1999"/>
    <w:rsid w:val="008E1F44"/>
    <w:rsid w:val="0097540C"/>
    <w:rsid w:val="00977B2C"/>
    <w:rsid w:val="009B5A6B"/>
    <w:rsid w:val="009D018E"/>
    <w:rsid w:val="009E1F10"/>
    <w:rsid w:val="00A32A17"/>
    <w:rsid w:val="00A45EEA"/>
    <w:rsid w:val="00AB0455"/>
    <w:rsid w:val="00AE0D24"/>
    <w:rsid w:val="00BB63DF"/>
    <w:rsid w:val="00C07B8C"/>
    <w:rsid w:val="00C172AB"/>
    <w:rsid w:val="00C2393B"/>
    <w:rsid w:val="00C80854"/>
    <w:rsid w:val="00CE20FE"/>
    <w:rsid w:val="00CF0962"/>
    <w:rsid w:val="00D24381"/>
    <w:rsid w:val="00D417A9"/>
    <w:rsid w:val="00D457AF"/>
    <w:rsid w:val="00DB4631"/>
    <w:rsid w:val="00DC60D6"/>
    <w:rsid w:val="00EC4F4D"/>
    <w:rsid w:val="00F31808"/>
    <w:rsid w:val="00F75AFC"/>
    <w:rsid w:val="00F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1504"/>
  <w15:docId w15:val="{83DAB19F-30EF-473B-A40A-2A858D09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6B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D4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438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haasini</dc:creator>
  <cp:lastModifiedBy>Monika Arora</cp:lastModifiedBy>
  <cp:revision>3</cp:revision>
  <dcterms:created xsi:type="dcterms:W3CDTF">2022-10-10T11:23:00Z</dcterms:created>
  <dcterms:modified xsi:type="dcterms:W3CDTF">2022-10-10T11:25:00Z</dcterms:modified>
</cp:coreProperties>
</file>