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Реализовать с использованием массива однонаправленное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кольцо (просмотр возможен слева направо, от последнего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элемента можно перейти к первому).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массив, начиная с </w:t>
      </w:r>
      <w:proofErr w:type="spellStart"/>
      <w:proofErr w:type="gramStart"/>
      <w:r w:rsidRPr="00177A17">
        <w:rPr>
          <w:sz w:val="28"/>
        </w:rPr>
        <w:t>К-ого</w:t>
      </w:r>
      <w:proofErr w:type="spellEnd"/>
      <w:proofErr w:type="gramEnd"/>
      <w:r w:rsidRPr="00177A17">
        <w:rPr>
          <w:sz w:val="28"/>
        </w:rPr>
        <w:t xml:space="preserve"> элемента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и до К-1.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Упорядочить элементы по возрастанию</w:t>
      </w:r>
      <w:r w:rsidR="00177A17" w:rsidRPr="00177A17">
        <w:rPr>
          <w:sz w:val="28"/>
        </w:rPr>
        <w:t>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Удалить из кольца четные элементы.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</w:t>
      </w:r>
      <w:r w:rsidR="00177A17" w:rsidRPr="00177A17">
        <w:rPr>
          <w:sz w:val="28"/>
        </w:rPr>
        <w:t xml:space="preserve">массив, начиная с </w:t>
      </w:r>
      <w:proofErr w:type="spellStart"/>
      <w:proofErr w:type="gramStart"/>
      <w:r w:rsidR="00177A17" w:rsidRPr="00177A17">
        <w:rPr>
          <w:sz w:val="28"/>
        </w:rPr>
        <w:t>К-ого</w:t>
      </w:r>
      <w:proofErr w:type="spellEnd"/>
      <w:proofErr w:type="gramEnd"/>
      <w:r w:rsidR="00177A17" w:rsidRPr="00177A17">
        <w:rPr>
          <w:sz w:val="28"/>
        </w:rPr>
        <w:t xml:space="preserve"> элемента </w:t>
      </w:r>
      <w:r w:rsidRPr="00177A17">
        <w:rPr>
          <w:sz w:val="28"/>
        </w:rPr>
        <w:t>и до К-1.</w:t>
      </w:r>
    </w:p>
    <w:p w:rsidR="007637DA" w:rsidRPr="00DA235E" w:rsidRDefault="007637DA" w:rsidP="004A41E6"/>
    <w:p w:rsidR="0033275B" w:rsidRPr="00DA235E" w:rsidRDefault="0033275B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Pr="007E34C7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 массива (до 50). Массив формируется в двух режимах: ручной ввод и использование генератора случайных чисел.</w:t>
      </w:r>
    </w:p>
    <w:p w:rsidR="0033275B" w:rsidRPr="007E34C7" w:rsidRDefault="00DA235E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перехода по кольцу используется переменная-итератор. </w:t>
      </w:r>
      <w:r w:rsidR="0017477C" w:rsidRPr="007E34C7">
        <w:rPr>
          <w:sz w:val="28"/>
        </w:rPr>
        <w:t>Переход выполняется в итерационном</w:t>
      </w:r>
      <w:r w:rsidR="00A97062" w:rsidRPr="007E34C7">
        <w:rPr>
          <w:sz w:val="28"/>
        </w:rPr>
        <w:t xml:space="preserve"> цикле</w:t>
      </w:r>
      <w:r w:rsidR="0017477C" w:rsidRPr="007E34C7">
        <w:rPr>
          <w:sz w:val="28"/>
        </w:rPr>
        <w:t>, условие окончания – значение переменной-итератора равно значению К-2</w:t>
      </w:r>
      <w:r w:rsidR="00A97062" w:rsidRPr="007E34C7">
        <w:rPr>
          <w:sz w:val="28"/>
        </w:rPr>
        <w:t xml:space="preserve">. </w:t>
      </w:r>
      <w:r w:rsidRPr="007E34C7">
        <w:rPr>
          <w:sz w:val="28"/>
        </w:rPr>
        <w:t xml:space="preserve">При достижении переменной значения длинны массива </w:t>
      </w:r>
      <w:proofErr w:type="spellStart"/>
      <w:r w:rsidR="00BA60C6" w:rsidRPr="007E34C7">
        <w:rPr>
          <w:sz w:val="28"/>
          <w:lang w:val="en-US"/>
        </w:rPr>
        <w:t>ghbcdfbdfybt</w:t>
      </w:r>
      <w:proofErr w:type="spellEnd"/>
      <w:r w:rsidR="00BA60C6" w:rsidRPr="007E34C7">
        <w:rPr>
          <w:sz w:val="28"/>
        </w:rPr>
        <w:t xml:space="preserve"> значения </w:t>
      </w:r>
      <w:r w:rsidRPr="007E34C7">
        <w:rPr>
          <w:sz w:val="28"/>
        </w:rPr>
        <w:t>0.</w:t>
      </w:r>
    </w:p>
    <w:p w:rsidR="00DA235E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отображения массива с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>-ого элемента присвоим переменной-итератору значение К</w:t>
      </w:r>
      <w:r w:rsidR="0017477C" w:rsidRPr="007E34C7">
        <w:rPr>
          <w:sz w:val="28"/>
        </w:rPr>
        <w:t>-1</w:t>
      </w:r>
      <w:r w:rsidRPr="007E34C7">
        <w:rPr>
          <w:sz w:val="28"/>
        </w:rPr>
        <w:t>.</w:t>
      </w:r>
    </w:p>
    <w:p w:rsidR="00A97062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Упорядочивание массива будем проводить через метод вставки. Отправная точка – начало массива.</w:t>
      </w:r>
    </w:p>
    <w:p w:rsidR="00A97062" w:rsidRPr="007E34C7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Выбор четных элементов проводится проходом справа налево, при нахождении четного числа все последующие элементы сдвигаются на одну позицию влево. Выполняется в итерационном цикле, условие окончания – достижение</w:t>
      </w:r>
      <w:r w:rsidR="00BA60C6" w:rsidRPr="007E34C7">
        <w:rPr>
          <w:sz w:val="28"/>
        </w:rPr>
        <w:t xml:space="preserve"> текущего</w:t>
      </w:r>
      <w:r w:rsidRPr="007E34C7">
        <w:rPr>
          <w:sz w:val="28"/>
        </w:rPr>
        <w:t xml:space="preserve"> конца массива.</w:t>
      </w:r>
    </w:p>
    <w:p w:rsidR="00A26136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повторного отображения массива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 xml:space="preserve"> задается повторно.</w:t>
      </w:r>
    </w:p>
    <w:p w:rsidR="0056066B" w:rsidRPr="007E34C7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  <w:r w:rsidR="00222746">
        <w:rPr>
          <w:noProof/>
          <w:sz w:val="28"/>
        </w:rPr>
        <w:drawing>
          <wp:inline distT="0" distB="0" distL="0" distR="0">
            <wp:extent cx="5938396" cy="8893628"/>
            <wp:effectExtent l="19050" t="0" r="520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3" cy="88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09510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9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795718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222746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17321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7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6B" w:rsidRPr="007E34C7" w:rsidRDefault="00A26136" w:rsidP="00222746">
      <w:pPr>
        <w:ind w:firstLine="708"/>
        <w:rPr>
          <w:sz w:val="28"/>
          <w:lang w:val="en-US"/>
        </w:rPr>
      </w:pPr>
      <w:r>
        <w:rPr>
          <w:sz w:val="28"/>
        </w:rPr>
        <w:lastRenderedPageBreak/>
        <w:t>К</w:t>
      </w:r>
      <w:r w:rsidR="0056066B" w:rsidRPr="007E34C7">
        <w:rPr>
          <w:sz w:val="28"/>
        </w:rPr>
        <w:t>од</w:t>
      </w:r>
    </w:p>
    <w:p w:rsidR="0056066B" w:rsidRPr="007E34C7" w:rsidRDefault="0056066B" w:rsidP="0056066B">
      <w:pPr>
        <w:rPr>
          <w:sz w:val="28"/>
          <w:lang w:val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iostream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using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namespace std;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main()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setlocale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LC_ALL, "Russian");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it, n, k,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k_true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, mode,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[100];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Указание длины массива в диапазоне от 1 до 50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"Введите длину массива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50)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корректная длина массива,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((n &gt; 50) || (n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// Создание массива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"Укажите режим создания массива: 1. ручной / 2. автоматический: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mode;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 xml:space="preserve">if ((mode !=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1)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mode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!= 2))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указание режима,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((mode != 1) &amp;&amp; (mode != 2));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switch (mode)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case 1: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Вводите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элементы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массива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break;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case 2: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srand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(time(0));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= rand() % 100;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break;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default: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break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lastRenderedPageBreak/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it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(it != (k - 1));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 xml:space="preserve">//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Выполненеие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сортировки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 - 1;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+ 1;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while ((j &gt; 0)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 - 1]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- 1];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 - 1]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--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Удаление четных элементов</w:t>
      </w:r>
    </w:p>
    <w:p w:rsidR="007E34C7" w:rsidRPr="003B46DD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while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% 2 == 0)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 j &lt; n - 1; ++j)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+ 1];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--n;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else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it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(it != (k - 1));</w:t>
      </w:r>
    </w:p>
    <w:p w:rsid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4B5038" w:rsidRPr="004B5038" w:rsidRDefault="004B5038" w:rsidP="004B5038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:rsidR="007E34C7" w:rsidRPr="007E34C7" w:rsidRDefault="007E34C7" w:rsidP="007E34C7">
      <w:pPr>
        <w:rPr>
          <w:lang w:val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}</w:t>
      </w:r>
    </w:p>
    <w:p w:rsidR="00222746" w:rsidRDefault="00222746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22746" w:rsidRDefault="00222746" w:rsidP="0056066B">
      <w:pPr>
        <w:rPr>
          <w:sz w:val="28"/>
          <w:lang w:val="en-US"/>
        </w:rPr>
      </w:pPr>
    </w:p>
    <w:p w:rsidR="0056066B" w:rsidRPr="007E34C7" w:rsidRDefault="0056066B" w:rsidP="0056066B">
      <w:pPr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70780" cy="30740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5038">
        <w:t xml:space="preserve"> </w:t>
      </w:r>
    </w:p>
    <w:p w:rsidR="0056066B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69970" cy="2023353"/>
            <wp:effectExtent l="19050" t="0" r="2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73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lang w:val="en-US"/>
        </w:rPr>
      </w:pPr>
    </w:p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>В ходе работы, были исследованы специфические методы взаимодействия с массивами: переход по массиву как по кольцу, удаление элементов. Данные методы позволят в будущем более вариативно подходить к решению будущих задач.</w:t>
      </w:r>
    </w:p>
    <w:p w:rsidR="00222746" w:rsidRDefault="00222746" w:rsidP="00222746">
      <w:pPr>
        <w:ind w:firstLine="567"/>
        <w:rPr>
          <w:sz w:val="28"/>
        </w:rPr>
      </w:pPr>
    </w:p>
    <w:p w:rsidR="003B46DD" w:rsidRPr="00102A92" w:rsidRDefault="003B46DD">
      <w:pPr>
        <w:spacing w:after="200" w:line="276" w:lineRule="auto"/>
        <w:rPr>
          <w:sz w:val="28"/>
        </w:rPr>
      </w:pPr>
      <w:r w:rsidRPr="00102A92">
        <w:rPr>
          <w:sz w:val="28"/>
        </w:rPr>
        <w:br w:type="page"/>
      </w:r>
    </w:p>
    <w:p w:rsidR="00222746" w:rsidRDefault="00222746" w:rsidP="00222746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Github</w:t>
      </w:r>
      <w:proofErr w:type="spellEnd"/>
    </w:p>
    <w:p w:rsidR="003B46DD" w:rsidRPr="003B46DD" w:rsidRDefault="003B46DD" w:rsidP="00222746">
      <w:pPr>
        <w:ind w:firstLine="567"/>
        <w:rPr>
          <w:sz w:val="28"/>
          <w:lang w:val="en-US"/>
        </w:rPr>
      </w:pPr>
    </w:p>
    <w:p w:rsidR="003B46DD" w:rsidRDefault="003B46DD" w:rsidP="00102A92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8394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92" w:rsidRDefault="00102A92" w:rsidP="00102A92">
      <w:pPr>
        <w:rPr>
          <w:sz w:val="28"/>
          <w:lang w:val="en-US"/>
        </w:rPr>
      </w:pPr>
    </w:p>
    <w:p w:rsidR="00102A92" w:rsidRPr="003B46DD" w:rsidRDefault="00102A92" w:rsidP="00102A92">
      <w:pPr>
        <w:rPr>
          <w:sz w:val="28"/>
          <w:lang w:val="en-US"/>
        </w:rPr>
      </w:pPr>
      <w:r w:rsidRPr="00102A92">
        <w:rPr>
          <w:sz w:val="28"/>
          <w:lang w:val="en-US"/>
        </w:rPr>
        <w:t>https://github.com/Hitikov/Lab_4</w:t>
      </w:r>
    </w:p>
    <w:sectPr w:rsidR="00102A92" w:rsidRPr="003B46DD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222746"/>
    <w:rsid w:val="0033275B"/>
    <w:rsid w:val="003B46DD"/>
    <w:rsid w:val="004A41E6"/>
    <w:rsid w:val="004B5038"/>
    <w:rsid w:val="004E55AC"/>
    <w:rsid w:val="0056066B"/>
    <w:rsid w:val="0056275F"/>
    <w:rsid w:val="007637DA"/>
    <w:rsid w:val="007E34C7"/>
    <w:rsid w:val="009C7111"/>
    <w:rsid w:val="00A26136"/>
    <w:rsid w:val="00A97062"/>
    <w:rsid w:val="00B16C32"/>
    <w:rsid w:val="00B40AAE"/>
    <w:rsid w:val="00B56519"/>
    <w:rsid w:val="00BA60C6"/>
    <w:rsid w:val="00DA235E"/>
    <w:rsid w:val="00E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10</cp:revision>
  <dcterms:created xsi:type="dcterms:W3CDTF">2024-02-03T12:44:00Z</dcterms:created>
  <dcterms:modified xsi:type="dcterms:W3CDTF">2024-02-04T16:22:00Z</dcterms:modified>
</cp:coreProperties>
</file>