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0C39C4" w:rsidRDefault="000C39C4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ЗАДАЧА О ВОСЬМИ ФЕРЗЯХ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7637DA" w:rsidRPr="000C39C4" w:rsidRDefault="00177A17" w:rsidP="000C39C4">
      <w:pPr>
        <w:spacing w:after="120" w:line="360" w:lineRule="auto"/>
        <w:ind w:firstLine="567"/>
        <w:rPr>
          <w:b/>
          <w:sz w:val="28"/>
        </w:rPr>
      </w:pPr>
      <w:r w:rsidRPr="000C39C4">
        <w:rPr>
          <w:b/>
          <w:sz w:val="28"/>
        </w:rPr>
        <w:lastRenderedPageBreak/>
        <w:t>Постановка задачи</w:t>
      </w:r>
    </w:p>
    <w:p w:rsidR="000C39C4" w:rsidRDefault="000C39C4" w:rsidP="000C39C4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Составить рекурсивную функцию, которая должна решать задачу о восьми ферзях. Формулировка задачи о восьми ферзях: «</w:t>
      </w:r>
      <w:r w:rsidRPr="000C39C4">
        <w:rPr>
          <w:sz w:val="28"/>
        </w:rPr>
        <w:t>Расставить на стандартной 64-клеточной шахматной доске 8 ферзей так, чтобы ни один из них не находился под боем другого</w:t>
      </w:r>
      <w:r>
        <w:rPr>
          <w:sz w:val="28"/>
        </w:rPr>
        <w:t>».</w:t>
      </w:r>
    </w:p>
    <w:p w:rsidR="000C39C4" w:rsidRPr="00FE2C12" w:rsidRDefault="000C39C4" w:rsidP="000C39C4">
      <w:pPr>
        <w:spacing w:after="120" w:line="360" w:lineRule="auto"/>
        <w:ind w:firstLine="567"/>
        <w:rPr>
          <w:sz w:val="28"/>
        </w:rPr>
      </w:pPr>
    </w:p>
    <w:p w:rsidR="0033275B" w:rsidRPr="000C39C4" w:rsidRDefault="0033275B" w:rsidP="000C39C4">
      <w:pPr>
        <w:spacing w:after="120" w:line="360" w:lineRule="auto"/>
        <w:ind w:firstLine="567"/>
        <w:rPr>
          <w:b/>
          <w:sz w:val="28"/>
        </w:rPr>
      </w:pPr>
      <w:r w:rsidRPr="000C39C4">
        <w:rPr>
          <w:b/>
          <w:sz w:val="28"/>
        </w:rPr>
        <w:t>Анализ задачи</w:t>
      </w:r>
    </w:p>
    <w:p w:rsidR="000C39C4" w:rsidRDefault="000C39C4" w:rsidP="000C39C4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>
        <w:rPr>
          <w:sz w:val="28"/>
        </w:rPr>
        <w:t>Для просмотра и сохранения данных о положении ферзей необходимо создать дополнительное хранилище. Так как необходим также и графический вывод положения ферзей, создается двумерный массив, в котором будут сохраняться положения ферзей и полей под боем.</w:t>
      </w:r>
    </w:p>
    <w:p w:rsidR="00C95F8E" w:rsidRDefault="00C95F8E" w:rsidP="000C39C4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>
        <w:rPr>
          <w:sz w:val="28"/>
        </w:rPr>
        <w:t>В начале программы пользователю выводится запрос на ввод начального положения первого ферзя и запрос на включение функции вывода всех позиций ферзей следующей строки не под боем.</w:t>
      </w:r>
    </w:p>
    <w:p w:rsidR="00C95F8E" w:rsidRDefault="00C95F8E" w:rsidP="000C39C4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>
        <w:rPr>
          <w:sz w:val="28"/>
        </w:rPr>
        <w:t>Для нахождения свободных</w:t>
      </w:r>
      <w:r w:rsidR="00412A15">
        <w:rPr>
          <w:sz w:val="28"/>
        </w:rPr>
        <w:t xml:space="preserve"> клеток просматриваем позиции </w:t>
      </w:r>
      <w:r w:rsidR="00453BA9">
        <w:rPr>
          <w:sz w:val="28"/>
        </w:rPr>
        <w:t>битых клеток, полученных на предыдущем уровне рекурсии. Если значение в клетке равно 0, то на эту клетку можно поставить ферзя.</w:t>
      </w:r>
    </w:p>
    <w:p w:rsidR="00453BA9" w:rsidRDefault="00453BA9" w:rsidP="000C39C4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>
        <w:rPr>
          <w:sz w:val="28"/>
        </w:rPr>
        <w:t xml:space="preserve">Выполнение рекурсии продолжается до тех пор, пока не будет найдена позиция последнего ферзя. </w:t>
      </w:r>
    </w:p>
    <w:p w:rsidR="00453BA9" w:rsidRDefault="00453BA9" w:rsidP="00453BA9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 w:rsidRPr="00453BA9">
        <w:rPr>
          <w:sz w:val="28"/>
        </w:rPr>
        <w:t>Если пользователь хочет выводить шаги рекурсии, при нахождении свободной выводим текущее состояние доски.</w:t>
      </w:r>
    </w:p>
    <w:p w:rsidR="00453BA9" w:rsidRPr="00453BA9" w:rsidRDefault="00453BA9" w:rsidP="00453BA9">
      <w:pPr>
        <w:pStyle w:val="a3"/>
        <w:numPr>
          <w:ilvl w:val="0"/>
          <w:numId w:val="6"/>
        </w:numPr>
        <w:spacing w:after="120" w:line="360" w:lineRule="auto"/>
        <w:rPr>
          <w:sz w:val="28"/>
        </w:rPr>
      </w:pPr>
      <w:r>
        <w:rPr>
          <w:sz w:val="28"/>
        </w:rPr>
        <w:t xml:space="preserve">При финальном выводе доски выводим последовательно </w:t>
      </w:r>
      <w:proofErr w:type="spellStart"/>
      <w:r>
        <w:rPr>
          <w:sz w:val="28"/>
        </w:rPr>
        <w:t>расставления</w:t>
      </w:r>
      <w:proofErr w:type="spellEnd"/>
      <w:r>
        <w:rPr>
          <w:sz w:val="28"/>
        </w:rPr>
        <w:t xml:space="preserve"> всех восьми ферзей.</w:t>
      </w:r>
    </w:p>
    <w:p w:rsidR="0056066B" w:rsidRPr="000C39C4" w:rsidRDefault="00A26136" w:rsidP="000C39C4">
      <w:pPr>
        <w:spacing w:after="200" w:line="360" w:lineRule="auto"/>
        <w:rPr>
          <w:sz w:val="28"/>
        </w:rPr>
      </w:pPr>
      <w:r w:rsidRPr="000C39C4">
        <w:rPr>
          <w:sz w:val="28"/>
        </w:rPr>
        <w:br w:type="page"/>
      </w:r>
    </w:p>
    <w:p w:rsidR="007E34C7" w:rsidRPr="000C39C4" w:rsidRDefault="0056066B" w:rsidP="00A26136">
      <w:pPr>
        <w:ind w:firstLine="567"/>
        <w:rPr>
          <w:b/>
          <w:sz w:val="28"/>
        </w:rPr>
      </w:pPr>
      <w:r w:rsidRPr="000C39C4">
        <w:rPr>
          <w:b/>
          <w:sz w:val="28"/>
        </w:rPr>
        <w:lastRenderedPageBreak/>
        <w:t>Блок-схема</w:t>
      </w:r>
    </w:p>
    <w:p w:rsidR="008C3C96" w:rsidRPr="000C39C4" w:rsidRDefault="008C3C96" w:rsidP="0056066B">
      <w:pPr>
        <w:rPr>
          <w:sz w:val="28"/>
        </w:rPr>
      </w:pPr>
    </w:p>
    <w:p w:rsidR="00EB743E" w:rsidRPr="00597A19" w:rsidRDefault="00597A19" w:rsidP="0056066B">
      <w:pPr>
        <w:rPr>
          <w:sz w:val="28"/>
        </w:rPr>
      </w:pPr>
      <w:r>
        <w:rPr>
          <w:sz w:val="28"/>
        </w:rPr>
        <w:t>Все блок схемы расположены в конце документа.</w:t>
      </w:r>
    </w:p>
    <w:p w:rsidR="00222746" w:rsidRPr="000C39C4" w:rsidRDefault="00222746" w:rsidP="00222746">
      <w:pPr>
        <w:rPr>
          <w:sz w:val="28"/>
        </w:rPr>
      </w:pPr>
    </w:p>
    <w:p w:rsidR="0056066B" w:rsidRPr="000C39C4" w:rsidRDefault="00A26136" w:rsidP="00FA061C">
      <w:pPr>
        <w:ind w:firstLine="567"/>
        <w:rPr>
          <w:b/>
          <w:sz w:val="28"/>
        </w:rPr>
      </w:pPr>
      <w:r w:rsidRPr="000C39C4">
        <w:rPr>
          <w:b/>
          <w:sz w:val="28"/>
        </w:rPr>
        <w:t>К</w:t>
      </w:r>
      <w:r w:rsidR="0056066B" w:rsidRPr="000C39C4">
        <w:rPr>
          <w:b/>
          <w:sz w:val="28"/>
        </w:rPr>
        <w:t>од</w:t>
      </w:r>
    </w:p>
    <w:p w:rsidR="00FA061C" w:rsidRPr="000C39C4" w:rsidRDefault="00FA061C" w:rsidP="0056066B">
      <w:pPr>
        <w:rPr>
          <w:sz w:val="28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desk[66][8] = { {0, 1, 2, 3, 4, 5, 6, 7} };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desk_rec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desk_print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desk_place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desk_print_all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столбца в верхней строке, с которого хотите начать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[1][0];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[1][0]--;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"Если хотите просматривать каждый отдельный шаг рекурсии, введите 1, введите любую другую цифру для вывода только финальной позиции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"Вывод выполнен в псевдографическом стиле, где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клетки под атакой, Q - ферзи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866"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"Финальный вариант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расставления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866"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desk_print_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desk_rec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(desk[1][7] == 0)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-1);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столбце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строки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[1][0]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свободная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на более глубокий уровень рекурсии. Вызов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desk_rec</w:t>
      </w:r>
      <w:proofErr w:type="spellEnd"/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866"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(desk[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* 8 + 2][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 &amp;&amp; (desk[1][7] == 0))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столбце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строки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свободная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Переход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более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глубокий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уровень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рекурсии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Вызов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desk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_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</w:t>
      </w:r>
      <w:proofErr w:type="spellEnd"/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E31F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866"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((desk[1][7] == 0) &amp;&amp; 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show_desk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"Нет расстановок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удовледтворяющих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решению, возврат на более высокий уровень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866"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desk_print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A   B   C   D   E   F   G   H"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xDA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7;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'\xC2'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"\xC4\xC4\xC4\</w:t>
      </w:r>
      <w:proofErr w:type="spellStart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xBF</w:t>
      </w:r>
      <w:proofErr w:type="spellEnd"/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7;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8 -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"\xB3"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8; ++j)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' 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desk[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 n * 8 + 2][j] &lt;&lt; ' 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(desk[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+ 2][j])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"[\x78]"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\x78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"[\x51]"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\x51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"\xB3"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\xC3"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7; ++j)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"\xC4\xC4\xC4\xC5"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"\xC4\xC4\xC4\xB4"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"\xB3"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8; ++j)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' 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desk[</w:t>
      </w:r>
      <w:proofErr w:type="gram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7 + n * 8 + 2][j] &lt;&lt; ' </w:t>
      </w:r>
      <w:proofErr w:type="spellStart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</w:t>
      </w:r>
      <w:proofErr w:type="spellEnd"/>
      <w:r w:rsidRPr="00FC771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(desk[7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+ 2][j])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6)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6)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"[\x78]"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\x78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6) &amp;&amp; (j ==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curs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"[\x51]"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\x51 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"\xB3"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\xC0"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7; ++j)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"\xC4\xC4\xC4\xC1"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"\xC4\xC4\xC4\xD9"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desk_place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desk[1][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8; ++j)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+ 2][j] = desk[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* 8 + 2][j];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gramEnd"/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+ 2][x] = 1;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(((x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 0) &amp;&amp; ((x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 8)) 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 +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0) &amp;&amp; ((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 +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8))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 +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desk[</w:t>
      </w:r>
      <w:proofErr w:type="spellStart"/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C771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 + 2][desk[1][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]] = 8;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desk_print_all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C7711" w:rsidRP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77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 n &lt; 8; ++n) {</w:t>
      </w:r>
    </w:p>
    <w:p w:rsidR="00FC7711" w:rsidRPr="002E31F5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77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desk_</w:t>
      </w:r>
      <w:proofErr w:type="gramStart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- 1);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E3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C7711" w:rsidRDefault="00FC7711" w:rsidP="00FC77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60D8" w:rsidRPr="00FC7711" w:rsidRDefault="008960D8" w:rsidP="0056066B">
      <w:pPr>
        <w:rPr>
          <w:sz w:val="28"/>
        </w:rPr>
      </w:pPr>
    </w:p>
    <w:p w:rsidR="00FC7711" w:rsidRPr="00FC7711" w:rsidRDefault="00FC7711" w:rsidP="0056066B">
      <w:pPr>
        <w:rPr>
          <w:sz w:val="28"/>
        </w:rPr>
      </w:pPr>
    </w:p>
    <w:p w:rsidR="002E31F5" w:rsidRDefault="002E31F5" w:rsidP="00FA061C">
      <w:pPr>
        <w:ind w:firstLine="567"/>
        <w:rPr>
          <w:b/>
          <w:sz w:val="28"/>
        </w:rPr>
      </w:pPr>
    </w:p>
    <w:p w:rsidR="002E31F5" w:rsidRDefault="002E31F5" w:rsidP="00FA061C">
      <w:pPr>
        <w:ind w:firstLine="567"/>
        <w:rPr>
          <w:b/>
          <w:sz w:val="28"/>
        </w:rPr>
      </w:pPr>
    </w:p>
    <w:p w:rsidR="002E31F5" w:rsidRDefault="002E31F5" w:rsidP="00FA061C">
      <w:pPr>
        <w:ind w:firstLine="567"/>
        <w:rPr>
          <w:b/>
          <w:sz w:val="28"/>
        </w:rPr>
      </w:pPr>
    </w:p>
    <w:p w:rsidR="002E31F5" w:rsidRDefault="002E31F5" w:rsidP="00FA061C">
      <w:pPr>
        <w:ind w:firstLine="567"/>
        <w:rPr>
          <w:b/>
          <w:sz w:val="28"/>
        </w:rPr>
      </w:pPr>
    </w:p>
    <w:p w:rsidR="0056066B" w:rsidRDefault="0056066B" w:rsidP="00FA061C">
      <w:pPr>
        <w:ind w:firstLine="567"/>
        <w:rPr>
          <w:b/>
          <w:sz w:val="28"/>
        </w:rPr>
      </w:pPr>
      <w:r w:rsidRPr="00FC7711">
        <w:rPr>
          <w:b/>
          <w:sz w:val="28"/>
        </w:rPr>
        <w:lastRenderedPageBreak/>
        <w:t>Решение</w:t>
      </w:r>
    </w:p>
    <w:p w:rsidR="002E31F5" w:rsidRPr="00FC7711" w:rsidRDefault="002E31F5" w:rsidP="00FA061C">
      <w:pPr>
        <w:ind w:firstLine="567"/>
        <w:rPr>
          <w:b/>
          <w:sz w:val="28"/>
        </w:rPr>
      </w:pPr>
    </w:p>
    <w:p w:rsidR="0056066B" w:rsidRPr="00FC7711" w:rsidRDefault="002E31F5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0719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38" w:rsidRPr="00FC7711" w:rsidRDefault="004B5038" w:rsidP="0056066B">
      <w:r w:rsidRPr="00FC7711">
        <w:t xml:space="preserve"> </w:t>
      </w:r>
    </w:p>
    <w:p w:rsidR="0056066B" w:rsidRPr="00FC7711" w:rsidRDefault="0056066B" w:rsidP="0056066B"/>
    <w:p w:rsidR="00222746" w:rsidRPr="00FC7711" w:rsidRDefault="00222746" w:rsidP="0056066B"/>
    <w:p w:rsidR="00222746" w:rsidRPr="00FC7711" w:rsidRDefault="00222746" w:rsidP="000C39C4">
      <w:pPr>
        <w:spacing w:after="120"/>
        <w:ind w:firstLine="567"/>
        <w:rPr>
          <w:b/>
          <w:sz w:val="28"/>
        </w:rPr>
      </w:pPr>
      <w:r w:rsidRPr="00FC7711">
        <w:rPr>
          <w:b/>
          <w:sz w:val="28"/>
        </w:rPr>
        <w:t>Выводы</w:t>
      </w:r>
    </w:p>
    <w:p w:rsidR="00222746" w:rsidRDefault="00222746" w:rsidP="000C39C4">
      <w:pPr>
        <w:spacing w:after="120"/>
        <w:ind w:firstLine="567"/>
        <w:rPr>
          <w:sz w:val="28"/>
        </w:rPr>
      </w:pPr>
    </w:p>
    <w:p w:rsidR="002E31F5" w:rsidRPr="002E31F5" w:rsidRDefault="002E31F5" w:rsidP="000C39C4">
      <w:pPr>
        <w:spacing w:after="120"/>
        <w:ind w:firstLine="567"/>
        <w:rPr>
          <w:sz w:val="28"/>
        </w:rPr>
      </w:pPr>
      <w:r>
        <w:rPr>
          <w:sz w:val="28"/>
        </w:rPr>
        <w:t xml:space="preserve">Данная задача позволяет изучить возможности решения задач, которые могут решаться методами схожими с перебором. Кроме того, часть работы, связанная с визуализацией, позволила изучить некоторые особенности работы с </w:t>
      </w:r>
      <w:r>
        <w:rPr>
          <w:sz w:val="28"/>
          <w:lang w:val="en-US"/>
        </w:rPr>
        <w:t>ASCII</w:t>
      </w:r>
      <w:r w:rsidRPr="002E31F5">
        <w:rPr>
          <w:sz w:val="28"/>
        </w:rPr>
        <w:t xml:space="preserve"> </w:t>
      </w:r>
      <w:r>
        <w:rPr>
          <w:sz w:val="28"/>
        </w:rPr>
        <w:t>таблицами.</w:t>
      </w:r>
    </w:p>
    <w:p w:rsidR="00222746" w:rsidRPr="00FC7711" w:rsidRDefault="00222746" w:rsidP="000C39C4">
      <w:pPr>
        <w:spacing w:after="120"/>
        <w:ind w:firstLine="567"/>
        <w:rPr>
          <w:sz w:val="28"/>
        </w:rPr>
      </w:pPr>
    </w:p>
    <w:p w:rsidR="00222746" w:rsidRPr="00FC7711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FC7711">
        <w:rPr>
          <w:b/>
          <w:sz w:val="28"/>
          <w:lang w:val="en-US"/>
        </w:rPr>
        <w:t>Github</w:t>
      </w:r>
      <w:proofErr w:type="spellEnd"/>
    </w:p>
    <w:p w:rsidR="003B46DD" w:rsidRPr="002E31F5" w:rsidRDefault="003B46DD" w:rsidP="00EC152E">
      <w:pPr>
        <w:rPr>
          <w:sz w:val="28"/>
          <w:lang w:val="en-US"/>
        </w:rPr>
      </w:pPr>
    </w:p>
    <w:p w:rsidR="003B46DD" w:rsidRPr="000C39C4" w:rsidRDefault="003B46DD" w:rsidP="00102A92">
      <w:pPr>
        <w:rPr>
          <w:sz w:val="28"/>
        </w:rPr>
      </w:pPr>
    </w:p>
    <w:p w:rsidR="00102A92" w:rsidRPr="000C39C4" w:rsidRDefault="00102A92" w:rsidP="00102A92">
      <w:pPr>
        <w:rPr>
          <w:sz w:val="28"/>
        </w:rPr>
      </w:pPr>
    </w:p>
    <w:p w:rsidR="00EB743E" w:rsidRPr="00EB743E" w:rsidRDefault="00C83943" w:rsidP="00102A92">
      <w:pPr>
        <w:rPr>
          <w:sz w:val="28"/>
        </w:rPr>
      </w:pPr>
      <w:hyperlink r:id="rId6" w:history="1">
        <w:r w:rsidR="00EB743E" w:rsidRPr="00340E19">
          <w:rPr>
            <w:rStyle w:val="a6"/>
            <w:sz w:val="28"/>
            <w:lang w:val="en-US"/>
          </w:rPr>
          <w:t>https</w:t>
        </w:r>
        <w:r w:rsidR="00EB743E" w:rsidRPr="00340E19">
          <w:rPr>
            <w:rStyle w:val="a6"/>
            <w:sz w:val="28"/>
          </w:rPr>
          <w:t>://</w:t>
        </w:r>
        <w:proofErr w:type="spellStart"/>
        <w:r w:rsidR="00EB743E" w:rsidRPr="00340E19">
          <w:rPr>
            <w:rStyle w:val="a6"/>
            <w:sz w:val="28"/>
            <w:lang w:val="en-US"/>
          </w:rPr>
          <w:t>github</w:t>
        </w:r>
        <w:proofErr w:type="spellEnd"/>
        <w:r w:rsidR="00EB743E" w:rsidRPr="00340E19">
          <w:rPr>
            <w:rStyle w:val="a6"/>
            <w:sz w:val="28"/>
          </w:rPr>
          <w:t>.</w:t>
        </w:r>
        <w:r w:rsidR="00EB743E" w:rsidRPr="00340E19">
          <w:rPr>
            <w:rStyle w:val="a6"/>
            <w:sz w:val="28"/>
            <w:lang w:val="en-US"/>
          </w:rPr>
          <w:t>com</w:t>
        </w:r>
        <w:r w:rsidR="00EB743E" w:rsidRPr="00340E19">
          <w:rPr>
            <w:rStyle w:val="a6"/>
            <w:sz w:val="28"/>
          </w:rPr>
          <w:t>/</w:t>
        </w:r>
        <w:proofErr w:type="spellStart"/>
        <w:r w:rsidR="00EB743E" w:rsidRPr="00340E19">
          <w:rPr>
            <w:rStyle w:val="a6"/>
            <w:sz w:val="28"/>
            <w:lang w:val="en-US"/>
          </w:rPr>
          <w:t>Hitikov</w:t>
        </w:r>
        <w:proofErr w:type="spellEnd"/>
        <w:r w:rsidR="00EB743E" w:rsidRPr="00340E19">
          <w:rPr>
            <w:rStyle w:val="a6"/>
            <w:sz w:val="28"/>
          </w:rPr>
          <w:t>/</w:t>
        </w:r>
        <w:r w:rsidR="00EB743E" w:rsidRPr="00340E19">
          <w:rPr>
            <w:rStyle w:val="a6"/>
            <w:sz w:val="28"/>
            <w:lang w:val="en-US"/>
          </w:rPr>
          <w:t>Lab</w:t>
        </w:r>
        <w:r w:rsidR="00EB743E" w:rsidRPr="00340E19">
          <w:rPr>
            <w:rStyle w:val="a6"/>
            <w:sz w:val="28"/>
          </w:rPr>
          <w:t>_</w:t>
        </w:r>
        <w:r w:rsidR="00EB743E" w:rsidRPr="00340E19">
          <w:rPr>
            <w:rStyle w:val="a6"/>
            <w:sz w:val="28"/>
            <w:lang w:val="en-US"/>
          </w:rPr>
          <w:t>Queens</w:t>
        </w:r>
      </w:hyperlink>
    </w:p>
    <w:p w:rsidR="00597A19" w:rsidRDefault="00EB743E" w:rsidP="00597A19">
      <w:pPr>
        <w:spacing w:after="200" w:line="276" w:lineRule="auto"/>
        <w:rPr>
          <w:sz w:val="28"/>
        </w:rPr>
        <w:sectPr w:rsidR="00597A19" w:rsidSect="007637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B743E">
        <w:rPr>
          <w:sz w:val="28"/>
        </w:rPr>
        <w:br w:type="page"/>
      </w:r>
    </w:p>
    <w:p w:rsidR="00597A19" w:rsidRDefault="00597A19" w:rsidP="00597A19">
      <w:pPr>
        <w:pStyle w:val="a7"/>
      </w:pPr>
      <w:r>
        <w:rPr>
          <w:noProof/>
        </w:rPr>
        <w:lastRenderedPageBreak/>
        <w:drawing>
          <wp:inline distT="0" distB="0" distL="0" distR="0">
            <wp:extent cx="6309360" cy="12618720"/>
            <wp:effectExtent l="19050" t="0" r="0" b="0"/>
            <wp:docPr id="36" name="Рисунок 36" descr="C:\Users\Artem\AppData\Local\Packages\Microsoft.Windows.Photos_8wekyb3d8bbwe\TempState\ShareServiceTempFolder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rtem\AppData\Local\Packages\Microsoft.Windows.Photos_8wekyb3d8bbwe\TempState\ShareServiceTempFolder\main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261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19" w:rsidRDefault="00597A19" w:rsidP="00597A19">
      <w:pPr>
        <w:pStyle w:val="a7"/>
      </w:pPr>
      <w:r>
        <w:rPr>
          <w:noProof/>
        </w:rPr>
        <w:lastRenderedPageBreak/>
        <w:drawing>
          <wp:inline distT="0" distB="0" distL="0" distR="0">
            <wp:extent cx="9967160" cy="13407156"/>
            <wp:effectExtent l="19050" t="0" r="0" b="0"/>
            <wp:docPr id="39" name="Рисунок 39" descr="C:\Users\Artem\AppData\Local\Packages\Microsoft.Windows.Photos_8wekyb3d8bbwe\TempState\ShareServiceTempFolder\desk_re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rtem\AppData\Local\Packages\Microsoft.Windows.Photos_8wekyb3d8bbwe\TempState\ShareServiceTempFolder\desk_rec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10" cy="1343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3740" cy="13619480"/>
            <wp:effectExtent l="19050" t="0" r="0" b="0"/>
            <wp:docPr id="48" name="Рисунок 48" descr="C:\Users\Artem\AppData\Local\Packages\Microsoft.Windows.Photos_8wekyb3d8bbwe\TempState\ShareServiceTempFolder\desk_pl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rtem\AppData\Local\Packages\Microsoft.Windows.Photos_8wekyb3d8bbwe\TempState\ShareServiceTempFolder\desk_place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36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19" w:rsidRDefault="00597A19" w:rsidP="00102A92">
      <w:pPr>
        <w:rPr>
          <w:sz w:val="28"/>
        </w:rPr>
        <w:sectPr w:rsidR="00597A19" w:rsidSect="00597A19">
          <w:pgSz w:w="16840" w:h="23814"/>
          <w:pgMar w:top="1134" w:right="850" w:bottom="1134" w:left="709" w:header="708" w:footer="708" w:gutter="0"/>
          <w:cols w:space="708"/>
          <w:docGrid w:linePitch="360"/>
        </w:sectPr>
      </w:pPr>
    </w:p>
    <w:p w:rsidR="00EB743E" w:rsidRPr="00597A19" w:rsidRDefault="00EB743E" w:rsidP="00597A19">
      <w:pPr>
        <w:pStyle w:val="a7"/>
      </w:pPr>
      <w:r>
        <w:rPr>
          <w:noProof/>
        </w:rPr>
        <w:lastRenderedPageBreak/>
        <w:drawing>
          <wp:inline distT="0" distB="0" distL="0" distR="0">
            <wp:extent cx="13237714" cy="10388600"/>
            <wp:effectExtent l="19050" t="0" r="2036" b="0"/>
            <wp:docPr id="33" name="Рисунок 33" descr="C:\Users\Artem\AppData\Local\Packages\Microsoft.Windows.Photos_8wekyb3d8bbwe\TempState\ShareServiceTempFolder\desk_pr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rtem\AppData\Local\Packages\Microsoft.Windows.Photos_8wekyb3d8bbwe\TempState\ShareServiceTempFolder\desk_pri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267" cy="104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43E" w:rsidRPr="00597A19" w:rsidSect="00597A19">
      <w:pgSz w:w="23814" w:h="16840" w:orient="landscape" w:code="8"/>
      <w:pgMar w:top="142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6381E"/>
    <w:multiLevelType w:val="hybridMultilevel"/>
    <w:tmpl w:val="43EAE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72A80"/>
    <w:multiLevelType w:val="hybridMultilevel"/>
    <w:tmpl w:val="37E49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92904"/>
    <w:multiLevelType w:val="hybridMultilevel"/>
    <w:tmpl w:val="97C6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62B"/>
    <w:multiLevelType w:val="hybridMultilevel"/>
    <w:tmpl w:val="A75296FE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5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6275F"/>
    <w:rsid w:val="000C39C4"/>
    <w:rsid w:val="00102A92"/>
    <w:rsid w:val="0017477C"/>
    <w:rsid w:val="00177A17"/>
    <w:rsid w:val="00222746"/>
    <w:rsid w:val="002B4770"/>
    <w:rsid w:val="002E31F5"/>
    <w:rsid w:val="002F6D0E"/>
    <w:rsid w:val="0033275B"/>
    <w:rsid w:val="003B46DD"/>
    <w:rsid w:val="00412A15"/>
    <w:rsid w:val="00451206"/>
    <w:rsid w:val="00453BA9"/>
    <w:rsid w:val="00490B26"/>
    <w:rsid w:val="004A41E6"/>
    <w:rsid w:val="004B5038"/>
    <w:rsid w:val="004E55AC"/>
    <w:rsid w:val="00541749"/>
    <w:rsid w:val="0056066B"/>
    <w:rsid w:val="0056275F"/>
    <w:rsid w:val="00597A19"/>
    <w:rsid w:val="00683B1A"/>
    <w:rsid w:val="00692F5E"/>
    <w:rsid w:val="006B371D"/>
    <w:rsid w:val="007275DA"/>
    <w:rsid w:val="007637DA"/>
    <w:rsid w:val="007E34C7"/>
    <w:rsid w:val="008960D8"/>
    <w:rsid w:val="008C3C96"/>
    <w:rsid w:val="009475C6"/>
    <w:rsid w:val="00960232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C83943"/>
    <w:rsid w:val="00C95F8E"/>
    <w:rsid w:val="00D55B1D"/>
    <w:rsid w:val="00DA235E"/>
    <w:rsid w:val="00E3138C"/>
    <w:rsid w:val="00E33E0A"/>
    <w:rsid w:val="00E62DB9"/>
    <w:rsid w:val="00EB743E"/>
    <w:rsid w:val="00EC152E"/>
    <w:rsid w:val="00EE197B"/>
    <w:rsid w:val="00FA061C"/>
    <w:rsid w:val="00FC7711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EB743E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EB743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tikov/Lab_Quee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25</cp:revision>
  <dcterms:created xsi:type="dcterms:W3CDTF">2024-02-03T12:44:00Z</dcterms:created>
  <dcterms:modified xsi:type="dcterms:W3CDTF">2024-02-25T11:59:00Z</dcterms:modified>
</cp:coreProperties>
</file>