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1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变量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1.1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变量类型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基本类型：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undefined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string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number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boolean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null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引用类型：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object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1.2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变量赋值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从一个基本类型变量向另一个变量赋值时，会在内存中新建一个地址，存放新的变量和复制过来的值；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从一个引用类型变量向另一个变量赋值时，同上，但引用类型的值，实际上是一个指针，与初始变量指向同一个堆内存的对象。因此，这两个变量会互相影响。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1.3 typeof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判断变量类型：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typeof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判断变量类型可能返回以下几种：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‘string’ ‘number’ ‘boolean’ ‘undefined’ ‘null’ ‘object’ ‘function’ ‘symbol’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1.4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强制类型转换情形：</w:t>
      </w:r>
    </w:p>
    <w:p w:rsidR="00B23503" w:rsidRPr="00B23503" w:rsidRDefault="00B23503" w:rsidP="00B23503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503">
        <w:rPr>
          <w:rFonts w:ascii="Arial" w:eastAsia="宋体" w:hAnsi="Arial" w:cs="Arial"/>
          <w:color w:val="333333"/>
          <w:kern w:val="0"/>
          <w:szCs w:val="21"/>
        </w:rPr>
        <w:t>字符串拼接（将其他类型转换为字符串）</w:t>
      </w:r>
    </w:p>
    <w:p w:rsidR="00B23503" w:rsidRPr="00B23503" w:rsidRDefault="00B23503" w:rsidP="00B23503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503">
        <w:rPr>
          <w:rFonts w:ascii="Arial" w:eastAsia="宋体" w:hAnsi="Arial" w:cs="Arial"/>
          <w:color w:val="333333"/>
          <w:kern w:val="0"/>
          <w:szCs w:val="21"/>
        </w:rPr>
        <w:t xml:space="preserve">== 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>运算符（两边类型不同时，先转换类型再进行值比较）</w:t>
      </w:r>
    </w:p>
    <w:p w:rsidR="00B23503" w:rsidRPr="00B23503" w:rsidRDefault="00B23503" w:rsidP="00B23503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503">
        <w:rPr>
          <w:rFonts w:ascii="Arial" w:eastAsia="宋体" w:hAnsi="Arial" w:cs="Arial"/>
          <w:color w:val="333333"/>
          <w:kern w:val="0"/>
          <w:szCs w:val="21"/>
        </w:rPr>
        <w:t xml:space="preserve">if 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>语句（运算符两边条件语句转换为布尔类型）</w:t>
      </w:r>
    </w:p>
    <w:p w:rsidR="00B23503" w:rsidRPr="00B23503" w:rsidRDefault="00B23503" w:rsidP="00B23503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503">
        <w:rPr>
          <w:rFonts w:ascii="Arial" w:eastAsia="宋体" w:hAnsi="Arial" w:cs="Arial"/>
          <w:color w:val="333333"/>
          <w:kern w:val="0"/>
          <w:szCs w:val="21"/>
        </w:rPr>
        <w:t>逻辑运算（运算符两边转换为布尔类型）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何时使用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==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obj.a == null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相当于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obj.a === null || obj.a === undefined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1.5 JSON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JSON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JS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中的内置对象，也是一种数据格式。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JSON.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stringify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({a:10,b:20})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：将一个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JS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值（对象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数组）转换为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JSON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字符串；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JSON.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parse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(‘{“a”:10,”b”:20}’)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：解析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JSON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字符串，构造由字符串描述的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JS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值或对象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2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原型和原型链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2.1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构造函数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构造函数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，是一种特殊的方法。主要用来在创建对象时初始化对象，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即为对象成员变量赋初始值，总与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new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运算符一起使用在创建对象的语句中。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实例化一个对象的过程：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new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一个新对象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=&gt; this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指向这个对象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=&gt;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执行代码（对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this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赋值）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=&gt;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返回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this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2.2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原型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隐式原型：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所有引用类型（数组、对象、函数），都有一个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_ proto _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属性，属性值是一个普通对象。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显式原型：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所有的函数都有一个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prototype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属性，属性值是一个普通对象。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所有引用类型其隐式原型都指向它的构造函数的显式原型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obj._ proto _ === Object.prototype</w:t>
      </w:r>
    </w:p>
    <w:p w:rsidR="00B23503" w:rsidRPr="00B23503" w:rsidRDefault="00B23503" w:rsidP="00B23503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503">
        <w:rPr>
          <w:rFonts w:ascii="Arial" w:eastAsia="宋体" w:hAnsi="Arial" w:cs="Arial"/>
          <w:color w:val="333333"/>
          <w:kern w:val="0"/>
          <w:szCs w:val="21"/>
        </w:rPr>
        <w:t>当试图得到一个对象的某个属性时，如果这个对象本身没有这个属性，会去它的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 xml:space="preserve"> _ proto _ 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>（即其构造函数的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 xml:space="preserve"> prototype 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>）中寻找。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hasOwnProperty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只判断对象本身是否包含某属性，不去其原型链中寻找。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2.3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原型链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原型链结构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03A7A7" id="矩形 1" o:spid="_x0000_s1026" alt="原型链结构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CgVohPeAgAAzw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instanceof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变量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instanceof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函数：判断一个函数是否是变量的构造函数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判断逻辑：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变量的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_ proto _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一层一层往上，看能否对应到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函数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.prototype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2.3.1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判断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 JavaScript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数据类型的方法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typeof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操作符：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返回给定变量的数据类型，返回值为字符串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返回字符串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—— 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数据类型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'undefined'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——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Undefined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'boolean'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——Boolean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'string'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——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String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'number'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——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Number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'symbol'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——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Symbol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lastRenderedPageBreak/>
        <w:t>'object'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——Object /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Null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（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Null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为空对象的引用）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'function'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——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Function</w:t>
      </w:r>
      <w:bookmarkStart w:id="0" w:name="_GoBack"/>
      <w:bookmarkEnd w:id="0"/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语法：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object instanceof constructor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检测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constructor.prototype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是否存在于参数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object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的原型链上，是则返回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true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，不是则返回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false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注：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instanceof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只能用来判断对象类型，则后面一定要是对象类型，且大小写不能错。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alert([</w:t>
      </w:r>
      <w:r w:rsidRPr="00B235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B235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B235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]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instanceof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Array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---------------&gt; </w:t>
      </w:r>
      <w:r w:rsidRPr="00B235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true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alert(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Date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instanceof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Date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alert(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function</w:t>
      </w: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()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this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.name=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"22"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;}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instanceof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Function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------------&gt; </w:t>
      </w:r>
      <w:r w:rsidRPr="00B235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true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alert(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function</w:t>
      </w: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()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this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.name=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"22"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;}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instanceof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function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------------&gt; 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false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constructor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返回对象对应的构造函数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alert(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{}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constructor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=== Object);  =&gt; 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alert([].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constructor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===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Array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);  =&gt; 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alert(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'abcde'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constructor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=== String);  =&gt; 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alert((</w:t>
      </w:r>
      <w:r w:rsidRPr="00B235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constructor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=== Number);  =&gt; 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alert(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constructor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=== Boolean);  =&gt; 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alert(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constructor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=== Boolean);  =&gt; 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alert(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function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s</w:t>
      </w: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()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{}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constructor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=== 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Function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);  =&gt; 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alert(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Date().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constructor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=== Date);  =&gt; 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alert(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Array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().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constructor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===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Array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);  =&gt; 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alert(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Error().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constructor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=== Error);  =&gt; 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alert(document.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constructor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=== HTMLDocument);  =&gt; 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alert(window.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constructor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=== Window);  =&gt; 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alert(Symbol().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constructor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    =&gt;    undefined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Symbol 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值通过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Symbol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函数生成，是一个原始类型的值，不是对象，不能通过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constructor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判断；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null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和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undefined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是无效的对象，没有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constructor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，因此无法通过这种方式来判断。</w:t>
      </w:r>
    </w:p>
    <w:p w:rsidR="00B23503" w:rsidRPr="00B23503" w:rsidRDefault="00B23503" w:rsidP="00B23503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B23503">
        <w:rPr>
          <w:rFonts w:ascii="Arial" w:eastAsia="宋体" w:hAnsi="Arial" w:cs="Arial"/>
          <w:color w:val="999999"/>
          <w:kern w:val="0"/>
          <w:szCs w:val="21"/>
        </w:rPr>
        <w:t>函数的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 constructor 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不稳定。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 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br/>
      </w:r>
      <w:r w:rsidRPr="00B23503">
        <w:rPr>
          <w:rFonts w:ascii="Arial" w:eastAsia="宋体" w:hAnsi="Arial" w:cs="Arial"/>
          <w:color w:val="999999"/>
          <w:kern w:val="0"/>
          <w:szCs w:val="21"/>
        </w:rPr>
        <w:t>当一个函数被定义时，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JS 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引擎会为其添加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 prototype 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原型，然后在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 prototype 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上添加一个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 constructor 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属性，并让其指向函数的引用。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 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br/>
      </w:r>
      <w:r w:rsidRPr="00B23503">
        <w:rPr>
          <w:rFonts w:ascii="Arial" w:eastAsia="宋体" w:hAnsi="Arial" w:cs="Arial"/>
          <w:color w:val="999999"/>
          <w:kern w:val="0"/>
          <w:szCs w:val="21"/>
        </w:rPr>
        <w:t>但函数的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 prototype 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被重写后，原有的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 constructor 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引用会丢失。再次新建一个次函数的实例后，其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 constructor 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指向的内容已发生改变。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 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br/>
      </w:r>
      <w:r w:rsidRPr="00B23503">
        <w:rPr>
          <w:rFonts w:ascii="Arial" w:eastAsia="宋体" w:hAnsi="Arial" w:cs="Arial"/>
          <w:color w:val="999999"/>
          <w:kern w:val="0"/>
          <w:szCs w:val="21"/>
        </w:rPr>
        <w:t>因此为了规范开发，在重写对象原型时，一般都需要重新给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 constructor 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赋值，以保证对象实例的类型不被更改。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Object.prototype.toString()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</w:p>
    <w:p w:rsidR="00B23503" w:rsidRPr="00B23503" w:rsidRDefault="00B23503" w:rsidP="00B23503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toString() 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是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 Object 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的原型方法，调用该方法，默认返回当前对象的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 [[Class]] 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。这是一个内部属性，其格式为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 [object Xxx] 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，是一个字符串，其中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 Xxx 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就是对象的类型。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 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br/>
      </w:r>
      <w:r w:rsidRPr="00B23503">
        <w:rPr>
          <w:rFonts w:ascii="Arial" w:eastAsia="宋体" w:hAnsi="Arial" w:cs="Arial"/>
          <w:color w:val="999999"/>
          <w:kern w:val="0"/>
          <w:szCs w:val="21"/>
        </w:rPr>
        <w:t>对于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 Object 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对象，直接调用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 toString() 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就能返回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 [object Object] 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。而对于其他对象，则需要通过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 call / apply 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来调用才能返回正确的类型信息。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Object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.prototype.toString.call(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Date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//[object Date]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Object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.prototype.toString.call(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String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//[object String]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Object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.prototype.toString.call(</w:t>
      </w: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Math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//[object Math]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Object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.prototype.toString.call(</w:t>
      </w:r>
      <w:r w:rsidRPr="00B235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undefined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//[object Undefined]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Object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.prototype.toString.call(</w:t>
      </w:r>
      <w:r w:rsidRPr="00B235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null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//[object Null]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Object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.prototype.toString.call(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''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;   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[object String]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Object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.prototype.toString.call(</w:t>
      </w:r>
      <w:r w:rsidRPr="00B235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123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;    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[object Number]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Object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.prototype.toString.call(</w:t>
      </w:r>
      <w:r w:rsidRPr="00B235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true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; 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[object Boolean]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Object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.prototype.toString.call(Symbol()); 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//[object Symbol]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Object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.prototype.toString.call(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Function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()) ; 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[object Function]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Object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.prototype.toString.call(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Date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()) ; 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[object Date]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Object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.prototype.toString.call([]) ; 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[object Array]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Object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.prototype.toString.call(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RegExp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()) ; 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[object RegExp]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Object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.prototype.toString.call(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Error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()) ; 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[object Error]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lastRenderedPageBreak/>
        <w:t>Object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.prototype.toString.call(document) ; 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[object HTMLDocument]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Object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.prototype.toString.call(window) ; 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//[object global] window 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是全局对象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global 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的引用</w:t>
      </w:r>
    </w:p>
    <w:p w:rsidR="00B23503" w:rsidRPr="00B23503" w:rsidRDefault="00B23503" w:rsidP="00B23503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B23503">
        <w:rPr>
          <w:rFonts w:ascii="Arial" w:eastAsia="宋体" w:hAnsi="Arial" w:cs="Arial"/>
          <w:color w:val="999999"/>
          <w:kern w:val="0"/>
          <w:szCs w:val="21"/>
        </w:rPr>
        <w:t>类型判断小结：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 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br/>
        <w:t>1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）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typeof 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更适合判断基本类型数据，因为对于引用类型数据，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typeof 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只会返回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 ‘function’ 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或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 ‘object’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，不会返回其他的数组等类型；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 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br/>
        <w:t>2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）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instanceof 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只能用来判断实例类型，包括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 Array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、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Date 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等，判断基本类型会永远返回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 true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，无意义；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 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br/>
        <w:t>3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）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constructor 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不能用来判断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 Symbol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、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Null 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及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 Undefined 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类型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 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br/>
        <w:t>4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）注：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new String()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、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new Number() 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生成的实际上为对象，但只能通过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 typeof 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能判断出来，后面三种只会返回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 String 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或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 xml:space="preserve"> Number</w:t>
      </w:r>
      <w:r w:rsidRPr="00B23503">
        <w:rPr>
          <w:rFonts w:ascii="Arial" w:eastAsia="宋体" w:hAnsi="Arial" w:cs="Arial"/>
          <w:color w:val="999999"/>
          <w:kern w:val="0"/>
          <w:szCs w:val="21"/>
        </w:rPr>
        <w:t>，无法判断是基本类型或是引用类型。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2.4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原型继承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写一个原型继承的例子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function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Elem</w:t>
      </w: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(id)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this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.Elem = id ? document.getElementById(id) : </w:t>
      </w:r>
      <w:r w:rsidRPr="00B235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null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Elem.prototype.on =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function</w:t>
      </w: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(type,fn)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this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.Elem){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this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.Elem.addEventListener(type, fn)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this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链式操作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let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html =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Elem(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'a'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html.on(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'click'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function</w:t>
      </w: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()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console.log(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'click'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})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3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作用域和闭包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lastRenderedPageBreak/>
        <w:t>3.1 this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this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在执行时才能确认值，定义时无法确认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3.1.1 this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的几种使用场景</w:t>
      </w:r>
    </w:p>
    <w:p w:rsidR="00B23503" w:rsidRPr="00B23503" w:rsidRDefault="00B23503" w:rsidP="00B23503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503">
        <w:rPr>
          <w:rFonts w:ascii="Arial" w:eastAsia="宋体" w:hAnsi="Arial" w:cs="Arial"/>
          <w:b/>
          <w:bCs/>
          <w:color w:val="333333"/>
          <w:kern w:val="0"/>
          <w:szCs w:val="21"/>
        </w:rPr>
        <w:t>构造函数：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 xml:space="preserve"> this 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>指向新对象</w:t>
      </w:r>
    </w:p>
    <w:p w:rsidR="00B23503" w:rsidRPr="00B23503" w:rsidRDefault="00B23503" w:rsidP="00B23503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503">
        <w:rPr>
          <w:rFonts w:ascii="Arial" w:eastAsia="宋体" w:hAnsi="Arial" w:cs="Arial"/>
          <w:b/>
          <w:bCs/>
          <w:color w:val="333333"/>
          <w:kern w:val="0"/>
          <w:szCs w:val="21"/>
        </w:rPr>
        <w:t>对象方：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 xml:space="preserve"> this 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>指向这个对象本身</w:t>
      </w:r>
    </w:p>
    <w:p w:rsidR="00B23503" w:rsidRPr="00B23503" w:rsidRDefault="00B23503" w:rsidP="00B23503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503">
        <w:rPr>
          <w:rFonts w:ascii="Arial" w:eastAsia="宋体" w:hAnsi="Arial" w:cs="Arial"/>
          <w:b/>
          <w:bCs/>
          <w:color w:val="333333"/>
          <w:kern w:val="0"/>
          <w:szCs w:val="21"/>
        </w:rPr>
        <w:t>函数：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 xml:space="preserve"> this 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>指向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 xml:space="preserve"> window</w:t>
      </w:r>
    </w:p>
    <w:p w:rsidR="00B23503" w:rsidRPr="00B23503" w:rsidRDefault="00B23503" w:rsidP="00B23503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503">
        <w:rPr>
          <w:rFonts w:ascii="Arial" w:eastAsia="宋体" w:hAnsi="Arial" w:cs="Arial"/>
          <w:b/>
          <w:bCs/>
          <w:color w:val="333333"/>
          <w:kern w:val="0"/>
          <w:szCs w:val="21"/>
        </w:rPr>
        <w:t>call apply bind</w:t>
      </w:r>
      <w:r w:rsidRPr="00B23503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 xml:space="preserve"> this 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>指向传入的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>对象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call apply bind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//call &amp; apply 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立即调用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//call()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function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call</w:t>
      </w: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(thisObj[, arg1[, arg2[, [,...argN]]]])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//apply()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function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apply</w:t>
      </w: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(thisObj[, argArray])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//bind()    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暂不调用，把函数中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this 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的指向定为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thisObj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，便于后面调用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function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bind</w:t>
      </w: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(thisObj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3.2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作用域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ES6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之前没有块级作用域，只有函数和全局作用域。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ES6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开始有了块级作用域：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let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const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简述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var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与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let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的区别：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let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是块级作用域，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var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没有块级作用域，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let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的作用域更小；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2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let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无变量提升。下面定义的变量，在上面使用会报错；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var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有变量提升，下面定义的变量，在上面值为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undefined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3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let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同一个变量只能声明一次，而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var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可声明多次。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let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const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均有块级作用域，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let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声明的是变量，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const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声明的是常量，不可改变。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3.3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作用域链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函数内未定义的变量，称为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自由变量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，函数执行时，会去函数定义时的父级作用域寻找自由变量，若没有找到，则逐级向上寻找。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函数的父级作用域由其定义时所在位置决定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3.4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闭包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闭包是由函数以及创建该函数的词法环境组合而成。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这个环境包含了这个闭包创建时所能访问的所有局部变量。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函数作为返回值，参数作为局部变量传入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function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makeAdder</w:t>
      </w: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(x)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function</w:t>
      </w:r>
      <w:r w:rsidRPr="00B2350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(y)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x + y;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};}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var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add5 = makeAdder(</w:t>
      </w:r>
      <w:r w:rsidRPr="00B235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var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add10 = makeAdder(</w:t>
      </w:r>
      <w:r w:rsidRPr="00B235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console.log(add5(</w:t>
      </w:r>
      <w:r w:rsidRPr="00B235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));  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7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console.log(add10(</w:t>
      </w:r>
      <w:r w:rsidRPr="00B235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)); 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12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add5 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和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add10 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都是闭包。它们共享相同的函数定义，但是保存了不同的词法环境。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闭包小总结：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局部变量相同时，可实现单例模式；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局部变量作为参数传递时，具有不同的词法环境；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闭包缺点：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）性能：闭包在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处理速度和内存消耗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方面对脚本性能具有负面影响。在创建新的对象或者类时，方法通常应该关联于对象的原型，而不是定义到对象的构造器中。每次构造器被调用时，闭包内的方法都会被重新赋值一次（也就是每个对象的创建）。闭包会使得函数中的变量都被保存在内存中，内存消耗很大，所以不能滥用；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2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）闭包会在父函数外部改变父函数内部变量的值，不便于维护。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4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异步和单线程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4.1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概述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JavaScript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是单线程：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同一时间支持能做一件事儿。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异步：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JavaScript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有些部分是异步的，比如定时器、网络请求、事件绑定，这些会放在任务队列中，等其他任务结束后再来看是否执行，实现了异步操作。不会发生事件阻塞。（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alert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同步，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setTimeout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异步）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4.2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前端中使用异步的场景</w:t>
      </w:r>
    </w:p>
    <w:p w:rsidR="00B23503" w:rsidRPr="00B23503" w:rsidRDefault="00B23503" w:rsidP="00B23503">
      <w:pPr>
        <w:widowControl/>
        <w:numPr>
          <w:ilvl w:val="0"/>
          <w:numId w:val="11"/>
        </w:numPr>
        <w:shd w:val="clear" w:color="auto" w:fill="EEF0F4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503">
        <w:rPr>
          <w:rFonts w:ascii="Arial" w:eastAsia="宋体" w:hAnsi="Arial" w:cs="Arial"/>
          <w:color w:val="333333"/>
          <w:kern w:val="0"/>
          <w:szCs w:val="21"/>
        </w:rPr>
        <w:t>定时任务：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 xml:space="preserve"> setTimeout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 xml:space="preserve"> setInterval</w:t>
      </w:r>
    </w:p>
    <w:p w:rsidR="00B23503" w:rsidRPr="00B23503" w:rsidRDefault="00B23503" w:rsidP="00B23503">
      <w:pPr>
        <w:widowControl/>
        <w:numPr>
          <w:ilvl w:val="0"/>
          <w:numId w:val="11"/>
        </w:numPr>
        <w:shd w:val="clear" w:color="auto" w:fill="EEF0F4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503">
        <w:rPr>
          <w:rFonts w:ascii="Arial" w:eastAsia="宋体" w:hAnsi="Arial" w:cs="Arial"/>
          <w:color w:val="333333"/>
          <w:kern w:val="0"/>
          <w:szCs w:val="21"/>
        </w:rPr>
        <w:t>网络请求：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 xml:space="preserve"> ajax 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>请求，动态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2350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&lt;img&gt;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>加载</w:t>
      </w:r>
    </w:p>
    <w:p w:rsidR="00B23503" w:rsidRPr="00B23503" w:rsidRDefault="00B23503" w:rsidP="00B23503">
      <w:pPr>
        <w:widowControl/>
        <w:numPr>
          <w:ilvl w:val="0"/>
          <w:numId w:val="11"/>
        </w:numPr>
        <w:shd w:val="clear" w:color="auto" w:fill="EEF0F4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503">
        <w:rPr>
          <w:rFonts w:ascii="Arial" w:eastAsia="宋体" w:hAnsi="Arial" w:cs="Arial"/>
          <w:color w:val="333333"/>
          <w:kern w:val="0"/>
          <w:szCs w:val="21"/>
        </w:rPr>
        <w:t>事件绑定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5 JS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操作节点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5.1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创建新节点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createDocumentFragment() //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创建一个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DOM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片段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createElement () //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创建一个具体的元素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createTextNode() //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创建一个文本节点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5.2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添加、移除、替换、插入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append ()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removeChild()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replaceChild()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insertBefore()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5.3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查找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getElementsByTagName_r() //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通过标签名称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getElementsByName() //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通过元素的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Name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属性的值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getElementByClassName() //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通过元素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class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getElementById() //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通过元素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Id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，唯一性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6. JavaScript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事件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lastRenderedPageBreak/>
        <w:t xml:space="preserve">6.1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事件冒泡：从内到外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事件开始时由最具体的元素接收，然后逐级向上传播到较为不具体的节点。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事件捕获：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由外到内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不太具体的节点更早接收到事件，具体的则较晚，与事件冒泡顺序相反。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DOM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事件流：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‘ DOM2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级事件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’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规定的事件流包括三个阶段：事件捕获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=&gt;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处于目标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=&gt;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事件冒泡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6.2 HTML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事件处理程序：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&lt;input type="button" value="Click Me" onclick="alert(event.value)" /&gt; //</w:t>
      </w:r>
      <w:r w:rsidRPr="00B2350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输出</w:t>
      </w:r>
      <w:r w:rsidRPr="00B2350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"Click Me"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缺点：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HTML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JavaScript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代码紧密耦合，不利于代码维护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2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）存在时差问题，事件触发时函数不一定解析完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DOM0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级事件处理程序：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将一个函数赋值给一个事件处理程序属性。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this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指向当前元素。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以这种方式添加的事件处理程序会在事件流的冒泡阶段被处理。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DOM2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级事件处理程序：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“DOM2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级事件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”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定义了两个方法，用于处理指定和删除事件处理程序的操作：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addEventListener()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removeEventListener()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。所有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DOM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节点中都包含这两个方法，并且它们都接受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3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个参数：要处理的事件名、作为事件处理程序的函数和一个布尔值。最后这个布尔值参数如果是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true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，表示在捕获阶段调用事件处理程序；如果是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false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，表示在冒泡阶段调用事件处理程序。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this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指向当前元素。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优点：可以添加多个事件处理程序，事件处理程序会按照添加他们的顺序触发。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注：移除事件处理程序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通过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addEventListener()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添加的事件处理程序只能使用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removeEventListener()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来移除；移除时传入的参数与添加处理程序时使用的参数相同。这也意味着通过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addEventListener()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添加的匿名函数将无法移除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大多数情况下，都是将事件处理程序添加到事件流的冒泡阶段，这样可以最大限度地兼容各种浏览器。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6.3 DOM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中的事件对象：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type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属性：用于获取事件类型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(event.type)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2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target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属性：用于获取事件目标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(event.target / event.target.nodeName)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3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stopPropagation():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用于阻止事件冒泡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4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preventDefault():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阻止事件的默认行为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IE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中的事件对象：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type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属性：用于获取事件类型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(event.type)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2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srcElement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属性：用于获取事件的目标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3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cancelBubble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属性：用于阻止事件冒泡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设置为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true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表示阻止冒泡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设置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false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表示不阻止冒泡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)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4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returnValue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属性：用于阻止事件的默认行为（设置为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false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表示阻止事件默认行为）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6.4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事件类型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DOM3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级事件规定了以下几类事件：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UI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事件：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load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unload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resize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scroll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焦点事件：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blur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focus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focusin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（与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focus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等价，会冒泡）、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focusout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（与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blur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等价，会冒泡）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鼠标和滚轮事件：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click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dblclick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mousedown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mouseenter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mouseleave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mousemove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（包括被选元素即其子元素）、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mouseover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mouseout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mouseup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mousewheel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（鼠标滚轮）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键盘和文本事件：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keydown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keypress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keyup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6.5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内存和性能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每个函数都是对象，都会占用内存；内存中对象越多，性能就越差。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事件委托：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利用事件冒泡，只指定一个事件处理程序，就可以管理某一类型的所有事件。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eg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B2350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&lt;ul id="myLinks"&gt; </w:t>
      </w:r>
      <w:r w:rsidRPr="00B2350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br/>
        <w:t>&lt;li id="goSomewhere"&gt;Go somewhere&lt;/li&gt; </w:t>
      </w:r>
      <w:r w:rsidRPr="00B2350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br/>
        <w:t>&lt;li id="doSomething"&gt;Do something&lt;/li&gt; </w:t>
      </w:r>
      <w:r w:rsidRPr="00B2350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br/>
        <w:t>&lt;li id="sayHi"&gt;Say hi&lt;/li&gt; </w:t>
      </w:r>
      <w:r w:rsidRPr="00B2350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br/>
        <w:t>&lt;/ul&gt;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按传统做法，要给三个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li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都添加点击事件，需要逐个添加事件处理程序，利用事件委托，只需要再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DOM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树中尽量最高的层次上添加一个事件处理程序，即给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ul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添加事件处理程序，再通过判断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id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进行处理。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移除事件处理程序：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每当将事件处理程序指定给元素时，运行中的浏览器代码与支持页面交互的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JavaScript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代码之间就会建立一个连接。这种连接越多，页面执行起来就越慢。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除采用事件委托技术，限制建立的连接数量外，在不需要的时候移除事件处理程序，也是解决这个问题的一种方案。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6.6 DOM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中模拟事件：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createEvent()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、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initMouseEvent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、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dispatchEvent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模拟鼠标事件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var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btn = document.getElementById(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"myBtn"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lastRenderedPageBreak/>
        <w:t>//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创建事件对象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var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event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document.createEvent(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"MouseEvents"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初始化事件对象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event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.initMouseEvent(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"click"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document.defaultView, </w:t>
      </w:r>
      <w:r w:rsidRPr="00B235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235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235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235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235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235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null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触发事件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btn.dispatchEvent(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event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模拟键盘事件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: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按住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Shift 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的同时又按下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A 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键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var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textbox = document.getElementById(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"myTextbox"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event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以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DOM3 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级方式创建事件对象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(document.implementation.hasFeature(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"KeyboardEvents"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"3.0"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)){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event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document.createEvent(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"KeyboardEvent"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初始化事件对象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event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.initKeyboardEvent(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"keydown"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document.defaultView, 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"a"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B235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"Shift"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235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触发事件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textbox.dispatchEvent(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event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6.7 IE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中事件模拟：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createEventObject()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、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fireEvent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var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btn = document.getElementById(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"myBtn"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创建事件对象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var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event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document.createEventObject();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lastRenderedPageBreak/>
        <w:t>//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初始化事件对象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event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.screenX = </w:t>
      </w:r>
      <w:r w:rsidRPr="00B235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100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event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.screenY = </w:t>
      </w:r>
      <w:r w:rsidRPr="00B235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event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.clientX = </w:t>
      </w:r>
      <w:r w:rsidRPr="00B235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event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.clientY = </w:t>
      </w:r>
      <w:r w:rsidRPr="00B235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event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.ctrlKey =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event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.altKey =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event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.shiftKey =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event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.button = </w:t>
      </w:r>
      <w:r w:rsidRPr="00B2350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B23503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触发事件</w:t>
      </w:r>
    </w:p>
    <w:p w:rsidR="00B23503" w:rsidRPr="00B23503" w:rsidRDefault="00B23503" w:rsidP="00B235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btn.fireEvent(</w:t>
      </w:r>
      <w:r w:rsidRPr="00B2350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"onclick"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2350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event</w:t>
      </w:r>
      <w:r w:rsidRPr="00B2350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5" w:tgtFrame="_blank" w:history="1">
        <w:r w:rsidRPr="00B23503">
          <w:rPr>
            <w:rFonts w:ascii="Arial" w:eastAsia="宋体" w:hAnsi="Arial" w:cs="Arial"/>
            <w:color w:val="6795B5"/>
            <w:kern w:val="0"/>
            <w:sz w:val="24"/>
            <w:szCs w:val="24"/>
          </w:rPr>
          <w:t>查看</w:t>
        </w:r>
        <w:r w:rsidRPr="00B23503">
          <w:rPr>
            <w:rFonts w:ascii="Arial" w:eastAsia="宋体" w:hAnsi="Arial" w:cs="Arial"/>
            <w:color w:val="6795B5"/>
            <w:kern w:val="0"/>
            <w:sz w:val="24"/>
            <w:szCs w:val="24"/>
          </w:rPr>
          <w:t xml:space="preserve"> JavaScrpit </w:t>
        </w:r>
        <w:r w:rsidRPr="00B23503">
          <w:rPr>
            <w:rFonts w:ascii="Arial" w:eastAsia="宋体" w:hAnsi="Arial" w:cs="Arial"/>
            <w:color w:val="6795B5"/>
            <w:kern w:val="0"/>
            <w:sz w:val="24"/>
            <w:szCs w:val="24"/>
          </w:rPr>
          <w:t>事件篇详情</w:t>
        </w:r>
      </w:hyperlink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7 AJAX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7.1 XMLHTTPRequest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对象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Ajax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其核心由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JavaScript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XMLHTTPRequest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DOM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对象组成，通过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XmlHttpRequest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对象来向服务器发异步请求，从服务器获得数据，然后用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JavaScript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来操作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DOM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而更新页面。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这其中最关键的一步就是从服务器获得请求数据。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7.2 get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和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 post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的区别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GET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请求会将参数跟在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URL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后进行传递，而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POST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请求则是作为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HTTP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消息的实体内容发送给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服务器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区别：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- post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更安全（不会作为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url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的一部分，不会被缓存、保存在服务器日志、以及浏览器浏览记录中）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- post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发送的数据更大（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get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有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url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长度限制）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- post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能发送更多的数据类型（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get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只能发送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ASCII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字符）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- post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比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get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慢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- post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用于修改和写入数据，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get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一般用于搜索排序和筛选之类的操作（淘宝，支付宝的搜索查询都是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get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提交），目的是资源的获取，读取数据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若符合下列任一情况，则用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POST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方法：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请求的结果有持续性的副作用，例如，数据库内添加新的数据行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若使用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GET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方法，则表单上收集的数据可能让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URL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过长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要传送的数据不是采用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7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位的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ASCII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编码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若符合下列任一情况，则用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GET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方法：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请求是为了查找资源，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表单数据仅用来帮助搜索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请求结果无持续性的副作用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收集的数据及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表单内的输入字段名称的总长不超过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1024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个字符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8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跨域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8.1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同源策略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同源：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协议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+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域名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+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端口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三者相同。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同源策略：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同源策略限制以下几种行为：</w:t>
      </w:r>
    </w:p>
    <w:p w:rsidR="00B23503" w:rsidRPr="00B23503" w:rsidRDefault="00B23503" w:rsidP="00B23503">
      <w:pPr>
        <w:widowControl/>
        <w:numPr>
          <w:ilvl w:val="0"/>
          <w:numId w:val="15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503">
        <w:rPr>
          <w:rFonts w:ascii="Arial" w:eastAsia="宋体" w:hAnsi="Arial" w:cs="Arial"/>
          <w:color w:val="333333"/>
          <w:kern w:val="0"/>
          <w:szCs w:val="21"/>
        </w:rPr>
        <w:t>Cookie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 xml:space="preserve">LocalStorage 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 xml:space="preserve"> IndexDB 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>无法读取</w:t>
      </w:r>
    </w:p>
    <w:p w:rsidR="00B23503" w:rsidRPr="00B23503" w:rsidRDefault="00B23503" w:rsidP="00B23503">
      <w:pPr>
        <w:widowControl/>
        <w:numPr>
          <w:ilvl w:val="0"/>
          <w:numId w:val="15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503">
        <w:rPr>
          <w:rFonts w:ascii="Arial" w:eastAsia="宋体" w:hAnsi="Arial" w:cs="Arial"/>
          <w:color w:val="333333"/>
          <w:kern w:val="0"/>
          <w:szCs w:val="21"/>
        </w:rPr>
        <w:t xml:space="preserve">DOM 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 xml:space="preserve"> Js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>对象无法获得</w:t>
      </w:r>
    </w:p>
    <w:p w:rsidR="00B23503" w:rsidRPr="00B23503" w:rsidRDefault="00B23503" w:rsidP="00B23503">
      <w:pPr>
        <w:widowControl/>
        <w:numPr>
          <w:ilvl w:val="0"/>
          <w:numId w:val="15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503">
        <w:rPr>
          <w:rFonts w:ascii="Arial" w:eastAsia="宋体" w:hAnsi="Arial" w:cs="Arial"/>
          <w:color w:val="333333"/>
          <w:kern w:val="0"/>
          <w:szCs w:val="21"/>
        </w:rPr>
        <w:t xml:space="preserve">AJAX </w:t>
      </w:r>
      <w:r w:rsidRPr="00B23503">
        <w:rPr>
          <w:rFonts w:ascii="Arial" w:eastAsia="宋体" w:hAnsi="Arial" w:cs="Arial"/>
          <w:color w:val="333333"/>
          <w:kern w:val="0"/>
          <w:szCs w:val="21"/>
        </w:rPr>
        <w:t>请求不能发送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同源策略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是浏览器最核心也最基本的安全功能，如果缺少了同源策略，浏览器很容易受到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XSS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CSFR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等攻击。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before="120" w:after="240" w:line="390" w:lineRule="atLeast"/>
        <w:jc w:val="left"/>
        <w:outlineLvl w:val="4"/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 xml:space="preserve">8.2 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7"/>
          <w:szCs w:val="27"/>
        </w:rPr>
        <w:t>跨域解决方案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1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）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JSONP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动态创建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script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，再请求一个带参网址实现跨域通信。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缺点：只能实现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get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一种请求。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2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）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postMessage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postMessage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HTML5 XMLHttpRequest Level 2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API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，且是为数不多可以跨域操作的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window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属性之一，它可用于解决以下方面的问题：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a.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页面和其打开的新窗口的数据传递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b.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多窗口之间消息传递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c.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页面与嵌套的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iframe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消息传递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  <w:t>d.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上面三个场景的跨域数据传递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用法：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postMessage(data,origin)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方法接受两个参数</w:t>
      </w:r>
    </w:p>
    <w:p w:rsidR="00B23503" w:rsidRPr="00B23503" w:rsidRDefault="00B23503" w:rsidP="00B2350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3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）跨域资源共享（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CORS</w:t>
      </w:r>
      <w:r w:rsidRPr="00B2350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）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23503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* *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只服务端请求头设置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Access-Control-Allow-Origin 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即可，前端无须设置，若要带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cookie</w:t>
      </w:r>
      <w:r w:rsidRPr="00B23503">
        <w:rPr>
          <w:rFonts w:ascii="Arial" w:eastAsia="宋体" w:hAnsi="Arial" w:cs="Arial"/>
          <w:color w:val="4F4F4F"/>
          <w:kern w:val="0"/>
          <w:sz w:val="24"/>
          <w:szCs w:val="24"/>
        </w:rPr>
        <w:t>请求：前后端都需要设置。</w:t>
      </w:r>
    </w:p>
    <w:p w:rsidR="00A17E7D" w:rsidRDefault="00B23503"/>
    <w:sectPr w:rsidR="00A17E7D" w:rsidSect="00B2350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B5ED9"/>
    <w:multiLevelType w:val="multilevel"/>
    <w:tmpl w:val="CF02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96B28"/>
    <w:multiLevelType w:val="multilevel"/>
    <w:tmpl w:val="3964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57102"/>
    <w:multiLevelType w:val="multilevel"/>
    <w:tmpl w:val="3B5E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B5F4A"/>
    <w:multiLevelType w:val="multilevel"/>
    <w:tmpl w:val="B8EA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A1A11"/>
    <w:multiLevelType w:val="multilevel"/>
    <w:tmpl w:val="80F8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96BCC"/>
    <w:multiLevelType w:val="multilevel"/>
    <w:tmpl w:val="8382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446F7"/>
    <w:multiLevelType w:val="multilevel"/>
    <w:tmpl w:val="53B6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277E2"/>
    <w:multiLevelType w:val="multilevel"/>
    <w:tmpl w:val="B5F6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63D08"/>
    <w:multiLevelType w:val="multilevel"/>
    <w:tmpl w:val="34E4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E4549"/>
    <w:multiLevelType w:val="multilevel"/>
    <w:tmpl w:val="70AC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50F0E"/>
    <w:multiLevelType w:val="multilevel"/>
    <w:tmpl w:val="96B8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406495"/>
    <w:multiLevelType w:val="multilevel"/>
    <w:tmpl w:val="0EF0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14352F"/>
    <w:multiLevelType w:val="multilevel"/>
    <w:tmpl w:val="04E4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E6AE0"/>
    <w:multiLevelType w:val="multilevel"/>
    <w:tmpl w:val="9F22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AE3D8E"/>
    <w:multiLevelType w:val="multilevel"/>
    <w:tmpl w:val="77E0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11"/>
  </w:num>
  <w:num w:numId="9">
    <w:abstractNumId w:val="1"/>
  </w:num>
  <w:num w:numId="10">
    <w:abstractNumId w:val="3"/>
  </w:num>
  <w:num w:numId="11">
    <w:abstractNumId w:val="10"/>
  </w:num>
  <w:num w:numId="12">
    <w:abstractNumId w:val="4"/>
  </w:num>
  <w:num w:numId="13">
    <w:abstractNumId w:val="13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503"/>
    <w:rsid w:val="00663643"/>
    <w:rsid w:val="00B23503"/>
    <w:rsid w:val="00EA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E053"/>
  <w15:chartTrackingRefBased/>
  <w15:docId w15:val="{1E486D01-FFE2-4F43-9F07-E1F28DD7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B2350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B2350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2350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B23503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B23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23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2350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235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2350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2350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B23503"/>
  </w:style>
  <w:style w:type="character" w:customStyle="1" w:styleId="hljs-keyword">
    <w:name w:val="hljs-keyword"/>
    <w:basedOn w:val="a0"/>
    <w:rsid w:val="00B23503"/>
  </w:style>
  <w:style w:type="character" w:customStyle="1" w:styleId="hljs-number">
    <w:name w:val="hljs-number"/>
    <w:basedOn w:val="a0"/>
    <w:rsid w:val="00B23503"/>
  </w:style>
  <w:style w:type="character" w:customStyle="1" w:styleId="hljs-builtin">
    <w:name w:val="hljs-built_in"/>
    <w:basedOn w:val="a0"/>
    <w:rsid w:val="00B23503"/>
  </w:style>
  <w:style w:type="character" w:customStyle="1" w:styleId="hljs-literal">
    <w:name w:val="hljs-literal"/>
    <w:basedOn w:val="a0"/>
    <w:rsid w:val="00B23503"/>
  </w:style>
  <w:style w:type="character" w:customStyle="1" w:styleId="hljs-function">
    <w:name w:val="hljs-function"/>
    <w:basedOn w:val="a0"/>
    <w:rsid w:val="00B23503"/>
  </w:style>
  <w:style w:type="character" w:customStyle="1" w:styleId="hljs-params">
    <w:name w:val="hljs-params"/>
    <w:basedOn w:val="a0"/>
    <w:rsid w:val="00B23503"/>
  </w:style>
  <w:style w:type="character" w:customStyle="1" w:styleId="hljs-title">
    <w:name w:val="hljs-title"/>
    <w:basedOn w:val="a0"/>
    <w:rsid w:val="00B23503"/>
  </w:style>
  <w:style w:type="character" w:customStyle="1" w:styleId="hljs-comment">
    <w:name w:val="hljs-comment"/>
    <w:basedOn w:val="a0"/>
    <w:rsid w:val="00B23503"/>
  </w:style>
  <w:style w:type="character" w:styleId="a5">
    <w:name w:val="Hyperlink"/>
    <w:basedOn w:val="a0"/>
    <w:uiPriority w:val="99"/>
    <w:semiHidden/>
    <w:unhideWhenUsed/>
    <w:rsid w:val="00B2350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23503"/>
    <w:rPr>
      <w:color w:val="800080"/>
      <w:u w:val="single"/>
    </w:rPr>
  </w:style>
  <w:style w:type="character" w:styleId="a7">
    <w:name w:val="Emphasis"/>
    <w:basedOn w:val="a0"/>
    <w:uiPriority w:val="20"/>
    <w:qFormat/>
    <w:rsid w:val="00B235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4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627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9773466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8529446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3829727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ianshu.com/p/8cb97304ce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1601</Words>
  <Characters>9131</Characters>
  <Application>Microsoft Office Word</Application>
  <DocSecurity>0</DocSecurity>
  <Lines>76</Lines>
  <Paragraphs>21</Paragraphs>
  <ScaleCrop>false</ScaleCrop>
  <Company/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</dc:creator>
  <cp:keywords/>
  <dc:description/>
  <cp:lastModifiedBy>sylvia</cp:lastModifiedBy>
  <cp:revision>1</cp:revision>
  <dcterms:created xsi:type="dcterms:W3CDTF">2018-08-16T03:54:00Z</dcterms:created>
  <dcterms:modified xsi:type="dcterms:W3CDTF">2018-08-16T03:56:00Z</dcterms:modified>
</cp:coreProperties>
</file>