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7c502736274e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Каракнеич 29.01.2023)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МИНГАЗ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8-022-333-41-11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РУВД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8-023-111-11-22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d517a11c5b41ff" /><Relationship Type="http://schemas.openxmlformats.org/officeDocument/2006/relationships/numbering" Target="/word/numbering.xml" Id="R1b7ef72f63a7446f" /><Relationship Type="http://schemas.openxmlformats.org/officeDocument/2006/relationships/settings" Target="/word/settings.xml" Id="R9075868ce77d478a" /></Relationships>
</file>