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22.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22. 05. 2022 (20:00) vykázáno 17 615 804 aplikovaných dávek očkování, a to u 6 959 695 unikátních osob, které dostaly minimálně jednu dávku očkování. U 6 871 795 osob očkování dokončeno, u 4 194 757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22. 05. 2022 bylo aplikováno  145 dávek, z toho  8 (5,5%) dávky inicální (primovakcinace),  5 (3,4%) druhé dávky dvou-dávkového schématu a  132 (91,0%)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13 109 dávek, z toho  989 (7,5%) dávky inicální (primovakcinace), 1 325 (10,1%) druhé dávky dvou-dávkového schématu a 10 795 (82,3%)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54,9%, 50–54 let O: 76,7%, P: 50,2%, 45–49 let O: 75,8%, P: 46,3%, 40–44 let O: 67,1%, P: 36,2%, 35–39 let O: 63,4%, P: 29,7%, 30–34 let O: 61,6%, P: 25,8%, 16–29 let O: 64,9%, P: 21,8%, 12–15 let O: 47,7%, P: 7,0%,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411 101 osob ve věku 80 a více let, což představuje cca 91,9% všech osob této prioritní kategorie (k 1. 1. 2021 bylo podle dat ČSÚ v populaci ČR 447 526 osob ve věku 80 a více let). U 403 744 osob ve věku 80 a více let (90,2% této věkové kategorie v populaci) bylo očkování dokončeno. Dalších 7 osob (0,0%) má rezervaci termínu očkování a 176 osob (0,0%) je registrováno a čeká na termín očkování, celkem se účastní očkování 411 284 osob (91,9%) v této věkové skupině. Posilující dávku očkování má aplikovanou 332 087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948 468 osob ve věku 70-79 let, což představuje cca 91,3% všech osob této prioritní kategorie (k 1. 1. 2021 bylo podle dat ČSÚ v populaci ČR 1 038 378 osob ve věku 70-79 let). U 941 317 osob ve věku 70-79 let (90,7% této věkové kategorie v populaci) bylo očkování dokončeno. Dalších 14 osob (0,0%) má rezervaci termínu očkování a 81 osob (0,0%) je registrováno a čeká na termín očkování, celkem se účastní očkování 948 563 osob (91,4%) v této věkové skupině. Posilující dávku očkování má aplikovanou 805 767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567 518 osob ve věku 65–69 let, což představuje cca 84,4% všech osob této prioritní kategorie (k 1. 1. 2021 bylo podle dat ČSÚ v populaci ČR 672 418 osob ve věku 65–69 let). U 564 400 osob ve věku 65–69 let (83,9% této věkové kategorie v populaci) bylo očkování dokončeno. Dalších 6 osob (0,0%) má rezervaci termínu očkování a 48 osob (0,0%) je registrováno a čeká na termín očkování, celkem se účastní očkování 567 572 osob (84,4%) v této věkové skupině. Posilující dávku očkování má aplikovanou 466 730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491 351 osob ve věku 60–64 let, což představuje cca 78,6% všech osob této prioritní kategorie (k 1. 1. 2021 bylo podle dat ČSÚ v populaci ČR 625 465 osob ve věku 60–64 let). U 488 361 osob ve věku 60–64 let (78,1% této věkové kategorie v populaci) bylo očkování dokončeno. Dalších 11 osob (0,0%) má rezervaci termínu očkování a 57 osob (0,0%) je registrováno a čeká na termín očkování, celkem se účastní očkování 491 419 osob (78,6%) v této věkové skupině. Posilující dávku očkování má aplikovanou 378 938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526 062 osob ve věku 55–59 let, což představuje cca 78,5% všech osob této prioritní kategorie (k 1. 1. 2021 bylo podle dat ČSÚ v populaci ČR 669 733 osob ve věku 55–59 let). U 522 558 osob ve věku 55–59 let (78,0% této věkové kategorie v populaci) bylo očkování dokončeno. Dalších 15 osob (0,0%) má rezervaci termínu očkování a 92 osob (0,0%) je registrováno a čeká na termín očkování, celkem se účastní očkování 526 169 osob (78,6%) v této věkové skupině. Posilující dávku očkování má aplikovanou 367 370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533 714 osob ve věku 50–54 let, což představuje cca 77,2% všech osob této prioritní kategorie (k 1. 1. 2021 bylo podle dat ČSÚ v populaci ČR 691 083 osob ve věku 50–54 let). U 529 830 osob ve věku 50–54 let (76,7% této věkové kategorie v populaci) bylo očkování dokončeno. Dalších 28 osob (0,0%) má rezervaci termínu očkování a 105 osob (0,0%) je registrováno a čeká na termín očkování, celkem se účastní očkování 533 847 osob (77,2%) v této věkové skupině. Posilující dávku očkování má aplikovanou 346 950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674 744 osob ve věku 45–49 let, což představuje cca 76,5% všech osob této prioritní kategorie (k 1. 1. 2021 bylo podle dat ČSÚ v populaci ČR 882 586 osob ve věku 45–49 let). U 669 365 osob ve věku 45–49 let (75,8% této věkové kategorie v populaci) bylo očkování dokončeno. Dalších 34 osob (0,0%) má rezervaci termínu očkování a 152 osob (0,0%) je registrováno a čeká na termín očkování, celkem se účastní očkování 674 930 osob (76,5%) v této věkové skupině. Posilující dávku očkování má aplikovanou 408 725 osob této věkové kategorie, což činí 46,3%.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605 955 osob ve věku 40–44 let, což představuje cca 67,8% všech osob této prioritní kategorie (k 1. 1. 2021 bylo podle dat ČSÚ v populaci ČR 893 321 osob ve věku 40–44 let). U 599 434 osob ve věku 40–44 let (67,1% této věkové kategorie v populaci) bylo očkování dokončeno. Dalších 38 osob (0,0%) má rezervaci termínu očkování a 206 osob (0,0%) je registrováno a čeká na termín očkování, celkem se účastní očkování 606 199 osob (67,9%) v této věkové skupině. Posilující dávku očkování má aplikovanou 323 718 osob této věkové kategorie, což činí 36,2%.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485 240 osob ve věku 35–39 let, což představuje cca 64,4% všech osob této prioritní kategorie (k 1. 1. 2021 bylo podle dat ČSÚ v populaci ČR 753 310 osob ve věku 35–39 let). U 477 968 osob ve věku 35–39 let (63,4% této věkové kategorie v populaci) bylo očkování dokončeno. Dalších 50 osob (0,0%) má rezervaci termínu očkování a 316 osob (0,0%) je registrováno a čeká na termín očkování, celkem se účastní očkování 485 606 osob (64,5%) v této věkové skupině. Posilující dávku očkování má aplikovanou 223 545 osob této věkové kategorie, což činí 29,7%.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451 151 osob ve věku 30–34 let, což představuje cca 62,8% všech osob této prioritní kategorie (k 1. 1. 2021 bylo podle dat ČSÚ v populaci ČR 718 931 osob ve věku 30–34 let). U 442 985 osob ve věku 30–34 let (61,6% této věkové kategorie v populaci) bylo očkování dokončeno. Dalších 66 osob (0,0%) má rezervaci termínu očkování a 424 osob (0,1%) je registrováno a čeká na termín očkování, celkem se účastní očkování 451 641 osob (62,8%) v této věkové skupině. Posilující dávku očkování má aplikovanou 185 373 osob této věkové kategorie, což činí 25,8%.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984 492 osob ve věku 16–29 let, což představuje cca 66,3% všech osob této prioritní kategorie (k 1. 1. 2021 bylo podle dat ČSÚ v populaci ČR 1 485 433 osob ve věku 16–29 let). U 964 754 osob ve věku 16–29 let (64,9% této věkové kategorie v populaci) bylo očkování dokončeno. Dalších 208 osob (0,0%) má rezervaci termínu očkování a 1 114 osob (0,1%) je registrováno a čeká na termín očkování, celkem se účastní očkování 985 814 osob (66,4%) v této věkové skupině. Posilující dávku očkování má aplikovanou 323 491 osob této věkové kategorie, což činí 21,8%.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223 870 osob ve věku 12–15 let, což představuje cca 49,0% všech osob této prioritní kategorie (k 1. 1. 2021 bylo podle dat ČSÚ v populaci ČR 456 488 osob ve věku 12–15 let). U 217 722 osob ve věku 12–15 let (47,7% této věkové kategorie v populaci) bylo očkování dokončeno. Dalších 212 osob (0,0%) má rezervaci termínu očkování a 341 osob (0,1%) je registrováno a čeká na termín očkování, celkem se účastní očkování 224 423 osob (49,2%) v této věkové skupině. Posilující dávku očkování má aplikovanou 32 061 osob této věkové kategorie, což činí 7,0%.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05. 2022 (20:00) bylo vykázáno očkování alespoň jednou dávkou u 56 027 osob ve věku 5-11 let, což představuje cca 7,0% všech osob této prioritní kategorie (k 1. 1. 2021 bylo podle dat ČSÚ v populaci ČR 799 843 osob ve věku 5-11 let). U 49 355 osob ve věku 5-11 let (6,2% této věkové kategorie v populaci) bylo očkování dokončeno. Dalších 166 osob (0,0%) má rezervaci termínu očkování a 279 osob (0,0%) je registrováno a čeká na termín očkování, celkem se účastní očkování 56 472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6 959 695 osob (65,0% populace - k 1. 1. 2021 bylo podle dat ČSÚ v populaci ČR 10 701 777 osob). U 6 871 795 osob (64,2%) bylo očkování již dokončeno. Dalších 855 osob (0,0%) má rezervaci termínu očkování a 3 426 osob (0,0%) je registrováno a čeká na termín očkování, celkem se účastní očkování 6 963 976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6 903 666 osob starších 12 let, což je 74,0% této populace (k 1. 1. 2021 bylo podle dat ČSÚ v populaci ČR 9 334 672 osob ve věku 12 a více let), z nich u 6 822 438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6 679 796 osob starších 16 let, což je 75,2% této populace (k 1. 1. 2021 bylo podle dat ČSÚ v populaci ČR 8 878 184 osob ve věku 16 a více let), z nich u 6 604 716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6 550 377 osob starších 18 let, což je 75,4% této populace (k 1. 1. 2021 bylo podle dat ČSÚ v populaci ČR 8 683 168 osob ve věku 18 a více let), z nich u 6 477 984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2 805 494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