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38F6" w14:textId="77777777" w:rsidR="00AE49B2" w:rsidRDefault="00866E1E" w:rsidP="00866E1E">
      <w:pPr>
        <w:jc w:val="both"/>
      </w:pPr>
      <w:r>
        <w:t>Assignment #10 Report</w:t>
      </w:r>
    </w:p>
    <w:p w14:paraId="3EBBF26E" w14:textId="1F53A2B3" w:rsidR="00866E1E" w:rsidRDefault="00866E1E" w:rsidP="00866E1E">
      <w:pPr>
        <w:jc w:val="both"/>
      </w:pPr>
      <w:r>
        <w:t xml:space="preserve">In my testing I found that the recursion is better than iteration because it can use the function over and over and it not always using new values and such. This is my opinion so their might be other reasons and possible situations that iteration would be better </w:t>
      </w:r>
      <w:proofErr w:type="gramStart"/>
      <w:r>
        <w:t>but in my testing</w:t>
      </w:r>
      <w:proofErr w:type="gramEnd"/>
      <w:r>
        <w:t xml:space="preserve"> and for this program I think that recursion is better. </w:t>
      </w:r>
    </w:p>
    <w:p w14:paraId="66956DB0" w14:textId="0D9DEFC7" w:rsidR="00866E1E" w:rsidRDefault="00866E1E" w:rsidP="00866E1E">
      <w:pPr>
        <w:jc w:val="both"/>
      </w:pPr>
    </w:p>
    <w:p w14:paraId="7F045BEA" w14:textId="597A1FB0" w:rsidR="00866E1E" w:rsidRDefault="00866E1E" w:rsidP="00866E1E">
      <w:pPr>
        <w:jc w:val="both"/>
      </w:pPr>
      <w:r>
        <w:t>Mikael Hinton</w:t>
      </w:r>
      <w:bookmarkStart w:id="0" w:name="_GoBack"/>
      <w:bookmarkEnd w:id="0"/>
    </w:p>
    <w:sectPr w:rsidR="0086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1E"/>
    <w:rsid w:val="00866E1E"/>
    <w:rsid w:val="00A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20BB"/>
  <w15:chartTrackingRefBased/>
  <w15:docId w15:val="{248DC5B3-EBF8-4792-91CD-10EF8219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mikael.hinton19@gmail.com</dc:creator>
  <cp:keywords/>
  <dc:description/>
  <cp:lastModifiedBy>mikael.hinton19@gmail.com</cp:lastModifiedBy>
  <cp:revision>1</cp:revision>
  <dcterms:created xsi:type="dcterms:W3CDTF">2018-04-18T01:05:00Z</dcterms:created>
  <dcterms:modified xsi:type="dcterms:W3CDTF">2018-04-18T01:07:00Z</dcterms:modified>
</cp:coreProperties>
</file>