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4103B" w14:textId="502908EA" w:rsidR="00E51644" w:rsidRPr="00683642" w:rsidRDefault="00E51644" w:rsidP="00683642">
      <w:pPr>
        <w:spacing w:after="120" w:line="360" w:lineRule="auto"/>
        <w:rPr>
          <w:rFonts w:ascii="Times New Roman" w:hAnsi="Times New Roman" w:cs="Times New Roman"/>
          <w:b/>
          <w:sz w:val="40"/>
        </w:rPr>
      </w:pPr>
      <w:r w:rsidRPr="00DB7496">
        <w:rPr>
          <w:rFonts w:ascii="Times New Roman" w:hAnsi="Times New Roman" w:cs="Times New Roman"/>
          <w:b/>
          <w:sz w:val="40"/>
        </w:rPr>
        <w:t>BÁO CÁO THỰC HÀNH LAB 1</w:t>
      </w:r>
    </w:p>
    <w:p w14:paraId="5B5F5237" w14:textId="77777777" w:rsidR="00E51644" w:rsidRPr="00DB7496" w:rsidRDefault="00E51644" w:rsidP="005C286D">
      <w:pPr>
        <w:spacing w:after="120" w:line="360" w:lineRule="auto"/>
        <w:jc w:val="left"/>
        <w:rPr>
          <w:rFonts w:ascii="Times New Roman" w:hAnsi="Times New Roman" w:cs="Times New Roman"/>
          <w:b/>
          <w:sz w:val="30"/>
        </w:rPr>
      </w:pPr>
      <w:r w:rsidRPr="00DB7496">
        <w:rPr>
          <w:rFonts w:ascii="Times New Roman" w:hAnsi="Times New Roman" w:cs="Times New Roman"/>
          <w:b/>
          <w:sz w:val="30"/>
        </w:rPr>
        <w:t>I. MÔ HÌNH VÀ MÔI TRƯỜNG THỰC HÀNH</w:t>
      </w:r>
    </w:p>
    <w:p w14:paraId="72E1FD51"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1. Mô hình mạng</w:t>
      </w:r>
    </w:p>
    <w:p w14:paraId="62BFF77F" w14:textId="77777777" w:rsidR="00661AC5" w:rsidRDefault="00000000">
      <w:pPr>
        <w:spacing w:after="120" w:line="360" w:lineRule="auto"/>
        <w:jc w:val="both"/>
      </w:pPr>
      <w:r>
        <w:rPr>
          <w:rFonts w:ascii="Times New Roman" w:hAnsi="Times New Roman" w:cs="Times New Roman"/>
          <w:sz w:val="26"/>
          <w:szCs w:val="26"/>
        </w:rPr>
        <w:t>Mô hình gồm 2 máy kết nối với nhau qua mạng ảo Host-only VMnet1 (192.168.56.0/24) của VMware Workstation:</w:t>
      </w:r>
    </w:p>
    <w:p w14:paraId="7986B2B4"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Server:</w:t>
      </w:r>
      <w:r>
        <w:rPr>
          <w:rFonts w:ascii="Times New Roman" w:hAnsi="Times New Roman" w:cs="Times New Roman"/>
          <w:sz w:val="26"/>
          <w:szCs w:val="26"/>
        </w:rPr>
        <w:t xml:space="preserve"> máy ảo Ubuntu Server 24.04.3 LTS (ubuntu-srv01), IP 192.168.56.10, chạy dịch vụ Telnet (cổng 23) và SSH (cổng 22).</w:t>
      </w:r>
    </w:p>
    <w:p w14:paraId="3F828EFD"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Client + Attacker:</w:t>
      </w:r>
      <w:r>
        <w:rPr>
          <w:rFonts w:ascii="Times New Roman" w:hAnsi="Times New Roman" w:cs="Times New Roman"/>
          <w:sz w:val="26"/>
          <w:szCs w:val="26"/>
        </w:rPr>
        <w:t xml:space="preserve"> máy thật Windows 11, IP 192.168.56.1. Máy này dùng PuTTY để kết nối tới Server, đồng thời chạy Wireshark trên card VMnet1 để bắt gói tin.</w:t>
      </w:r>
    </w:p>
    <w:p w14:paraId="0EB45375" w14:textId="11198880" w:rsidR="00661AC5" w:rsidRDefault="00000000">
      <w:pPr>
        <w:spacing w:after="120" w:line="360" w:lineRule="auto"/>
        <w:jc w:val="both"/>
      </w:pPr>
      <w:r>
        <w:rPr>
          <w:rFonts w:ascii="Times New Roman" w:hAnsi="Times New Roman" w:cs="Times New Roman"/>
          <w:sz w:val="26"/>
          <w:szCs w:val="26"/>
        </w:rPr>
        <w:t>So với mô hình 3 máy trong đề (Client, Server, Attacker tách riêng),  gộp Client và Attacker vào một máy để tiết kiệm tài nguyên, không phải dựng thêm máy ảo. Card VMnet1 trên máy thật nằm ngay trên đường đi của lưu lượng giữa PuTTY và Server nên vẫn bắt được đầy đủ gói tin để phân tích. Hạn chế là chưa mô phỏng đúng trường hợp kẻ tấn công là một máy thứ ba trong mạng</w:t>
      </w:r>
      <w:r w:rsidR="003C713E">
        <w:rPr>
          <w:rFonts w:ascii="Times New Roman" w:hAnsi="Times New Roman" w:cs="Times New Roman"/>
          <w:sz w:val="26"/>
          <w:szCs w:val="26"/>
        </w:rPr>
        <w:t>.</w:t>
      </w:r>
    </w:p>
    <w:p w14:paraId="36F27749"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2. Thông số môi trường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5800"/>
      </w:tblGrid>
      <w:tr w:rsidR="00DB7496" w:rsidRPr="00DB7496" w14:paraId="1CE72974" w14:textId="77777777" w:rsidTr="00E51644">
        <w:tc>
          <w:tcPr>
            <w:tcW w:w="3000" w:type="dxa"/>
            <w:shd w:val="clear" w:color="auto" w:fill="auto"/>
          </w:tcPr>
          <w:p w14:paraId="0ED705D0"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Thành phần</w:t>
            </w:r>
          </w:p>
        </w:tc>
        <w:tc>
          <w:tcPr>
            <w:tcW w:w="5800" w:type="dxa"/>
            <w:shd w:val="clear" w:color="auto" w:fill="auto"/>
          </w:tcPr>
          <w:p w14:paraId="6A06AB51"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Thông tin</w:t>
            </w:r>
          </w:p>
        </w:tc>
      </w:tr>
      <w:tr w:rsidR="00DB7496" w:rsidRPr="00DB7496" w14:paraId="35490CB1" w14:textId="77777777" w:rsidTr="00E51644">
        <w:tc>
          <w:tcPr>
            <w:tcW w:w="3000" w:type="dxa"/>
            <w:shd w:val="clear" w:color="auto" w:fill="auto"/>
          </w:tcPr>
          <w:p w14:paraId="6B2E179C"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Máy chủ (Server)</w:t>
            </w:r>
          </w:p>
        </w:tc>
        <w:tc>
          <w:tcPr>
            <w:tcW w:w="5800" w:type="dxa"/>
            <w:shd w:val="clear" w:color="auto" w:fill="auto"/>
          </w:tcPr>
          <w:p w14:paraId="624CBF05"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Ubuntu Server 24.04.3 LTS, hostname ubuntu-srv01, IP 192.168.56.10</w:t>
            </w:r>
          </w:p>
        </w:tc>
      </w:tr>
      <w:tr w:rsidR="00DB7496" w:rsidRPr="00DB7496" w14:paraId="46407646" w14:textId="77777777" w:rsidTr="00E51644">
        <w:tc>
          <w:tcPr>
            <w:tcW w:w="3000" w:type="dxa"/>
            <w:shd w:val="clear" w:color="auto" w:fill="auto"/>
          </w:tcPr>
          <w:p w14:paraId="4E78AF07"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Máy Client + Attacker</w:t>
            </w:r>
          </w:p>
        </w:tc>
        <w:tc>
          <w:tcPr>
            <w:tcW w:w="5800" w:type="dxa"/>
            <w:shd w:val="clear" w:color="auto" w:fill="auto"/>
          </w:tcPr>
          <w:p w14:paraId="06DF7963"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Windows 11, IP 192.168.56.1</w:t>
            </w:r>
          </w:p>
        </w:tc>
      </w:tr>
      <w:tr w:rsidR="00DB7496" w:rsidRPr="00DB7496" w14:paraId="33DCD5B5" w14:textId="77777777" w:rsidTr="00E51644">
        <w:tc>
          <w:tcPr>
            <w:tcW w:w="3000" w:type="dxa"/>
            <w:shd w:val="clear" w:color="auto" w:fill="auto"/>
          </w:tcPr>
          <w:p w14:paraId="320634D2"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Phần mềm ảo hóa</w:t>
            </w:r>
          </w:p>
        </w:tc>
        <w:tc>
          <w:tcPr>
            <w:tcW w:w="5800" w:type="dxa"/>
            <w:shd w:val="clear" w:color="auto" w:fill="auto"/>
          </w:tcPr>
          <w:p w14:paraId="33252A84"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VMware Workstation Pro 17.6.3</w:t>
            </w:r>
          </w:p>
        </w:tc>
      </w:tr>
      <w:tr w:rsidR="00DB7496" w:rsidRPr="00DB7496" w14:paraId="43BA6072" w14:textId="77777777" w:rsidTr="00E51644">
        <w:tc>
          <w:tcPr>
            <w:tcW w:w="3000" w:type="dxa"/>
            <w:shd w:val="clear" w:color="auto" w:fill="auto"/>
          </w:tcPr>
          <w:p w14:paraId="39FF4CBB"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Mạng ảo</w:t>
            </w:r>
          </w:p>
        </w:tc>
        <w:tc>
          <w:tcPr>
            <w:tcW w:w="5800" w:type="dxa"/>
            <w:shd w:val="clear" w:color="auto" w:fill="auto"/>
          </w:tcPr>
          <w:p w14:paraId="122F82D2"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Host-only (VMnet1), dải 192.168.56.0/24</w:t>
            </w:r>
          </w:p>
        </w:tc>
      </w:tr>
      <w:tr w:rsidR="00DB7496" w:rsidRPr="00DB7496" w14:paraId="6EB41A08" w14:textId="77777777" w:rsidTr="00E51644">
        <w:tc>
          <w:tcPr>
            <w:tcW w:w="3000" w:type="dxa"/>
            <w:shd w:val="clear" w:color="auto" w:fill="auto"/>
          </w:tcPr>
          <w:p w14:paraId="6012CB0E"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Công cụ bắt gói</w:t>
            </w:r>
          </w:p>
        </w:tc>
        <w:tc>
          <w:tcPr>
            <w:tcW w:w="5800" w:type="dxa"/>
            <w:shd w:val="clear" w:color="auto" w:fill="auto"/>
          </w:tcPr>
          <w:p w14:paraId="4C04C987"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Wireshark 4.6.8 + Npcap 1.89</w:t>
            </w:r>
          </w:p>
        </w:tc>
      </w:tr>
      <w:tr w:rsidR="00DB7496" w:rsidRPr="00DB7496" w14:paraId="27C8ED6C" w14:textId="77777777" w:rsidTr="00E51644">
        <w:tc>
          <w:tcPr>
            <w:tcW w:w="3000" w:type="dxa"/>
            <w:shd w:val="clear" w:color="auto" w:fill="auto"/>
          </w:tcPr>
          <w:p w14:paraId="0E578485"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Công cụ kết nối</w:t>
            </w:r>
          </w:p>
        </w:tc>
        <w:tc>
          <w:tcPr>
            <w:tcW w:w="5800" w:type="dxa"/>
            <w:shd w:val="clear" w:color="auto" w:fill="auto"/>
          </w:tcPr>
          <w:p w14:paraId="4E838D1A"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PuTTY 0.85 (kèm PuTTYgen)</w:t>
            </w:r>
          </w:p>
        </w:tc>
      </w:tr>
      <w:tr w:rsidR="00DB7496" w:rsidRPr="00DB7496" w14:paraId="5104AFA0" w14:textId="77777777" w:rsidTr="00E51644">
        <w:tc>
          <w:tcPr>
            <w:tcW w:w="3000" w:type="dxa"/>
            <w:shd w:val="clear" w:color="auto" w:fill="auto"/>
          </w:tcPr>
          <w:p w14:paraId="62490CF1"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Dịch vụ Telnet</w:t>
            </w:r>
          </w:p>
        </w:tc>
        <w:tc>
          <w:tcPr>
            <w:tcW w:w="5800" w:type="dxa"/>
            <w:shd w:val="clear" w:color="auto" w:fill="auto"/>
          </w:tcPr>
          <w:p w14:paraId="2782690C"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inetutils-telnetd qua openbsd-inetd, cổng TCP/23</w:t>
            </w:r>
          </w:p>
        </w:tc>
      </w:tr>
      <w:tr w:rsidR="00DB7496" w:rsidRPr="00DB7496" w14:paraId="4B5AC0FA" w14:textId="77777777" w:rsidTr="00E51644">
        <w:tc>
          <w:tcPr>
            <w:tcW w:w="3000" w:type="dxa"/>
            <w:shd w:val="clear" w:color="auto" w:fill="auto"/>
          </w:tcPr>
          <w:p w14:paraId="3BD264CB"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Dịch vụ SSH</w:t>
            </w:r>
          </w:p>
        </w:tc>
        <w:tc>
          <w:tcPr>
            <w:tcW w:w="5800" w:type="dxa"/>
            <w:shd w:val="clear" w:color="auto" w:fill="auto"/>
          </w:tcPr>
          <w:p w14:paraId="11718728"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OpenSSH 9.6p1, cổng TCP/22</w:t>
            </w:r>
          </w:p>
        </w:tc>
      </w:tr>
      <w:tr w:rsidR="00E51644" w:rsidRPr="00DB7496" w14:paraId="420F1789" w14:textId="77777777" w:rsidTr="00E51644">
        <w:tc>
          <w:tcPr>
            <w:tcW w:w="3000" w:type="dxa"/>
            <w:shd w:val="clear" w:color="auto" w:fill="auto"/>
          </w:tcPr>
          <w:p w14:paraId="73AA208B"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lastRenderedPageBreak/>
              <w:t>Tài khoản thử nghiệm</w:t>
            </w:r>
          </w:p>
        </w:tc>
        <w:tc>
          <w:tcPr>
            <w:tcW w:w="5800" w:type="dxa"/>
            <w:shd w:val="clear" w:color="auto" w:fill="auto"/>
          </w:tcPr>
          <w:p w14:paraId="60AF59A6"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username = huuhoang (tên sinh viên), password = MSSV</w:t>
            </w:r>
          </w:p>
        </w:tc>
      </w:tr>
    </w:tbl>
    <w:p w14:paraId="5806C1A1" w14:textId="77777777" w:rsidR="00E51644" w:rsidRPr="00DB7496" w:rsidRDefault="00E51644" w:rsidP="005C286D">
      <w:pPr>
        <w:spacing w:after="120" w:line="360" w:lineRule="auto"/>
        <w:jc w:val="left"/>
        <w:rPr>
          <w:rFonts w:ascii="Times New Roman" w:hAnsi="Times New Roman" w:cs="Times New Roman"/>
          <w:sz w:val="26"/>
        </w:rPr>
      </w:pPr>
    </w:p>
    <w:p w14:paraId="163F15AF"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3. Các bước thiết lập</w:t>
      </w:r>
    </w:p>
    <w:p w14:paraId="0D2F8609" w14:textId="1B964961" w:rsidR="00661AC5" w:rsidRDefault="00000000">
      <w:pPr>
        <w:spacing w:after="120" w:line="360" w:lineRule="auto"/>
        <w:jc w:val="both"/>
      </w:pPr>
      <w:r>
        <w:rPr>
          <w:rFonts w:ascii="Times New Roman" w:hAnsi="Times New Roman" w:cs="Times New Roman"/>
          <w:sz w:val="26"/>
          <w:szCs w:val="26"/>
        </w:rPr>
        <w:t>Các bước  đã thực hiện:</w:t>
      </w:r>
    </w:p>
    <w:p w14:paraId="7335C83B" w14:textId="038DFA70" w:rsidR="00661AC5" w:rsidRDefault="00000000" w:rsidP="00F354EA">
      <w:pPr>
        <w:pStyle w:val="ListParagraph"/>
        <w:numPr>
          <w:ilvl w:val="0"/>
          <w:numId w:val="3"/>
        </w:numPr>
        <w:spacing w:after="120" w:line="360" w:lineRule="auto"/>
        <w:jc w:val="both"/>
      </w:pPr>
      <w:r w:rsidRPr="00F354EA">
        <w:rPr>
          <w:rFonts w:ascii="Times New Roman" w:hAnsi="Times New Roman" w:cs="Times New Roman"/>
          <w:sz w:val="26"/>
          <w:szCs w:val="26"/>
        </w:rPr>
        <w:t>Tạo máy ảo Ubuntu Server 24.04.3 trên VMware, card mạng đặt chế độ Host-only (VMnet1).</w:t>
      </w:r>
    </w:p>
    <w:p w14:paraId="714F6BC7" w14:textId="6F89CE86" w:rsidR="00661AC5" w:rsidRDefault="00000000" w:rsidP="00F354EA">
      <w:pPr>
        <w:pStyle w:val="ListParagraph"/>
        <w:numPr>
          <w:ilvl w:val="0"/>
          <w:numId w:val="3"/>
        </w:numPr>
        <w:spacing w:after="120" w:line="360" w:lineRule="auto"/>
        <w:jc w:val="both"/>
      </w:pPr>
      <w:r w:rsidRPr="00F354EA">
        <w:rPr>
          <w:rFonts w:ascii="Times New Roman" w:hAnsi="Times New Roman" w:cs="Times New Roman"/>
          <w:sz w:val="26"/>
          <w:szCs w:val="26"/>
        </w:rPr>
        <w:t>Vào chế độ recovery lấy root shell để x tài khoản có trong /home và đặt lại mật khẩu cho tài khoản huuhoang (Hình 2), sau đó đăng nhập thử (Hình 3).</w:t>
      </w:r>
    </w:p>
    <w:p w14:paraId="0EE6A450" w14:textId="2F360F31" w:rsidR="00661AC5" w:rsidRDefault="00000000" w:rsidP="00F354EA">
      <w:pPr>
        <w:pStyle w:val="ListParagraph"/>
        <w:numPr>
          <w:ilvl w:val="0"/>
          <w:numId w:val="3"/>
        </w:numPr>
        <w:spacing w:after="120" w:line="360" w:lineRule="auto"/>
        <w:jc w:val="both"/>
      </w:pPr>
      <w:r w:rsidRPr="00F354EA">
        <w:rPr>
          <w:rFonts w:ascii="Times New Roman" w:hAnsi="Times New Roman" w:cs="Times New Roman"/>
          <w:sz w:val="26"/>
          <w:szCs w:val="26"/>
        </w:rPr>
        <w:t>Kiểm tra file netplan, gán IP 192.168.56.10/24 cho card ens33 bằng lệnh sudo ip addr add và bật card bằng sudo ip link set ens33 up (Hình 4, Hình 5).</w:t>
      </w:r>
    </w:p>
    <w:p w14:paraId="413A3DA5" w14:textId="1837993B" w:rsidR="00661AC5" w:rsidRDefault="00000000" w:rsidP="00F354EA">
      <w:pPr>
        <w:pStyle w:val="ListParagraph"/>
        <w:numPr>
          <w:ilvl w:val="0"/>
          <w:numId w:val="3"/>
        </w:numPr>
        <w:spacing w:after="120" w:line="360" w:lineRule="auto"/>
        <w:jc w:val="both"/>
      </w:pPr>
      <w:r w:rsidRPr="00F354EA">
        <w:rPr>
          <w:rFonts w:ascii="Times New Roman" w:hAnsi="Times New Roman" w:cs="Times New Roman"/>
          <w:sz w:val="26"/>
          <w:szCs w:val="26"/>
        </w:rPr>
        <w:t>Cài dịch vụ Telnet (inetutils-telnetd chạy qua openbsd-inetd) và kiểm tra dịch vụ OpenSSH đang lắng nghe ở cổng 22.</w:t>
      </w:r>
    </w:p>
    <w:p w14:paraId="725BBFB3" w14:textId="3521BACA" w:rsidR="00661AC5" w:rsidRDefault="00000000" w:rsidP="00F354EA">
      <w:pPr>
        <w:pStyle w:val="ListParagraph"/>
        <w:numPr>
          <w:ilvl w:val="0"/>
          <w:numId w:val="3"/>
        </w:numPr>
        <w:spacing w:after="120" w:line="360" w:lineRule="auto"/>
        <w:jc w:val="both"/>
      </w:pPr>
      <w:r w:rsidRPr="00F354EA">
        <w:rPr>
          <w:rFonts w:ascii="Times New Roman" w:hAnsi="Times New Roman" w:cs="Times New Roman"/>
          <w:sz w:val="26"/>
          <w:szCs w:val="26"/>
        </w:rPr>
        <w:t>Trên máy Windows cài Wireshark kèm Npcap và PuTTY.</w:t>
      </w:r>
    </w:p>
    <w:p w14:paraId="44D63149"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4C21957D" wp14:editId="5147E222">
            <wp:extent cx="5588000" cy="2995789"/>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000" cy="2995789"/>
                    </a:xfrm>
                    <a:prstGeom prst="rect">
                      <a:avLst/>
                    </a:prstGeom>
                  </pic:spPr>
                </pic:pic>
              </a:graphicData>
            </a:graphic>
          </wp:inline>
        </w:drawing>
      </w:r>
    </w:p>
    <w:p w14:paraId="682D8FB7"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 Máy ảo Ubuntu Server 24.04.3 LTS khởi động và hiển thị màn hình đăng nhập</w:t>
      </w:r>
    </w:p>
    <w:p w14:paraId="36EF4349"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5FF5DEFA" wp14:editId="7677F575">
            <wp:extent cx="3665538" cy="2789162"/>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3665538" cy="2789162"/>
                    </a:xfrm>
                    <a:prstGeom prst="rect">
                      <a:avLst/>
                    </a:prstGeom>
                  </pic:spPr>
                </pic:pic>
              </a:graphicData>
            </a:graphic>
          </wp:inline>
        </w:drawing>
      </w:r>
    </w:p>
    <w:p w14:paraId="13F51F43" w14:textId="14C4E50A"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2. Truy cập root shell qua chế độ recovery để x danh sách tài khoản trong /home và đặt lại mật khẩu</w:t>
      </w:r>
    </w:p>
    <w:p w14:paraId="3DBD1BB7"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73108522" wp14:editId="5BD05E77">
            <wp:extent cx="5588000" cy="4905597"/>
            <wp:effectExtent l="0" t="0" r="0" b="952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5588000" cy="4905597"/>
                    </a:xfrm>
                    <a:prstGeom prst="rect">
                      <a:avLst/>
                    </a:prstGeom>
                  </pic:spPr>
                </pic:pic>
              </a:graphicData>
            </a:graphic>
          </wp:inline>
        </w:drawing>
      </w:r>
    </w:p>
    <w:p w14:paraId="1ADD152C"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3. Đăng nhập thành công vào máy chủ bằng tài khoản huuhoang</w:t>
      </w:r>
    </w:p>
    <w:p w14:paraId="2E81FCB9"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63C4D179" wp14:editId="10A4EB6C">
            <wp:extent cx="5588000" cy="4698060"/>
            <wp:effectExtent l="0" t="0" r="0" b="7620"/>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5588000" cy="4698060"/>
                    </a:xfrm>
                    <a:prstGeom prst="rect">
                      <a:avLst/>
                    </a:prstGeom>
                  </pic:spPr>
                </pic:pic>
              </a:graphicData>
            </a:graphic>
          </wp:inline>
        </w:drawing>
      </w:r>
    </w:p>
    <w:p w14:paraId="4BC9007A"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4. Kiểm tra file cấu hình mạng netplan của máy chủ</w:t>
      </w:r>
    </w:p>
    <w:p w14:paraId="792415CB"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21E84742" wp14:editId="67026B38">
            <wp:extent cx="5588000" cy="4893524"/>
            <wp:effectExtent l="0" t="0" r="0" b="254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588000" cy="4893524"/>
                    </a:xfrm>
                    <a:prstGeom prst="rect">
                      <a:avLst/>
                    </a:prstGeom>
                  </pic:spPr>
                </pic:pic>
              </a:graphicData>
            </a:graphic>
          </wp:inline>
        </w:drawing>
      </w:r>
    </w:p>
    <w:p w14:paraId="786505E7"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5. Gán địa chỉ IP 192.168.56.10 cho card ens33 và kiểm tra kết nối tới máy Client bằng lệnh ping (3/3 gói, 0% mất gói)</w:t>
      </w:r>
    </w:p>
    <w:p w14:paraId="56A0642E" w14:textId="77777777" w:rsidR="00661AC5" w:rsidRDefault="00000000">
      <w:pPr>
        <w:spacing w:after="120" w:line="360" w:lineRule="auto"/>
        <w:jc w:val="both"/>
      </w:pPr>
      <w:r>
        <w:rPr>
          <w:rFonts w:ascii="Times New Roman" w:hAnsi="Times New Roman" w:cs="Times New Roman"/>
          <w:b/>
          <w:sz w:val="26"/>
          <w:szCs w:val="26"/>
        </w:rPr>
        <w:t>Nhận xét:</w:t>
      </w:r>
      <w:r>
        <w:rPr>
          <w:rFonts w:ascii="Times New Roman" w:hAnsi="Times New Roman" w:cs="Times New Roman"/>
          <w:sz w:val="26"/>
          <w:szCs w:val="26"/>
        </w:rPr>
        <w:t xml:space="preserve"> lệnh ping -c 3 192.168.56.1 từ Server nhận đủ 3/3 gói, 0% packet loss, thời gian trung bình khoảng 2 ms. Như vậy Server và máy Windows đã thông nhau qua mạng Host-only, có thể chuyển sang bước kết nối Telnet/SSH.</w:t>
      </w:r>
    </w:p>
    <w:p w14:paraId="62301CE3"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sz w:val="26"/>
        </w:rPr>
        <w:br w:type="page"/>
      </w:r>
    </w:p>
    <w:p w14:paraId="6AD12B0C" w14:textId="77777777" w:rsidR="00E51644" w:rsidRPr="00DB7496" w:rsidRDefault="00E51644" w:rsidP="005C286D">
      <w:pPr>
        <w:spacing w:after="120" w:line="360" w:lineRule="auto"/>
        <w:jc w:val="both"/>
        <w:rPr>
          <w:rFonts w:ascii="Times New Roman" w:hAnsi="Times New Roman" w:cs="Times New Roman"/>
          <w:sz w:val="26"/>
        </w:rPr>
      </w:pPr>
    </w:p>
    <w:p w14:paraId="756D4B7D" w14:textId="77777777" w:rsidR="00E51644" w:rsidRPr="00DB7496" w:rsidRDefault="00E51644" w:rsidP="005C286D">
      <w:pPr>
        <w:spacing w:after="120" w:line="360" w:lineRule="auto"/>
        <w:jc w:val="left"/>
        <w:rPr>
          <w:rFonts w:ascii="Times New Roman" w:hAnsi="Times New Roman" w:cs="Times New Roman"/>
          <w:b/>
          <w:sz w:val="30"/>
        </w:rPr>
      </w:pPr>
      <w:r w:rsidRPr="00DB7496">
        <w:rPr>
          <w:rFonts w:ascii="Times New Roman" w:hAnsi="Times New Roman" w:cs="Times New Roman"/>
          <w:b/>
          <w:sz w:val="30"/>
        </w:rPr>
        <w:t>II. BẮT GÓI TIN PHIÊN TELNET (MẬT KHẨU ĐƠN GIẢN)</w:t>
      </w:r>
    </w:p>
    <w:p w14:paraId="7CF5FC68"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1. Cấu hình Wireshark</w:t>
      </w:r>
    </w:p>
    <w:p w14:paraId="03E127AF" w14:textId="60937BEF" w:rsidR="00661AC5" w:rsidRDefault="00000000">
      <w:pPr>
        <w:spacing w:after="120" w:line="360" w:lineRule="auto"/>
        <w:jc w:val="both"/>
      </w:pPr>
      <w:r>
        <w:rPr>
          <w:rFonts w:ascii="Times New Roman" w:hAnsi="Times New Roman" w:cs="Times New Roman"/>
          <w:sz w:val="26"/>
          <w:szCs w:val="26"/>
        </w:rPr>
        <w:t xml:space="preserve"> chọn card </w:t>
      </w:r>
      <w:r>
        <w:rPr>
          <w:rFonts w:ascii="Times New Roman" w:hAnsi="Times New Roman" w:cs="Times New Roman"/>
          <w:b/>
          <w:sz w:val="26"/>
          <w:szCs w:val="26"/>
        </w:rPr>
        <w:t>VMware Network Adapter VMnet1</w:t>
      </w:r>
      <w:r>
        <w:rPr>
          <w:rFonts w:ascii="Times New Roman" w:hAnsi="Times New Roman" w:cs="Times New Roman"/>
          <w:sz w:val="26"/>
          <w:szCs w:val="26"/>
        </w:rPr>
        <w:t xml:space="preserve"> vì đây là card nối máy thật vào mạng Host-only có chứa Server, mọi gói tin giữa PuTTY và Server đều đi qua card này. Các card khác (Wi-Fi, VMnet8...) không liên quan tới bài lab.</w:t>
      </w:r>
    </w:p>
    <w:p w14:paraId="6FBC0876" w14:textId="77777777" w:rsidR="00661AC5" w:rsidRDefault="00000000">
      <w:pPr>
        <w:spacing w:after="120" w:line="360" w:lineRule="auto"/>
        <w:jc w:val="both"/>
      </w:pPr>
      <w:r>
        <w:rPr>
          <w:rFonts w:ascii="Times New Roman" w:hAnsi="Times New Roman" w:cs="Times New Roman"/>
          <w:sz w:val="26"/>
          <w:szCs w:val="26"/>
        </w:rPr>
        <w:t xml:space="preserve">Capture filter sử dụng: </w:t>
      </w:r>
      <w:r>
        <w:rPr>
          <w:rFonts w:ascii="Times New Roman" w:hAnsi="Times New Roman" w:cs="Times New Roman"/>
          <w:b/>
          <w:sz w:val="26"/>
          <w:szCs w:val="26"/>
        </w:rPr>
        <w:t>host 192.168.56.10 and (tcp port 23 or tcp port 22)</w:t>
      </w:r>
      <w:r>
        <w:rPr>
          <w:rFonts w:ascii="Times New Roman" w:hAnsi="Times New Roman" w:cs="Times New Roman"/>
          <w:sz w:val="26"/>
          <w:szCs w:val="26"/>
        </w:rPr>
        <w:t>. Bộ lọc này chỉ giữ lại các gói có IP nguồn hoặc đích là Server và thuộc cổng Telnet (23) hoặc SSH (22), loại bỏ các lưu lượng khác nên file bắt gói gọn và dễ phân tích hơn.</w:t>
      </w:r>
    </w:p>
    <w:p w14:paraId="1B9D974C"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62D81EAE" wp14:editId="181DE32A">
            <wp:extent cx="5588000" cy="4570433"/>
            <wp:effectExtent l="0" t="0" r="0" b="1905"/>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5588000" cy="4570433"/>
                    </a:xfrm>
                    <a:prstGeom prst="rect">
                      <a:avLst/>
                    </a:prstGeom>
                  </pic:spPr>
                </pic:pic>
              </a:graphicData>
            </a:graphic>
          </wp:inline>
        </w:drawing>
      </w:r>
    </w:p>
    <w:p w14:paraId="07C1FEFA"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6. Chọn card VMware Network Adapter VMnet1 và đặt capture filter: host 192.168.56.10 and (tcp port 23 or tcp port 22)</w:t>
      </w:r>
    </w:p>
    <w:p w14:paraId="385F716C"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4DA06F97" wp14:editId="1EE5C993">
            <wp:extent cx="5588000" cy="4565258"/>
            <wp:effectExtent l="0" t="0" r="0" b="6985"/>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588000" cy="4565258"/>
                    </a:xfrm>
                    <a:prstGeom prst="rect">
                      <a:avLst/>
                    </a:prstGeom>
                  </pic:spPr>
                </pic:pic>
              </a:graphicData>
            </a:graphic>
          </wp:inline>
        </w:drawing>
      </w:r>
    </w:p>
    <w:p w14:paraId="408F0357"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7. Bật bắt gói trước, sau đó mở PuTTY kết nối Telnet tới 192.168.56.10 cổng 23</w:t>
      </w:r>
    </w:p>
    <w:p w14:paraId="498008E8"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7072DE72" wp14:editId="01CCB7A6">
            <wp:extent cx="5105842" cy="3261643"/>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105842" cy="3261643"/>
                    </a:xfrm>
                    <a:prstGeom prst="rect">
                      <a:avLst/>
                    </a:prstGeom>
                  </pic:spPr>
                </pic:pic>
              </a:graphicData>
            </a:graphic>
          </wp:inline>
        </w:drawing>
      </w:r>
    </w:p>
    <w:p w14:paraId="4FE28020"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8. Phiên kết nối đầu tiên bị máy chủ ngắt do quá 60 giây không nhập thông tin đăng nhập</w:t>
      </w:r>
    </w:p>
    <w:p w14:paraId="3F5A2F48"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lastRenderedPageBreak/>
        <w:t>2. Thực hiện phiên Telnet</w:t>
      </w:r>
    </w:p>
    <w:p w14:paraId="01D4A6F7"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25AE1514" wp14:editId="226B5578">
            <wp:extent cx="5588000" cy="4544562"/>
            <wp:effectExtent l="0" t="0" r="0" b="889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5588000" cy="4544562"/>
                    </a:xfrm>
                    <a:prstGeom prst="rect">
                      <a:avLst/>
                    </a:prstGeom>
                  </pic:spPr>
                </pic:pic>
              </a:graphicData>
            </a:graphic>
          </wp:inline>
        </w:drawing>
      </w:r>
    </w:p>
    <w:p w14:paraId="561601FC"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9. Đăng nhập Telnet thành công vào máy chủ với tài khoản huuhoang</w:t>
      </w:r>
    </w:p>
    <w:p w14:paraId="2556F97E"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0ABAA5BA" wp14:editId="35748ED6">
            <wp:extent cx="5588000" cy="4560659"/>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extLst>
                        <a:ext uri="{28A0092B-C50C-407E-A947-70E740481C1C}">
                          <a14:useLocalDpi xmlns:a14="http://schemas.microsoft.com/office/drawing/2010/main" val="0"/>
                        </a:ext>
                      </a:extLst>
                    </a:blip>
                    <a:stretch>
                      <a:fillRect/>
                    </a:stretch>
                  </pic:blipFill>
                  <pic:spPr>
                    <a:xfrm>
                      <a:off x="0" y="0"/>
                      <a:ext cx="5588000" cy="4560659"/>
                    </a:xfrm>
                    <a:prstGeom prst="rect">
                      <a:avLst/>
                    </a:prstGeom>
                  </pic:spPr>
                </pic:pic>
              </a:graphicData>
            </a:graphic>
          </wp:inline>
        </w:drawing>
      </w:r>
    </w:p>
    <w:p w14:paraId="14AE1232"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10. Thực hiện các lệnh whoami, pwd, ls -la, mkdir lab1_test, cat /etc/os-release trong phiên Telnet</w:t>
      </w:r>
    </w:p>
    <w:p w14:paraId="74FCBD36"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53987F68" wp14:editId="1C5CA68E">
            <wp:extent cx="5588000" cy="455606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extLst>
                        <a:ext uri="{28A0092B-C50C-407E-A947-70E740481C1C}">
                          <a14:useLocalDpi xmlns:a14="http://schemas.microsoft.com/office/drawing/2010/main" val="0"/>
                        </a:ext>
                      </a:extLst>
                    </a:blip>
                    <a:stretch>
                      <a:fillRect/>
                    </a:stretch>
                  </pic:blipFill>
                  <pic:spPr>
                    <a:xfrm>
                      <a:off x="0" y="0"/>
                      <a:ext cx="5588000" cy="4556060"/>
                    </a:xfrm>
                    <a:prstGeom prst="rect">
                      <a:avLst/>
                    </a:prstGeom>
                  </pic:spPr>
                </pic:pic>
              </a:graphicData>
            </a:graphic>
          </wp:inline>
        </w:drawing>
      </w:r>
    </w:p>
    <w:p w14:paraId="1EF3B189"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11. Kết thúc phiên làm việc bằng lệnh exit</w:t>
      </w:r>
    </w:p>
    <w:p w14:paraId="05EEA46C"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296E4D09" wp14:editId="078E15A2">
            <wp:extent cx="5588000" cy="4545137"/>
            <wp:effectExtent l="0" t="0" r="0" b="8255"/>
            <wp:docPr id="12" name="Pictur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extLst>
                        <a:ext uri="{28A0092B-C50C-407E-A947-70E740481C1C}">
                          <a14:useLocalDpi xmlns:a14="http://schemas.microsoft.com/office/drawing/2010/main" val="0"/>
                        </a:ext>
                      </a:extLst>
                    </a:blip>
                    <a:stretch>
                      <a:fillRect/>
                    </a:stretch>
                  </pic:blipFill>
                  <pic:spPr>
                    <a:xfrm>
                      <a:off x="0" y="0"/>
                      <a:ext cx="5588000" cy="4545137"/>
                    </a:xfrm>
                    <a:prstGeom prst="rect">
                      <a:avLst/>
                    </a:prstGeom>
                  </pic:spPr>
                </pic:pic>
              </a:graphicData>
            </a:graphic>
          </wp:inline>
        </w:drawing>
      </w:r>
    </w:p>
    <w:p w14:paraId="2F2679EF"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12. Toàn cảnh 515 gói tin bắt được, phần lớn là giao thức TELNET với các gói 1 byte data</w:t>
      </w:r>
    </w:p>
    <w:p w14:paraId="7220903A" w14:textId="77777777" w:rsidR="00661AC5" w:rsidRDefault="00000000">
      <w:pPr>
        <w:spacing w:after="120" w:line="360" w:lineRule="auto"/>
        <w:jc w:val="both"/>
      </w:pPr>
      <w:r>
        <w:rPr>
          <w:rFonts w:ascii="Times New Roman" w:hAnsi="Times New Roman" w:cs="Times New Roman"/>
          <w:b/>
          <w:sz w:val="26"/>
          <w:szCs w:val="26"/>
        </w:rPr>
        <w:t>Nhận xét:</w:t>
      </w:r>
      <w:r>
        <w:rPr>
          <w:rFonts w:ascii="Times New Roman" w:hAnsi="Times New Roman" w:cs="Times New Roman"/>
          <w:sz w:val="26"/>
          <w:szCs w:val="26"/>
        </w:rPr>
        <w:t xml:space="preserve"> file telnet_capture.pcapng có 515 gói trong khoảng 391 giây, trong đó có 324 gói TELNET và 222 gói chỉ chứa 1 byte dữ liệu. Nguyên nhân là Telnet gửi ngay mỗi phím người dùng gõ thành một gói TCP riêng, Server lại gửi ký tự đó ngược về (echo) để hiện lên màn hình, kèm theo các gói ACK. Điều này cho thấy Telnet truyền dữ liệu từng ký tự một và ở dạng thô, không được mã hóa.</w:t>
      </w:r>
    </w:p>
    <w:p w14:paraId="6649E912"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3. Phân tích nội dung phiên Telnet</w:t>
      </w:r>
    </w:p>
    <w:p w14:paraId="3C7F35E0" w14:textId="15066EB9" w:rsidR="00661AC5" w:rsidRDefault="00000000">
      <w:pPr>
        <w:spacing w:after="120" w:line="360" w:lineRule="auto"/>
        <w:jc w:val="both"/>
      </w:pPr>
      <w:r>
        <w:rPr>
          <w:rFonts w:ascii="Times New Roman" w:hAnsi="Times New Roman" w:cs="Times New Roman"/>
          <w:sz w:val="26"/>
          <w:szCs w:val="26"/>
        </w:rPr>
        <w:t>Mở file telnet_capture.pcapng, lọc tcp.port == 23 rồi chọn Follow &gt; TCP Stream. File có 2 luồng: luồng cổng 51109 là phiên bị ngắt do quá 60 giây (Hình 8), luồng cổng 55361 là phiên đăng nhập thành công. Trong luồng 55361  đọc được:</w:t>
      </w:r>
    </w:p>
    <w:p w14:paraId="7742A026" w14:textId="77777777" w:rsidR="00661AC5" w:rsidRDefault="00000000">
      <w:pPr>
        <w:spacing w:after="120" w:line="360" w:lineRule="auto"/>
        <w:ind w:left="567" w:hanging="283"/>
        <w:jc w:val="both"/>
      </w:pPr>
      <w:r>
        <w:rPr>
          <w:rFonts w:ascii="Times New Roman" w:hAnsi="Times New Roman" w:cs="Times New Roman"/>
          <w:sz w:val="26"/>
          <w:szCs w:val="26"/>
        </w:rPr>
        <w:t>- Banner hệ thống: Linux 6.8.0-79-generic (ubuntu-srv01) (pts/0) và dòng ubuntu-srv01 login:.</w:t>
      </w:r>
    </w:p>
    <w:p w14:paraId="5206C079" w14:textId="77777777" w:rsidR="00661AC5" w:rsidRDefault="00000000">
      <w:pPr>
        <w:spacing w:after="120" w:line="360" w:lineRule="auto"/>
        <w:ind w:left="567" w:hanging="283"/>
        <w:jc w:val="both"/>
      </w:pPr>
      <w:r>
        <w:rPr>
          <w:rFonts w:ascii="Times New Roman" w:hAnsi="Times New Roman" w:cs="Times New Roman"/>
          <w:sz w:val="26"/>
          <w:szCs w:val="26"/>
        </w:rPr>
        <w:t xml:space="preserve">- Tên đăng nhập </w:t>
      </w:r>
      <w:r>
        <w:rPr>
          <w:rFonts w:ascii="Times New Roman" w:hAnsi="Times New Roman" w:cs="Times New Roman"/>
          <w:b/>
          <w:sz w:val="26"/>
          <w:szCs w:val="26"/>
        </w:rPr>
        <w:t>huuhoang</w:t>
      </w:r>
      <w:r>
        <w:rPr>
          <w:rFonts w:ascii="Times New Roman" w:hAnsi="Times New Roman" w:cs="Times New Roman"/>
          <w:sz w:val="26"/>
          <w:szCs w:val="26"/>
        </w:rPr>
        <w:t>.</w:t>
      </w:r>
    </w:p>
    <w:p w14:paraId="6812C6BC" w14:textId="77777777" w:rsidR="00661AC5" w:rsidRDefault="00000000">
      <w:pPr>
        <w:spacing w:after="120" w:line="360" w:lineRule="auto"/>
        <w:ind w:left="567" w:hanging="283"/>
        <w:jc w:val="both"/>
      </w:pPr>
      <w:r>
        <w:rPr>
          <w:rFonts w:ascii="Times New Roman" w:hAnsi="Times New Roman" w:cs="Times New Roman"/>
          <w:sz w:val="26"/>
          <w:szCs w:val="26"/>
        </w:rPr>
        <w:lastRenderedPageBreak/>
        <w:t xml:space="preserve">- Mật khẩu </w:t>
      </w:r>
      <w:r>
        <w:rPr>
          <w:rFonts w:ascii="Times New Roman" w:hAnsi="Times New Roman" w:cs="Times New Roman"/>
          <w:b/>
          <w:sz w:val="26"/>
          <w:szCs w:val="26"/>
        </w:rPr>
        <w:t>1150080095</w:t>
      </w:r>
      <w:r>
        <w:rPr>
          <w:rFonts w:ascii="Times New Roman" w:hAnsi="Times New Roman" w:cs="Times New Roman"/>
          <w:sz w:val="26"/>
          <w:szCs w:val="26"/>
        </w:rPr>
        <w:t xml:space="preserve"> (MSSV) ngay sau dòng Password:.</w:t>
      </w:r>
    </w:p>
    <w:p w14:paraId="335EFFE7" w14:textId="77777777" w:rsidR="00661AC5" w:rsidRDefault="00000000">
      <w:pPr>
        <w:spacing w:after="120" w:line="360" w:lineRule="auto"/>
        <w:ind w:left="567" w:hanging="283"/>
        <w:jc w:val="both"/>
      </w:pPr>
      <w:r>
        <w:rPr>
          <w:rFonts w:ascii="Times New Roman" w:hAnsi="Times New Roman" w:cs="Times New Roman"/>
          <w:sz w:val="26"/>
          <w:szCs w:val="26"/>
        </w:rPr>
        <w:t>- Các lệnh đã gõ: whoami, pwd, ls -la, mkdir lab1_test, ls, cat /etc/os-release, exit, và kết quả trả về như huuhoang, /home/huuhoang, danh sách file trong thư mục home, nội dung file os-release (Ubuntu 24.04.3 LTS).</w:t>
      </w:r>
    </w:p>
    <w:p w14:paraId="5E8C0015" w14:textId="77777777" w:rsidR="00661AC5" w:rsidRDefault="00000000">
      <w:pPr>
        <w:spacing w:after="120" w:line="360" w:lineRule="auto"/>
        <w:jc w:val="both"/>
      </w:pPr>
      <w:r>
        <w:rPr>
          <w:rFonts w:ascii="Times New Roman" w:hAnsi="Times New Roman" w:cs="Times New Roman"/>
          <w:sz w:val="26"/>
          <w:szCs w:val="26"/>
        </w:rPr>
        <w:t>Đọc được là do Telnet không mã hóa, dữ liệu nằm nguyên văn trong phần payload của TCP.</w:t>
      </w:r>
    </w:p>
    <w:p w14:paraId="3BEC0430" w14:textId="32D25C17" w:rsidR="00661AC5" w:rsidRDefault="00000000">
      <w:pPr>
        <w:spacing w:after="120" w:line="360" w:lineRule="auto"/>
        <w:jc w:val="both"/>
      </w:pPr>
      <w:r>
        <w:rPr>
          <w:rFonts w:ascii="Times New Roman" w:hAnsi="Times New Roman" w:cs="Times New Roman"/>
          <w:sz w:val="26"/>
          <w:szCs w:val="26"/>
        </w:rPr>
        <w:t xml:space="preserve">Ở chế độ </w:t>
      </w:r>
      <w:r>
        <w:rPr>
          <w:rFonts w:ascii="Times New Roman" w:hAnsi="Times New Roman" w:cs="Times New Roman"/>
          <w:b/>
          <w:sz w:val="26"/>
          <w:szCs w:val="26"/>
        </w:rPr>
        <w:t>Entire conversation</w:t>
      </w:r>
      <w:r>
        <w:rPr>
          <w:rFonts w:ascii="Times New Roman" w:hAnsi="Times New Roman" w:cs="Times New Roman"/>
          <w:sz w:val="26"/>
          <w:szCs w:val="26"/>
        </w:rPr>
        <w:t xml:space="preserve">, dữ liệu hai chiều hiển thị xen kẽ: mỗi ký tự của tên đăng nhập bị lặp 2 lần (hhuuuuhhooaanngg) vì client gửi đi và server echo lại, lẫn thêm các ký tự điều khiển. Khi đổi sang chỉ x chiều </w:t>
      </w:r>
      <w:r>
        <w:rPr>
          <w:rFonts w:ascii="Times New Roman" w:hAnsi="Times New Roman" w:cs="Times New Roman"/>
          <w:b/>
          <w:sz w:val="26"/>
          <w:szCs w:val="26"/>
        </w:rPr>
        <w:t>192.168.56.1 → 192.168.56.10</w:t>
      </w:r>
      <w:r>
        <w:rPr>
          <w:rFonts w:ascii="Times New Roman" w:hAnsi="Times New Roman" w:cs="Times New Roman"/>
          <w:sz w:val="26"/>
          <w:szCs w:val="26"/>
        </w:rPr>
        <w:t xml:space="preserve"> thì chỉ còn những gì client gõ, tên đăng nhập và mật khẩu hiện liền mạch nên rất dễ đọc. Riêng mật khẩu thì server không echo nên chỉ có ở chiều client gửi đi.</w:t>
      </w:r>
    </w:p>
    <w:p w14:paraId="6869881E"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sz w:val="26"/>
        </w:rPr>
        <w:br w:type="page"/>
      </w:r>
    </w:p>
    <w:p w14:paraId="3397C935" w14:textId="77777777" w:rsidR="00E51644" w:rsidRPr="00DB7496" w:rsidRDefault="00E51644" w:rsidP="005C286D">
      <w:pPr>
        <w:spacing w:after="120" w:line="360" w:lineRule="auto"/>
        <w:jc w:val="both"/>
        <w:rPr>
          <w:rFonts w:ascii="Times New Roman" w:hAnsi="Times New Roman" w:cs="Times New Roman"/>
          <w:sz w:val="26"/>
        </w:rPr>
      </w:pPr>
    </w:p>
    <w:p w14:paraId="610EB5B7" w14:textId="77777777" w:rsidR="00E51644" w:rsidRPr="00DB7496" w:rsidRDefault="00E51644" w:rsidP="005C286D">
      <w:pPr>
        <w:spacing w:after="120" w:line="360" w:lineRule="auto"/>
        <w:jc w:val="left"/>
        <w:rPr>
          <w:rFonts w:ascii="Times New Roman" w:hAnsi="Times New Roman" w:cs="Times New Roman"/>
          <w:b/>
          <w:sz w:val="30"/>
        </w:rPr>
      </w:pPr>
      <w:r w:rsidRPr="00DB7496">
        <w:rPr>
          <w:rFonts w:ascii="Times New Roman" w:hAnsi="Times New Roman" w:cs="Times New Roman"/>
          <w:b/>
          <w:sz w:val="30"/>
        </w:rPr>
        <w:t>III. BẮT GÓI TIN PHIÊN TELNET (MẬT KHẨU PHỨC TẠP)</w:t>
      </w:r>
    </w:p>
    <w:p w14:paraId="0C5E27EB"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1. Đổi mật khẩu tài khoản</w:t>
      </w:r>
    </w:p>
    <w:p w14:paraId="132E0E35" w14:textId="4B23B0A0" w:rsidR="00661AC5" w:rsidRDefault="00000000">
      <w:pPr>
        <w:spacing w:after="120" w:line="360" w:lineRule="auto"/>
        <w:jc w:val="both"/>
      </w:pPr>
      <w:r>
        <w:rPr>
          <w:rFonts w:ascii="Times New Roman" w:hAnsi="Times New Roman" w:cs="Times New Roman"/>
          <w:sz w:val="26"/>
          <w:szCs w:val="26"/>
        </w:rPr>
        <w:t xml:space="preserve"> đổi mật khẩu tài khoản huuhoang bằng lệnh passwd trên Server. Mật khẩu mới dài 15 ký tự, gồm đủ chữ hoa, chữ thường, chữ số và ký tự đặc biệt (@, #), mạnh hơn nhiều so với mật khẩu cũ chỉ gồm 10 chữ số (MSSV).</w:t>
      </w:r>
    </w:p>
    <w:p w14:paraId="68E3C4B1"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2. Lặp lại quá trình bắt gói</w:t>
      </w:r>
    </w:p>
    <w:p w14:paraId="04FDB869"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70E0A6A4" wp14:editId="7565C3A8">
            <wp:extent cx="5588000" cy="4208822"/>
            <wp:effectExtent l="0" t="0" r="0" b="1270"/>
            <wp:docPr id="13" name="Pictur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extLst>
                        <a:ext uri="{28A0092B-C50C-407E-A947-70E740481C1C}">
                          <a14:useLocalDpi xmlns:a14="http://schemas.microsoft.com/office/drawing/2010/main" val="0"/>
                        </a:ext>
                      </a:extLst>
                    </a:blip>
                    <a:stretch>
                      <a:fillRect/>
                    </a:stretch>
                  </pic:blipFill>
                  <pic:spPr>
                    <a:xfrm>
                      <a:off x="0" y="0"/>
                      <a:ext cx="5588000" cy="4208822"/>
                    </a:xfrm>
                    <a:prstGeom prst="rect">
                      <a:avLst/>
                    </a:prstGeom>
                  </pic:spPr>
                </pic:pic>
              </a:graphicData>
            </a:graphic>
          </wp:inline>
        </w:drawing>
      </w:r>
    </w:p>
    <w:p w14:paraId="14983C29"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13. Thử đăng nhập lại sau khi đổi mật khẩu, máy chủ trả về thông báo Login incorrect</w:t>
      </w:r>
    </w:p>
    <w:p w14:paraId="2F48A439"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5C0FFB64" wp14:editId="6C2C12CD">
            <wp:extent cx="5588000" cy="4168579"/>
            <wp:effectExtent l="0" t="0" r="0" b="3810"/>
            <wp:docPr id="14" name="Pictur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extLst>
                        <a:ext uri="{28A0092B-C50C-407E-A947-70E740481C1C}">
                          <a14:useLocalDpi xmlns:a14="http://schemas.microsoft.com/office/drawing/2010/main" val="0"/>
                        </a:ext>
                      </a:extLst>
                    </a:blip>
                    <a:stretch>
                      <a:fillRect/>
                    </a:stretch>
                  </pic:blipFill>
                  <pic:spPr>
                    <a:xfrm>
                      <a:off x="0" y="0"/>
                      <a:ext cx="5588000" cy="4168579"/>
                    </a:xfrm>
                    <a:prstGeom prst="rect">
                      <a:avLst/>
                    </a:prstGeom>
                  </pic:spPr>
                </pic:pic>
              </a:graphicData>
            </a:graphic>
          </wp:inline>
        </w:drawing>
      </w:r>
    </w:p>
    <w:p w14:paraId="10D0E272"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14. Các lần nhập sai liên tiếp đều được ghi nhận trong phiên bắt gói</w:t>
      </w:r>
    </w:p>
    <w:p w14:paraId="388BEAAF"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71DA3CC1" wp14:editId="5C59A2BC">
            <wp:extent cx="5588000" cy="4154782"/>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a:extLst>
                        <a:ext uri="{28A0092B-C50C-407E-A947-70E740481C1C}">
                          <a14:useLocalDpi xmlns:a14="http://schemas.microsoft.com/office/drawing/2010/main" val="0"/>
                        </a:ext>
                      </a:extLst>
                    </a:blip>
                    <a:stretch>
                      <a:fillRect/>
                    </a:stretch>
                  </pic:blipFill>
                  <pic:spPr>
                    <a:xfrm>
                      <a:off x="0" y="0"/>
                      <a:ext cx="5588000" cy="4154782"/>
                    </a:xfrm>
                    <a:prstGeom prst="rect">
                      <a:avLst/>
                    </a:prstGeom>
                  </pic:spPr>
                </pic:pic>
              </a:graphicData>
            </a:graphic>
          </wp:inline>
        </w:drawing>
      </w:r>
    </w:p>
    <w:p w14:paraId="6AB7090C"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lastRenderedPageBreak/>
        <w:t>Hình 15. Đăng nhập Telnet thành công với mật khẩu phức tạp, sau đó thực hiện các lệnh whoami, pwd, ls -la</w:t>
      </w:r>
    </w:p>
    <w:p w14:paraId="0AE30A86"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75C4F26A" wp14:editId="1F94D0D5">
            <wp:extent cx="5588000" cy="4213996"/>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a:extLst>
                        <a:ext uri="{28A0092B-C50C-407E-A947-70E740481C1C}">
                          <a14:useLocalDpi xmlns:a14="http://schemas.microsoft.com/office/drawing/2010/main" val="0"/>
                        </a:ext>
                      </a:extLst>
                    </a:blip>
                    <a:stretch>
                      <a:fillRect/>
                    </a:stretch>
                  </pic:blipFill>
                  <pic:spPr>
                    <a:xfrm>
                      <a:off x="0" y="0"/>
                      <a:ext cx="5588000" cy="4213996"/>
                    </a:xfrm>
                    <a:prstGeom prst="rect">
                      <a:avLst/>
                    </a:prstGeom>
                  </pic:spPr>
                </pic:pic>
              </a:graphicData>
            </a:graphic>
          </wp:inline>
        </w:drawing>
      </w:r>
    </w:p>
    <w:p w14:paraId="43175F24"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16. Kết thúc phiên Telnet, máy chủ đóng kết nối</w:t>
      </w:r>
    </w:p>
    <w:p w14:paraId="72A9C536"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3. Phân tích</w:t>
      </w:r>
    </w:p>
    <w:p w14:paraId="75FFA05A" w14:textId="11E1401A" w:rsidR="00661AC5" w:rsidRDefault="00000000">
      <w:pPr>
        <w:spacing w:after="120" w:line="360" w:lineRule="auto"/>
        <w:jc w:val="both"/>
      </w:pPr>
      <w:r>
        <w:rPr>
          <w:rFonts w:ascii="Times New Roman" w:hAnsi="Times New Roman" w:cs="Times New Roman"/>
          <w:sz w:val="26"/>
          <w:szCs w:val="26"/>
        </w:rPr>
        <w:t xml:space="preserve">Mở telnet_capture_2.pcapng (211 gói, khoảng 58 giây), Follow TCP Stream và chọn chiều 192.168.56.1 → 192.168.56.10,  vẫn đọc được tên đăng nhập huuhoang và mật khẩu mới </w:t>
      </w:r>
      <w:r>
        <w:rPr>
          <w:rFonts w:ascii="Times New Roman" w:hAnsi="Times New Roman" w:cs="Times New Roman"/>
          <w:b/>
          <w:sz w:val="26"/>
          <w:szCs w:val="26"/>
        </w:rPr>
        <w:t>Bmt@Hoang2026#x</w:t>
      </w:r>
      <w:r>
        <w:rPr>
          <w:rFonts w:ascii="Times New Roman" w:hAnsi="Times New Roman" w:cs="Times New Roman"/>
          <w:sz w:val="26"/>
          <w:szCs w:val="26"/>
        </w:rPr>
        <w:t xml:space="preserve"> ngay sau dòng Password:. Lần này mật khẩu được dán (paste) nên nằm gọn trong một gói thay vì tách từng ký tự, nhưng vẫn là chữ rõ. Ngoài ra  lỡ dán mật khẩu thêm một lần ở dấu nhắc lệnh nên server trả về dòng "Bmt@Hoang2026#x: command not found", tức là mật khẩu còn lộ cả ở chiều server gửi về. Các lệnh whoami, pwd, ls -la, exit và kết quả vẫn x được bình thường. Phiên Telnet trong file telnet_ssh_capture.pcapng cũng cho kết quả tương tự.</w:t>
      </w:r>
    </w:p>
    <w:p w14:paraId="4505E471" w14:textId="579FDBB1" w:rsidR="00E51644" w:rsidRPr="00F354EA" w:rsidRDefault="00000000" w:rsidP="005C286D">
      <w:pPr>
        <w:spacing w:after="120" w:line="360" w:lineRule="auto"/>
        <w:jc w:val="both"/>
      </w:pPr>
      <w:r>
        <w:rPr>
          <w:rFonts w:ascii="Times New Roman" w:hAnsi="Times New Roman" w:cs="Times New Roman"/>
          <w:b/>
          <w:sz w:val="26"/>
          <w:szCs w:val="26"/>
        </w:rPr>
        <w:t>So sánh với lần dùng mật khẩu đơn giản:</w:t>
      </w:r>
      <w:r>
        <w:rPr>
          <w:rFonts w:ascii="Times New Roman" w:hAnsi="Times New Roman" w:cs="Times New Roman"/>
          <w:sz w:val="26"/>
          <w:szCs w:val="26"/>
        </w:rPr>
        <w:t xml:space="preserve"> việc tăng độ phức tạp mật khẩu không làm thay đổi khả năng bị đọc trộm. Mật khẩu mạnh chỉ giúp chống đoán hoặc dò mật khẩu, còn Telnet gửi nguyên văn mật khẩu trên đường truyền nên người nghe lén không cần đoán mà chỉ việc đọc.</w:t>
      </w:r>
    </w:p>
    <w:p w14:paraId="0E1999BF" w14:textId="77777777" w:rsidR="00E51644" w:rsidRPr="00DB7496" w:rsidRDefault="00E51644" w:rsidP="005C286D">
      <w:pPr>
        <w:spacing w:after="120" w:line="360" w:lineRule="auto"/>
        <w:jc w:val="left"/>
        <w:rPr>
          <w:rFonts w:ascii="Times New Roman" w:hAnsi="Times New Roman" w:cs="Times New Roman"/>
          <w:b/>
          <w:sz w:val="30"/>
        </w:rPr>
      </w:pPr>
      <w:r w:rsidRPr="00DB7496">
        <w:rPr>
          <w:rFonts w:ascii="Times New Roman" w:hAnsi="Times New Roman" w:cs="Times New Roman"/>
          <w:b/>
          <w:sz w:val="30"/>
        </w:rPr>
        <w:lastRenderedPageBreak/>
        <w:t>IV. BẮT GÓI TIN PHIÊN SSH</w:t>
      </w:r>
    </w:p>
    <w:p w14:paraId="072BEDEF"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1. Thực hiện phiên SSH</w:t>
      </w:r>
    </w:p>
    <w:p w14:paraId="3B53B07B" w14:textId="0964D541" w:rsidR="00661AC5" w:rsidRDefault="00000000">
      <w:pPr>
        <w:spacing w:after="120" w:line="360" w:lineRule="auto"/>
        <w:jc w:val="both"/>
      </w:pPr>
      <w:r>
        <w:rPr>
          <w:rFonts w:ascii="Times New Roman" w:hAnsi="Times New Roman" w:cs="Times New Roman"/>
          <w:sz w:val="26"/>
          <w:szCs w:val="26"/>
        </w:rPr>
        <w:t>Wireshark vẫn bắt trên card VMnet1 với cùng bộ lọc.  mở PuTTY, chọn kiểu kết nối SSH, cổng 22 tới 192.168.56.10, đăng nhập tài khoản huuhoang, gõ các lệnh whoami, pwd, ls -la rồi exit. Phiên SSH được lưu chung với một phiên Telnet trong file telnet_ssh_capture.pcapng (phần SSH bắt đầu từ gói 190).</w:t>
      </w:r>
    </w:p>
    <w:p w14:paraId="14A6438A"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2B1C4CD4" wp14:editId="77BC257F">
            <wp:extent cx="5588000" cy="4195599"/>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a:extLst>
                        <a:ext uri="{28A0092B-C50C-407E-A947-70E740481C1C}">
                          <a14:useLocalDpi xmlns:a14="http://schemas.microsoft.com/office/drawing/2010/main" val="0"/>
                        </a:ext>
                      </a:extLst>
                    </a:blip>
                    <a:stretch>
                      <a:fillRect/>
                    </a:stretch>
                  </pic:blipFill>
                  <pic:spPr>
                    <a:xfrm>
                      <a:off x="0" y="0"/>
                      <a:ext cx="5588000" cy="4195599"/>
                    </a:xfrm>
                    <a:prstGeom prst="rect">
                      <a:avLst/>
                    </a:prstGeom>
                  </pic:spPr>
                </pic:pic>
              </a:graphicData>
            </a:graphic>
          </wp:inline>
        </w:drawing>
      </w:r>
    </w:p>
    <w:p w14:paraId="4979CB57"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17. Phiên SSH được bắt trên cùng card mạng: Wireshark chỉ ghi nhận các gói SSHv2 dạng Encrypted packet, kèm độ dài gói</w:t>
      </w:r>
    </w:p>
    <w:p w14:paraId="607AAA03"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2. Phân tích nội dung phiên SSH</w:t>
      </w:r>
    </w:p>
    <w:p w14:paraId="5CD91406" w14:textId="7C55CDBD" w:rsidR="00661AC5" w:rsidRDefault="00000000">
      <w:pPr>
        <w:spacing w:after="120" w:line="360" w:lineRule="auto"/>
        <w:jc w:val="both"/>
      </w:pPr>
      <w:r>
        <w:rPr>
          <w:rFonts w:ascii="Times New Roman" w:hAnsi="Times New Roman" w:cs="Times New Roman"/>
          <w:sz w:val="26"/>
          <w:szCs w:val="26"/>
        </w:rPr>
        <w:t xml:space="preserve">File telnet_ssh_capture.pcapng có 358 gói, trong đó phiên SSH (cổng 52839 ↔ 22) gồm 172 gói, Wireshark nhận ra 110 gói SSH. Những thông tin  </w:t>
      </w:r>
      <w:r>
        <w:rPr>
          <w:rFonts w:ascii="Times New Roman" w:hAnsi="Times New Roman" w:cs="Times New Roman"/>
          <w:b/>
          <w:sz w:val="26"/>
          <w:szCs w:val="26"/>
        </w:rPr>
        <w:t>vẫn đọc được</w:t>
      </w:r>
      <w:r>
        <w:rPr>
          <w:rFonts w:ascii="Times New Roman" w:hAnsi="Times New Roman" w:cs="Times New Roman"/>
          <w:sz w:val="26"/>
          <w:szCs w:val="26"/>
        </w:rPr>
        <w:t>:</w:t>
      </w:r>
    </w:p>
    <w:p w14:paraId="0EE20958" w14:textId="77777777" w:rsidR="00661AC5" w:rsidRDefault="00000000">
      <w:pPr>
        <w:spacing w:after="120" w:line="360" w:lineRule="auto"/>
        <w:ind w:left="567" w:hanging="283"/>
        <w:jc w:val="both"/>
      </w:pPr>
      <w:r>
        <w:rPr>
          <w:rFonts w:ascii="Times New Roman" w:hAnsi="Times New Roman" w:cs="Times New Roman"/>
          <w:sz w:val="26"/>
          <w:szCs w:val="26"/>
        </w:rPr>
        <w:t>- Gói 190 và 192: banner phiên bản SSH-2.0-PuTTY_Release_0.85 và SSH-2.0-OpenSSH_9.6p1 Ubuntu-3ubuntu13.13.</w:t>
      </w:r>
    </w:p>
    <w:p w14:paraId="108D1C4F" w14:textId="77777777" w:rsidR="00661AC5" w:rsidRDefault="00000000">
      <w:pPr>
        <w:spacing w:after="120" w:line="360" w:lineRule="auto"/>
        <w:ind w:left="567" w:hanging="283"/>
        <w:jc w:val="both"/>
      </w:pPr>
      <w:r>
        <w:rPr>
          <w:rFonts w:ascii="Times New Roman" w:hAnsi="Times New Roman" w:cs="Times New Roman"/>
          <w:sz w:val="26"/>
          <w:szCs w:val="26"/>
        </w:rPr>
        <w:lastRenderedPageBreak/>
        <w:t>- Gói 194 và 197 (Key Exchange Init): danh sách thuật toán trao đổi khóa, host key, mã hóa, MAC và nén của hai bên. Thuật toán trao đổi khóa được chọn là sntrup761x25519-sha512@openssh.com.</w:t>
      </w:r>
    </w:p>
    <w:p w14:paraId="1083C40A" w14:textId="77777777" w:rsidR="00661AC5" w:rsidRDefault="00000000">
      <w:pPr>
        <w:spacing w:after="120" w:line="360" w:lineRule="auto"/>
        <w:ind w:left="567" w:hanging="283"/>
        <w:jc w:val="both"/>
      </w:pPr>
      <w:r>
        <w:rPr>
          <w:rFonts w:ascii="Times New Roman" w:hAnsi="Times New Roman" w:cs="Times New Roman"/>
          <w:sz w:val="26"/>
          <w:szCs w:val="26"/>
        </w:rPr>
        <w:t>- Gói 199: host key của server loại ssh-ed25519 kèm chữ ký. Gói 199 và 202 có New Keys, từ đây trở đi chỉ còn các gói Encrypted packet (Hình 17).</w:t>
      </w:r>
    </w:p>
    <w:p w14:paraId="2A047619" w14:textId="77777777" w:rsidR="00661AC5" w:rsidRDefault="00000000">
      <w:pPr>
        <w:spacing w:after="120" w:line="360" w:lineRule="auto"/>
        <w:ind w:left="567" w:hanging="283"/>
        <w:jc w:val="both"/>
      </w:pPr>
      <w:r>
        <w:rPr>
          <w:rFonts w:ascii="Times New Roman" w:hAnsi="Times New Roman" w:cs="Times New Roman"/>
          <w:sz w:val="26"/>
          <w:szCs w:val="26"/>
        </w:rPr>
        <w:t>- Địa chỉ IP, cổng, thời điểm, độ dài từng gói. Khi gõ lệnh, mỗi phím tạo ra một gói len=64 từ client và một gói len=64 từ server gửi về.</w:t>
      </w:r>
    </w:p>
    <w:p w14:paraId="083354FB" w14:textId="77777777" w:rsidR="00661AC5" w:rsidRDefault="00000000">
      <w:pPr>
        <w:spacing w:after="120" w:line="360" w:lineRule="auto"/>
        <w:jc w:val="both"/>
      </w:pPr>
      <w:r>
        <w:rPr>
          <w:rFonts w:ascii="Times New Roman" w:hAnsi="Times New Roman" w:cs="Times New Roman"/>
          <w:sz w:val="26"/>
          <w:szCs w:val="26"/>
        </w:rPr>
        <w:t xml:space="preserve">Những thông tin </w:t>
      </w:r>
      <w:r>
        <w:rPr>
          <w:rFonts w:ascii="Times New Roman" w:hAnsi="Times New Roman" w:cs="Times New Roman"/>
          <w:b/>
          <w:sz w:val="26"/>
          <w:szCs w:val="26"/>
        </w:rPr>
        <w:t>không đọc được</w:t>
      </w:r>
      <w:r>
        <w:rPr>
          <w:rFonts w:ascii="Times New Roman" w:hAnsi="Times New Roman" w:cs="Times New Roman"/>
          <w:sz w:val="26"/>
          <w:szCs w:val="26"/>
        </w:rPr>
        <w:t>: tên đăng nhập, mật khẩu, các lệnh và kết quả lệnh. Follow TCP Stream chỉ đọc được banner và danh sách thuật toán ở đầu, phần còn lại là ký tự không đọc được.</w:t>
      </w:r>
    </w:p>
    <w:p w14:paraId="7291025B" w14:textId="2ABBE6E6" w:rsidR="00E51644" w:rsidRPr="00F354EA" w:rsidRDefault="00000000" w:rsidP="005C286D">
      <w:pPr>
        <w:spacing w:after="120" w:line="360" w:lineRule="auto"/>
        <w:jc w:val="both"/>
      </w:pPr>
      <w:r>
        <w:rPr>
          <w:rFonts w:ascii="Times New Roman" w:hAnsi="Times New Roman" w:cs="Times New Roman"/>
          <w:sz w:val="26"/>
          <w:szCs w:val="26"/>
        </w:rPr>
        <w:t>So với Telnet thì Telnet lộ toàn bộ thông tin đăng nhập và nội dung phiên, còn SSH chỉ lộ metadata.</w:t>
      </w:r>
    </w:p>
    <w:p w14:paraId="40143F4A" w14:textId="77777777" w:rsidR="00E51644" w:rsidRPr="00DB7496" w:rsidRDefault="00E51644" w:rsidP="005C286D">
      <w:pPr>
        <w:spacing w:after="120" w:line="360" w:lineRule="auto"/>
        <w:jc w:val="left"/>
        <w:rPr>
          <w:rFonts w:ascii="Times New Roman" w:hAnsi="Times New Roman" w:cs="Times New Roman"/>
          <w:b/>
          <w:sz w:val="30"/>
        </w:rPr>
      </w:pPr>
      <w:r w:rsidRPr="00DB7496">
        <w:rPr>
          <w:rFonts w:ascii="Times New Roman" w:hAnsi="Times New Roman" w:cs="Times New Roman"/>
          <w:b/>
          <w:sz w:val="30"/>
        </w:rPr>
        <w:t>V. XÁC THỰC BẰNG KHÓA CÔNG KHAI</w:t>
      </w:r>
    </w:p>
    <w:p w14:paraId="63CCD8D1" w14:textId="77777777" w:rsidR="00661AC5" w:rsidRDefault="00000000">
      <w:pPr>
        <w:spacing w:after="120" w:line="360" w:lineRule="auto"/>
        <w:jc w:val="both"/>
      </w:pPr>
      <w:r>
        <w:rPr>
          <w:rFonts w:ascii="Times New Roman" w:hAnsi="Times New Roman" w:cs="Times New Roman"/>
          <w:sz w:val="26"/>
          <w:szCs w:val="26"/>
        </w:rPr>
        <w:t>Các bước thực hiện:</w:t>
      </w:r>
    </w:p>
    <w:p w14:paraId="44A6A916" w14:textId="77777777" w:rsidR="00661AC5" w:rsidRDefault="00000000">
      <w:pPr>
        <w:spacing w:after="120" w:line="360" w:lineRule="auto"/>
        <w:ind w:left="567" w:hanging="283"/>
        <w:jc w:val="both"/>
      </w:pPr>
      <w:r>
        <w:rPr>
          <w:rFonts w:ascii="Times New Roman" w:hAnsi="Times New Roman" w:cs="Times New Roman"/>
          <w:sz w:val="26"/>
          <w:szCs w:val="26"/>
        </w:rPr>
        <w:t>- Mở PuTTYgen, chọn loại khóa EdDSA với đường cong Ed25519 (255 bit), bấm Generate để tạo cặp khóa, lưu khóa riêng thành lab1_key.ppk và khóa công khai thành lab1_key.pub (Hình 18).</w:t>
      </w:r>
    </w:p>
    <w:p w14:paraId="48B17EB1" w14:textId="77777777" w:rsidR="00661AC5" w:rsidRDefault="00000000">
      <w:pPr>
        <w:spacing w:after="120" w:line="360" w:lineRule="auto"/>
        <w:ind w:left="567" w:hanging="283"/>
        <w:jc w:val="both"/>
      </w:pPr>
      <w:r>
        <w:rPr>
          <w:rFonts w:ascii="Times New Roman" w:hAnsi="Times New Roman" w:cs="Times New Roman"/>
          <w:sz w:val="26"/>
          <w:szCs w:val="26"/>
        </w:rPr>
        <w:t>- Đăng nhập vào Server, dán dòng khóa công khai (ssh-ed25519 AAAA... eddsa-key-20260915) vào file ~/.ssh/authorized_keys của tài khoản huuhoang, thư mục ~/.ssh để quyền 700 và file authorized_keys để quyền 600.</w:t>
      </w:r>
    </w:p>
    <w:p w14:paraId="5C563400" w14:textId="77777777" w:rsidR="00661AC5" w:rsidRDefault="00000000">
      <w:pPr>
        <w:spacing w:after="120" w:line="360" w:lineRule="auto"/>
        <w:ind w:left="567" w:hanging="283"/>
        <w:jc w:val="both"/>
      </w:pPr>
      <w:r>
        <w:rPr>
          <w:rFonts w:ascii="Times New Roman" w:hAnsi="Times New Roman" w:cs="Times New Roman"/>
          <w:sz w:val="26"/>
          <w:szCs w:val="26"/>
        </w:rPr>
        <w:t>- Trong PuTTY vào Connection &gt; SSH &gt; Auth &gt; Credentials, chọn file lab1_key.ppk ở mục Private key file, sau đó kết nối lại tới 192.168.56.10 cổng 22.</w:t>
      </w:r>
    </w:p>
    <w:p w14:paraId="7215CCD2" w14:textId="77777777" w:rsidR="00661AC5" w:rsidRDefault="00000000">
      <w:pPr>
        <w:spacing w:after="120" w:line="360" w:lineRule="auto"/>
        <w:ind w:left="567" w:hanging="283"/>
        <w:jc w:val="both"/>
      </w:pPr>
      <w:r>
        <w:rPr>
          <w:rFonts w:ascii="Times New Roman" w:hAnsi="Times New Roman" w:cs="Times New Roman"/>
          <w:sz w:val="26"/>
          <w:szCs w:val="26"/>
        </w:rPr>
        <w:t>- Nhập tên đăng nhập huuhoang, PuTTY báo Authenticating with public key "eddsa-key-20260915" và vào thẳng shell mà không hỏi mật khẩu (Hình 19).</w:t>
      </w:r>
    </w:p>
    <w:p w14:paraId="495F98E9"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lastRenderedPageBreak/>
        <w:drawing>
          <wp:inline distT="0" distB="0" distL="0" distR="0" wp14:anchorId="07F77A18" wp14:editId="3C138F0F">
            <wp:extent cx="4968240" cy="3482340"/>
            <wp:effectExtent l="0" t="0" r="3810" b="3810"/>
            <wp:docPr id="18" name="Pictur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a:extLst>
                        <a:ext uri="{28A0092B-C50C-407E-A947-70E740481C1C}">
                          <a14:useLocalDpi xmlns:a14="http://schemas.microsoft.com/office/drawing/2010/main" val="0"/>
                        </a:ext>
                      </a:extLst>
                    </a:blip>
                    <a:stretch>
                      <a:fillRect/>
                    </a:stretch>
                  </pic:blipFill>
                  <pic:spPr>
                    <a:xfrm>
                      <a:off x="0" y="0"/>
                      <a:ext cx="4968671" cy="3482642"/>
                    </a:xfrm>
                    <a:prstGeom prst="rect">
                      <a:avLst/>
                    </a:prstGeom>
                  </pic:spPr>
                </pic:pic>
              </a:graphicData>
            </a:graphic>
          </wp:inline>
        </w:drawing>
      </w:r>
    </w:p>
    <w:p w14:paraId="737A0FF6" w14:textId="77777777" w:rsidR="00E51644" w:rsidRPr="00DB7496" w:rsidRDefault="00E51644" w:rsidP="005C286D">
      <w:pPr>
        <w:spacing w:after="120" w:line="360" w:lineRule="auto"/>
        <w:rPr>
          <w:rFonts w:ascii="Times New Roman" w:hAnsi="Times New Roman" w:cs="Times New Roman"/>
          <w:i/>
          <w:sz w:val="26"/>
        </w:rPr>
      </w:pPr>
      <w:r w:rsidRPr="00DB7496">
        <w:rPr>
          <w:rFonts w:ascii="Times New Roman" w:hAnsi="Times New Roman" w:cs="Times New Roman"/>
          <w:i/>
          <w:sz w:val="26"/>
        </w:rPr>
        <w:t>Hình 18. Tạo cặp khóa Ed25519 bằng PuTTYgen, hiển thị khóa công khai và vân tay (fingerprint) của khóa</w:t>
      </w:r>
    </w:p>
    <w:p w14:paraId="2CC35118"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noProof/>
          <w:sz w:val="26"/>
        </w:rPr>
        <w:drawing>
          <wp:inline distT="0" distB="0" distL="0" distR="0" wp14:anchorId="55640FF5" wp14:editId="7AC51E37">
            <wp:extent cx="5120640" cy="3284220"/>
            <wp:effectExtent l="0" t="0" r="3810" b="0"/>
            <wp:docPr id="19" name="Pictur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a:extLst>
                        <a:ext uri="{28A0092B-C50C-407E-A947-70E740481C1C}">
                          <a14:useLocalDpi xmlns:a14="http://schemas.microsoft.com/office/drawing/2010/main" val="0"/>
                        </a:ext>
                      </a:extLst>
                    </a:blip>
                    <a:stretch>
                      <a:fillRect/>
                    </a:stretch>
                  </pic:blipFill>
                  <pic:spPr>
                    <a:xfrm>
                      <a:off x="0" y="0"/>
                      <a:ext cx="5121085" cy="3284505"/>
                    </a:xfrm>
                    <a:prstGeom prst="rect">
                      <a:avLst/>
                    </a:prstGeom>
                  </pic:spPr>
                </pic:pic>
              </a:graphicData>
            </a:graphic>
          </wp:inline>
        </w:drawing>
      </w:r>
    </w:p>
    <w:p w14:paraId="5C0AE1F4" w14:textId="77777777" w:rsidR="00E51644" w:rsidRPr="00DB7496" w:rsidRDefault="00E51644" w:rsidP="00DB7496">
      <w:pPr>
        <w:spacing w:after="120" w:line="360" w:lineRule="auto"/>
        <w:rPr>
          <w:rFonts w:ascii="Times New Roman" w:hAnsi="Times New Roman" w:cs="Times New Roman"/>
          <w:i/>
          <w:sz w:val="26"/>
        </w:rPr>
      </w:pPr>
      <w:r w:rsidRPr="00DB7496">
        <w:rPr>
          <w:rFonts w:ascii="Times New Roman" w:hAnsi="Times New Roman" w:cs="Times New Roman"/>
          <w:i/>
          <w:sz w:val="26"/>
        </w:rPr>
        <w:t>Hình 19. Đăng nhập SSH thành công bằng khóa: PuTTY thông báo Authenticating with public key "eddsa-key-20260915" và vào thẳng shell mà không hỏi mật khẩu</w:t>
      </w:r>
    </w:p>
    <w:p w14:paraId="288B3E7C" w14:textId="77777777" w:rsidR="00661AC5" w:rsidRDefault="00000000">
      <w:pPr>
        <w:spacing w:after="120" w:line="360" w:lineRule="auto"/>
        <w:jc w:val="both"/>
      </w:pPr>
      <w:r>
        <w:rPr>
          <w:rFonts w:ascii="Times New Roman" w:hAnsi="Times New Roman" w:cs="Times New Roman"/>
          <w:b/>
          <w:sz w:val="26"/>
          <w:szCs w:val="26"/>
        </w:rPr>
        <w:t>Cơ chế:</w:t>
      </w:r>
      <w:r>
        <w:rPr>
          <w:rFonts w:ascii="Times New Roman" w:hAnsi="Times New Roman" w:cs="Times New Roman"/>
          <w:sz w:val="26"/>
          <w:szCs w:val="26"/>
        </w:rPr>
        <w:t xml:space="preserve"> khóa riêng (lab1_key.ppk) chỉ nằm trên máy Windows, khóa công khai nằm trong ~/.ssh/authorized_keys trên Server. Khi đăng nhập, client cho server biết khóa công khai muốn dùng, server kiểm tra khóa đó có trong authorized_keys hay không. Sau đó client </w:t>
      </w:r>
      <w:r>
        <w:rPr>
          <w:rFonts w:ascii="Times New Roman" w:hAnsi="Times New Roman" w:cs="Times New Roman"/>
          <w:sz w:val="26"/>
          <w:szCs w:val="26"/>
        </w:rPr>
        <w:lastRenderedPageBreak/>
        <w:t>dùng khóa riêng ký lên dữ liệu gắn với phiên hiện tại và gửi chữ ký lên, server dùng khóa công khai để kiểm tra chữ ký, đúng thì cho đăng nhập. Trên đường truyền chỉ có chữ ký (và còn nằm trong kênh đã mã hóa), khóa riêng không bao giờ được gửi đi nên người nghe lén không thể lấy được.</w:t>
      </w:r>
    </w:p>
    <w:p w14:paraId="00E8E3A8" w14:textId="07867E47" w:rsidR="00661AC5" w:rsidRDefault="00000000">
      <w:pPr>
        <w:spacing w:after="120" w:line="360" w:lineRule="auto"/>
        <w:jc w:val="both"/>
      </w:pPr>
      <w:r>
        <w:rPr>
          <w:rFonts w:ascii="Times New Roman" w:hAnsi="Times New Roman" w:cs="Times New Roman"/>
          <w:sz w:val="26"/>
          <w:szCs w:val="26"/>
        </w:rPr>
        <w:t>Fingerprint của khóa: SHA256:cpoaGrpTM7ETKNcpZaIo0BZQ4IkdU7PX0FbOaEPIjts. Lưu ý lúc tạo khóa  để trống passphrase cho tiện do, thực tế nên đặt passphrase để bảo vệ file khóa riêng.</w:t>
      </w:r>
    </w:p>
    <w:p w14:paraId="017257E3" w14:textId="77777777" w:rsidR="00DB7496" w:rsidRDefault="00E51644" w:rsidP="005C286D">
      <w:pPr>
        <w:spacing w:after="120" w:line="360" w:lineRule="auto"/>
        <w:jc w:val="left"/>
        <w:rPr>
          <w:rFonts w:ascii="Times New Roman" w:hAnsi="Times New Roman" w:cs="Times New Roman"/>
          <w:b/>
          <w:sz w:val="30"/>
        </w:rPr>
      </w:pPr>
      <w:r w:rsidRPr="00DB7496">
        <w:rPr>
          <w:rFonts w:ascii="Times New Roman" w:hAnsi="Times New Roman" w:cs="Times New Roman"/>
          <w:b/>
          <w:sz w:val="30"/>
        </w:rPr>
        <w:t>VI. BẢNG SO SÁNH TELNET VÀ SSH</w:t>
      </w:r>
    </w:p>
    <w:p w14:paraId="1AA24741" w14:textId="4DA7224A" w:rsidR="00661AC5" w:rsidRDefault="00000000">
      <w:pPr>
        <w:spacing w:after="120" w:line="360" w:lineRule="auto"/>
        <w:jc w:val="both"/>
      </w:pPr>
      <w:r>
        <w:rPr>
          <w:rFonts w:ascii="Times New Roman" w:hAnsi="Times New Roman" w:cs="Times New Roman"/>
          <w:sz w:val="26"/>
          <w:szCs w:val="26"/>
        </w:rPr>
        <w:t>Bảng dưới đây  tổng hợp từ kết quả thực nghiệm ở các mục II, III, IV và 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3200"/>
        <w:gridCol w:w="3200"/>
      </w:tblGrid>
      <w:tr w:rsidR="00DB7496" w:rsidRPr="00DB7496" w14:paraId="0EA569CC" w14:textId="77777777" w:rsidTr="00E51644">
        <w:tc>
          <w:tcPr>
            <w:tcW w:w="2400" w:type="dxa"/>
            <w:shd w:val="clear" w:color="auto" w:fill="auto"/>
          </w:tcPr>
          <w:p w14:paraId="5E9458E5" w14:textId="77777777" w:rsidR="00E51644" w:rsidRPr="00DB7496" w:rsidRDefault="00E51644" w:rsidP="005C286D">
            <w:pPr>
              <w:spacing w:after="120" w:line="360" w:lineRule="auto"/>
              <w:jc w:val="left"/>
              <w:rPr>
                <w:rFonts w:ascii="Times New Roman" w:hAnsi="Times New Roman" w:cs="Times New Roman"/>
                <w:b/>
                <w:sz w:val="26"/>
              </w:rPr>
            </w:pPr>
            <w:r>
              <w:rPr>
                <w:rFonts w:ascii="Times New Roman" w:hAnsi="Times New Roman" w:cs="Times New Roman"/>
                <w:b/>
                <w:sz w:val="26"/>
              </w:rPr>
              <w:t>Tiêu chí</w:t>
            </w:r>
          </w:p>
        </w:tc>
        <w:tc>
          <w:tcPr>
            <w:tcW w:w="3200" w:type="dxa"/>
            <w:shd w:val="clear" w:color="auto" w:fill="auto"/>
          </w:tcPr>
          <w:p w14:paraId="7C23374C" w14:textId="77777777" w:rsidR="00E51644" w:rsidRPr="00DB7496" w:rsidRDefault="00E51644" w:rsidP="005C286D">
            <w:pPr>
              <w:spacing w:after="120" w:line="360" w:lineRule="auto"/>
              <w:jc w:val="left"/>
              <w:rPr>
                <w:rFonts w:ascii="Times New Roman" w:hAnsi="Times New Roman" w:cs="Times New Roman"/>
                <w:b/>
                <w:sz w:val="26"/>
              </w:rPr>
            </w:pPr>
            <w:r>
              <w:rPr>
                <w:rFonts w:ascii="Times New Roman" w:hAnsi="Times New Roman" w:cs="Times New Roman"/>
                <w:b/>
                <w:sz w:val="26"/>
              </w:rPr>
              <w:t>Telnet</w:t>
            </w:r>
          </w:p>
        </w:tc>
        <w:tc>
          <w:tcPr>
            <w:tcW w:w="3200" w:type="dxa"/>
            <w:shd w:val="clear" w:color="auto" w:fill="auto"/>
          </w:tcPr>
          <w:p w14:paraId="6E0D488E" w14:textId="77777777" w:rsidR="00E51644" w:rsidRPr="00DB7496" w:rsidRDefault="00E51644" w:rsidP="005C286D">
            <w:pPr>
              <w:spacing w:after="120" w:line="360" w:lineRule="auto"/>
              <w:jc w:val="left"/>
              <w:rPr>
                <w:rFonts w:ascii="Times New Roman" w:hAnsi="Times New Roman" w:cs="Times New Roman"/>
                <w:b/>
                <w:sz w:val="26"/>
              </w:rPr>
            </w:pPr>
            <w:r>
              <w:rPr>
                <w:rFonts w:ascii="Times New Roman" w:hAnsi="Times New Roman" w:cs="Times New Roman"/>
                <w:b/>
                <w:sz w:val="26"/>
              </w:rPr>
              <w:t>SSH</w:t>
            </w:r>
          </w:p>
        </w:tc>
      </w:tr>
      <w:tr w:rsidR="00DB7496" w:rsidRPr="00DB7496" w14:paraId="64AD9B09" w14:textId="77777777" w:rsidTr="00E51644">
        <w:tc>
          <w:tcPr>
            <w:tcW w:w="2400" w:type="dxa"/>
            <w:shd w:val="clear" w:color="auto" w:fill="auto"/>
          </w:tcPr>
          <w:p w14:paraId="7AD87479"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Cổng mặc định</w:t>
            </w:r>
          </w:p>
        </w:tc>
        <w:tc>
          <w:tcPr>
            <w:tcW w:w="3200" w:type="dxa"/>
            <w:shd w:val="clear" w:color="auto" w:fill="auto"/>
          </w:tcPr>
          <w:p w14:paraId="5CF93D17"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TCP 23</w:t>
            </w:r>
          </w:p>
        </w:tc>
        <w:tc>
          <w:tcPr>
            <w:tcW w:w="3200" w:type="dxa"/>
            <w:shd w:val="clear" w:color="auto" w:fill="auto"/>
          </w:tcPr>
          <w:p w14:paraId="60A9945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TCP 22</w:t>
            </w:r>
          </w:p>
        </w:tc>
      </w:tr>
      <w:tr w:rsidR="00DB7496" w:rsidRPr="00DB7496" w14:paraId="4C76E55F" w14:textId="77777777" w:rsidTr="00E51644">
        <w:tc>
          <w:tcPr>
            <w:tcW w:w="2400" w:type="dxa"/>
            <w:shd w:val="clear" w:color="auto" w:fill="auto"/>
          </w:tcPr>
          <w:p w14:paraId="73218DA5"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Mã hóa dữ liệu</w:t>
            </w:r>
          </w:p>
        </w:tc>
        <w:tc>
          <w:tcPr>
            <w:tcW w:w="3200" w:type="dxa"/>
            <w:shd w:val="clear" w:color="auto" w:fill="auto"/>
          </w:tcPr>
          <w:p w14:paraId="6943E9E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Không, dữ liệu gửi dạng rõ</w:t>
            </w:r>
          </w:p>
        </w:tc>
        <w:tc>
          <w:tcPr>
            <w:tcW w:w="3200" w:type="dxa"/>
            <w:shd w:val="clear" w:color="auto" w:fill="auto"/>
          </w:tcPr>
          <w:p w14:paraId="6D721405"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Có, sau gói New Keys (199, 202) mọi gói đều là Encrypted packet</w:t>
            </w:r>
          </w:p>
        </w:tc>
      </w:tr>
      <w:tr w:rsidR="00DB7496" w:rsidRPr="00DB7496" w14:paraId="5ADD2444" w14:textId="77777777" w:rsidTr="00E51644">
        <w:tc>
          <w:tcPr>
            <w:tcW w:w="2400" w:type="dxa"/>
            <w:shd w:val="clear" w:color="auto" w:fill="auto"/>
          </w:tcPr>
          <w:p w14:paraId="084A5A89"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Username/password có đọc được không</w:t>
            </w:r>
          </w:p>
        </w:tc>
        <w:tc>
          <w:tcPr>
            <w:tcW w:w="3200" w:type="dxa"/>
            <w:shd w:val="clear" w:color="auto" w:fill="auto"/>
          </w:tcPr>
          <w:p w14:paraId="277FF843"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Đọc được: huuhoang / 1150080095 và Bmt@Hoang2026#x</w:t>
            </w:r>
          </w:p>
        </w:tc>
        <w:tc>
          <w:tcPr>
            <w:tcW w:w="3200" w:type="dxa"/>
            <w:shd w:val="clear" w:color="auto" w:fill="auto"/>
          </w:tcPr>
          <w:p w14:paraId="7363E88B"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Không đọc được</w:t>
            </w:r>
          </w:p>
        </w:tc>
      </w:tr>
      <w:tr w:rsidR="00DB7496" w:rsidRPr="00DB7496" w14:paraId="1ABF79D9" w14:textId="77777777" w:rsidTr="00E51644">
        <w:tc>
          <w:tcPr>
            <w:tcW w:w="2400" w:type="dxa"/>
            <w:shd w:val="clear" w:color="auto" w:fill="auto"/>
          </w:tcPr>
          <w:p w14:paraId="70C523A2"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Lệnh gõ và kết quả</w:t>
            </w:r>
          </w:p>
        </w:tc>
        <w:tc>
          <w:tcPr>
            <w:tcW w:w="3200" w:type="dxa"/>
            <w:shd w:val="clear" w:color="auto" w:fill="auto"/>
          </w:tcPr>
          <w:p w14:paraId="55F5035F"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Đọc được (whoami, pwd, ls -la, cat /etc/os-release...)</w:t>
            </w:r>
          </w:p>
        </w:tc>
        <w:tc>
          <w:tcPr>
            <w:tcW w:w="3200" w:type="dxa"/>
            <w:shd w:val="clear" w:color="auto" w:fill="auto"/>
          </w:tcPr>
          <w:p w14:paraId="338F47BA"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Không đọc được</w:t>
            </w:r>
          </w:p>
        </w:tc>
      </w:tr>
      <w:tr w:rsidR="00DB7496" w:rsidRPr="00DB7496" w14:paraId="77FF0864" w14:textId="77777777" w:rsidTr="00E51644">
        <w:tc>
          <w:tcPr>
            <w:tcW w:w="2400" w:type="dxa"/>
            <w:shd w:val="clear" w:color="auto" w:fill="auto"/>
          </w:tcPr>
          <w:p w14:paraId="3EB2340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Cách truyền phím</w:t>
            </w:r>
          </w:p>
        </w:tc>
        <w:tc>
          <w:tcPr>
            <w:tcW w:w="3200" w:type="dxa"/>
            <w:shd w:val="clear" w:color="auto" w:fill="auto"/>
          </w:tcPr>
          <w:p w14:paraId="5583B5BB"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Mỗi phím một gói 1 byte dữ liệu</w:t>
            </w:r>
          </w:p>
        </w:tc>
        <w:tc>
          <w:tcPr>
            <w:tcW w:w="3200" w:type="dxa"/>
            <w:shd w:val="clear" w:color="auto" w:fill="auto"/>
          </w:tcPr>
          <w:p w14:paraId="38DFAD10"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Mỗi phím một gói len=64 đã mã hóa</w:t>
            </w:r>
          </w:p>
        </w:tc>
      </w:tr>
      <w:tr w:rsidR="00DB7496" w:rsidRPr="00DB7496" w14:paraId="1AD27ADC" w14:textId="77777777" w:rsidTr="00E51644">
        <w:tc>
          <w:tcPr>
            <w:tcW w:w="2400" w:type="dxa"/>
            <w:shd w:val="clear" w:color="auto" w:fill="auto"/>
          </w:tcPr>
          <w:p w14:paraId="0DF1CC68"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Metadata vẫn thấy</w:t>
            </w:r>
          </w:p>
        </w:tc>
        <w:tc>
          <w:tcPr>
            <w:tcW w:w="3200" w:type="dxa"/>
            <w:shd w:val="clear" w:color="auto" w:fill="auto"/>
          </w:tcPr>
          <w:p w14:paraId="103B70C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IP, cổng, thời gian, độ dài gói (và toàn bộ nội dung)</w:t>
            </w:r>
          </w:p>
        </w:tc>
        <w:tc>
          <w:tcPr>
            <w:tcW w:w="3200" w:type="dxa"/>
            <w:shd w:val="clear" w:color="auto" w:fill="auto"/>
          </w:tcPr>
          <w:p w14:paraId="536312BB"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IP, cổng, thời gian, độ dài gói, banner phiên bản, danh sách thuật toán</w:t>
            </w:r>
          </w:p>
        </w:tc>
      </w:tr>
      <w:tr w:rsidR="00DB7496" w:rsidRPr="00DB7496" w14:paraId="41AB237A" w14:textId="77777777" w:rsidTr="00E51644">
        <w:tc>
          <w:tcPr>
            <w:tcW w:w="2400" w:type="dxa"/>
            <w:shd w:val="clear" w:color="auto" w:fill="auto"/>
          </w:tcPr>
          <w:p w14:paraId="17C0051E"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Kiểm tra toàn vẹn</w:t>
            </w:r>
          </w:p>
        </w:tc>
        <w:tc>
          <w:tcPr>
            <w:tcW w:w="3200" w:type="dxa"/>
            <w:shd w:val="clear" w:color="auto" w:fill="auto"/>
          </w:tcPr>
          <w:p w14:paraId="3C911668"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Không có</w:t>
            </w:r>
          </w:p>
        </w:tc>
        <w:tc>
          <w:tcPr>
            <w:tcW w:w="3200" w:type="dxa"/>
            <w:shd w:val="clear" w:color="auto" w:fill="auto"/>
          </w:tcPr>
          <w:p w14:paraId="25156AB3"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Có (MAC hoặc mã hóa AEAD)</w:t>
            </w:r>
          </w:p>
        </w:tc>
      </w:tr>
      <w:tr w:rsidR="00DB7496" w:rsidRPr="00DB7496" w14:paraId="483103DA" w14:textId="77777777" w:rsidTr="00E51644">
        <w:tc>
          <w:tcPr>
            <w:tcW w:w="2400" w:type="dxa"/>
            <w:shd w:val="clear" w:color="auto" w:fill="auto"/>
          </w:tcPr>
          <w:p w14:paraId="5D7CDFFA"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Xác thực máy chủ</w:t>
            </w:r>
          </w:p>
        </w:tc>
        <w:tc>
          <w:tcPr>
            <w:tcW w:w="3200" w:type="dxa"/>
            <w:shd w:val="clear" w:color="auto" w:fill="auto"/>
          </w:tcPr>
          <w:p w14:paraId="1AA95FC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Không có</w:t>
            </w:r>
          </w:p>
        </w:tc>
        <w:tc>
          <w:tcPr>
            <w:tcW w:w="3200" w:type="dxa"/>
            <w:shd w:val="clear" w:color="auto" w:fill="auto"/>
          </w:tcPr>
          <w:p w14:paraId="6ECCF71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Có, bằng host key ssh-ed25519 và fingerprint</w:t>
            </w:r>
          </w:p>
        </w:tc>
      </w:tr>
      <w:tr w:rsidR="00DB7496" w:rsidRPr="00DB7496" w14:paraId="63906CF9" w14:textId="77777777" w:rsidTr="00E51644">
        <w:tc>
          <w:tcPr>
            <w:tcW w:w="2400" w:type="dxa"/>
            <w:shd w:val="clear" w:color="auto" w:fill="auto"/>
          </w:tcPr>
          <w:p w14:paraId="1B6DA6D4"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lastRenderedPageBreak/>
              <w:t>Xác thực người dùng</w:t>
            </w:r>
          </w:p>
        </w:tc>
        <w:tc>
          <w:tcPr>
            <w:tcW w:w="3200" w:type="dxa"/>
            <w:shd w:val="clear" w:color="auto" w:fill="auto"/>
          </w:tcPr>
          <w:p w14:paraId="58A5C451"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Chỉ username/password</w:t>
            </w:r>
          </w:p>
        </w:tc>
        <w:tc>
          <w:tcPr>
            <w:tcW w:w="3200" w:type="dxa"/>
            <w:shd w:val="clear" w:color="auto" w:fill="auto"/>
          </w:tcPr>
          <w:p w14:paraId="6A694532" w14:textId="1F554610"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Password, khóa công khai, keyboard-interactive...</w:t>
            </w:r>
          </w:p>
        </w:tc>
      </w:tr>
      <w:tr w:rsidR="00DB7496" w:rsidRPr="00DB7496" w14:paraId="1B660613" w14:textId="77777777" w:rsidTr="00E51644">
        <w:tc>
          <w:tcPr>
            <w:tcW w:w="2400" w:type="dxa"/>
            <w:shd w:val="clear" w:color="auto" w:fill="auto"/>
          </w:tcPr>
          <w:p w14:paraId="36B1762F"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Mức độ an toàn</w:t>
            </w:r>
          </w:p>
        </w:tc>
        <w:tc>
          <w:tcPr>
            <w:tcW w:w="3200" w:type="dxa"/>
            <w:shd w:val="clear" w:color="auto" w:fill="auto"/>
          </w:tcPr>
          <w:p w14:paraId="510FA7D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Thấp, chỉ nên dùng trong lab</w:t>
            </w:r>
          </w:p>
        </w:tc>
        <w:tc>
          <w:tcPr>
            <w:tcW w:w="3200" w:type="dxa"/>
            <w:shd w:val="clear" w:color="auto" w:fill="auto"/>
          </w:tcPr>
          <w:p w14:paraId="60A7AB5D" w14:textId="77777777" w:rsidR="00E51644" w:rsidRPr="00DB7496" w:rsidRDefault="00E51644" w:rsidP="005C286D">
            <w:pPr>
              <w:spacing w:after="120" w:line="360" w:lineRule="auto"/>
              <w:jc w:val="left"/>
              <w:rPr>
                <w:rFonts w:ascii="Times New Roman" w:hAnsi="Times New Roman" w:cs="Times New Roman"/>
                <w:sz w:val="26"/>
              </w:rPr>
            </w:pPr>
            <w:r>
              <w:rPr>
                <w:rFonts w:ascii="Times New Roman" w:hAnsi="Times New Roman" w:cs="Times New Roman"/>
                <w:sz w:val="26"/>
              </w:rPr>
              <w:t>Cao, dùng cho quản trị từ xa thực tế</w:t>
            </w:r>
          </w:p>
        </w:tc>
      </w:tr>
    </w:tbl>
    <w:p w14:paraId="3403C0F9" w14:textId="77777777" w:rsidR="00DB7496" w:rsidRDefault="00DB7496" w:rsidP="005C286D">
      <w:pPr>
        <w:spacing w:after="120" w:line="360" w:lineRule="auto"/>
        <w:jc w:val="left"/>
        <w:rPr>
          <w:rFonts w:ascii="Times New Roman" w:hAnsi="Times New Roman" w:cs="Times New Roman"/>
          <w:sz w:val="26"/>
        </w:rPr>
      </w:pPr>
    </w:p>
    <w:p w14:paraId="48EEE66A" w14:textId="0595D7FB" w:rsidR="00E51644" w:rsidRPr="00F354EA" w:rsidRDefault="00E51644" w:rsidP="00F354EA">
      <w:pPr>
        <w:spacing w:after="120" w:line="360" w:lineRule="auto"/>
        <w:jc w:val="left"/>
        <w:rPr>
          <w:rFonts w:ascii="Times New Roman" w:hAnsi="Times New Roman" w:cs="Times New Roman"/>
          <w:b/>
          <w:sz w:val="30"/>
        </w:rPr>
      </w:pPr>
      <w:r w:rsidRPr="00DB7496">
        <w:rPr>
          <w:rFonts w:ascii="Times New Roman" w:hAnsi="Times New Roman" w:cs="Times New Roman"/>
          <w:b/>
          <w:sz w:val="30"/>
        </w:rPr>
        <w:t>VII. TRẢ LỜI CÂU HỎI</w:t>
      </w:r>
    </w:p>
    <w:p w14:paraId="100A3957"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1. Telnet và SSH là gì và được ứng dụng trong trường hợp nào?</w:t>
      </w:r>
    </w:p>
    <w:p w14:paraId="7346875C" w14:textId="77777777" w:rsidR="00661AC5" w:rsidRDefault="00000000">
      <w:pPr>
        <w:spacing w:after="120" w:line="360" w:lineRule="auto"/>
        <w:jc w:val="both"/>
      </w:pPr>
      <w:r>
        <w:rPr>
          <w:rFonts w:ascii="Times New Roman" w:hAnsi="Times New Roman" w:cs="Times New Roman"/>
          <w:b/>
          <w:sz w:val="26"/>
          <w:szCs w:val="26"/>
        </w:rPr>
        <w:t>Telnet</w:t>
      </w:r>
      <w:r>
        <w:rPr>
          <w:rFonts w:ascii="Times New Roman" w:hAnsi="Times New Roman" w:cs="Times New Roman"/>
          <w:sz w:val="26"/>
          <w:szCs w:val="26"/>
        </w:rPr>
        <w:t xml:space="preserve"> là giao thức cho phép đăng nhập và điều khiển một máy từ xa qua giao diện dòng lệnh, chạy trên TCP cổng 23. Telnet ra đời từ rất sớm, dữ liệu (kể cả mật khẩu) được gửi dạng rõ, không mã hóa.</w:t>
      </w:r>
    </w:p>
    <w:p w14:paraId="73C3BC92" w14:textId="77777777" w:rsidR="00661AC5" w:rsidRDefault="00000000">
      <w:pPr>
        <w:spacing w:after="120" w:line="360" w:lineRule="auto"/>
        <w:jc w:val="both"/>
      </w:pPr>
      <w:r>
        <w:rPr>
          <w:rFonts w:ascii="Times New Roman" w:hAnsi="Times New Roman" w:cs="Times New Roman"/>
          <w:b/>
          <w:sz w:val="26"/>
          <w:szCs w:val="26"/>
        </w:rPr>
        <w:t>SSH (Secure Shell)</w:t>
      </w:r>
      <w:r>
        <w:rPr>
          <w:rFonts w:ascii="Times New Roman" w:hAnsi="Times New Roman" w:cs="Times New Roman"/>
          <w:sz w:val="26"/>
          <w:szCs w:val="26"/>
        </w:rPr>
        <w:t xml:space="preserve"> cũng dùng để đăng nhập và chạy lệnh từ xa nhưng chạy trên TCP cổng 22, toàn bộ phiên được mã hóa, có kiểm tra toàn vẹn và xác thực cả máy chủ lẫn người dùng.</w:t>
      </w:r>
    </w:p>
    <w:p w14:paraId="37261976" w14:textId="77777777" w:rsidR="00661AC5" w:rsidRDefault="00000000">
      <w:pPr>
        <w:spacing w:after="120" w:line="360" w:lineRule="auto"/>
        <w:jc w:val="both"/>
      </w:pPr>
      <w:r>
        <w:rPr>
          <w:rFonts w:ascii="Times New Roman" w:hAnsi="Times New Roman" w:cs="Times New Roman"/>
          <w:sz w:val="26"/>
          <w:szCs w:val="26"/>
        </w:rPr>
        <w:t>Ứng dụng:</w:t>
      </w:r>
    </w:p>
    <w:p w14:paraId="4BAB9769" w14:textId="77777777" w:rsidR="00661AC5" w:rsidRDefault="00000000">
      <w:pPr>
        <w:spacing w:after="120" w:line="360" w:lineRule="auto"/>
        <w:ind w:left="567" w:hanging="283"/>
        <w:jc w:val="both"/>
      </w:pPr>
      <w:r>
        <w:rPr>
          <w:rFonts w:ascii="Times New Roman" w:hAnsi="Times New Roman" w:cs="Times New Roman"/>
          <w:sz w:val="26"/>
          <w:szCs w:val="26"/>
        </w:rPr>
        <w:t>- Telnet: hiện nay hầu như chỉ dùng trong mạng nội bộ cô lập, phòng lab, thiết bị mạng đời cũ không hỗ trợ SSH, hoặc dùng lệnh telnet để kiểm tra nhanh một cổng TCP có mở hay không.</w:t>
      </w:r>
    </w:p>
    <w:p w14:paraId="10DC854B" w14:textId="77777777" w:rsidR="00661AC5" w:rsidRDefault="00000000">
      <w:pPr>
        <w:spacing w:after="120" w:line="360" w:lineRule="auto"/>
        <w:ind w:left="567" w:hanging="283"/>
        <w:jc w:val="both"/>
      </w:pPr>
      <w:r>
        <w:rPr>
          <w:rFonts w:ascii="Times New Roman" w:hAnsi="Times New Roman" w:cs="Times New Roman"/>
          <w:sz w:val="26"/>
          <w:szCs w:val="26"/>
        </w:rPr>
        <w:t>- SSH: là cách phổ biến để quản trị server Linux, router, switch từ xa; ngoài ra còn dùng để truyền file (SCP, SFTP), tạo đường hầm (port forwarding) và làm việc với Git.</w:t>
      </w:r>
    </w:p>
    <w:p w14:paraId="76F2422B" w14:textId="77777777" w:rsidR="000D460C" w:rsidRPr="00DB7496" w:rsidRDefault="000D460C" w:rsidP="005C286D">
      <w:pPr>
        <w:spacing w:after="120" w:line="360" w:lineRule="auto"/>
        <w:jc w:val="both"/>
        <w:rPr>
          <w:rFonts w:ascii="Times New Roman" w:hAnsi="Times New Roman" w:cs="Times New Roman"/>
          <w:sz w:val="26"/>
        </w:rPr>
      </w:pPr>
    </w:p>
    <w:p w14:paraId="46E1671A"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2. So sánh Telnet và SSH.</w:t>
      </w:r>
    </w:p>
    <w:p w14:paraId="503D3779" w14:textId="3E014C02" w:rsidR="00661AC5" w:rsidRDefault="00000000">
      <w:pPr>
        <w:spacing w:after="120" w:line="360" w:lineRule="auto"/>
        <w:jc w:val="both"/>
      </w:pPr>
      <w:r>
        <w:rPr>
          <w:rFonts w:ascii="Times New Roman" w:hAnsi="Times New Roman" w:cs="Times New Roman"/>
          <w:sz w:val="26"/>
          <w:szCs w:val="26"/>
        </w:rPr>
        <w:t>Telnet và SSH cùng dùng để quản trị từ xa qua dòng lệnh nhưng khác nhau chủ yếu ở mặt bảo mật (x bảng ở mục VI). Telnet chạy cổng 23 và gửi dữ liệu dạng rõ: trong bài lab  đọc được tên đăng nhập, cả mật khẩu đơn giản lẫn mật khẩu phức tạp, các lệnh và kết quả. SSH chạy cổng 22, sau bước trao đổi khóa thì mọi gói đều là Encrypted packet, Follow TCP Stream chỉ ra ký tự không đọc được.</w:t>
      </w:r>
    </w:p>
    <w:p w14:paraId="5785ED6E" w14:textId="77777777" w:rsidR="00661AC5" w:rsidRDefault="00000000">
      <w:pPr>
        <w:spacing w:after="120" w:line="360" w:lineRule="auto"/>
        <w:jc w:val="both"/>
      </w:pPr>
      <w:r>
        <w:rPr>
          <w:rFonts w:ascii="Times New Roman" w:hAnsi="Times New Roman" w:cs="Times New Roman"/>
          <w:sz w:val="26"/>
          <w:szCs w:val="26"/>
        </w:rPr>
        <w:t xml:space="preserve">Ngoài mã hóa, SSH còn có MAC để kiểm tra toàn vẹn và dùng host key để xác thực máy chủ, Telnet thì không có. Về xác thực người dùng, Telnet chỉ có mật khẩu, còn SSH hỗ trợ </w:t>
      </w:r>
      <w:r>
        <w:rPr>
          <w:rFonts w:ascii="Times New Roman" w:hAnsi="Times New Roman" w:cs="Times New Roman"/>
          <w:sz w:val="26"/>
          <w:szCs w:val="26"/>
        </w:rPr>
        <w:lastRenderedPageBreak/>
        <w:t>thêm khóa công khai. Bù lại Telnet đơn giản và nhẹ hơn; SSH phức tạp hơn và vẫn để lộ một số metadata như banner phiên bản, danh sách thuật toán, độ dài và thời điểm gói tin.</w:t>
      </w:r>
    </w:p>
    <w:p w14:paraId="47F271F2" w14:textId="77777777" w:rsidR="000D460C" w:rsidRPr="00DB7496" w:rsidRDefault="000D460C" w:rsidP="005C286D">
      <w:pPr>
        <w:spacing w:after="120" w:line="360" w:lineRule="auto"/>
        <w:jc w:val="both"/>
        <w:rPr>
          <w:rFonts w:ascii="Times New Roman" w:hAnsi="Times New Roman" w:cs="Times New Roman"/>
          <w:sz w:val="26"/>
        </w:rPr>
      </w:pPr>
    </w:p>
    <w:p w14:paraId="3B0A3AB7" w14:textId="52CDCEC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3. Khi sử dụng SSH, còn có cách nào để đăng nhập ngoài cách dùng username và mật khẩu truyền thống? Thực hiện do minh họa kèm theo.</w:t>
      </w:r>
    </w:p>
    <w:p w14:paraId="127B443E" w14:textId="77777777" w:rsidR="00661AC5" w:rsidRDefault="00000000">
      <w:pPr>
        <w:spacing w:after="120" w:line="360" w:lineRule="auto"/>
        <w:jc w:val="both"/>
      </w:pPr>
      <w:r>
        <w:rPr>
          <w:rFonts w:ascii="Times New Roman" w:hAnsi="Times New Roman" w:cs="Times New Roman"/>
          <w:sz w:val="26"/>
          <w:szCs w:val="26"/>
        </w:rPr>
        <w:t xml:space="preserve">Có. Ngoài username/password, SSH cho phép đăng nhập bằng </w:t>
      </w:r>
      <w:r>
        <w:rPr>
          <w:rFonts w:ascii="Times New Roman" w:hAnsi="Times New Roman" w:cs="Times New Roman"/>
          <w:b/>
          <w:sz w:val="26"/>
          <w:szCs w:val="26"/>
        </w:rPr>
        <w:t>khóa công khai</w:t>
      </w:r>
      <w:r>
        <w:rPr>
          <w:rFonts w:ascii="Times New Roman" w:hAnsi="Times New Roman" w:cs="Times New Roman"/>
          <w:sz w:val="26"/>
          <w:szCs w:val="26"/>
        </w:rPr>
        <w:t xml:space="preserve"> (public key authentication). Ngoài ra còn có keyboard-interactive (ví dụ kết hợp mã OTP), chứng chỉ SSH hoặc Kerberos/GSSAPI, nhưng phổ biến nhất vẫn là dùng cặp khóa.</w:t>
      </w:r>
    </w:p>
    <w:p w14:paraId="1DF5B61F" w14:textId="780BC9E5" w:rsidR="00661AC5" w:rsidRDefault="00000000">
      <w:pPr>
        <w:spacing w:after="120" w:line="360" w:lineRule="auto"/>
        <w:jc w:val="both"/>
      </w:pPr>
      <w:r>
        <w:rPr>
          <w:rFonts w:ascii="Times New Roman" w:hAnsi="Times New Roman" w:cs="Times New Roman"/>
          <w:sz w:val="26"/>
          <w:szCs w:val="26"/>
        </w:rPr>
        <w:t>Do trong bài (mục V):  dùng PuTTYgen tạo cặp khóa Ed25519, fingerprint SHA256:cpoaGrpTM7ETKNcpZaIo0BZQ4IkdU7PX0FbOaEPIjts (Hình 18); đưa khóa công khai vào ~/.ssh/authorized_keys của tài khoản huuhoang trên Server; cấu hình PuTTY dùng file khóa riêng lab1_key.ppk. Khi kết nối lại, PuTTY hiện dòng Authenticating with public key "eddsa-key-20260915" và vào thẳng shell mà không cần nhập mật khẩu (Hình 19).</w:t>
      </w:r>
    </w:p>
    <w:p w14:paraId="7658948E" w14:textId="77777777" w:rsidR="000D460C" w:rsidRPr="00DB7496" w:rsidRDefault="000D460C" w:rsidP="005C286D">
      <w:pPr>
        <w:spacing w:after="120" w:line="360" w:lineRule="auto"/>
        <w:jc w:val="both"/>
        <w:rPr>
          <w:rFonts w:ascii="Times New Roman" w:hAnsi="Times New Roman" w:cs="Times New Roman"/>
          <w:sz w:val="26"/>
        </w:rPr>
      </w:pPr>
    </w:p>
    <w:p w14:paraId="3F480EDC"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4. Phân tích sự khác biệt giữa Telnet và SSH dưới góc độ bảo mật, tập trung vào ba thuộc tính: tính bí mật (Confidentiality), tính toàn vẹn (Integrity) và xác thực (Authentication).</w:t>
      </w:r>
    </w:p>
    <w:p w14:paraId="4A6EF0C1" w14:textId="774D617B"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Tính bí mật (Confidentiality):</w:t>
      </w:r>
      <w:r>
        <w:rPr>
          <w:rFonts w:ascii="Times New Roman" w:hAnsi="Times New Roman" w:cs="Times New Roman"/>
          <w:sz w:val="26"/>
          <w:szCs w:val="26"/>
        </w:rPr>
        <w:t xml:space="preserve"> Telnet không mã hóa nên ai bắt được gói là đọc được hết; trong bài  đọc được huuhoang, mật khẩu 1150080095 và Bmt@Hoang2026#x, các lệnh và kết quả. SSH mã hóa toàn bộ phiên bằng khóa phiên sinh ra ở bước trao đổi khóa, với các thuật toán như AES-CTR, AES-GCM, ChaCha20-Poly1305 (thấy trong gói KEXINIT 194, 197). Follow TCP Stream của phiên SSH không đọc được nội dung.</w:t>
      </w:r>
    </w:p>
    <w:p w14:paraId="1D16E5FF"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Tính toàn vẹn (Integrity):</w:t>
      </w:r>
      <w:r>
        <w:rPr>
          <w:rFonts w:ascii="Times New Roman" w:hAnsi="Times New Roman" w:cs="Times New Roman"/>
          <w:sz w:val="26"/>
          <w:szCs w:val="26"/>
        </w:rPr>
        <w:t xml:space="preserve"> Telnet không có cơ chế kiểm tra, kẻ đứng giữa có thể sửa hoặc chèn lệnh mà hai bên không phát hiện (checksum TCP chỉ phát hiện lỗi đường truyền, không chống sửa có chủ đích). SSH gắn MAC cho từng gói (trong KEXINIT có hmac-sha2-256, hmac-sha2-512, umac-64-etm...) hoặc dùng mã hóa AEAD, gói bị sửa sẽ bị phát hiện và phiên bị ngắt.</w:t>
      </w:r>
    </w:p>
    <w:p w14:paraId="12821EDD" w14:textId="6EA19F4C" w:rsidR="00661AC5" w:rsidRDefault="00000000">
      <w:pPr>
        <w:spacing w:after="120" w:line="360" w:lineRule="auto"/>
        <w:ind w:left="567" w:hanging="283"/>
        <w:jc w:val="both"/>
      </w:pPr>
      <w:r>
        <w:rPr>
          <w:rFonts w:ascii="Times New Roman" w:hAnsi="Times New Roman" w:cs="Times New Roman"/>
          <w:sz w:val="26"/>
          <w:szCs w:val="26"/>
        </w:rPr>
        <w:lastRenderedPageBreak/>
        <w:t xml:space="preserve">- </w:t>
      </w:r>
      <w:r>
        <w:rPr>
          <w:rFonts w:ascii="Times New Roman" w:hAnsi="Times New Roman" w:cs="Times New Roman"/>
          <w:b/>
          <w:sz w:val="26"/>
          <w:szCs w:val="26"/>
        </w:rPr>
        <w:t>Xác thực (Authentication):</w:t>
      </w:r>
      <w:r>
        <w:rPr>
          <w:rFonts w:ascii="Times New Roman" w:hAnsi="Times New Roman" w:cs="Times New Roman"/>
          <w:sz w:val="26"/>
          <w:szCs w:val="26"/>
        </w:rPr>
        <w:t xml:space="preserve"> Telnet không xác thực máy chủ, client không biết mình đang kết nối tới server thật hay giả; người dùng chỉ xác thực bằng mật khẩu gửi dạng rõ. SSH xác thực máy chủ bằng host key (gói 199 cho thấy host key ssh-ed25519 và chữ ký của server), người dùng kiểm tra fingerprint ở lần kết nối đầu; người dùng có thể đăng nhập bằng mật khẩu (đi trong kênh đã mã hóa) hoặc bằng khóa công khai như do ở mục V.</w:t>
      </w:r>
    </w:p>
    <w:p w14:paraId="24E6B2BE" w14:textId="77777777" w:rsidR="000D460C" w:rsidRPr="00DB7496" w:rsidRDefault="000D460C" w:rsidP="005C286D">
      <w:pPr>
        <w:spacing w:after="120" w:line="360" w:lineRule="auto"/>
        <w:jc w:val="both"/>
        <w:rPr>
          <w:rFonts w:ascii="Times New Roman" w:hAnsi="Times New Roman" w:cs="Times New Roman"/>
          <w:sz w:val="26"/>
        </w:rPr>
      </w:pPr>
    </w:p>
    <w:p w14:paraId="4163EE2D"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31B5154E" w14:textId="77777777" w:rsidR="00661AC5" w:rsidRDefault="00000000">
      <w:pPr>
        <w:spacing w:after="120" w:line="360" w:lineRule="auto"/>
        <w:jc w:val="both"/>
      </w:pPr>
      <w:r>
        <w:rPr>
          <w:rFonts w:ascii="Times New Roman" w:hAnsi="Times New Roman" w:cs="Times New Roman"/>
          <w:b/>
          <w:sz w:val="26"/>
          <w:szCs w:val="26"/>
        </w:rPr>
        <w:t>Với Telnet</w:t>
      </w:r>
      <w:r>
        <w:rPr>
          <w:rFonts w:ascii="Times New Roman" w:hAnsi="Times New Roman" w:cs="Times New Roman"/>
          <w:sz w:val="26"/>
          <w:szCs w:val="26"/>
        </w:rPr>
        <w:t xml:space="preserve"> (telnet_capture.pcapng, telnet_capture_2.pcapng), dùng Follow TCP Stream có thể quan sát và khôi phục:</w:t>
      </w:r>
    </w:p>
    <w:p w14:paraId="0AFF2CD4" w14:textId="77777777" w:rsidR="00661AC5" w:rsidRDefault="00000000">
      <w:pPr>
        <w:spacing w:after="120" w:line="360" w:lineRule="auto"/>
        <w:ind w:left="567" w:hanging="283"/>
        <w:jc w:val="both"/>
      </w:pPr>
      <w:r>
        <w:rPr>
          <w:rFonts w:ascii="Times New Roman" w:hAnsi="Times New Roman" w:cs="Times New Roman"/>
          <w:sz w:val="26"/>
          <w:szCs w:val="26"/>
        </w:rPr>
        <w:t>- Tên đăng nhập huuhoang và mật khẩu: 1150080095 ở lần 1, Bmt@Hoang2026#x ở lần 2.</w:t>
      </w:r>
    </w:p>
    <w:p w14:paraId="7A676C2C" w14:textId="77777777" w:rsidR="00661AC5" w:rsidRDefault="00000000">
      <w:pPr>
        <w:spacing w:after="120" w:line="360" w:lineRule="auto"/>
        <w:ind w:left="567" w:hanging="283"/>
        <w:jc w:val="both"/>
      </w:pPr>
      <w:r>
        <w:rPr>
          <w:rFonts w:ascii="Times New Roman" w:hAnsi="Times New Roman" w:cs="Times New Roman"/>
          <w:sz w:val="26"/>
          <w:szCs w:val="26"/>
        </w:rPr>
        <w:t>- Toàn bộ lệnh đã gõ (whoami, pwd, ls -la, mkdir lab1_test, cat /etc/os-release, exit), kể cả những lần gõ sai rồi xóa.</w:t>
      </w:r>
    </w:p>
    <w:p w14:paraId="6CADC5CC" w14:textId="77777777" w:rsidR="00661AC5" w:rsidRDefault="00000000">
      <w:pPr>
        <w:spacing w:after="120" w:line="360" w:lineRule="auto"/>
        <w:ind w:left="567" w:hanging="283"/>
        <w:jc w:val="both"/>
      </w:pPr>
      <w:r>
        <w:rPr>
          <w:rFonts w:ascii="Times New Roman" w:hAnsi="Times New Roman" w:cs="Times New Roman"/>
          <w:sz w:val="26"/>
          <w:szCs w:val="26"/>
        </w:rPr>
        <w:t>- Kết quả lệnh và thông tin hệ thống: danh sách file trong /home/huuhoang, nội dung /etc/os-release, hostname ubuntu-srv01, kernel 6.8.0-79-generic, thông báo MOTD.</w:t>
      </w:r>
    </w:p>
    <w:p w14:paraId="618A2003" w14:textId="77777777" w:rsidR="00661AC5" w:rsidRDefault="00000000">
      <w:pPr>
        <w:spacing w:after="120" w:line="360" w:lineRule="auto"/>
        <w:ind w:left="567" w:hanging="283"/>
        <w:jc w:val="both"/>
      </w:pPr>
      <w:r>
        <w:rPr>
          <w:rFonts w:ascii="Times New Roman" w:hAnsi="Times New Roman" w:cs="Times New Roman"/>
          <w:sz w:val="26"/>
          <w:szCs w:val="26"/>
        </w:rPr>
        <w:t>- Nhịp gõ phím, vì mỗi phím là một gói 1 byte (222 gói 1 byte trong file đầu tiên).</w:t>
      </w:r>
    </w:p>
    <w:p w14:paraId="0AFB0B81" w14:textId="77777777" w:rsidR="00661AC5" w:rsidRDefault="00000000">
      <w:pPr>
        <w:spacing w:after="120" w:line="360" w:lineRule="auto"/>
        <w:jc w:val="both"/>
      </w:pPr>
      <w:r>
        <w:rPr>
          <w:rFonts w:ascii="Times New Roman" w:hAnsi="Times New Roman" w:cs="Times New Roman"/>
          <w:b/>
          <w:sz w:val="26"/>
          <w:szCs w:val="26"/>
        </w:rPr>
        <w:t>Với SSH</w:t>
      </w:r>
      <w:r>
        <w:rPr>
          <w:rFonts w:ascii="Times New Roman" w:hAnsi="Times New Roman" w:cs="Times New Roman"/>
          <w:sz w:val="26"/>
          <w:szCs w:val="26"/>
        </w:rPr>
        <w:t xml:space="preserve"> (telnet_ssh_capture.pcapng, bắt cùng lần với một phiên Telnet để dễ so sánh): chỉ đọc được banner phiên bản ở gói 190, 192, danh sách thuật toán ở gói 194, 197 và loại host key ở gói 199. Từ sau New Keys (gói 199, 202) toàn bộ là Encrypted packet (Hình 17), Follow TCP Stream ra ký tự không đọc được, không thấy tên đăng nhập, mật khẩu hay lệnh.</w:t>
      </w:r>
    </w:p>
    <w:p w14:paraId="5BF5035E" w14:textId="77777777" w:rsidR="00661AC5" w:rsidRDefault="00000000">
      <w:pPr>
        <w:spacing w:after="120" w:line="360" w:lineRule="auto"/>
        <w:jc w:val="both"/>
      </w:pPr>
      <w:r>
        <w:rPr>
          <w:rFonts w:ascii="Times New Roman" w:hAnsi="Times New Roman" w:cs="Times New Roman"/>
          <w:sz w:val="26"/>
          <w:szCs w:val="26"/>
        </w:rPr>
        <w:t>Như vậy cùng thao tác đăng nhập và gõ whoami, pwd, ls -la, phiên Telnet lộ toàn bộ nội dung còn phiên SSH chỉ lộ metadata.</w:t>
      </w:r>
    </w:p>
    <w:p w14:paraId="618F0D21" w14:textId="77777777" w:rsidR="000D460C" w:rsidRPr="00DB7496" w:rsidRDefault="000D460C" w:rsidP="005C286D">
      <w:pPr>
        <w:spacing w:after="120" w:line="360" w:lineRule="auto"/>
        <w:jc w:val="both"/>
        <w:rPr>
          <w:rFonts w:ascii="Times New Roman" w:hAnsi="Times New Roman" w:cs="Times New Roman"/>
          <w:sz w:val="26"/>
        </w:rPr>
      </w:pPr>
    </w:p>
    <w:p w14:paraId="47F79EFA"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6. Tại sao việc sử dụng mật khẩu dài và phức tạp không khắc phục được điểm yếu bảo mật của Telnet? Giải thích dựa trên kết quả thực nghiệm.</w:t>
      </w:r>
    </w:p>
    <w:p w14:paraId="019ABD8F" w14:textId="77777777" w:rsidR="00661AC5" w:rsidRDefault="00000000">
      <w:pPr>
        <w:spacing w:after="120" w:line="360" w:lineRule="auto"/>
        <w:jc w:val="both"/>
      </w:pPr>
      <w:r>
        <w:rPr>
          <w:rFonts w:ascii="Times New Roman" w:hAnsi="Times New Roman" w:cs="Times New Roman"/>
          <w:sz w:val="26"/>
          <w:szCs w:val="26"/>
        </w:rPr>
        <w:lastRenderedPageBreak/>
        <w:t xml:space="preserve">Vì điểm yếu của Telnet nằm ở </w:t>
      </w:r>
      <w:r>
        <w:rPr>
          <w:rFonts w:ascii="Times New Roman" w:hAnsi="Times New Roman" w:cs="Times New Roman"/>
          <w:b/>
          <w:sz w:val="26"/>
          <w:szCs w:val="26"/>
        </w:rPr>
        <w:t>kênh truyền</w:t>
      </w:r>
      <w:r>
        <w:rPr>
          <w:rFonts w:ascii="Times New Roman" w:hAnsi="Times New Roman" w:cs="Times New Roman"/>
          <w:sz w:val="26"/>
          <w:szCs w:val="26"/>
        </w:rPr>
        <w:t xml:space="preserve"> chứ không nằm ở mật khẩu. Mật khẩu dài và phức tạp chỉ giúp chống đoán mò, dò từ điển hay brute-force. Nhưng Telnet gửi mật khẩu nguyên văn trong payload TCP, nên kẻ nghe lén không cần đoán mà chỉ việc đọc, mật khẩu 10 ký tự hay 15 ký tự thì công sức để lấy cũng như nhau.</w:t>
      </w:r>
    </w:p>
    <w:p w14:paraId="2866B72C" w14:textId="77777777" w:rsidR="00661AC5" w:rsidRDefault="00000000">
      <w:pPr>
        <w:spacing w:after="120" w:line="360" w:lineRule="auto"/>
        <w:jc w:val="both"/>
      </w:pPr>
      <w:r>
        <w:rPr>
          <w:rFonts w:ascii="Times New Roman" w:hAnsi="Times New Roman" w:cs="Times New Roman"/>
          <w:sz w:val="26"/>
          <w:szCs w:val="26"/>
        </w:rPr>
        <w:t>Kết quả thực nghiệm: lần 1 dùng mật khẩu là MSSV (1150080095), lần 2 đổi sang Bmt@Hoang2026#x có đủ chữ hoa, chữ thường, số và ký tự đặc biệt. Trong cả hai file telnet_capture.pcapng và telnet_capture_2.pcapng, Follow TCP Stream đều hiện nguyên mật khẩu ngay sau dòng Password:. Muốn khắc phục thì phải mã hóa kênh truyền, tức là dùng SSH thay cho Telnet.</w:t>
      </w:r>
    </w:p>
    <w:p w14:paraId="078DCA83" w14:textId="77777777" w:rsidR="000D460C" w:rsidRPr="00DB7496" w:rsidRDefault="000D460C" w:rsidP="005C286D">
      <w:pPr>
        <w:spacing w:after="120" w:line="360" w:lineRule="auto"/>
        <w:jc w:val="both"/>
        <w:rPr>
          <w:rFonts w:ascii="Times New Roman" w:hAnsi="Times New Roman" w:cs="Times New Roman"/>
          <w:sz w:val="26"/>
        </w:rPr>
      </w:pPr>
    </w:p>
    <w:p w14:paraId="659EB30E"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7. Khi sử dụng SSH, Wireshark vẫn quan sát được những thông tin nào mặc dù nội dung phiên đã được mã hóa? Những metadata này có thể tạo ra rủi ro bảo mật nào?</w:t>
      </w:r>
    </w:p>
    <w:p w14:paraId="14480FC5" w14:textId="77777777" w:rsidR="00661AC5" w:rsidRDefault="00000000">
      <w:pPr>
        <w:spacing w:after="120" w:line="360" w:lineRule="auto"/>
        <w:jc w:val="both"/>
      </w:pPr>
      <w:r>
        <w:rPr>
          <w:rFonts w:ascii="Times New Roman" w:hAnsi="Times New Roman" w:cs="Times New Roman"/>
          <w:sz w:val="26"/>
          <w:szCs w:val="26"/>
        </w:rPr>
        <w:t>Dù nội dung đã được mã hóa, Wireshark vẫn quan sát được:</w:t>
      </w:r>
    </w:p>
    <w:p w14:paraId="2B91B51C" w14:textId="77777777" w:rsidR="00661AC5" w:rsidRDefault="00000000">
      <w:pPr>
        <w:spacing w:after="120" w:line="360" w:lineRule="auto"/>
        <w:ind w:left="567" w:hanging="283"/>
        <w:jc w:val="both"/>
      </w:pPr>
      <w:r>
        <w:rPr>
          <w:rFonts w:ascii="Times New Roman" w:hAnsi="Times New Roman" w:cs="Times New Roman"/>
          <w:sz w:val="26"/>
          <w:szCs w:val="26"/>
        </w:rPr>
        <w:t>- IP, cổng và địa chỉ MAC hai bên (192.168.56.1:52839 → 192.168.56.10:22).</w:t>
      </w:r>
    </w:p>
    <w:p w14:paraId="0FDDC406" w14:textId="77777777" w:rsidR="00661AC5" w:rsidRDefault="00000000">
      <w:pPr>
        <w:spacing w:after="120" w:line="360" w:lineRule="auto"/>
        <w:ind w:left="567" w:hanging="283"/>
        <w:jc w:val="both"/>
      </w:pPr>
      <w:r>
        <w:rPr>
          <w:rFonts w:ascii="Times New Roman" w:hAnsi="Times New Roman" w:cs="Times New Roman"/>
          <w:sz w:val="26"/>
          <w:szCs w:val="26"/>
        </w:rPr>
        <w:t>- Banner phiên bản: SSH-2.0-PuTTY_Release_0.85 (gói 190) và SSH-2.0-OpenSSH_9.6p1 Ubuntu-3ubuntu13.13 (gói 192).</w:t>
      </w:r>
    </w:p>
    <w:p w14:paraId="49B5CD48" w14:textId="77777777" w:rsidR="00661AC5" w:rsidRDefault="00000000">
      <w:pPr>
        <w:spacing w:after="120" w:line="360" w:lineRule="auto"/>
        <w:ind w:left="567" w:hanging="283"/>
        <w:jc w:val="both"/>
      </w:pPr>
      <w:r>
        <w:rPr>
          <w:rFonts w:ascii="Times New Roman" w:hAnsi="Times New Roman" w:cs="Times New Roman"/>
          <w:sz w:val="26"/>
          <w:szCs w:val="26"/>
        </w:rPr>
        <w:t>- Danh sách thuật toán trong gói KEXINIT (194, 197) và loại host key ssh-ed25519 (gói 199). Client PuTTY còn liệt kê cả các thuật toán cũ như 3des-cbc, arcfour256, hmac-md5, diffie-hellman-group1-sha1.</w:t>
      </w:r>
    </w:p>
    <w:p w14:paraId="5E911859" w14:textId="77777777" w:rsidR="00661AC5" w:rsidRDefault="00000000">
      <w:pPr>
        <w:spacing w:after="120" w:line="360" w:lineRule="auto"/>
        <w:ind w:left="567" w:hanging="283"/>
        <w:jc w:val="both"/>
      </w:pPr>
      <w:r>
        <w:rPr>
          <w:rFonts w:ascii="Times New Roman" w:hAnsi="Times New Roman" w:cs="Times New Roman"/>
          <w:sz w:val="26"/>
          <w:szCs w:val="26"/>
        </w:rPr>
        <w:t>- Thời điểm và độ dài từng gói, thời lượng phiên (khoảng 44,7 giây), tổng lưu lượng (172 gói, khoảng 24 kB) và nhịp gõ phím (mỗi phím một cặp gói len=64).</w:t>
      </w:r>
    </w:p>
    <w:p w14:paraId="7F5FFC53" w14:textId="77777777" w:rsidR="00661AC5" w:rsidRDefault="00000000">
      <w:pPr>
        <w:spacing w:after="120" w:line="360" w:lineRule="auto"/>
        <w:jc w:val="both"/>
      </w:pPr>
      <w:r>
        <w:rPr>
          <w:rFonts w:ascii="Times New Roman" w:hAnsi="Times New Roman" w:cs="Times New Roman"/>
          <w:sz w:val="26"/>
          <w:szCs w:val="26"/>
        </w:rPr>
        <w:t>Rủi ro từ các metadata này:</w:t>
      </w:r>
    </w:p>
    <w:p w14:paraId="205FEEDF" w14:textId="77777777" w:rsidR="00661AC5" w:rsidRDefault="00000000">
      <w:pPr>
        <w:spacing w:after="120" w:line="360" w:lineRule="auto"/>
        <w:ind w:left="567" w:hanging="283"/>
        <w:jc w:val="both"/>
      </w:pPr>
      <w:r>
        <w:rPr>
          <w:rFonts w:ascii="Times New Roman" w:hAnsi="Times New Roman" w:cs="Times New Roman"/>
          <w:sz w:val="26"/>
          <w:szCs w:val="26"/>
        </w:rPr>
        <w:t>- Biết chính xác phiên bản OpenSSH và bản đóng gói của Ubuntu, kẻ tấn công có thể tra các lỗ hổng (CVE) của đúng phiên bản đó để khai thác.</w:t>
      </w:r>
    </w:p>
    <w:p w14:paraId="1B5B9816" w14:textId="49690AF0" w:rsidR="00661AC5" w:rsidRDefault="00000000">
      <w:pPr>
        <w:spacing w:after="120" w:line="360" w:lineRule="auto"/>
        <w:ind w:left="567" w:hanging="283"/>
        <w:jc w:val="both"/>
      </w:pPr>
      <w:r>
        <w:rPr>
          <w:rFonts w:ascii="Times New Roman" w:hAnsi="Times New Roman" w:cs="Times New Roman"/>
          <w:sz w:val="26"/>
          <w:szCs w:val="26"/>
        </w:rPr>
        <w:t>- Danh sách thuật toán giúp nhận diện phần mềm client/server và dò x có thuật toán yếu nào để thử tấn công hạ cấp.</w:t>
      </w:r>
    </w:p>
    <w:p w14:paraId="23E64AE0" w14:textId="77777777" w:rsidR="00661AC5" w:rsidRDefault="00000000">
      <w:pPr>
        <w:spacing w:after="120" w:line="360" w:lineRule="auto"/>
        <w:ind w:left="567" w:hanging="283"/>
        <w:jc w:val="both"/>
      </w:pPr>
      <w:r>
        <w:rPr>
          <w:rFonts w:ascii="Times New Roman" w:hAnsi="Times New Roman" w:cs="Times New Roman"/>
          <w:sz w:val="26"/>
          <w:szCs w:val="26"/>
        </w:rPr>
        <w:t>- Độ dài và thời gian các gói có thể dùng để đoán độ dài mật khẩu, đoán loại hoạt động (gõ lệnh hay truyền file) hoặc phân tích nhịp gõ phím.</w:t>
      </w:r>
    </w:p>
    <w:p w14:paraId="54D346C5" w14:textId="77777777" w:rsidR="00661AC5" w:rsidRDefault="00000000">
      <w:pPr>
        <w:spacing w:after="120" w:line="360" w:lineRule="auto"/>
        <w:ind w:left="567" w:hanging="283"/>
        <w:jc w:val="both"/>
      </w:pPr>
      <w:r>
        <w:rPr>
          <w:rFonts w:ascii="Times New Roman" w:hAnsi="Times New Roman" w:cs="Times New Roman"/>
          <w:sz w:val="26"/>
          <w:szCs w:val="26"/>
        </w:rPr>
        <w:lastRenderedPageBreak/>
        <w:t>- IP và thời điểm đăng nhập cho biết máy nào đang quản trị server nào, vào lúc nào, giúp kẻ tấn công chọn mục tiêu.</w:t>
      </w:r>
    </w:p>
    <w:p w14:paraId="484ED3C6" w14:textId="77777777" w:rsidR="000D460C" w:rsidRPr="00DB7496" w:rsidRDefault="000D460C" w:rsidP="005C286D">
      <w:pPr>
        <w:spacing w:after="120" w:line="360" w:lineRule="auto"/>
        <w:jc w:val="both"/>
        <w:rPr>
          <w:rFonts w:ascii="Times New Roman" w:hAnsi="Times New Roman" w:cs="Times New Roman"/>
          <w:sz w:val="26"/>
        </w:rPr>
      </w:pPr>
    </w:p>
    <w:p w14:paraId="131F3577"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8. Trong lần đầu kết nối SSH, PuTTY yêu cầu xác nhận host-key fingerprint. Host key có vai trò gì? Điều gì có thể xảy ra nếu người dùng chấp nhận host key mà không kiểm tra?</w:t>
      </w:r>
    </w:p>
    <w:p w14:paraId="2F52C43D" w14:textId="5DD57B6B" w:rsidR="00661AC5" w:rsidRDefault="00000000">
      <w:pPr>
        <w:spacing w:after="120" w:line="360" w:lineRule="auto"/>
        <w:jc w:val="both"/>
      </w:pPr>
      <w:r>
        <w:rPr>
          <w:rFonts w:ascii="Times New Roman" w:hAnsi="Times New Roman" w:cs="Times New Roman"/>
          <w:sz w:val="26"/>
          <w:szCs w:val="26"/>
        </w:rPr>
        <w:t>Host key là cặp khóa của chính máy chủ SSH (trong bài là ssh-ed25519, thấy ở gói 199). Trong lúc trao đổi khóa, server dùng host key riêng ký lên dữ liệu của phiên, client dùng host key công khai để kiểm tra chữ ký. Nhờ vậy client chắc chắn đang nói chuyện với đúng server thật, chống lại tấn công người đứng giữa (MITM). Lần đầu kết nối, PuTTY chưa lưu host key nên hiện fingerprint để người dùng so với fingerprint thật của server (x trên server bằng lệnh ssh-keygen -lf /etc/ssh/ssh_host_ed25519_key.pub). Khớp thì bấm Accept, PuTTY lưu lại và các lần sau sẽ tự so sánh, khóa thay đổi thì cảnh báo.</w:t>
      </w:r>
    </w:p>
    <w:p w14:paraId="153F1FDF" w14:textId="77777777" w:rsidR="00661AC5" w:rsidRDefault="00000000">
      <w:pPr>
        <w:spacing w:after="120" w:line="360" w:lineRule="auto"/>
        <w:jc w:val="both"/>
      </w:pPr>
      <w:r>
        <w:rPr>
          <w:rFonts w:ascii="Times New Roman" w:hAnsi="Times New Roman" w:cs="Times New Roman"/>
          <w:sz w:val="26"/>
          <w:szCs w:val="26"/>
        </w:rPr>
        <w:t>Nếu người dùng bấm chấp nhận mà không kiểm tra, trong trường hợp kẻ tấn công đã đứng giữa (ví dụ bằng ARP spoofing hoặc DNS giả), máy của kẻ tấn công sẽ đưa ra host key của nó. Client lúc này thiết lập kênh mã hóa với kẻ tấn công chứ không phải server thật. Kẻ tấn công giải mã được, đọc được mật khẩu, lệnh, kết quả rồi chuyển tiếp sang server thật mà người dùng không hề biết. Hơn nữa PuTTY sẽ lưu khóa giả đó như khóa tin cậy cho các lần sau.</w:t>
      </w:r>
    </w:p>
    <w:p w14:paraId="31B65AF8" w14:textId="77777777" w:rsidR="000D460C" w:rsidRPr="00DB7496" w:rsidRDefault="000D460C" w:rsidP="005C286D">
      <w:pPr>
        <w:spacing w:after="120" w:line="360" w:lineRule="auto"/>
        <w:jc w:val="both"/>
        <w:rPr>
          <w:rFonts w:ascii="Times New Roman" w:hAnsi="Times New Roman" w:cs="Times New Roman"/>
          <w:sz w:val="26"/>
        </w:rPr>
      </w:pPr>
    </w:p>
    <w:p w14:paraId="3BCCB555"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9. Tại sao máy Attacker nằm cùng mạng với Client và Server chưa chắc bắt được toàn bộ lưu lượng unicast giữa hai máy? Trong thực tế cần điều kiện hoặc kỹ thuật nào để quan sát được lưu lượng này?</w:t>
      </w:r>
    </w:p>
    <w:p w14:paraId="37556488" w14:textId="77777777" w:rsidR="00661AC5" w:rsidRDefault="00000000">
      <w:pPr>
        <w:spacing w:after="120" w:line="360" w:lineRule="auto"/>
        <w:jc w:val="both"/>
      </w:pPr>
      <w:r>
        <w:rPr>
          <w:rFonts w:ascii="Times New Roman" w:hAnsi="Times New Roman" w:cs="Times New Roman"/>
          <w:sz w:val="26"/>
          <w:szCs w:val="26"/>
        </w:rPr>
        <w:t xml:space="preserve">Vì mạng hiện nay dùng </w:t>
      </w:r>
      <w:r>
        <w:rPr>
          <w:rFonts w:ascii="Times New Roman" w:hAnsi="Times New Roman" w:cs="Times New Roman"/>
          <w:b/>
          <w:sz w:val="26"/>
          <w:szCs w:val="26"/>
        </w:rPr>
        <w:t>switch</w:t>
      </w:r>
      <w:r>
        <w:rPr>
          <w:rFonts w:ascii="Times New Roman" w:hAnsi="Times New Roman" w:cs="Times New Roman"/>
          <w:sz w:val="26"/>
          <w:szCs w:val="26"/>
        </w:rPr>
        <w:t xml:space="preserve"> chứ không dùng hub. Switch học địa chỉ MAC ở từng cổng (bảng CAM) và chỉ chuyển khung unicast tới đúng cổng của máy đích. Máy Attacker cắm ở cổng khác chỉ nhận được gói gửi cho chính nó và các gói broadcast/multicast (như ARP), không nhận được gói unicast giữa Client và Server, kể cả khi card mạng đã bật promiscuous mode.</w:t>
      </w:r>
    </w:p>
    <w:p w14:paraId="61FE8966" w14:textId="77777777" w:rsidR="00661AC5" w:rsidRDefault="00000000">
      <w:pPr>
        <w:spacing w:after="120" w:line="360" w:lineRule="auto"/>
        <w:jc w:val="both"/>
      </w:pPr>
      <w:r>
        <w:rPr>
          <w:rFonts w:ascii="Times New Roman" w:hAnsi="Times New Roman" w:cs="Times New Roman"/>
          <w:sz w:val="26"/>
          <w:szCs w:val="26"/>
        </w:rPr>
        <w:t>Để quan sát được lưu lượng này, trong thực tế cần một trong các điều kiện hoặc kỹ thuật:</w:t>
      </w:r>
    </w:p>
    <w:p w14:paraId="7CE9FFA5" w14:textId="77777777" w:rsidR="00661AC5" w:rsidRDefault="00000000">
      <w:pPr>
        <w:spacing w:after="120" w:line="360" w:lineRule="auto"/>
        <w:ind w:left="567" w:hanging="283"/>
        <w:jc w:val="both"/>
      </w:pPr>
      <w:r>
        <w:rPr>
          <w:rFonts w:ascii="Times New Roman" w:hAnsi="Times New Roman" w:cs="Times New Roman"/>
          <w:sz w:val="26"/>
          <w:szCs w:val="26"/>
        </w:rPr>
        <w:lastRenderedPageBreak/>
        <w:t>- Port mirroring (SPAN) trên switch: sao chép lưu lượng của cổng Client/Server sang cổng của máy giám sát; hoặc gắn network TAP, dùng hub.</w:t>
      </w:r>
    </w:p>
    <w:p w14:paraId="380144DE" w14:textId="77777777" w:rsidR="00661AC5" w:rsidRDefault="00000000">
      <w:pPr>
        <w:spacing w:after="120" w:line="360" w:lineRule="auto"/>
        <w:ind w:left="567" w:hanging="283"/>
        <w:jc w:val="both"/>
      </w:pPr>
      <w:r>
        <w:rPr>
          <w:rFonts w:ascii="Times New Roman" w:hAnsi="Times New Roman" w:cs="Times New Roman"/>
          <w:sz w:val="26"/>
          <w:szCs w:val="26"/>
        </w:rPr>
        <w:t>- Với switch ảo (VMware, VirtualBox): cho phép promiscuous mode trên card mạng ảo.</w:t>
      </w:r>
    </w:p>
    <w:p w14:paraId="23BBD018" w14:textId="77777777" w:rsidR="00661AC5" w:rsidRDefault="00000000">
      <w:pPr>
        <w:spacing w:after="120" w:line="360" w:lineRule="auto"/>
        <w:ind w:left="567" w:hanging="283"/>
        <w:jc w:val="both"/>
      </w:pPr>
      <w:r>
        <w:rPr>
          <w:rFonts w:ascii="Times New Roman" w:hAnsi="Times New Roman" w:cs="Times New Roman"/>
          <w:sz w:val="26"/>
          <w:szCs w:val="26"/>
        </w:rPr>
        <w:t>- ARP spoofing để lưu lượng đi vòng qua máy Attacker, hoặc MAC flooding làm tràn bảng CAM để switch phát tràn gói.</w:t>
      </w:r>
    </w:p>
    <w:p w14:paraId="772ADB38" w14:textId="77777777" w:rsidR="00661AC5" w:rsidRDefault="00000000">
      <w:pPr>
        <w:spacing w:after="120" w:line="360" w:lineRule="auto"/>
        <w:ind w:left="567" w:hanging="283"/>
        <w:jc w:val="both"/>
      </w:pPr>
      <w:r>
        <w:rPr>
          <w:rFonts w:ascii="Times New Roman" w:hAnsi="Times New Roman" w:cs="Times New Roman"/>
          <w:sz w:val="26"/>
          <w:szCs w:val="26"/>
        </w:rPr>
        <w:t>- Với Wi-Fi: bật monitor mode (và phải có khóa để giải mã nếu mạng dùng WPA2).</w:t>
      </w:r>
    </w:p>
    <w:p w14:paraId="4228DD84" w14:textId="61EC96BB" w:rsidR="00661AC5" w:rsidRDefault="00000000">
      <w:pPr>
        <w:spacing w:after="120" w:line="360" w:lineRule="auto"/>
        <w:jc w:val="both"/>
      </w:pPr>
      <w:r>
        <w:rPr>
          <w:rFonts w:ascii="Times New Roman" w:hAnsi="Times New Roman" w:cs="Times New Roman"/>
          <w:sz w:val="26"/>
          <w:szCs w:val="26"/>
        </w:rPr>
        <w:t>Trong bài này  bắt gói ngay trên máy Windows (vừa là Client vừa là Attacker) qua card VMnet1, nên thấy được toàn bộ lưu lượng mà không cần các kỹ thuật trên.</w:t>
      </w:r>
    </w:p>
    <w:p w14:paraId="34C6F9A1" w14:textId="77777777" w:rsidR="000D460C" w:rsidRPr="00DB7496" w:rsidRDefault="000D460C" w:rsidP="005C286D">
      <w:pPr>
        <w:spacing w:after="120" w:line="360" w:lineRule="auto"/>
        <w:jc w:val="both"/>
        <w:rPr>
          <w:rFonts w:ascii="Times New Roman" w:hAnsi="Times New Roman" w:cs="Times New Roman"/>
          <w:sz w:val="26"/>
        </w:rPr>
      </w:pPr>
    </w:p>
    <w:p w14:paraId="506365D0"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10. Ngoài username/password, SSH còn hỗ trợ phương thức xác thực nào an toàn hơn? Hãy trình bày nguyên lý của public-key authentication và giải thích ưu điểm của nó so với xác thực bằng mật khẩu.</w:t>
      </w:r>
    </w:p>
    <w:p w14:paraId="1045AB9D" w14:textId="77777777" w:rsidR="00661AC5" w:rsidRDefault="00000000">
      <w:pPr>
        <w:spacing w:after="120" w:line="360" w:lineRule="auto"/>
        <w:jc w:val="both"/>
      </w:pPr>
      <w:r>
        <w:rPr>
          <w:rFonts w:ascii="Times New Roman" w:hAnsi="Times New Roman" w:cs="Times New Roman"/>
          <w:sz w:val="26"/>
          <w:szCs w:val="26"/>
        </w:rPr>
        <w:t xml:space="preserve">Ngoài username/password, SSH hỗ trợ xác thực bằng </w:t>
      </w:r>
      <w:r>
        <w:rPr>
          <w:rFonts w:ascii="Times New Roman" w:hAnsi="Times New Roman" w:cs="Times New Roman"/>
          <w:b/>
          <w:sz w:val="26"/>
          <w:szCs w:val="26"/>
        </w:rPr>
        <w:t>khóa công khai</w:t>
      </w:r>
      <w:r>
        <w:rPr>
          <w:rFonts w:ascii="Times New Roman" w:hAnsi="Times New Roman" w:cs="Times New Roman"/>
          <w:sz w:val="26"/>
          <w:szCs w:val="26"/>
        </w:rPr>
        <w:t xml:space="preserve"> (public key authentication) an toàn hơn; ngoài ra còn có chứng chỉ SSH, Kerberos/GSSAPI hoặc kết hợp OTP làm xác thực hai yếu tố.</w:t>
      </w:r>
    </w:p>
    <w:p w14:paraId="5BD571B6" w14:textId="77777777" w:rsidR="00661AC5" w:rsidRDefault="00000000">
      <w:pPr>
        <w:spacing w:after="120" w:line="360" w:lineRule="auto"/>
        <w:jc w:val="both"/>
      </w:pPr>
      <w:r>
        <w:rPr>
          <w:rFonts w:ascii="Times New Roman" w:hAnsi="Times New Roman" w:cs="Times New Roman"/>
          <w:b/>
          <w:sz w:val="26"/>
          <w:szCs w:val="26"/>
        </w:rPr>
        <w:t>Nguyên lý public key authentication:</w:t>
      </w:r>
    </w:p>
    <w:p w14:paraId="26783E7E" w14:textId="77777777" w:rsidR="00661AC5" w:rsidRDefault="00000000">
      <w:pPr>
        <w:spacing w:after="120" w:line="360" w:lineRule="auto"/>
        <w:ind w:left="567" w:hanging="283"/>
        <w:jc w:val="both"/>
      </w:pPr>
      <w:r>
        <w:rPr>
          <w:rFonts w:ascii="Times New Roman" w:hAnsi="Times New Roman" w:cs="Times New Roman"/>
          <w:sz w:val="26"/>
          <w:szCs w:val="26"/>
        </w:rPr>
        <w:t>- Người dùng tạo một cặp khóa: khóa riêng giữ trên máy client (lab1_key.ppk), khóa công khai đặt trên server trong ~/.ssh/authorized_keys.</w:t>
      </w:r>
    </w:p>
    <w:p w14:paraId="6E022669" w14:textId="77777777" w:rsidR="00661AC5" w:rsidRDefault="00000000">
      <w:pPr>
        <w:spacing w:after="120" w:line="360" w:lineRule="auto"/>
        <w:ind w:left="567" w:hanging="283"/>
        <w:jc w:val="both"/>
      </w:pPr>
      <w:r>
        <w:rPr>
          <w:rFonts w:ascii="Times New Roman" w:hAnsi="Times New Roman" w:cs="Times New Roman"/>
          <w:sz w:val="26"/>
          <w:szCs w:val="26"/>
        </w:rPr>
        <w:t>- Khi đăng nhập, client gửi khóa công khai muốn dùng, server kiểm tra khóa có trong authorized_keys không.</w:t>
      </w:r>
    </w:p>
    <w:p w14:paraId="638884A7" w14:textId="77777777" w:rsidR="00661AC5" w:rsidRDefault="00000000">
      <w:pPr>
        <w:spacing w:after="120" w:line="360" w:lineRule="auto"/>
        <w:ind w:left="567" w:hanging="283"/>
        <w:jc w:val="both"/>
      </w:pPr>
      <w:r>
        <w:rPr>
          <w:rFonts w:ascii="Times New Roman" w:hAnsi="Times New Roman" w:cs="Times New Roman"/>
          <w:sz w:val="26"/>
          <w:szCs w:val="26"/>
        </w:rPr>
        <w:t>- Client dùng khóa riêng ký lên dữ liệu gắn với phiên hiện tại (có session ID sinh ra từ bước trao đổi khóa) và gửi chữ ký lên.</w:t>
      </w:r>
    </w:p>
    <w:p w14:paraId="0755D3E9" w14:textId="77777777" w:rsidR="00661AC5" w:rsidRDefault="00000000">
      <w:pPr>
        <w:spacing w:after="120" w:line="360" w:lineRule="auto"/>
        <w:ind w:left="567" w:hanging="283"/>
        <w:jc w:val="both"/>
      </w:pPr>
      <w:r>
        <w:rPr>
          <w:rFonts w:ascii="Times New Roman" w:hAnsi="Times New Roman" w:cs="Times New Roman"/>
          <w:sz w:val="26"/>
          <w:szCs w:val="26"/>
        </w:rPr>
        <w:t>- Server dùng khóa công khai kiểm tra chữ ký, hợp lệ thì cho đăng nhập (Hình 19).</w:t>
      </w:r>
    </w:p>
    <w:p w14:paraId="02AF51F0" w14:textId="77777777" w:rsidR="00661AC5" w:rsidRDefault="00000000">
      <w:pPr>
        <w:spacing w:after="120" w:line="360" w:lineRule="auto"/>
        <w:jc w:val="both"/>
      </w:pPr>
      <w:r>
        <w:rPr>
          <w:rFonts w:ascii="Times New Roman" w:hAnsi="Times New Roman" w:cs="Times New Roman"/>
          <w:b/>
          <w:sz w:val="26"/>
          <w:szCs w:val="26"/>
        </w:rPr>
        <w:t>Ưu điểm so với mật khẩu:</w:t>
      </w:r>
    </w:p>
    <w:p w14:paraId="1AE711D2" w14:textId="77777777" w:rsidR="00661AC5" w:rsidRDefault="00000000">
      <w:pPr>
        <w:spacing w:after="120" w:line="360" w:lineRule="auto"/>
        <w:ind w:left="567" w:hanging="283"/>
        <w:jc w:val="both"/>
      </w:pPr>
      <w:r>
        <w:rPr>
          <w:rFonts w:ascii="Times New Roman" w:hAnsi="Times New Roman" w:cs="Times New Roman"/>
          <w:sz w:val="26"/>
          <w:szCs w:val="26"/>
        </w:rPr>
        <w:t>- Khóa riêng không bao giờ rời khỏi máy client, trên đường truyền chỉ có chữ ký; chữ ký gắn với từng phiên nên có bắt được cũng không dùng lại được.</w:t>
      </w:r>
    </w:p>
    <w:p w14:paraId="2DA37085" w14:textId="77777777" w:rsidR="00661AC5" w:rsidRDefault="00000000">
      <w:pPr>
        <w:spacing w:after="120" w:line="360" w:lineRule="auto"/>
        <w:ind w:left="567" w:hanging="283"/>
        <w:jc w:val="both"/>
      </w:pPr>
      <w:r>
        <w:rPr>
          <w:rFonts w:ascii="Times New Roman" w:hAnsi="Times New Roman" w:cs="Times New Roman"/>
          <w:sz w:val="26"/>
          <w:szCs w:val="26"/>
        </w:rPr>
        <w:t>- Khóa Ed25519 rất dài và ngẫu nhiên nên không thể đoán hay brute-force như mật khẩu; server có thể tắt hẳn đăng nhập bằng mật khẩu.</w:t>
      </w:r>
    </w:p>
    <w:p w14:paraId="722076E1" w14:textId="77777777" w:rsidR="00661AC5" w:rsidRDefault="00000000">
      <w:pPr>
        <w:spacing w:after="120" w:line="360" w:lineRule="auto"/>
        <w:ind w:left="567" w:hanging="283"/>
        <w:jc w:val="both"/>
      </w:pPr>
      <w:r>
        <w:rPr>
          <w:rFonts w:ascii="Times New Roman" w:hAnsi="Times New Roman" w:cs="Times New Roman"/>
          <w:sz w:val="26"/>
          <w:szCs w:val="26"/>
        </w:rPr>
        <w:lastRenderedPageBreak/>
        <w:t>- Tiện lợi hơn: không phải gõ mật khẩu, dùng được cho script tự động, muốn thu hồi chỉ cần xóa dòng khóa trong authorized_keys.</w:t>
      </w:r>
    </w:p>
    <w:p w14:paraId="627D8A66" w14:textId="77777777" w:rsidR="000D460C" w:rsidRPr="00DB7496" w:rsidRDefault="000D460C" w:rsidP="005C286D">
      <w:pPr>
        <w:spacing w:after="120" w:line="360" w:lineRule="auto"/>
        <w:jc w:val="both"/>
        <w:rPr>
          <w:rFonts w:ascii="Times New Roman" w:hAnsi="Times New Roman" w:cs="Times New Roman"/>
          <w:sz w:val="26"/>
        </w:rPr>
      </w:pPr>
    </w:p>
    <w:p w14:paraId="05336438" w14:textId="77777777" w:rsidR="00E51644" w:rsidRPr="00DB7496" w:rsidRDefault="00E51644" w:rsidP="005C286D">
      <w:pPr>
        <w:spacing w:after="120" w:line="360" w:lineRule="auto"/>
        <w:jc w:val="both"/>
        <w:rPr>
          <w:rFonts w:ascii="Times New Roman" w:hAnsi="Times New Roman" w:cs="Times New Roman"/>
          <w:b/>
          <w:sz w:val="26"/>
        </w:rPr>
      </w:pPr>
      <w:r w:rsidRPr="00DB7496">
        <w:rPr>
          <w:rFonts w:ascii="Times New Roman" w:hAnsi="Times New Roman" w:cs="Times New Roman"/>
          <w:b/>
          <w:sz w:val="26"/>
        </w:rPr>
        <w:t>Câu 11. Nếu phải triển khai dịch vụ quản trị từ xa cho một máy chủ trong hệ thống thực tế, hãy đề xuất ít nhất ba biện pháp hardening cho SSH và giải thích mục đích bảo mật của từng biện pháp.</w:t>
      </w:r>
    </w:p>
    <w:p w14:paraId="1F9860CF" w14:textId="015E0973" w:rsidR="00661AC5" w:rsidRDefault="00000000">
      <w:pPr>
        <w:spacing w:after="120" w:line="360" w:lineRule="auto"/>
        <w:jc w:val="both"/>
      </w:pPr>
      <w:r>
        <w:rPr>
          <w:rFonts w:ascii="Times New Roman" w:hAnsi="Times New Roman" w:cs="Times New Roman"/>
          <w:sz w:val="26"/>
          <w:szCs w:val="26"/>
        </w:rPr>
        <w:t xml:space="preserve"> đề xuất các biện pháp sau, cấu hình trong file /etc/ssh/sshd_config rồi khởi động lại dịch vụ bằng sudo systctl restart ssh:</w:t>
      </w:r>
    </w:p>
    <w:p w14:paraId="33C69BF9"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PasswordAuthentication no:</w:t>
      </w:r>
      <w:r>
        <w:rPr>
          <w:rFonts w:ascii="Times New Roman" w:hAnsi="Times New Roman" w:cs="Times New Roman"/>
          <w:sz w:val="26"/>
          <w:szCs w:val="26"/>
        </w:rPr>
        <w:t xml:space="preserve"> chỉ cho đăng nhập bằng khóa công khai. Mục đích: chống dò mật khẩu (brute-force) và tránh lộ mật khẩu. Trước khi tắt phải thử chắc chắn đăng nhập bằng khóa đã chạy để không tự khóa mình ở ngoài.</w:t>
      </w:r>
    </w:p>
    <w:p w14:paraId="655A70D4"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PermitRootLogin no:</w:t>
      </w:r>
      <w:r>
        <w:rPr>
          <w:rFonts w:ascii="Times New Roman" w:hAnsi="Times New Roman" w:cs="Times New Roman"/>
          <w:sz w:val="26"/>
          <w:szCs w:val="26"/>
        </w:rPr>
        <w:t xml:space="preserve"> cấm đăng nhập trực tiếp bằng root. Mục đích: root là tài khoản ai cũng biết tên nên thường bị dò; bắt buộc đăng nhập bằng tài khoản thường rồi dùng sudo thì còn truy vết được ai làm gì.</w:t>
      </w:r>
    </w:p>
    <w:p w14:paraId="59A758E5"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AllowUsers huuhoang và MaxAuthTries 3:</w:t>
      </w:r>
      <w:r>
        <w:rPr>
          <w:rFonts w:ascii="Times New Roman" w:hAnsi="Times New Roman" w:cs="Times New Roman"/>
          <w:sz w:val="26"/>
          <w:szCs w:val="26"/>
        </w:rPr>
        <w:t xml:space="preserve"> chỉ những tài khoản được liệt kê mới được SSH, giới hạn số lần thử sai trong một kết nối. Mục đích: thu hẹp bề mặt tấn công và làm chậm việc dò mật khẩu.</w:t>
      </w:r>
    </w:p>
    <w:p w14:paraId="040A27E8" w14:textId="77777777" w:rsidR="00661AC5" w:rsidRDefault="00000000">
      <w:pPr>
        <w:spacing w:after="120" w:line="360" w:lineRule="auto"/>
        <w:ind w:left="567" w:hanging="283"/>
        <w:jc w:val="both"/>
      </w:pPr>
      <w:r>
        <w:rPr>
          <w:rFonts w:ascii="Times New Roman" w:hAnsi="Times New Roman" w:cs="Times New Roman"/>
          <w:sz w:val="26"/>
          <w:szCs w:val="26"/>
        </w:rPr>
        <w:t xml:space="preserve">- </w:t>
      </w:r>
      <w:r>
        <w:rPr>
          <w:rFonts w:ascii="Times New Roman" w:hAnsi="Times New Roman" w:cs="Times New Roman"/>
          <w:b/>
          <w:sz w:val="26"/>
          <w:szCs w:val="26"/>
        </w:rPr>
        <w:t>Giới hạn nguồn truy cập bằng tường lửa</w:t>
      </w:r>
      <w:r>
        <w:rPr>
          <w:rFonts w:ascii="Times New Roman" w:hAnsi="Times New Roman" w:cs="Times New Roman"/>
          <w:sz w:val="26"/>
          <w:szCs w:val="26"/>
        </w:rPr>
        <w:t>, ví dụ sudo ufw allow from 192.168.56.0/24 to any port 22: chỉ mạng quản trị hoặc VPN mới vào được cổng 22. Mục đích: máy bên ngoài không kết nối được tới SSH.</w:t>
      </w:r>
    </w:p>
    <w:p w14:paraId="14A9932D" w14:textId="77777777" w:rsidR="00661AC5" w:rsidRDefault="00000000">
      <w:pPr>
        <w:spacing w:after="120" w:line="360" w:lineRule="auto"/>
        <w:jc w:val="both"/>
      </w:pPr>
      <w:r>
        <w:rPr>
          <w:rFonts w:ascii="Times New Roman" w:hAnsi="Times New Roman" w:cs="Times New Roman"/>
          <w:sz w:val="26"/>
          <w:szCs w:val="26"/>
        </w:rPr>
        <w:t>Ngoài ra nên gỡ hẳn dịch vụ Telnet và thường xuyên cập nhật OpenSSH, vì như Câu 7 đã thấy banner phiên bản vẫn bị lộ ra ngoài.</w:t>
      </w:r>
    </w:p>
    <w:p w14:paraId="487FD90C" w14:textId="77777777" w:rsidR="000D460C" w:rsidRPr="00DB7496" w:rsidRDefault="000D460C" w:rsidP="005C286D">
      <w:pPr>
        <w:spacing w:after="120" w:line="360" w:lineRule="auto"/>
        <w:rPr>
          <w:rFonts w:ascii="Times New Roman" w:hAnsi="Times New Roman" w:cs="Times New Roman"/>
          <w:sz w:val="26"/>
        </w:rPr>
      </w:pPr>
    </w:p>
    <w:p w14:paraId="6BB687EF" w14:textId="77777777" w:rsidR="00E51644" w:rsidRPr="00DB7496" w:rsidRDefault="00E51644" w:rsidP="005C286D">
      <w:pPr>
        <w:spacing w:after="120" w:line="360" w:lineRule="auto"/>
        <w:rPr>
          <w:rFonts w:ascii="Times New Roman" w:hAnsi="Times New Roman" w:cs="Times New Roman"/>
          <w:sz w:val="26"/>
        </w:rPr>
      </w:pPr>
      <w:r w:rsidRPr="00DB7496">
        <w:rPr>
          <w:rFonts w:ascii="Times New Roman" w:hAnsi="Times New Roman" w:cs="Times New Roman"/>
          <w:sz w:val="26"/>
        </w:rPr>
        <w:br w:type="page"/>
      </w:r>
    </w:p>
    <w:p w14:paraId="532CE121" w14:textId="77777777" w:rsidR="00E51644" w:rsidRPr="00DB7496" w:rsidRDefault="00E51644" w:rsidP="005C286D">
      <w:pPr>
        <w:spacing w:after="120" w:line="360" w:lineRule="auto"/>
        <w:jc w:val="both"/>
        <w:rPr>
          <w:rFonts w:ascii="Times New Roman" w:hAnsi="Times New Roman" w:cs="Times New Roman"/>
          <w:sz w:val="26"/>
        </w:rPr>
      </w:pPr>
    </w:p>
    <w:p w14:paraId="7BC58D65" w14:textId="1B34009B" w:rsidR="00E51644" w:rsidRDefault="00551C9F" w:rsidP="005C286D">
      <w:pPr>
        <w:spacing w:after="120" w:line="360" w:lineRule="auto"/>
        <w:jc w:val="left"/>
        <w:rPr>
          <w:rFonts w:ascii="Times New Roman" w:hAnsi="Times New Roman" w:cs="Times New Roman"/>
          <w:b/>
          <w:sz w:val="30"/>
        </w:rPr>
      </w:pPr>
      <w:r>
        <w:rPr>
          <w:rFonts w:ascii="Times New Roman" w:hAnsi="Times New Roman" w:cs="Times New Roman"/>
          <w:b/>
          <w:sz w:val="30"/>
        </w:rPr>
        <w:t>VIII</w:t>
      </w:r>
      <w:r w:rsidR="00E51644" w:rsidRPr="00DB7496">
        <w:rPr>
          <w:rFonts w:ascii="Times New Roman" w:hAnsi="Times New Roman" w:cs="Times New Roman"/>
          <w:b/>
          <w:sz w:val="30"/>
        </w:rPr>
        <w:t>. DANH MỤC FILE ĐÍNH KÈM</w:t>
      </w:r>
    </w:p>
    <w:p w14:paraId="74510FBF" w14:textId="66F778B3" w:rsidR="00B969A3" w:rsidRPr="00DB7496" w:rsidRDefault="00B969A3" w:rsidP="005C286D">
      <w:pPr>
        <w:spacing w:after="120" w:line="360" w:lineRule="auto"/>
        <w:jc w:val="left"/>
        <w:rPr>
          <w:rFonts w:ascii="Times New Roman" w:hAnsi="Times New Roman" w:cs="Times New Roman"/>
          <w:b/>
          <w:sz w:val="30"/>
        </w:rPr>
      </w:pPr>
      <w:r>
        <w:rPr>
          <w:rFonts w:ascii="Times New Roman" w:hAnsi="Times New Roman" w:cs="Times New Roman"/>
          <w:b/>
          <w:sz w:val="30"/>
        </w:rPr>
        <w:t xml:space="preserve">Youtube: </w:t>
      </w:r>
      <w:hyperlink r:id="rId25" w:history="1">
        <w:r w:rsidRPr="00B969A3">
          <w:rPr>
            <w:rStyle w:val="Hyperlink"/>
            <w:rFonts w:ascii="Times New Roman" w:hAnsi="Times New Roman" w:cs="Times New Roman"/>
            <w:bCs/>
            <w:sz w:val="30"/>
          </w:rPr>
          <w:t>https://youtu.be/TCti74hNbcQ?si=4D0ZvUjAAgI7UqXf</w:t>
        </w:r>
      </w:hyperlink>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5800"/>
      </w:tblGrid>
      <w:tr w:rsidR="00DB7496" w:rsidRPr="00DB7496" w14:paraId="13DC83FC" w14:textId="77777777" w:rsidTr="00E51644">
        <w:tc>
          <w:tcPr>
            <w:tcW w:w="3000" w:type="dxa"/>
            <w:shd w:val="clear" w:color="auto" w:fill="auto"/>
          </w:tcPr>
          <w:p w14:paraId="64CE56CC"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Tên file</w:t>
            </w:r>
          </w:p>
        </w:tc>
        <w:tc>
          <w:tcPr>
            <w:tcW w:w="5800" w:type="dxa"/>
            <w:shd w:val="clear" w:color="auto" w:fill="auto"/>
          </w:tcPr>
          <w:p w14:paraId="5AE4BABB" w14:textId="77777777" w:rsidR="00E51644" w:rsidRPr="00DB7496" w:rsidRDefault="00E51644" w:rsidP="005C286D">
            <w:pPr>
              <w:spacing w:after="120" w:line="360" w:lineRule="auto"/>
              <w:jc w:val="left"/>
              <w:rPr>
                <w:rFonts w:ascii="Times New Roman" w:hAnsi="Times New Roman" w:cs="Times New Roman"/>
                <w:b/>
                <w:sz w:val="26"/>
              </w:rPr>
            </w:pPr>
            <w:r w:rsidRPr="00DB7496">
              <w:rPr>
                <w:rFonts w:ascii="Times New Roman" w:hAnsi="Times New Roman" w:cs="Times New Roman"/>
                <w:b/>
                <w:sz w:val="26"/>
              </w:rPr>
              <w:t>Nội dung</w:t>
            </w:r>
          </w:p>
        </w:tc>
      </w:tr>
      <w:tr w:rsidR="00DB7496" w:rsidRPr="00DB7496" w14:paraId="220045BE" w14:textId="77777777" w:rsidTr="00E51644">
        <w:tc>
          <w:tcPr>
            <w:tcW w:w="3000" w:type="dxa"/>
            <w:shd w:val="clear" w:color="auto" w:fill="auto"/>
          </w:tcPr>
          <w:p w14:paraId="0DC00B2E"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telnet_capture.pcapng</w:t>
            </w:r>
          </w:p>
        </w:tc>
        <w:tc>
          <w:tcPr>
            <w:tcW w:w="5800" w:type="dxa"/>
            <w:shd w:val="clear" w:color="auto" w:fill="auto"/>
          </w:tcPr>
          <w:p w14:paraId="1B7992C5"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File bắt gói phiên Telnet với mật khẩu đơn giản</w:t>
            </w:r>
          </w:p>
        </w:tc>
      </w:tr>
      <w:tr w:rsidR="00DB7496" w:rsidRPr="00DB7496" w14:paraId="715B6A30" w14:textId="77777777" w:rsidTr="00E51644">
        <w:tc>
          <w:tcPr>
            <w:tcW w:w="3000" w:type="dxa"/>
            <w:shd w:val="clear" w:color="auto" w:fill="auto"/>
          </w:tcPr>
          <w:p w14:paraId="7F804A02"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telnet_capture_2.pcapng</w:t>
            </w:r>
          </w:p>
        </w:tc>
        <w:tc>
          <w:tcPr>
            <w:tcW w:w="5800" w:type="dxa"/>
            <w:shd w:val="clear" w:color="auto" w:fill="auto"/>
          </w:tcPr>
          <w:p w14:paraId="77A43392"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File bắt gói phiên Telnet với mật khẩu phức tạp</w:t>
            </w:r>
          </w:p>
        </w:tc>
      </w:tr>
      <w:tr w:rsidR="00DB7496" w:rsidRPr="00DB7496" w14:paraId="0D8A23D9" w14:textId="77777777" w:rsidTr="00E51644">
        <w:tc>
          <w:tcPr>
            <w:tcW w:w="3000" w:type="dxa"/>
            <w:shd w:val="clear" w:color="auto" w:fill="auto"/>
          </w:tcPr>
          <w:p w14:paraId="5B05A0E8"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telnet_ssh_capture.pcapng</w:t>
            </w:r>
          </w:p>
        </w:tc>
        <w:tc>
          <w:tcPr>
            <w:tcW w:w="5800" w:type="dxa"/>
            <w:shd w:val="clear" w:color="auto" w:fill="auto"/>
          </w:tcPr>
          <w:p w14:paraId="01FACCA9" w14:textId="77777777" w:rsidR="00E51644" w:rsidRPr="00DB7496" w:rsidRDefault="00E51644" w:rsidP="005C286D">
            <w:pPr>
              <w:spacing w:after="120" w:line="360" w:lineRule="auto"/>
              <w:jc w:val="left"/>
              <w:rPr>
                <w:rFonts w:ascii="Times New Roman" w:hAnsi="Times New Roman" w:cs="Times New Roman"/>
                <w:sz w:val="26"/>
              </w:rPr>
            </w:pPr>
            <w:r w:rsidRPr="00DB7496">
              <w:rPr>
                <w:rFonts w:ascii="Times New Roman" w:hAnsi="Times New Roman" w:cs="Times New Roman"/>
                <w:sz w:val="26"/>
              </w:rPr>
              <w:t>File bắt gói chứa cả phiên Telnet và phiên SSH trong cùng một lần bắt</w:t>
            </w:r>
          </w:p>
        </w:tc>
      </w:tr>
    </w:tbl>
    <w:p w14:paraId="0A1E6BFE" w14:textId="77777777" w:rsidR="00E51644" w:rsidRPr="00DB7496" w:rsidRDefault="00E51644" w:rsidP="005C286D">
      <w:pPr>
        <w:spacing w:after="120" w:line="360" w:lineRule="auto"/>
        <w:jc w:val="left"/>
        <w:rPr>
          <w:rFonts w:ascii="Times New Roman" w:hAnsi="Times New Roman" w:cs="Times New Roman"/>
          <w:sz w:val="26"/>
        </w:rPr>
      </w:pPr>
    </w:p>
    <w:sectPr w:rsidR="00E51644" w:rsidRPr="00DB7496" w:rsidSect="005C286D">
      <w:pgSz w:w="11907" w:h="16839"/>
      <w:pgMar w:top="1134" w:right="1134" w:bottom="1134"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07384"/>
    <w:multiLevelType w:val="multilevel"/>
    <w:tmpl w:val="D272F0F6"/>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14591E"/>
    <w:multiLevelType w:val="hybridMultilevel"/>
    <w:tmpl w:val="4BCC2646"/>
    <w:lvl w:ilvl="0" w:tplc="78D85450">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C033854"/>
    <w:multiLevelType w:val="multilevel"/>
    <w:tmpl w:val="10ACF384"/>
    <w:lvl w:ilvl="0">
      <w:start w:val="2"/>
      <w:numFmt w:val="decimal"/>
      <w:lvlText w:val="%1."/>
      <w:lvlJc w:val="left"/>
      <w:pPr>
        <w:ind w:left="408" w:hanging="408"/>
      </w:pPr>
      <w:rPr>
        <w:rFonts w:ascii="Times New Roman" w:hAnsi="Times New Roman" w:cs="Times New Roman" w:hint="default"/>
        <w:sz w:val="26"/>
        <w:szCs w:val="26"/>
      </w:rPr>
    </w:lvl>
    <w:lvl w:ilvl="1">
      <w:start w:val="1"/>
      <w:numFmt w:val="decimal"/>
      <w:lvlText w:val="%1.%2."/>
      <w:lvlJc w:val="left"/>
      <w:pPr>
        <w:ind w:left="1080" w:hanging="720"/>
      </w:pPr>
      <w:rPr>
        <w:rFonts w:ascii="Times New Roman" w:hAnsi="Times New Roman" w:cs="Times New Roman" w:hint="default"/>
        <w:sz w:val="26"/>
        <w:szCs w:val="26"/>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8900D7"/>
    <w:multiLevelType w:val="hybridMultilevel"/>
    <w:tmpl w:val="C70A6296"/>
    <w:lvl w:ilvl="0" w:tplc="A7E475EE">
      <w:numFmt w:val="bullet"/>
      <w:lvlText w:val="-"/>
      <w:lvlJc w:val="left"/>
      <w:pPr>
        <w:ind w:left="644" w:hanging="360"/>
      </w:pPr>
      <w:rPr>
        <w:rFonts w:ascii="Times New Roman" w:eastAsiaTheme="minorHAnsi"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70351803">
    <w:abstractNumId w:val="2"/>
  </w:num>
  <w:num w:numId="2" w16cid:durableId="1722897700">
    <w:abstractNumId w:val="0"/>
  </w:num>
  <w:num w:numId="3" w16cid:durableId="2068188177">
    <w:abstractNumId w:val="1"/>
  </w:num>
  <w:num w:numId="4" w16cid:durableId="522204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644"/>
    <w:rsid w:val="000D460C"/>
    <w:rsid w:val="00152382"/>
    <w:rsid w:val="00154238"/>
    <w:rsid w:val="0016355B"/>
    <w:rsid w:val="001A7FC9"/>
    <w:rsid w:val="0020144D"/>
    <w:rsid w:val="00253584"/>
    <w:rsid w:val="003C713E"/>
    <w:rsid w:val="003F5224"/>
    <w:rsid w:val="00551C9F"/>
    <w:rsid w:val="005C286D"/>
    <w:rsid w:val="005C52B5"/>
    <w:rsid w:val="005E6DC9"/>
    <w:rsid w:val="00661AC5"/>
    <w:rsid w:val="00683642"/>
    <w:rsid w:val="006C655E"/>
    <w:rsid w:val="00706A53"/>
    <w:rsid w:val="007522B0"/>
    <w:rsid w:val="008905C7"/>
    <w:rsid w:val="008C4291"/>
    <w:rsid w:val="00926FD4"/>
    <w:rsid w:val="00975E82"/>
    <w:rsid w:val="00B969A3"/>
    <w:rsid w:val="00BF212E"/>
    <w:rsid w:val="00C546E9"/>
    <w:rsid w:val="00CA1C8A"/>
    <w:rsid w:val="00D56F0E"/>
    <w:rsid w:val="00DB7496"/>
    <w:rsid w:val="00DC790E"/>
    <w:rsid w:val="00E51644"/>
    <w:rsid w:val="00E80247"/>
    <w:rsid w:val="00EA7CAB"/>
    <w:rsid w:val="00EB347C"/>
    <w:rsid w:val="00F354EA"/>
    <w:rsid w:val="00FB1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31601"/>
  <w15:chartTrackingRefBased/>
  <w15:docId w15:val="{71FA19E6-0160-4119-8B02-054AADB30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ind w:right="-33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56F0E"/>
    <w:pPr>
      <w:keepNext/>
      <w:keepLines/>
      <w:spacing w:before="240" w:line="360" w:lineRule="auto"/>
      <w:outlineLvl w:val="0"/>
    </w:pPr>
    <w:rPr>
      <w:rFonts w:ascii="Times New Roman" w:eastAsiaTheme="majorEastAsia" w:hAnsi="Times New Roman" w:cstheme="majorBidi"/>
      <w:b/>
      <w:kern w:val="0"/>
      <w:sz w:val="40"/>
      <w:szCs w:val="40"/>
      <w:lang w:val="en-GB"/>
      <w14:ligatures w14:val="none"/>
    </w:rPr>
  </w:style>
  <w:style w:type="paragraph" w:styleId="Heading2">
    <w:name w:val="heading 2"/>
    <w:basedOn w:val="Normal"/>
    <w:next w:val="Normal"/>
    <w:link w:val="Heading2Char"/>
    <w:autoRedefine/>
    <w:uiPriority w:val="9"/>
    <w:unhideWhenUsed/>
    <w:qFormat/>
    <w:rsid w:val="00D56F0E"/>
    <w:pPr>
      <w:keepNext/>
      <w:keepLines/>
      <w:numPr>
        <w:numId w:val="2"/>
      </w:numPr>
      <w:spacing w:before="160" w:after="80" w:line="259" w:lineRule="auto"/>
      <w:ind w:left="408" w:hanging="408"/>
      <w:outlineLvl w:val="1"/>
    </w:pPr>
    <w:rPr>
      <w:rFonts w:ascii="Times New Roman" w:eastAsiaTheme="majorEastAsia" w:hAnsi="Times New Roman" w:cstheme="majorBidi"/>
      <w:b/>
      <w:kern w:val="0"/>
      <w:sz w:val="32"/>
      <w:szCs w:val="32"/>
      <w:lang w:val="en-GB"/>
      <w14:ligatures w14:val="none"/>
    </w:rPr>
  </w:style>
  <w:style w:type="paragraph" w:styleId="Heading3">
    <w:name w:val="heading 3"/>
    <w:basedOn w:val="Normal"/>
    <w:next w:val="Normal"/>
    <w:link w:val="Heading3Char"/>
    <w:autoRedefine/>
    <w:uiPriority w:val="9"/>
    <w:unhideWhenUsed/>
    <w:qFormat/>
    <w:rsid w:val="007522B0"/>
    <w:pPr>
      <w:keepNext/>
      <w:keepLines/>
      <w:spacing w:before="40" w:line="360" w:lineRule="auto"/>
      <w:ind w:firstLine="576"/>
      <w:outlineLvl w:val="2"/>
    </w:pPr>
    <w:rPr>
      <w:rFonts w:ascii="Times New Roman" w:eastAsiaTheme="majorEastAsia" w:hAnsi="Times New Roman" w:cstheme="majorBidi"/>
      <w:b/>
      <w:color w:val="000000" w:themeColor="text1"/>
      <w:kern w:val="0"/>
      <w:sz w:val="26"/>
      <w:szCs w:val="28"/>
      <w:lang w:eastAsia="zh-CN" w:bidi="hi-IN"/>
      <w14:ligatures w14:val="none"/>
    </w:rPr>
  </w:style>
  <w:style w:type="paragraph" w:styleId="Heading4">
    <w:name w:val="heading 4"/>
    <w:basedOn w:val="Normal"/>
    <w:next w:val="Normal"/>
    <w:link w:val="Heading4Char"/>
    <w:uiPriority w:val="9"/>
    <w:semiHidden/>
    <w:unhideWhenUsed/>
    <w:qFormat/>
    <w:rsid w:val="00E51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6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6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6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6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F0E"/>
    <w:rPr>
      <w:rFonts w:ascii="Times New Roman" w:eastAsiaTheme="majorEastAsia" w:hAnsi="Times New Roman" w:cstheme="majorBidi"/>
      <w:b/>
      <w:kern w:val="0"/>
      <w:sz w:val="40"/>
      <w:szCs w:val="40"/>
      <w:lang w:val="en-GB"/>
      <w14:ligatures w14:val="none"/>
    </w:rPr>
  </w:style>
  <w:style w:type="character" w:customStyle="1" w:styleId="Heading2Char">
    <w:name w:val="Heading 2 Char"/>
    <w:basedOn w:val="DefaultParagraphFont"/>
    <w:link w:val="Heading2"/>
    <w:uiPriority w:val="9"/>
    <w:rsid w:val="00D56F0E"/>
    <w:rPr>
      <w:rFonts w:ascii="Times New Roman" w:eastAsiaTheme="majorEastAsia" w:hAnsi="Times New Roman" w:cstheme="majorBidi"/>
      <w:b/>
      <w:kern w:val="0"/>
      <w:sz w:val="32"/>
      <w:szCs w:val="32"/>
      <w:lang w:val="en-GB"/>
      <w14:ligatures w14:val="none"/>
    </w:rPr>
  </w:style>
  <w:style w:type="character" w:customStyle="1" w:styleId="Heading3Char">
    <w:name w:val="Heading 3 Char"/>
    <w:basedOn w:val="DefaultParagraphFont"/>
    <w:link w:val="Heading3"/>
    <w:uiPriority w:val="9"/>
    <w:rsid w:val="007522B0"/>
    <w:rPr>
      <w:rFonts w:ascii="Times New Roman" w:eastAsiaTheme="majorEastAsia" w:hAnsi="Times New Roman" w:cstheme="majorBidi"/>
      <w:b/>
      <w:color w:val="000000" w:themeColor="text1"/>
      <w:kern w:val="0"/>
      <w:sz w:val="26"/>
      <w:szCs w:val="28"/>
      <w:lang w:eastAsia="zh-CN" w:bidi="hi-IN"/>
      <w14:ligatures w14:val="none"/>
    </w:rPr>
  </w:style>
  <w:style w:type="character" w:customStyle="1" w:styleId="Heading4Char">
    <w:name w:val="Heading 4 Char"/>
    <w:basedOn w:val="DefaultParagraphFont"/>
    <w:link w:val="Heading4"/>
    <w:uiPriority w:val="9"/>
    <w:semiHidden/>
    <w:rsid w:val="00E51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644"/>
    <w:rPr>
      <w:rFonts w:eastAsiaTheme="majorEastAsia" w:cstheme="majorBidi"/>
      <w:color w:val="272727" w:themeColor="text1" w:themeTint="D8"/>
    </w:rPr>
  </w:style>
  <w:style w:type="paragraph" w:styleId="Title">
    <w:name w:val="Title"/>
    <w:basedOn w:val="Normal"/>
    <w:next w:val="Normal"/>
    <w:link w:val="TitleChar"/>
    <w:uiPriority w:val="10"/>
    <w:qFormat/>
    <w:rsid w:val="00E516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6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644"/>
    <w:pPr>
      <w:spacing w:before="160" w:after="160"/>
    </w:pPr>
    <w:rPr>
      <w:i/>
      <w:iCs/>
      <w:color w:val="404040" w:themeColor="text1" w:themeTint="BF"/>
    </w:rPr>
  </w:style>
  <w:style w:type="character" w:customStyle="1" w:styleId="QuoteChar">
    <w:name w:val="Quote Char"/>
    <w:basedOn w:val="DefaultParagraphFont"/>
    <w:link w:val="Quote"/>
    <w:uiPriority w:val="29"/>
    <w:rsid w:val="00E51644"/>
    <w:rPr>
      <w:i/>
      <w:iCs/>
      <w:color w:val="404040" w:themeColor="text1" w:themeTint="BF"/>
    </w:rPr>
  </w:style>
  <w:style w:type="paragraph" w:styleId="ListParagraph">
    <w:name w:val="List Paragraph"/>
    <w:basedOn w:val="Normal"/>
    <w:uiPriority w:val="34"/>
    <w:qFormat/>
    <w:rsid w:val="00E51644"/>
    <w:pPr>
      <w:ind w:left="720"/>
      <w:contextualSpacing/>
    </w:pPr>
  </w:style>
  <w:style w:type="character" w:styleId="IntenseEmphasis">
    <w:name w:val="Intense Emphasis"/>
    <w:basedOn w:val="DefaultParagraphFont"/>
    <w:uiPriority w:val="21"/>
    <w:qFormat/>
    <w:rsid w:val="00E51644"/>
    <w:rPr>
      <w:i/>
      <w:iCs/>
      <w:color w:val="2F5496" w:themeColor="accent1" w:themeShade="BF"/>
    </w:rPr>
  </w:style>
  <w:style w:type="paragraph" w:styleId="IntenseQuote">
    <w:name w:val="Intense Quote"/>
    <w:basedOn w:val="Normal"/>
    <w:next w:val="Normal"/>
    <w:link w:val="IntenseQuoteChar"/>
    <w:uiPriority w:val="30"/>
    <w:qFormat/>
    <w:rsid w:val="00E51644"/>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51644"/>
    <w:rPr>
      <w:i/>
      <w:iCs/>
      <w:color w:val="2F5496" w:themeColor="accent1" w:themeShade="BF"/>
    </w:rPr>
  </w:style>
  <w:style w:type="character" w:styleId="IntenseReference">
    <w:name w:val="Intense Reference"/>
    <w:basedOn w:val="DefaultParagraphFont"/>
    <w:uiPriority w:val="32"/>
    <w:qFormat/>
    <w:rsid w:val="00E51644"/>
    <w:rPr>
      <w:b/>
      <w:bCs/>
      <w:smallCaps/>
      <w:color w:val="2F5496" w:themeColor="accent1" w:themeShade="BF"/>
      <w:spacing w:val="5"/>
    </w:rPr>
  </w:style>
  <w:style w:type="character" w:styleId="Hyperlink">
    <w:name w:val="Hyperlink"/>
    <w:basedOn w:val="DefaultParagraphFont"/>
    <w:uiPriority w:val="99"/>
    <w:unhideWhenUsed/>
    <w:rsid w:val="00B969A3"/>
    <w:rPr>
      <w:color w:val="0563C1" w:themeColor="hyperlink"/>
      <w:u w:val="single"/>
    </w:rPr>
  </w:style>
  <w:style w:type="character" w:styleId="UnresolvedMention">
    <w:name w:val="Unresolved Mention"/>
    <w:basedOn w:val="DefaultParagraphFont"/>
    <w:uiPriority w:val="99"/>
    <w:semiHidden/>
    <w:unhideWhenUsed/>
    <w:rsid w:val="00B969A3"/>
    <w:rPr>
      <w:color w:val="605E5C"/>
      <w:shd w:val="clear" w:color="auto" w:fill="E1DFDD"/>
    </w:rPr>
  </w:style>
  <w:style w:type="character" w:styleId="FollowedHyperlink">
    <w:name w:val="FollowedHyperlink"/>
    <w:basedOn w:val="DefaultParagraphFont"/>
    <w:uiPriority w:val="99"/>
    <w:semiHidden/>
    <w:unhideWhenUsed/>
    <w:rsid w:val="00B969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youtu.be/TCti74hNbcQ?si=4D0ZvUjAAgI7UqXf"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13F9F-A572-425E-BE69-72417C0E1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3550</Words>
  <Characters>20240</Characters>
  <Application>Microsoft Office Word</Application>
  <DocSecurity>0</DocSecurity>
  <Lines>168</Lines>
  <Paragraphs>47</Paragraphs>
  <ScaleCrop>false</ScaleCrop>
  <Company/>
  <LinksUpToDate>false</LinksUpToDate>
  <CharactersWithSpaces>23743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Huỳnh Hữu</dc:creator>
  <cp:keywords/>
  <dc:description/>
  <cp:lastModifiedBy>Hoàng Huỳnh Hữu</cp:lastModifiedBy>
  <cp:revision>22</cp:revision>
  <dcterms:created xsi:type="dcterms:W3CDTF">2026-09-15T09:02:00Z</dcterms:created>
  <dcterms:modified xsi:type="dcterms:W3CDTF">2026-09-15T09:59:00Z</dcterms:modified>
</cp:coreProperties>
</file>