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247" w:rsidRDefault="00345D38">
      <w:r>
        <w:t>DDS UI</w:t>
      </w:r>
    </w:p>
    <w:p w:rsidR="00345D38" w:rsidRDefault="00345D38">
      <w:hyperlink r:id="rId4" w:history="1">
        <w:r w:rsidRPr="0034014F">
          <w:rPr>
            <w:rStyle w:val="Hyperlink"/>
          </w:rPr>
          <w:t>https://wiki.absolute.com/display/UD/Getting+Started</w:t>
        </w:r>
      </w:hyperlink>
    </w:p>
    <w:p w:rsidR="00345D38" w:rsidRDefault="00345D38">
      <w:bookmarkStart w:id="0" w:name="_GoBack"/>
      <w:bookmarkEnd w:id="0"/>
    </w:p>
    <w:sectPr w:rsidR="00345D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89F"/>
    <w:rsid w:val="00345D38"/>
    <w:rsid w:val="00686EF1"/>
    <w:rsid w:val="00A5189F"/>
    <w:rsid w:val="00DC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DE4E1"/>
  <w15:chartTrackingRefBased/>
  <w15:docId w15:val="{59C20046-85F7-4A45-B0D0-BCA858B5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5D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iki.absolute.com/display/UD/Getting+Star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3</cp:revision>
  <dcterms:created xsi:type="dcterms:W3CDTF">2017-06-16T03:38:00Z</dcterms:created>
  <dcterms:modified xsi:type="dcterms:W3CDTF">2017-06-16T11:21:00Z</dcterms:modified>
</cp:coreProperties>
</file>