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322C" w14:textId="2AB6582F" w:rsidR="00D3724C" w:rsidRDefault="00B20634" w:rsidP="00B20634">
      <w:pPr>
        <w:jc w:val="center"/>
        <w:rPr>
          <w:lang w:val="en-CA"/>
        </w:rPr>
      </w:pPr>
      <w:r>
        <w:rPr>
          <w:lang w:val="en-CA"/>
        </w:rPr>
        <w:t>The complexity of an algorithm</w:t>
      </w:r>
    </w:p>
    <w:p w14:paraId="3061CC21" w14:textId="11625C17" w:rsidR="00B20634" w:rsidRDefault="00B20634" w:rsidP="00B20634">
      <w:pPr>
        <w:pStyle w:val="ListParagraph"/>
        <w:numPr>
          <w:ilvl w:val="0"/>
          <w:numId w:val="1"/>
        </w:numPr>
        <w:rPr>
          <w:lang w:val="en-CA"/>
        </w:rPr>
      </w:pPr>
      <w:r w:rsidRPr="00B20634">
        <w:rPr>
          <w:lang w:val="en-CA"/>
        </w:rPr>
        <w:t>Explain and justify the computational complexity of the algorithm for different values of m and n</w:t>
      </w:r>
    </w:p>
    <w:p w14:paraId="057391C3" w14:textId="54EB8BC0" w:rsidR="00B20634" w:rsidRDefault="00B20634" w:rsidP="00B20634">
      <w:pPr>
        <w:pStyle w:val="ListParagraph"/>
        <w:rPr>
          <w:lang w:val="en-CA"/>
        </w:rPr>
      </w:pPr>
      <w:r w:rsidRPr="00B20634">
        <w:rPr>
          <w:lang w:val="en-CA"/>
        </w:rPr>
        <w:drawing>
          <wp:inline distT="0" distB="0" distL="0" distR="0" wp14:anchorId="563081BE" wp14:editId="1DEE2AC5">
            <wp:extent cx="5578323" cy="1988992"/>
            <wp:effectExtent l="0" t="0" r="381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29D3" w14:textId="2E20F706" w:rsidR="00B20634" w:rsidRDefault="00B20634" w:rsidP="00B2063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Big O (     (n*(n+1)/2) + (m-n)*n        )</w:t>
      </w:r>
      <w:r w:rsidR="009F6123">
        <w:rPr>
          <w:lang w:val="en-CA"/>
        </w:rPr>
        <w:t xml:space="preserve"> only correct with m&gt;=n</w:t>
      </w:r>
      <w:r>
        <w:rPr>
          <w:lang w:val="en-CA"/>
        </w:rPr>
        <w:t>: The first part  which is n*(n+1)/2) will get the result like a triangle (for example in the image below n is 4)</w:t>
      </w:r>
    </w:p>
    <w:p w14:paraId="122E0EDB" w14:textId="091EF50F" w:rsidR="00B20634" w:rsidRDefault="00B20634" w:rsidP="00B20634">
      <w:pPr>
        <w:pStyle w:val="ListParagraph"/>
        <w:ind w:left="1440"/>
        <w:rPr>
          <w:lang w:val="en-CA"/>
        </w:rPr>
      </w:pPr>
      <w:r w:rsidRPr="00B20634">
        <w:rPr>
          <w:lang w:val="en-CA"/>
        </w:rPr>
        <w:drawing>
          <wp:inline distT="0" distB="0" distL="0" distR="0" wp14:anchorId="1C60FAAA" wp14:editId="4F7CFDBC">
            <wp:extent cx="2651990" cy="1867062"/>
            <wp:effectExtent l="0" t="0" r="0" b="0"/>
            <wp:docPr id="3" name="Picture 3" descr="Letter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, 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92D" w14:textId="5073FE28" w:rsidR="00B20634" w:rsidRDefault="00B20634" w:rsidP="00B20634">
      <w:pPr>
        <w:pStyle w:val="ListParagraph"/>
        <w:ind w:left="1440"/>
        <w:rPr>
          <w:lang w:val="en-CA"/>
        </w:rPr>
      </w:pPr>
      <w:r>
        <w:rPr>
          <w:lang w:val="en-CA"/>
        </w:rPr>
        <w:t>However with the code above (example n = 4, and m = 6) it will give the result of</w:t>
      </w:r>
    </w:p>
    <w:p w14:paraId="0CEA178E" w14:textId="702D4AD6" w:rsidR="00B20634" w:rsidRDefault="00B20634" w:rsidP="00B20634">
      <w:pPr>
        <w:pStyle w:val="ListParagraph"/>
        <w:ind w:left="1440"/>
        <w:rPr>
          <w:lang w:val="en-CA"/>
        </w:rPr>
      </w:pPr>
      <w:r w:rsidRPr="00B20634">
        <w:rPr>
          <w:lang w:val="en-CA"/>
        </w:rPr>
        <w:drawing>
          <wp:inline distT="0" distB="0" distL="0" distR="0" wp14:anchorId="3B8A66F8" wp14:editId="479D14A1">
            <wp:extent cx="3093988" cy="1691787"/>
            <wp:effectExtent l="0" t="0" r="0" b="3810"/>
            <wp:docPr id="5" name="Picture 5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898" w14:textId="2F8D9638" w:rsidR="00B20634" w:rsidRPr="00B20634" w:rsidRDefault="00B20634" w:rsidP="00B20634">
      <w:pPr>
        <w:pStyle w:val="ListParagraph"/>
        <w:ind w:left="1440"/>
        <w:rPr>
          <w:lang w:val="en-CA"/>
        </w:rPr>
      </w:pPr>
      <w:r>
        <w:rPr>
          <w:lang w:val="en-CA"/>
        </w:rPr>
        <w:t xml:space="preserve">And the part that I border is another calculation we need to find, and I see that </w:t>
      </w:r>
      <w:r w:rsidR="004A18A6">
        <w:rPr>
          <w:lang w:val="en-CA"/>
        </w:rPr>
        <w:t>in each iteration it will have 2 extra elements which is the result of (m-n) and it will iterate 4 times by the loop. Therefore that calculation I have found for that part is (m-n)*n and plus with the above I have th complexity is Big O (     (n*(n+1)/2) + (m-n)*n        )</w:t>
      </w:r>
      <w:r w:rsidR="009F6123">
        <w:rPr>
          <w:lang w:val="en-CA"/>
        </w:rPr>
        <w:t xml:space="preserve"> </w:t>
      </w:r>
      <w:r w:rsidR="00F94720">
        <w:rPr>
          <w:lang w:val="en-CA"/>
        </w:rPr>
        <w:t>only correct with m&gt;=n</w:t>
      </w:r>
      <w:r w:rsidR="002D39B2">
        <w:rPr>
          <w:lang w:val="en-CA"/>
        </w:rPr>
        <w:t>.</w:t>
      </w:r>
    </w:p>
    <w:sectPr w:rsidR="00B20634" w:rsidRPr="00B20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2AAD"/>
    <w:multiLevelType w:val="hybridMultilevel"/>
    <w:tmpl w:val="C2A6FF7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C27448"/>
    <w:multiLevelType w:val="hybridMultilevel"/>
    <w:tmpl w:val="70144C7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173754">
    <w:abstractNumId w:val="1"/>
  </w:num>
  <w:num w:numId="2" w16cid:durableId="174583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34"/>
    <w:rsid w:val="0017065D"/>
    <w:rsid w:val="00175DB4"/>
    <w:rsid w:val="002D39B2"/>
    <w:rsid w:val="003012B4"/>
    <w:rsid w:val="004A18A6"/>
    <w:rsid w:val="00563D67"/>
    <w:rsid w:val="00915E71"/>
    <w:rsid w:val="009F6123"/>
    <w:rsid w:val="00B20634"/>
    <w:rsid w:val="00EE4C42"/>
    <w:rsid w:val="00F94720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C7A9"/>
  <w15:chartTrackingRefBased/>
  <w15:docId w15:val="{8289530A-7F1B-45F1-A6BB-ECE02170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4</cp:revision>
  <dcterms:created xsi:type="dcterms:W3CDTF">2023-02-22T05:26:00Z</dcterms:created>
  <dcterms:modified xsi:type="dcterms:W3CDTF">2023-02-22T17:12:00Z</dcterms:modified>
</cp:coreProperties>
</file>