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626D0B" w14:paraId="55F0A68D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504A8" w14:textId="77777777" w:rsidR="00626D0B" w:rsidRDefault="00626D0B">
            <w:pPr>
              <w:pStyle w:val="GEFEG"/>
              <w:rPr>
                <w:noProof/>
              </w:rPr>
            </w:pPr>
          </w:p>
        </w:tc>
      </w:tr>
      <w:tr w:rsidR="00626D0B" w14:paraId="041D8EF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26371" w14:textId="77777777" w:rsidR="00626D0B" w:rsidRDefault="00626D0B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626D0B" w14:paraId="5D5B7049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253F2" w14:textId="77777777" w:rsidR="00626D0B" w:rsidRDefault="00626D0B">
            <w:pPr>
              <w:pStyle w:val="GEFEG"/>
              <w:rPr>
                <w:noProof/>
              </w:rPr>
            </w:pPr>
          </w:p>
        </w:tc>
      </w:tr>
      <w:tr w:rsidR="00626D0B" w14:paraId="5B0D57E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F86A6" w14:textId="77777777" w:rsidR="00626D0B" w:rsidRDefault="00970DCB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626D0B" w14:paraId="5D9C305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1612E" w14:textId="77777777" w:rsidR="00626D0B" w:rsidRDefault="00626D0B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9E0A7" w14:textId="77777777" w:rsidR="00626D0B" w:rsidRDefault="00626D0B">
            <w:pPr>
              <w:pStyle w:val="GEFEG"/>
              <w:rPr>
                <w:noProof/>
              </w:rPr>
            </w:pPr>
          </w:p>
        </w:tc>
      </w:tr>
      <w:tr w:rsidR="00626D0B" w14:paraId="50B7D48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6A8D5" w14:textId="77777777" w:rsidR="00626D0B" w:rsidRDefault="00626D0B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626D0B" w14:paraId="54638F2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26258" w14:textId="77777777" w:rsidR="00626D0B" w:rsidRDefault="00970DCB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626D0B" w14:paraId="0686D39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6B192" w14:textId="77777777" w:rsidR="00626D0B" w:rsidRDefault="00626D0B">
            <w:pPr>
              <w:pStyle w:val="GEFEG"/>
              <w:rPr>
                <w:noProof/>
              </w:rPr>
            </w:pPr>
          </w:p>
        </w:tc>
      </w:tr>
      <w:tr w:rsidR="00626D0B" w14:paraId="678D691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FAEAD" w14:textId="77777777" w:rsidR="00626D0B" w:rsidRDefault="00970D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408D21DA" w14:textId="77777777" w:rsidR="00626D0B" w:rsidRDefault="00626D0B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1587D8B" w14:textId="77777777" w:rsidR="00626D0B" w:rsidRDefault="00970D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INVOIC</w:t>
            </w:r>
          </w:p>
          <w:p w14:paraId="3AD4ECB4" w14:textId="77777777" w:rsidR="00626D0B" w:rsidRDefault="00970D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Rechnung</w:t>
            </w:r>
          </w:p>
          <w:p w14:paraId="15897981" w14:textId="77777777" w:rsidR="00626D0B" w:rsidRDefault="00626D0B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56070D13" w14:textId="77777777" w:rsidR="00626D0B" w:rsidRDefault="00970D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D.06A S3</w:t>
            </w:r>
          </w:p>
        </w:tc>
      </w:tr>
      <w:tr w:rsidR="00626D0B" w14:paraId="118AF0E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68E39" w14:textId="77777777" w:rsidR="00626D0B" w:rsidRDefault="00626D0B">
            <w:pPr>
              <w:pStyle w:val="GEFEG"/>
              <w:rPr>
                <w:noProof/>
              </w:rPr>
            </w:pPr>
          </w:p>
        </w:tc>
      </w:tr>
      <w:tr w:rsidR="00626D0B" w14:paraId="3E0CA86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7CF38" w14:textId="77777777" w:rsidR="00626D0B" w:rsidRDefault="00970DC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2.8e</w:t>
            </w:r>
          </w:p>
          <w:p w14:paraId="4FE544E6" w14:textId="77777777" w:rsidR="00626D0B" w:rsidRDefault="00970DC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2991162E" w14:textId="77777777" w:rsidR="00626D0B" w:rsidRDefault="00970DC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626D0B" w14:paraId="033E6BF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501B0" w14:textId="77777777" w:rsidR="00626D0B" w:rsidRDefault="00626D0B">
            <w:pPr>
              <w:pStyle w:val="GEFEG"/>
              <w:rPr>
                <w:noProof/>
              </w:rPr>
            </w:pPr>
          </w:p>
        </w:tc>
      </w:tr>
      <w:tr w:rsidR="00626D0B" w14:paraId="01B4AA8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EA6FF" w14:textId="74B85982" w:rsidR="00A566D7" w:rsidRDefault="00970DCB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3305026" w:history="1">
              <w:r w:rsidR="00A566D7" w:rsidRPr="00516788">
                <w:rPr>
                  <w:rStyle w:val="Hyperlink"/>
                  <w:noProof/>
                </w:rPr>
                <w:t>Nachrichtenstruktur</w:t>
              </w:r>
              <w:r w:rsidR="00A566D7">
                <w:rPr>
                  <w:noProof/>
                </w:rPr>
                <w:tab/>
              </w:r>
              <w:r w:rsidR="00A566D7">
                <w:rPr>
                  <w:noProof/>
                </w:rPr>
                <w:fldChar w:fldCharType="begin"/>
              </w:r>
              <w:r w:rsidR="00A566D7">
                <w:rPr>
                  <w:noProof/>
                </w:rPr>
                <w:instrText xml:space="preserve"> PAGEREF _Toc193305026 \h </w:instrText>
              </w:r>
              <w:r w:rsidR="00A566D7">
                <w:rPr>
                  <w:noProof/>
                </w:rPr>
              </w:r>
              <w:r w:rsidR="00A566D7">
                <w:rPr>
                  <w:noProof/>
                </w:rPr>
                <w:fldChar w:fldCharType="separate"/>
              </w:r>
              <w:r w:rsidR="00A566D7">
                <w:rPr>
                  <w:noProof/>
                </w:rPr>
                <w:t>3</w:t>
              </w:r>
              <w:r w:rsidR="00A566D7">
                <w:rPr>
                  <w:noProof/>
                </w:rPr>
                <w:fldChar w:fldCharType="end"/>
              </w:r>
            </w:hyperlink>
          </w:p>
          <w:p w14:paraId="69695A47" w14:textId="73532B9F" w:rsidR="00A566D7" w:rsidRDefault="00A566D7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305027" w:history="1">
              <w:r w:rsidRPr="00516788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_Toc193305027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09B9473D" w14:textId="5EA31E5B" w:rsidR="00A566D7" w:rsidRDefault="00A566D7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305028" w:history="1">
              <w:r w:rsidRPr="00516788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_Toc193305028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23EEA2CA" w14:textId="61C4ADA6" w:rsidR="00A566D7" w:rsidRDefault="00A566D7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305029" w:history="1">
              <w:r w:rsidRPr="00516788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_Toc193305029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72</w:t>
              </w:r>
              <w:r>
                <w:rPr>
                  <w:noProof/>
                </w:rPr>
                <w:fldChar w:fldCharType="end"/>
              </w:r>
            </w:hyperlink>
          </w:p>
          <w:p w14:paraId="0CC1CBD0" w14:textId="14E7D8A2" w:rsidR="00626D0B" w:rsidRDefault="00970DC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0AFFD8B4" w14:textId="77777777" w:rsidR="00626D0B" w:rsidRDefault="00626D0B">
      <w:pPr>
        <w:pStyle w:val="GEFEG"/>
        <w:rPr>
          <w:noProof/>
        </w:rPr>
        <w:sectPr w:rsidR="00626D0B">
          <w:headerReference w:type="default" r:id="rId6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626D0B" w14:paraId="0BDAB9DA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934C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7D99C3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89A05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626D0B" w14:paraId="773ADFA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A092C" w14:textId="77777777" w:rsidR="00626D0B" w:rsidRDefault="00626D0B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D4EC31D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419FF91D" w14:textId="77777777" w:rsidR="00626D0B" w:rsidRDefault="00626D0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3124B59D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685806F9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14106E7A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556B0700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05F86C30" w14:textId="77777777" w:rsidR="00626D0B" w:rsidRDefault="00626D0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65B111B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0EABFDF9" w14:textId="77777777" w:rsidR="00626D0B" w:rsidRDefault="00970DCB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626D0B" w14:paraId="68AB003F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39563" w14:textId="77777777" w:rsidR="00626D0B" w:rsidRDefault="00626D0B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6D0F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2F2E00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56867" w14:textId="77777777" w:rsidR="00626D0B" w:rsidRDefault="00626D0B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626D0B" w14:paraId="71F32887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9579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99F36BC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6C4F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334080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39F91" w14:textId="77777777" w:rsidR="00626D0B" w:rsidRDefault="00626D0B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220D4C47" w14:textId="77777777" w:rsidR="00626D0B" w:rsidRDefault="00626D0B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626D0B" w14:paraId="4FE412D6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4ABE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20E2022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38BF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62F38D3E" w14:textId="77777777" w:rsidR="00626D0B" w:rsidRDefault="00626D0B">
      <w:pPr>
        <w:pStyle w:val="GEFEG"/>
        <w:rPr>
          <w:noProof/>
          <w:sz w:val="14"/>
          <w:szCs w:val="14"/>
        </w:rPr>
        <w:sectPr w:rsidR="00626D0B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626D0B" w14:paraId="7FDBB12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7E7C02" w14:textId="77777777" w:rsidR="00626D0B" w:rsidRDefault="00970DCB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3305026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368358F" w14:textId="77777777" w:rsidR="00626D0B" w:rsidRDefault="00970DCB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26D0B" w14:paraId="2E5CBFF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8D9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7C2CC8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F487D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Nachrichtenanfang</w:t>
            </w:r>
          </w:p>
        </w:tc>
      </w:tr>
      <w:tr w:rsidR="00626D0B" w14:paraId="00CDD9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8D4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2904483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23527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Rechnungsnummer</w:t>
            </w:r>
          </w:p>
        </w:tc>
      </w:tr>
      <w:tr w:rsidR="00626D0B" w14:paraId="5019A6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391E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2DD0890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6D081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626D0B" w14:paraId="076217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F9B1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08BDBD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4C337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Bearbeitungs-/Verarbeitungsdatum</w:t>
            </w:r>
          </w:p>
        </w:tc>
      </w:tr>
      <w:tr w:rsidR="00626D0B" w14:paraId="55E5B4D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4DD6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5C1EF0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67C92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Abrechnungszeitraum Beginn</w:t>
            </w:r>
          </w:p>
        </w:tc>
      </w:tr>
      <w:tr w:rsidR="00626D0B" w14:paraId="5B2573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6B69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61A720E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56520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Abrechnungszeitraum Ende</w:t>
            </w:r>
          </w:p>
        </w:tc>
      </w:tr>
      <w:tr w:rsidR="00626D0B" w14:paraId="471F5A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B52D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01365F0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72266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vorläufiger Abrechnungszeitraum Beginn</w:t>
            </w:r>
          </w:p>
        </w:tc>
      </w:tr>
      <w:tr w:rsidR="00626D0B" w14:paraId="7FAE3D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5957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3AA3E1D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B5590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vorläufiger Abrechnungszeitraum Ende</w:t>
            </w:r>
          </w:p>
        </w:tc>
      </w:tr>
      <w:tr w:rsidR="00626D0B" w14:paraId="50B748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A9C0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46EFCDE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B9E5D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626D0B" w14:paraId="19EF2F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533F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1F8645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496EE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Bilanzierung</w:t>
            </w:r>
          </w:p>
        </w:tc>
      </w:tr>
      <w:tr w:rsidR="00626D0B" w14:paraId="139869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C287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09D8250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27828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Netznutzung</w:t>
            </w:r>
          </w:p>
        </w:tc>
      </w:tr>
      <w:tr w:rsidR="00626D0B" w14:paraId="57B514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1A96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7B6DEDF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F63D1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Rechnungstyp</w:t>
            </w:r>
          </w:p>
        </w:tc>
      </w:tr>
      <w:tr w:rsidR="00626D0B" w14:paraId="30CF57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5E3F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20974DF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74217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Meldeinformationen</w:t>
            </w:r>
          </w:p>
        </w:tc>
      </w:tr>
      <w:tr w:rsidR="00626D0B" w14:paraId="4808DC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E609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62DD0F6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57867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Spezifikation der Sonderrechnung</w:t>
            </w:r>
          </w:p>
        </w:tc>
      </w:tr>
      <w:tr w:rsidR="00626D0B" w14:paraId="7B04F8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FBA27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655468D5" wp14:editId="7246A5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0" name="Line 53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1" name="Line 53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ABFD8C" id="rId8f9e4390-3238-4871-bc64-cd655475d6be" o:spid="_x0000_s1026" style="position:absolute;margin-left:0;margin-top:0;width:30.35pt;height:14.9pt;z-index:251618816" coordsize="607,298" o:allowincell="f">
                      <v:rect id="rId1911c2a1-d301-4c95-9b71-1db9806fb02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73faa43-b778-4b3c-b946-4fd38825f28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65260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10621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626D0B" w14:paraId="02960E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1CE89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1B3C45A2" wp14:editId="724823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2" name="Line 53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3" name="Line 53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44D6C7" id="rId05faf87e-1c63-4cf8-b3b7-58b98b7f6a08" o:spid="_x0000_s1026" style="position:absolute;margin-left:0;margin-top:0;width:30.35pt;height:14.9pt;z-index:251619840" coordsize="607,298" o:allowincell="f">
                      <v:rect id="rIdae8a255a-4266-4dc2-b72f-6e498829433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eb61bb7-85f5-4784-b22d-73a7e5f5534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4D1EB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0D848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626D0B" w14:paraId="71217B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D2E54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5473BE52" wp14:editId="77592B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5" name="Group 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4" name="Line 53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5" name="Line 5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EC0C2" id="rId5e34597e-dd20-453a-ab3f-23be78558926" o:spid="_x0000_s1026" style="position:absolute;margin-left:0;margin-top:0;width:30.35pt;height:14.9pt;z-index:251620864" coordsize="607,298" o:allowincell="f">
                      <v:rect id="rId422897f8-a221-413a-afdc-cd61b092e85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edb5149-a1a1-4951-85c0-2df6741e1ca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A72A8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18527D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Ursprungsrechnungsnummer</w:t>
            </w:r>
          </w:p>
        </w:tc>
      </w:tr>
      <w:tr w:rsidR="00626D0B" w14:paraId="230965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B9B2B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32E3D40F" wp14:editId="694B06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6" name="Group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6" name="Line 5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100C9" id="rIdfc7c2d35-b52d-45c7-8c13-748ec72b50c3" o:spid="_x0000_s1026" style="position:absolute;margin-left:0;margin-top:0;width:30.35pt;height:14.9pt;z-index:251621888" coordsize="607,298" o:allowincell="f">
                      <v:rect id="rIdad31fcaa-389e-4edc-8c2b-60c614b32ec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CC86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31429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Ursprungsrechnungsnummer</w:t>
            </w:r>
          </w:p>
        </w:tc>
      </w:tr>
      <w:tr w:rsidR="00626D0B" w14:paraId="6A0D03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91230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7E511859" wp14:editId="082016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7" name="Group 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7" name="Line 5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8" name="Line 5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3FD438" id="rId6af90a5b-40c0-4dee-b989-c8ea431d89af" o:spid="_x0000_s1026" style="position:absolute;margin-left:0;margin-top:0;width:30.35pt;height:14.9pt;z-index:251622912" coordsize="607,298" o:allowincell="f">
                      <v:rect id="rId5d63823f-3b59-49d4-b541-26e75b7e018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de6f56b-ad97-44ce-83ab-d78087a2649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5B9F6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EA501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Referenzdatum</w:t>
            </w:r>
          </w:p>
        </w:tc>
      </w:tr>
      <w:tr w:rsidR="00626D0B" w14:paraId="7CE2A1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9E95D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5216A14A" wp14:editId="49367B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8" name="Group 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9" name="Line 5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0" name="Line 5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CFD65E" id="rIdef5d611e-f518-4766-9506-6e2b9dc0f53f" o:spid="_x0000_s1026" style="position:absolute;margin-left:0;margin-top:0;width:30.35pt;height:14.9pt;z-index:251623936" coordsize="607,298" o:allowincell="f">
                      <v:rect id="rIdf0a452bd-5b6e-4923-8137-842604b90e5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b72caf5-fb27-4f77-8f0c-e68c50b4f23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5A517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F4941A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Nummer des zugehörigen Dokuments</w:t>
            </w:r>
          </w:p>
        </w:tc>
      </w:tr>
      <w:tr w:rsidR="00626D0B" w14:paraId="536843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885DA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4A246C78" wp14:editId="726226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9" name="Group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1" name="Line 5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2" name="Line 5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2F9FAD" id="rId6471f342-f027-41b8-8d3f-c7554e4035d5" o:spid="_x0000_s1026" style="position:absolute;margin-left:0;margin-top:0;width:30.35pt;height:14.9pt;z-index:251624960" coordsize="607,298" o:allowincell="f">
                      <v:rect id="rIda9616119-ce4c-48e8-9c21-38d54c49a79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6aa9a06-ba51-4cdb-89b4-13b39a9a76b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43BCD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11464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Nummer des zugehörigen Dokuments</w:t>
            </w:r>
          </w:p>
        </w:tc>
      </w:tr>
      <w:tr w:rsidR="00626D0B" w14:paraId="4A4F39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944A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3A659CEA" wp14:editId="674197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0" name="Group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3" name="Line 5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4" name="Line 5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E95907" id="rId672709f0-2f25-4586-9063-239115da9d61" o:spid="_x0000_s1026" style="position:absolute;margin-left:0;margin-top:0;width:30.35pt;height:14.9pt;z-index:251625984" coordsize="607,298" o:allowincell="f">
                      <v:rect id="rIde0f2c046-6b06-4fa1-af85-11c7d075720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2710f56-3526-4b95-ad1c-1d9cebbfd4b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CB775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EE335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626D0B" w14:paraId="43602C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CD343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5A619336" wp14:editId="6C5955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1" name="Group 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5" name="Line 54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6" name="Line 5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B1CCCD" id="rId8c04f81a-7c75-40da-8b74-44a9c9d930bc" o:spid="_x0000_s1026" style="position:absolute;margin-left:0;margin-top:0;width:30.35pt;height:14.9pt;z-index:251627008" coordsize="607,298" o:allowincell="f">
                      <v:rect id="rIda9472841-6fe0-4e62-9a8e-d198eb047a7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ded194d-1a88-4924-acea-dd2414c8b60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21984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C3EC0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626D0B" w14:paraId="00E532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896DA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3A24D7DE" wp14:editId="327A2E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7" name="Line 54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8" name="Line 54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B7543B" id="rId788ffd3c-e47a-49ce-9d55-8561d3feaf75" o:spid="_x0000_s1026" style="position:absolute;margin-left:0;margin-top:0;width:30.35pt;height:14.9pt;z-index:251628032" coordsize="607,298" o:allowincell="f">
                      <v:rect id="rId519dd990-dbf0-4859-a754-6ba27d1c4cf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ecaded1-fb03-427a-8aeb-594e9f5952d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B014B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7A36C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Absender</w:t>
            </w:r>
          </w:p>
        </w:tc>
      </w:tr>
      <w:tr w:rsidR="00626D0B" w14:paraId="2A4803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7025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145E54B5" wp14:editId="01E468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9" name="Line 5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B4B204" id="rIdb1217174-aa05-409e-ad91-11d30c41cdf6" o:spid="_x0000_s1026" style="position:absolute;margin-left:0;margin-top:0;width:30.35pt;height:14.9pt;z-index:251629056" coordsize="607,298" o:allowincell="f">
                      <v:rect id="rIdf1fa02ce-7f9f-4f23-9cc9-5e960179954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B2C6E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5BA47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des Nachrichtensenders</w:t>
            </w:r>
          </w:p>
        </w:tc>
      </w:tr>
      <w:tr w:rsidR="00626D0B" w14:paraId="5308702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240DD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3293E5D8" wp14:editId="6EE563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4" name="Group 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0" name="Line 5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1" name="Line 55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2" name="Line 5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23703" id="rId251faf08-1aef-4aee-90cd-c72b4ed79bc9" o:spid="_x0000_s1026" style="position:absolute;margin-left:0;margin-top:0;width:30.35pt;height:14.9pt;z-index:251630080" coordsize="607,298" o:allowincell="f">
                      <v:rect id="rId4a82ff26-065f-4a4e-b45a-bea406d9b87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b95675b-2631-4046-b131-52293da5946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73f2348-191c-41c1-a5f4-3006df2b053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6F2D1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22684F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626D0B" w14:paraId="32A004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3264B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712B6E33" wp14:editId="2A2F97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3" name="Line 5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4" name="Line 55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5" name="Line 5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9312E" id="rIdec6028aa-07c0-45ec-84ec-cba36f213db3" o:spid="_x0000_s1026" style="position:absolute;margin-left:0;margin-top:0;width:30.35pt;height:14.9pt;z-index:251631104" coordsize="607,298" o:allowincell="f">
                      <v:rect id="rIdb8269224-ddb0-4356-97a4-aa830277a79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a96add-1518-4830-a976-41bc64c2739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e76ef28-8ede-4009-96f2-2536850d877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A0BF7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E4F95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626D0B" w14:paraId="44B4CA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79F51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7ED70F1C" wp14:editId="1B6B99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6" name="Line 5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7" name="Line 5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8" name="Line 5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D6C3AD" id="rIdecab8855-6e74-4d48-a878-2c9473591f16" o:spid="_x0000_s1026" style="position:absolute;margin-left:0;margin-top:0;width:30.35pt;height:14.9pt;z-index:251632128" coordsize="607,298" o:allowincell="f">
                      <v:rect id="rId1d9b1433-e813-49c5-b1fe-038b66a327d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94c3897-8f47-45cf-8699-f999179cdf1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ff1b216-ab6c-43de-89f4-75e977c0939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37BC4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F693B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626D0B" w14:paraId="3D8446B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8822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09DF9AA1" wp14:editId="623BD9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9" name="Line 5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0" name="Line 5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772AAE" id="rId748b2001-d481-468f-a8cc-ccfad055e5e8" o:spid="_x0000_s1026" style="position:absolute;margin-left:0;margin-top:0;width:30.35pt;height:14.9pt;z-index:251633152" coordsize="607,298" o:allowincell="f">
                      <v:rect id="rIdd0383923-796f-4526-99cf-241fa8cad59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7621051-1ce1-4eb9-8f9c-4ea0bade772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670BA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09EB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626D0B" w14:paraId="2DC045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92210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2D03656D" wp14:editId="7656D0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8" name="Group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1" name="Line 5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3" name="Line 5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4" name="Line 5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B3AD3" id="rIda3cc5914-9fc1-4772-8a0f-a3491afa76d6" o:spid="_x0000_s1026" style="position:absolute;margin-left:0;margin-top:0;width:30.35pt;height:14.9pt;z-index:251634176" coordsize="607,298" o:allowincell="f">
                      <v:rect id="rId7ff1113e-0292-4263-9694-90c0ab6becc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544de4e-4936-4085-b2bd-aa916f0e2e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9b75b10-b72b-4316-852d-d042d2a235a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a5c52ba6-1234-415e-ab0e-ae7e6031b90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BC7BE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A40AE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626D0B" w14:paraId="16AABC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3535D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7B99F520" wp14:editId="5C5DD5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5" name="Line 5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6" name="Line 5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6DE3C4" id="rIdd7d18e29-5a3b-4911-8eb8-bf03d2082017" o:spid="_x0000_s1026" style="position:absolute;margin-left:0;margin-top:0;width:30.35pt;height:14.9pt;z-index:251635200" coordsize="607,298" o:allowincell="f">
                      <v:rect id="rId76a28ded-f3dd-4d8c-a73e-b3b36632a86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ddb8916-74b8-407b-a836-83ec3ae3ef6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11F38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B916C1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</w:t>
            </w:r>
          </w:p>
        </w:tc>
      </w:tr>
      <w:tr w:rsidR="00626D0B" w14:paraId="5C9FD2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43445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16D523C3" wp14:editId="09C9BE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7" name="Line 5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CF080F" id="rId6adfb812-333a-4e74-ba04-1b67ccdc2dd4" o:spid="_x0000_s1026" style="position:absolute;margin-left:0;margin-top:0;width:30.35pt;height:14.9pt;z-index:251636224" coordsize="607,298" o:allowincell="f">
                      <v:rect id="rId674bb5dd-6c60-4785-9196-8f270e081f8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56192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0B295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des Nachrichtenempfängers</w:t>
            </w:r>
          </w:p>
        </w:tc>
      </w:tr>
      <w:tr w:rsidR="00626D0B" w14:paraId="005E5B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6BFB0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1B9E9D28" wp14:editId="2EFFBA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0" name="Line 5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AD4932" id="rId54e466d2-1c2f-447d-8fbf-3a9647f0e92c" o:spid="_x0000_s1026" style="position:absolute;margin-left:0;margin-top:0;width:30.35pt;height:14.9pt;z-index:251637248" coordsize="607,298" o:allowincell="f">
                      <v:rect id="rIdbb65c6e1-6ebf-4fed-8568-b3f2091023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aafb5d3-2459-4691-a374-4a2d50fb9c5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82aa24e-0f11-414c-9f46-80d2c76a5b0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D4AC2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DC9574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626D0B" w14:paraId="1B20CE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0FD0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23AD6DCA" wp14:editId="4F599D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1" name="Line 5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2" name="Line 5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4" name="Line 5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06C016" id="rId66f100e0-4ebc-4682-bfe1-a186524aabe8" o:spid="_x0000_s1026" style="position:absolute;margin-left:0;margin-top:0;width:30.35pt;height:14.9pt;z-index:251638272" coordsize="607,298" o:allowincell="f">
                      <v:rect id="rId95ea6233-9a12-4ef9-bb31-176db9e22be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b4f4d45-2a1d-44b7-8f2b-a3648cbc955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f746714f-ecc3-41b1-ba46-2b6e7c27ca7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91330fe-21c3-406e-b8ad-2a033086680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28D4C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8DF71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626D0B" w14:paraId="2EA0F1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F56F9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3C068208" wp14:editId="60B743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5" name="Line 5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0D6928" id="rId9a02a316-162c-4277-a733-5a500ea0862c" o:spid="_x0000_s1026" style="position:absolute;margin-left:0;margin-top:0;width:30.35pt;height:14.9pt;z-index:251639296" coordsize="607,298" o:allowincell="f">
                      <v:rect id="rId92aa07b5-5acf-4c45-907a-2b8cba9d5a6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90d1487-fbbe-4b40-9770-97dfebdca36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D8710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64E27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Lieferanschrift</w:t>
            </w:r>
          </w:p>
        </w:tc>
      </w:tr>
      <w:tr w:rsidR="00626D0B" w14:paraId="034E80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A2CAD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719AC522" wp14:editId="5989AA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2716CA" id="rId29995404-89c5-416d-8e58-8df7fbb14f31" o:spid="_x0000_s1026" style="position:absolute;margin-left:0;margin-top:0;width:30.35pt;height:14.9pt;z-index:251640320" coordsize="607,298" o:allowincell="f">
                      <v:rect id="rIdd5bdfaaa-adea-4c87-96b5-33da0b7a722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40E0C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D37B1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der Leistungserbringung</w:t>
            </w:r>
          </w:p>
        </w:tc>
      </w:tr>
      <w:tr w:rsidR="00626D0B" w14:paraId="473664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6E470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11711BF4" wp14:editId="3B4A1F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8" name="Line 57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9" name="Line 57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2D89F9" id="rId25dcfbb7-2311-4f8f-8db5-4cd838dbcc55" o:spid="_x0000_s1026" style="position:absolute;margin-left:0;margin-top:0;width:30.35pt;height:14.9pt;z-index:251641344" coordsize="607,298" o:allowincell="f">
                      <v:rect id="rId483df87b-5cab-4e70-9c9c-f7fbb5b42d0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5cdbba5-c9d6-4e4e-988f-3c0d39b8a0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6692E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F70C7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626D0B" w14:paraId="550645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E276A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25954302" wp14:editId="6A387A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71D901" id="rId1c5afc11-1f24-4a04-9580-6296d650448c" o:spid="_x0000_s1026" style="position:absolute;margin-left:0;margin-top:0;width:30.35pt;height:14.9pt;z-index:251642368" coordsize="607,298" o:allowincell="f">
                      <v:rect id="rId81065a1c-2866-47eb-90a6-66f604bad0e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4458525-d26e-43af-b9bb-d12f524b04b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FABB3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CFF2E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Netzbetreiberkonto</w:t>
            </w:r>
          </w:p>
        </w:tc>
      </w:tr>
      <w:tr w:rsidR="00626D0B" w14:paraId="026E8C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AA0C7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13AEDB6E" wp14:editId="3624BF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F9B18D" id="rId8ec5f014-f5a2-4d95-843b-0ae3d4a3d7bb" o:spid="_x0000_s1026" style="position:absolute;margin-left:0;margin-top:0;width:30.35pt;height:14.9pt;z-index:251643392" coordsize="607,298" o:allowincell="f">
                      <v:rect id="rIdb167716a-2357-4041-b07f-1d8e405a126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b0f741c-5092-49f2-9f52-c23697feed1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16E2E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DEC9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Netzbetreiberkontonummer</w:t>
            </w:r>
          </w:p>
        </w:tc>
      </w:tr>
      <w:tr w:rsidR="00626D0B" w14:paraId="16FD46D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0586CC" w14:textId="77777777" w:rsidR="00626D0B" w:rsidRDefault="00970DCB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D112D21" w14:textId="77777777" w:rsidR="00626D0B" w:rsidRDefault="00970DCB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26D0B" w14:paraId="67DAED9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3B00D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3AE13DE7" wp14:editId="6E109E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584" name="Line 584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5" name="Line 5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0389C" id="rId8961ad0b-414f-4089-93a9-2ec136395798" o:spid="_x0000_s1026" style="position:absolute;margin-left:0;margin-top:0;width:30.35pt;height:15.65pt;z-index:251644416" coordsize="607,313" o:allowincell="f">
                      <v:rect id="rId28a00934-8e5b-4219-b3f6-b542272db5e2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e04060b3-2b79-4f21-8036-d98d8e6787b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D5A58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D39B1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</w:t>
            </w:r>
          </w:p>
        </w:tc>
      </w:tr>
      <w:tr w:rsidR="00626D0B" w14:paraId="7A75DA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91C08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0EA667A5" wp14:editId="20E2D4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7" name="Line 5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FDC715" id="rId5e788057-a2b8-4c56-86e7-2f83c6e9a660" o:spid="_x0000_s1026" style="position:absolute;margin-left:0;margin-top:0;width:30.35pt;height:14.9pt;z-index:251645440" coordsize="607,298" o:allowincell="f">
                      <v:rect id="rIda52d7e0c-0803-4e41-8247-d32ec2b8a88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fec21d7-be2d-494e-beac-299b043a698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1553D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F5A3E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626D0B" w14:paraId="6B204E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2F8BC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38F459C9" wp14:editId="11254E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CC56AD" id="rIdce535eba-ac19-4ec4-aa0f-07d099d5a330" o:spid="_x0000_s1026" style="position:absolute;margin-left:0;margin-top:0;width:30.35pt;height:14.9pt;z-index:251646464" coordsize="607,298" o:allowincell="f">
                      <v:rect id="rIde1d00e30-3b92-422e-bf07-89a511bb0de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e64240e-9d3d-4000-b665-2d384176bd0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4D075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201DB5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Fälligkeitsdatum</w:t>
            </w:r>
          </w:p>
        </w:tc>
      </w:tr>
      <w:tr w:rsidR="00626D0B" w14:paraId="4631A5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3ECA5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5F2E8255" wp14:editId="164AEE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0" name="Line 5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958213" id="rId519a5259-efb2-4b2a-8bcf-9932083932c2" o:spid="_x0000_s1026" style="position:absolute;margin-left:0;margin-top:0;width:30.35pt;height:14.9pt;z-index:251647488" coordsize="607,298" o:allowincell="f">
                      <v:rect id="rId378c4892-2974-4df6-a81d-8288fcc8ca6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4A4C7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50305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PYT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Zahlungsbedingungen</w:t>
            </w:r>
          </w:p>
        </w:tc>
      </w:tr>
      <w:tr w:rsidR="00626D0B" w14:paraId="4E412B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F4195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53A8414D" wp14:editId="78DE12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1" name="Line 59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5FB10" id="rIdce6b9c60-80fd-4091-918a-b18ab7fe9dd5" o:spid="_x0000_s1026" style="position:absolute;margin-left:0;margin-top:0;width:30.35pt;height:14.9pt;z-index:251648512" coordsize="607,298" o:allowincell="f">
                      <v:rect id="rIde6d72e86-4eaf-4854-b0ce-cec759300d8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b73eab4-63a6-4739-b16e-ccf5c695ea6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73E4B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B315B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Fälligkeitsdatum</w:t>
            </w:r>
          </w:p>
        </w:tc>
      </w:tr>
      <w:tr w:rsidR="00626D0B" w14:paraId="262BD2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C221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A671F7C" wp14:editId="612FE3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3" name="Line 59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4" name="Line 5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046D06" id="rIda53d21f5-557a-4895-a0ff-d73013a18c44" o:spid="_x0000_s1026" style="position:absolute;margin-left:0;margin-top:0;width:30.35pt;height:14.9pt;z-index:251649536" coordsize="607,298" o:allowincell="f">
                      <v:rect id="rId6cbbb6f5-2dbd-420b-b68c-550116f6626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8701100-7da4-4ea4-905b-58bf9cec64d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F4824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7BBC8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Rechnungspositionen</w:t>
            </w:r>
          </w:p>
        </w:tc>
      </w:tr>
      <w:tr w:rsidR="00626D0B" w14:paraId="1CE6592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77973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0525CE61" wp14:editId="166B07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FD583F" id="rId8bbc3c44-31ac-486a-b80a-ad1a8249ee9f" o:spid="_x0000_s1026" style="position:absolute;margin-left:0;margin-top:0;width:30.35pt;height:14.9pt;z-index:251650560" coordsize="607,298" o:allowincell="f">
                      <v:rect id="rId410b37c2-aee4-4558-9d92-cf27e322d45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3B21C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B591C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626D0B" w14:paraId="1B5961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6AF57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2301FBF1" wp14:editId="1E2B10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6" name="Line 5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3ED2EC" id="rIde51ba442-3ae7-4f7d-8c95-ab668b83c484" o:spid="_x0000_s1026" style="position:absolute;margin-left:0;margin-top:0;width:30.35pt;height:14.9pt;z-index:251651584" coordsize="607,298" o:allowincell="f">
                      <v:rect id="rId66d43c18-43db-4570-8827-13dc2a81277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B180B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3935F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energetische Mengenangaben</w:t>
            </w:r>
          </w:p>
        </w:tc>
      </w:tr>
      <w:tr w:rsidR="00626D0B" w14:paraId="15B90E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A879B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751CA226" wp14:editId="66857F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7" name="Line 5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1816B" id="rId8beac7d5-72ba-4327-a0db-17c9631ccf79" o:spid="_x0000_s1026" style="position:absolute;margin-left:0;margin-top:0;width:30.35pt;height:14.9pt;z-index:251652608" coordsize="607,298" o:allowincell="f">
                      <v:rect id="rId4f38a1af-2eb5-4bbd-bd32-437f3f51dbf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31215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822BB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zeitliche Mengenangaben</w:t>
            </w:r>
          </w:p>
        </w:tc>
      </w:tr>
      <w:tr w:rsidR="00626D0B" w14:paraId="24A96E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27D17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2A7EAFE3" wp14:editId="592E74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8" name="Line 5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B720BF" id="rIdfbf2c93e-2c4a-4f1c-a9c9-1f282504ad8f" o:spid="_x0000_s1026" style="position:absolute;margin-left:0;margin-top:0;width:30.35pt;height:14.9pt;z-index:251653632" coordsize="607,298" o:allowincell="f">
                      <v:rect id="rIde50e33df-56d1-460f-b472-7209ed48b7d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35D64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B97BF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Korrekturfaktor</w:t>
            </w:r>
          </w:p>
        </w:tc>
      </w:tr>
      <w:tr w:rsidR="00626D0B" w14:paraId="716B88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A990A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662DA9F6" wp14:editId="00DE3A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9" name="Line 5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362E13" id="rId365bd7cb-4ef1-4364-82d1-89e1956b72ae" o:spid="_x0000_s1026" style="position:absolute;margin-left:0;margin-top:0;width:30.35pt;height:14.9pt;z-index:251654656" coordsize="607,298" o:allowincell="f">
                      <v:rect id="rId474973ad-a739-4dc4-92b1-5715fca73ec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9DCD9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8266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Positionsbezogener Abrechnungszeitraum Beginn</w:t>
            </w:r>
          </w:p>
        </w:tc>
      </w:tr>
      <w:tr w:rsidR="00626D0B" w14:paraId="1A2828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EE319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68849A08" wp14:editId="421600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0" name="Line 6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47386D" id="rId562ca5b9-0fef-4fae-a4ff-01fe14b14d71" o:spid="_x0000_s1026" style="position:absolute;margin-left:0;margin-top:0;width:30.35pt;height:14.9pt;z-index:251655680" coordsize="607,298" o:allowincell="f">
                      <v:rect id="rIddcd54871-0133-4fac-9293-d2cbb2c4a7a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0B1B4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38EC0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Positionsbezogener Abrechnungszeitraum Ende</w:t>
            </w:r>
          </w:p>
        </w:tc>
      </w:tr>
      <w:tr w:rsidR="00626D0B" w14:paraId="4DC56D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88A08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61285F07" wp14:editId="64D28B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1" name="Line 6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3E67C" id="rIdaa096d4a-97c3-4fe6-af7b-3047c560b8c4" o:spid="_x0000_s1026" style="position:absolute;margin-left:0;margin-top:0;width:30.35pt;height:14.9pt;z-index:251656704" coordsize="607,298" o:allowincell="f">
                      <v:rect id="rId31273916-dc62-4e70-95e2-75b6cabc69d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C4227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ABC45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626D0B" w14:paraId="29E6AF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0FC14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7C2F2C13" wp14:editId="38BAC7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2" name="Line 6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4" name="Line 6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86A78B" id="rIddb615c46-070f-46d8-8e58-b26adac6c179" o:spid="_x0000_s1026" style="position:absolute;margin-left:0;margin-top:0;width:30.35pt;height:14.9pt;z-index:251657728" coordsize="607,298" o:allowincell="f">
                      <v:rect id="rIdfee98646-a32e-4754-a8e5-792cf01d523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bad2926-5ffc-4340-b971-89b21f06baa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2e2552e-261f-4118-a740-f4c0340de11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A3591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EA32C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626D0B" w14:paraId="43FCBF2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A2CB0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7088D5D5" wp14:editId="4C8039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5" name="Line 6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6" name="Line 60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7" name="Line 6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B9185F" id="rId3a2f7ba1-9c3c-4dc2-bda3-c3d5a5681114" o:spid="_x0000_s1026" style="position:absolute;margin-left:0;margin-top:0;width:30.35pt;height:14.9pt;z-index:251658752" coordsize="607,298" o:allowincell="f">
                      <v:rect id="rId1125602d-c664-40b3-9829-b7bcf687751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c7f3b8d-ef24-43e5-aa5a-1776e6f0260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04f0348-84f7-4912-ad90-665e2bf5335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C11BB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091F9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626D0B" w14:paraId="3590C2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B9EC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6E2F82AB" wp14:editId="2FB4C8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8" name="Line 6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0" name="Line 6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B8D34" id="rId01ed2de7-11cf-4dd1-a831-53c541bfec5b" o:spid="_x0000_s1026" style="position:absolute;margin-left:0;margin-top:0;width:30.35pt;height:14.9pt;z-index:251659776" coordsize="607,298" o:allowincell="f">
                      <v:rect id="rId7d31e593-85d9-4b1b-b744-345fa483b00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8023b57-4fdd-4427-a45f-495954a077e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e387220-7726-49d6-ba5c-79e1ff8a6f9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6F82C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7EECC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Gesamtzu- oder abschlagsbetrag</w:t>
            </w:r>
          </w:p>
        </w:tc>
      </w:tr>
      <w:tr w:rsidR="00626D0B" w14:paraId="6E4940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2EE7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4573B324" wp14:editId="02AC4F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1" name="Line 6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2" name="Line 61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3" name="Line 6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FBAE5" id="rId0e38fadc-a35a-4673-a7bc-3227424557de" o:spid="_x0000_s1026" style="position:absolute;margin-left:0;margin-top:0;width:30.35pt;height:14.9pt;z-index:251660800" coordsize="607,298" o:allowincell="f">
                      <v:rect id="rId7d21148a-2928-465e-ab2c-6073a419c0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59ad57-b825-4b3c-9bf9-33dc4e0c944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04cd9c5-4e8d-4f72-8c1b-b18386a5547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D41CE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6C966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Gesamtzu- oder abschlagsbetrag</w:t>
            </w:r>
          </w:p>
        </w:tc>
      </w:tr>
      <w:tr w:rsidR="00626D0B" w14:paraId="710D45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563B5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2764AA23" wp14:editId="5BDFD1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4" name="Line 6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5" name="Line 61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6" name="Line 6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EA6554" id="rIdd1f77bf2-04f7-4d5b-9357-3196c4cf60b4" o:spid="_x0000_s1026" style="position:absolute;margin-left:0;margin-top:0;width:30.35pt;height:14.9pt;z-index:251661824" coordsize="607,298" o:allowincell="f">
                      <v:rect id="rId4caf12e5-26a3-4086-b09d-80c2b871218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74e7d66-086e-4793-9569-5e97dfc6534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9f976a2-45ff-44a2-8316-1dab65940e0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3EC90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30D2C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626D0B" w14:paraId="15326F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1439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3485D122" wp14:editId="0CB4E3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8" name="Line 61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9" name="Line 6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CD4FE" id="rIda51f13dc-2c66-498c-941e-5eb964afed3c" o:spid="_x0000_s1026" style="position:absolute;margin-left:0;margin-top:0;width:30.35pt;height:14.9pt;z-index:251662848" coordsize="607,298" o:allowincell="f">
                      <v:rect id="rId884f407c-5898-40b6-a441-e7f7b4c5b8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9a20449-593d-42d2-b1dd-0827abaff2d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0f147f9-fe6e-440a-a798-259c68f2832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CA8FE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9CE3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626D0B" w14:paraId="4D511B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1520C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127E657E" wp14:editId="16084D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0" name="Line 6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2" name="Line 6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56E98" id="rId5ebc04e8-eac9-45a7-ae14-e4e32d8d4fa0" o:spid="_x0000_s1026" style="position:absolute;margin-left:0;margin-top:0;width:30.35pt;height:14.9pt;z-index:251663872" coordsize="607,298" o:allowincell="f">
                      <v:rect id="rIda7f2caa3-d537-41bb-b438-9ee0ee05153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dddc14e-c249-4718-bb96-1b28b63d41d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9341139-49bd-4de4-ba1a-2e33968b298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E5790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156F0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Steuersatz (Position)</w:t>
            </w:r>
          </w:p>
        </w:tc>
      </w:tr>
      <w:tr w:rsidR="00626D0B" w14:paraId="0D73FF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63C8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578FCA81" wp14:editId="4258AA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3" name="Line 6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4" name="Line 62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E329B" id="rIda081491f-404f-4a84-b723-3ce245ec4491" o:spid="_x0000_s1026" style="position:absolute;margin-left:0;margin-top:0;width:30.35pt;height:14.9pt;z-index:251664896" coordsize="607,298" o:allowincell="f">
                      <v:rect id="rId1134f986-8f00-46a9-8141-fd81a0b2096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5f810a6-41ea-4885-9d54-6d5d8727e14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746a56b-1c28-4ea1-a2c6-ac26a788833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CCB2E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71F2D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Umsatzsteuer der Position</w:t>
            </w:r>
          </w:p>
        </w:tc>
      </w:tr>
      <w:tr w:rsidR="00626D0B" w14:paraId="427E0FA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BD397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5E96AE50" wp14:editId="55AA2C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6" name="Line 6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7" name="Line 62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8" name="Line 6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EFBA19" id="rId4c3bc839-d0fa-42b7-b233-fda9949ba6e8" o:spid="_x0000_s1026" style="position:absolute;margin-left:0;margin-top:0;width:30.35pt;height:14.9pt;z-index:251665920" coordsize="607,298" o:allowincell="f">
                      <v:rect id="rIde116d77e-c868-4d2b-9b48-bf93c1117e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f617ac9-6d15-4be5-8ab8-137b3dc8e4c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3f3b5f7-7b08-4003-8b23-052a8d81bb2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91288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C0F92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Abschlag</w:t>
            </w:r>
          </w:p>
        </w:tc>
      </w:tr>
      <w:tr w:rsidR="00626D0B" w14:paraId="034000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C768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7C751545" wp14:editId="32BDF3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9" name="Line 6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0" name="Line 6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B3FC64" id="rIdd32732b0-b7d1-431e-b87f-2f591fc62c08" o:spid="_x0000_s1026" style="position:absolute;margin-left:0;margin-top:0;width:30.35pt;height:14.9pt;z-index:251666944" coordsize="607,298" o:allowincell="f">
                      <v:rect id="rId3aed087a-0bf8-4ca0-9316-2ce58366fa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e66bbe-d28a-4409-a224-f215ea1f3a2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CBFD9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CA76E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Abschlag</w:t>
            </w:r>
          </w:p>
        </w:tc>
      </w:tr>
      <w:tr w:rsidR="00626D0B" w14:paraId="2255B4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D2ACA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3C2C8959" wp14:editId="139DFF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1" name="Line 6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2" name="Line 6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4" name="Line 63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840EAE" id="rIdaabe472f-1739-417c-9b65-ec26bc6bde62" o:spid="_x0000_s1026" style="position:absolute;margin-left:0;margin-top:0;width:30.35pt;height:14.9pt;z-index:251667968" coordsize="607,298" o:allowincell="f">
                      <v:rect id="rId21cbf955-c86a-4564-94fa-24e5f4657e2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a1eddde-ef3c-4045-b115-abdefe20466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53288be-e865-436f-9091-f9e1658d18ee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f338b60e-832f-41f3-8bba-4850b981929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3F756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6ED99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Abschlags</w:t>
            </w:r>
          </w:p>
        </w:tc>
      </w:tr>
      <w:tr w:rsidR="00626D0B" w14:paraId="6D0EFC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AECB1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2F51B975" wp14:editId="6D448B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5" name="Line 6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6" name="Line 63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8" name="Line 63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050D48" id="rIdc62bd38c-eb11-40d9-89f9-1ef60db6edac" o:spid="_x0000_s1026" style="position:absolute;margin-left:0;margin-top:0;width:30.35pt;height:14.9pt;z-index:251668992" coordsize="607,298" o:allowincell="f">
                      <v:rect id="rIde23d7de4-8009-4354-9d8c-84a69a44e3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cb91bd6-380f-4ff4-ad6c-38a79d8211b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10f0446-09f3-40ba-b396-1c8ee4a4f9a6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f74a7dfa-db46-4d3d-9efa-f6f43dfc819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5719B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366E4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Abschlags</w:t>
            </w:r>
          </w:p>
        </w:tc>
      </w:tr>
      <w:tr w:rsidR="00626D0B" w14:paraId="5050E2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EE1D0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79B7106D" wp14:editId="7EFE0F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3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9" name="Line 6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0" name="Line 64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2" name="Line 64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5FD41" id="rIdbfe8ff0f-4a09-4e40-b8bf-e9c27d172c7c" o:spid="_x0000_s1026" style="position:absolute;margin-left:0;margin-top:0;width:30.35pt;height:14.9pt;z-index:251670016" coordsize="607,298" o:allowincell="f">
                      <v:rect id="rIdb079acbb-bdb1-4465-92df-2653b764505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79856c-e8ab-480d-85e9-37e7d5cdcf0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c073b77-16f5-439a-a1d6-ed8c25d91adb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3caecde4-0a34-4327-9288-6220d464a07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29D84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B1566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Bemessungsgrundlage des Gemeinderabatts</w:t>
            </w:r>
          </w:p>
        </w:tc>
      </w:tr>
      <w:tr w:rsidR="00626D0B" w14:paraId="3C6F24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564B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73AFE13D" wp14:editId="3D60D7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3" name="Line 6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5" name="Line 64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6" name="Line 64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D64304" id="rId18e056ad-f88a-4c94-aa46-b2ed085694bc" o:spid="_x0000_s1026" style="position:absolute;margin-left:0;margin-top:0;width:30.35pt;height:14.9pt;z-index:251671040" coordsize="607,298" o:allowincell="f">
                      <v:rect id="rIde6180b75-1bef-47a7-9d08-9de45505265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8f3e2d0-d1d4-4147-b31b-c17de08fab0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5fef7d2-0373-4f11-b360-933bb49ac2c6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651b8147-ca5b-4c69-a76f-206dafd61a1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C56D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FBA68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Bemessungsgrundlage des Gemeinderabatts</w:t>
            </w:r>
          </w:p>
        </w:tc>
      </w:tr>
      <w:tr w:rsidR="00626D0B" w14:paraId="0F79BE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0E6B5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47484ED4" wp14:editId="3C04E9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7" name="Line 6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8" name="Line 6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9" name="Line 64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D0CD5" id="rIdcc0a0949-e0e4-4c3f-b107-56f4e79c848e" o:spid="_x0000_s1026" style="position:absolute;margin-left:0;margin-top:0;width:30.35pt;height:14.9pt;z-index:251672064" coordsize="607,298" o:allowincell="f">
                      <v:rect id="rIdd51f046e-324e-4c0d-9527-64d99f7b85f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78d4a34-b224-454f-a226-1311b236b54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2bdfac4-b762-4b1c-813c-66f8e92bd17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e10f2e42-9e81-4f2c-a359-b007bef4b35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2F78D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3B5D5E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 der Position</w:t>
            </w:r>
          </w:p>
        </w:tc>
      </w:tr>
      <w:tr w:rsidR="00626D0B" w14:paraId="1743BF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AC97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23803AC3" wp14:editId="095B06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6" name="Group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1" name="Line 6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2" name="Line 65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3" name="Line 6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4" name="Line 65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5" name="Line 65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07D48" id="rId79953d1f-113d-4729-9de8-8133e3cd0d23" o:spid="_x0000_s1026" style="position:absolute;margin-left:0;margin-top:0;width:30.35pt;height:14.9pt;z-index:251673088" coordsize="607,298" o:allowincell="f">
                      <v:rect id="rIdbb79d7ff-7b3a-4d9e-85d3-cf6a5b3efce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423b670-af02-4dd3-adf0-85b53cb4f2d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373ef36-2c68-4d67-a3c7-e0b9a305ea0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c9d4ca50-e03c-4601-876e-2a9e89aa5c44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5a4f8e93-30bd-4aeb-bec0-ec78aae76f4e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30D7F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AF05C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 der Position</w:t>
            </w:r>
          </w:p>
        </w:tc>
      </w:tr>
      <w:tr w:rsidR="00626D0B" w14:paraId="3CF097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465EF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040ECD44" wp14:editId="46E549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6" name="Line 6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8" name="Line 6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5616AB" id="rIdf8dd0f10-5a46-49ff-a6ae-8091357948f6" o:spid="_x0000_s1026" style="position:absolute;margin-left:0;margin-top:0;width:30.35pt;height:14.9pt;z-index:251674112" coordsize="607,298" o:allowincell="f">
                      <v:rect id="rId7aff117c-69d1-415d-8394-f3fe1f86309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5e632cb-f8e8-4986-8222-79e4e3a5692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80d8cad-9b1e-45bd-80db-ec62967f1e5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C7350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491D2A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Zuschlag</w:t>
            </w:r>
          </w:p>
        </w:tc>
      </w:tr>
      <w:tr w:rsidR="00626D0B" w14:paraId="2746AC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B2D4A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654C00E0" wp14:editId="2FCA8A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8" name="Group 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9" name="Line 6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0" name="Line 6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62F65" id="rId5a84d45b-94f5-47fb-84b6-15ccff0ae1de" o:spid="_x0000_s1026" style="position:absolute;margin-left:0;margin-top:0;width:30.35pt;height:14.9pt;z-index:251675136" coordsize="607,298" o:allowincell="f">
                      <v:rect id="rId70e46f45-67f0-42ab-89a7-e2368566568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077320b-1da7-4e5f-bf52-cf26a2c7da9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05701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9CDBD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Zuschlag</w:t>
            </w:r>
          </w:p>
        </w:tc>
      </w:tr>
      <w:tr w:rsidR="00626D0B" w14:paraId="4E411D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205EB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0828D8FC" wp14:editId="2218FE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1" name="Line 6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2" name="Line 66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4" name="Line 66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274DF" id="rId2dd7b505-796b-4860-acfd-4c0a595c9f49" o:spid="_x0000_s1026" style="position:absolute;margin-left:0;margin-top:0;width:30.35pt;height:14.9pt;z-index:251676160" coordsize="607,298" o:allowincell="f">
                      <v:rect id="rId5ae4c814-b13b-4500-8cba-7ca66884c9f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f022b37-c2ce-4c6c-bf68-a2aab84a1a5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5b56806-afe3-48dc-9ec5-8b42bccd2720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10cef319-6039-4e37-85e3-6f724303735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E9FAD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9B8BD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Zuschlags</w:t>
            </w:r>
          </w:p>
        </w:tc>
      </w:tr>
      <w:tr w:rsidR="00626D0B" w14:paraId="0E2EF2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DE95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33EF4FD3" wp14:editId="7ED619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5" name="Line 66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6" name="Line 6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7" name="Line 66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0" name="Line 67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C14D1B" id="rId67cccef1-70d8-4790-992c-a199e4a9b654" o:spid="_x0000_s1026" style="position:absolute;margin-left:0;margin-top:0;width:30.35pt;height:14.9pt;z-index:251677184" coordsize="607,298" o:allowincell="f">
                      <v:rect id="rId43e79594-4e1c-4f37-b165-f641cb40e20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eb64e74-53d1-4c9d-a0c4-f9f9d7ea06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16ea8d2-aabd-4b76-9710-be0efc8a0f3e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94eb75e-8f24-4d43-82e2-6ff8a21c067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d3167d30-f9be-4e1f-8cb8-430532a808eb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5d1b7879-d0a3-43be-a0ab-ef0cf58282d8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BE7F2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20538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Zuschlags</w:t>
            </w:r>
          </w:p>
        </w:tc>
      </w:tr>
      <w:tr w:rsidR="00626D0B" w14:paraId="1157B8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3A18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1E28EBE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DA175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626D0B" w14:paraId="631460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AE889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76A61118" wp14:editId="5BEAB0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1" name="Line 67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2" name="Line 6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3C022B" id="rIdaa1fb4f9-9893-492b-b20b-33762f4243a8" o:spid="_x0000_s1026" style="position:absolute;margin-left:0;margin-top:0;width:30.35pt;height:14.9pt;z-index:251678208" coordsize="607,298" o:allowincell="f">
                      <v:rect id="rIddde7539e-0c70-45aa-9add-9fc5b3712d8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2b8b14f-d9cb-49cd-8ec7-19e471b5857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F7B8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8DDDE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Rechnungsbetrag (inkl. USt.)</w:t>
            </w:r>
          </w:p>
        </w:tc>
      </w:tr>
      <w:tr w:rsidR="00626D0B" w14:paraId="51D536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32398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558D24F3" wp14:editId="22CF69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3" name="Line 6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C720B2" id="rIde9f71143-ee86-40d5-88e9-bbc210fa8acd" o:spid="_x0000_s1026" style="position:absolute;margin-left:0;margin-top:0;width:30.35pt;height:14.9pt;z-index:251679232" coordsize="607,298" o:allowincell="f">
                      <v:rect id="rId4dfc2ffe-f254-404b-80d4-45ccc23c8cc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647c19c-caf1-49f1-a597-2f19377204a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0946C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C06FF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Rechnungsbetrag</w:t>
            </w:r>
          </w:p>
        </w:tc>
      </w:tr>
      <w:tr w:rsidR="00626D0B" w14:paraId="0EE17C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8640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0A1D89EC" wp14:editId="2A40EA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5" name="Line 6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6" name="Line 6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3680E" id="rIdbaf25a28-d544-4f01-92b8-c4c348f6d210" o:spid="_x0000_s1026" style="position:absolute;margin-left:0;margin-top:0;width:30.35pt;height:14.9pt;z-index:251680256" coordsize="607,298" o:allowincell="f">
                      <v:rect id="rIdf6397f14-e66e-4c3e-bee5-0aca775dc06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fe66105-a08a-4348-81bb-0c22d047aa0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135E0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A1C03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Vorausbezahlter Betrag (inkl. USt.)</w:t>
            </w:r>
          </w:p>
        </w:tc>
      </w:tr>
      <w:tr w:rsidR="00626D0B" w14:paraId="7FD3F7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4AE92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1771A43F" wp14:editId="7DB6B3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7" name="Line 6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23860A" id="rIdb33d79f6-8b5b-40bc-b7a9-f5e98c2a7ae2" o:spid="_x0000_s1026" style="position:absolute;margin-left:0;margin-top:0;width:30.35pt;height:14.9pt;z-index:251681280" coordsize="607,298" o:allowincell="f">
                      <v:rect id="rId5d714625-3b70-4e75-8092-0d6eccffe6f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89FF0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A00F8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Vorausbezahlter Betrag</w:t>
            </w:r>
          </w:p>
        </w:tc>
      </w:tr>
      <w:tr w:rsidR="00626D0B" w14:paraId="6A7FBC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8EE52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6516819A" wp14:editId="2B76E7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5" name="Group 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8" name="Line 6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9" name="Line 6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2CF01E" id="rIdf081765a-45cf-4192-af45-7a6dfa1cb89f" o:spid="_x0000_s1026" style="position:absolute;margin-left:0;margin-top:0;width:30.35pt;height:14.9pt;z-index:251682304" coordsize="607,298" o:allowincell="f">
                      <v:rect id="rIdd472cd17-14f8-4c6f-aa0b-7972ed8be13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4f825cc-caed-4c03-a9f7-1c0069e34ac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2899634-94e7-4e95-ac29-f0aa1f9a8fb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3B7E3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5767F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Vorgängerrechnung</w:t>
            </w:r>
          </w:p>
        </w:tc>
      </w:tr>
      <w:tr w:rsidR="00626D0B" w14:paraId="0D6641C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6AB1B3" w14:textId="77777777" w:rsidR="00626D0B" w:rsidRDefault="00970DCB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52FFF69" w14:textId="77777777" w:rsidR="00626D0B" w:rsidRDefault="00970DCB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26D0B" w14:paraId="76B8A69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53E17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0BA9A084" wp14:editId="057FA7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81" name="Line 68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2" name="Line 682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1600AE" id="rId2a2cc30b-d2ec-4e95-bb03-952225a845e1" o:spid="_x0000_s1026" style="position:absolute;margin-left:0;margin-top:0;width:30.35pt;height:15.65pt;z-index:251683328" coordsize="607,313" o:allowincell="f">
                      <v:rect id="rIdc525db59-657e-48b1-b407-585b3a4e36e5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66178edc-8dd6-4819-9496-3fe160278580" o:spid="_x0000_s1028" style="position:absolute;left:131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5BBBF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5E03F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Vorgängerrechnung</w:t>
            </w:r>
          </w:p>
        </w:tc>
      </w:tr>
      <w:tr w:rsidR="00626D0B" w14:paraId="7FC0AB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C5A5B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0D40C834" wp14:editId="094D26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3" name="Line 68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4" name="Line 68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6" name="Line 68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F9FBC" id="rIdb1bf8b9e-ecfa-4a95-afa6-461e673d5ebf" o:spid="_x0000_s1026" style="position:absolute;margin-left:0;margin-top:0;width:30.35pt;height:14.9pt;z-index:251684352" coordsize="607,298" o:allowincell="f">
                      <v:rect id="rIdbde6c916-b7d8-4c18-b791-de1198604e4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26e5e71-5d14-4506-b614-2ffd2717ba8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1cdc3ee-471e-4bb0-9401-836d1f7782c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3e89a19-5294-4ea2-bc53-be76e9cf4c9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832B0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585F4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der Vorgängerrechnung</w:t>
            </w:r>
          </w:p>
        </w:tc>
      </w:tr>
      <w:tr w:rsidR="00626D0B" w14:paraId="080474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28B8D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6FDCB4C8" wp14:editId="011061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8" name="Group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7" name="Line 68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8" name="Line 68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7C98A9" id="rId280cc1ae-685a-4e1e-b73d-c1f1bc734dca" o:spid="_x0000_s1026" style="position:absolute;margin-left:0;margin-top:0;width:30.35pt;height:14.9pt;z-index:251685376" coordsize="607,298" o:allowincell="f">
                      <v:rect id="rIdbf8eeb9a-4f85-4299-bdd3-2e10de7b190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3eaed1f-6b1e-437f-9e62-307244b6282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60634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DB0CC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626D0B" w14:paraId="3817C4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E04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6C84ED21" wp14:editId="428A0E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0" name="Line 69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625FB6" id="rIdfea8e588-726c-48e9-9322-f9feb8f833f6" o:spid="_x0000_s1026" style="position:absolute;margin-left:0;margin-top:0;width:30.35pt;height:14.9pt;z-index:251686400" coordsize="607,298" o:allowincell="f">
                      <v:rect id="rId9656f5f5-85f7-41ee-a80c-6630a024fa7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0379d06-1f14-4dc3-a74d-b07e8c79fd5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34A59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14242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626D0B" w14:paraId="7298F0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7C819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45520EB6" wp14:editId="780B24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1" name="Line 6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C5E2AC" id="rIdd0ff6eac-487a-43ef-9575-17aa7154d85d" o:spid="_x0000_s1026" style="position:absolute;margin-left:0;margin-top:0;width:30.35pt;height:14.9pt;z-index:251687424" coordsize="607,298" o:allowincell="f">
                      <v:rect id="rId5da444b3-1fb1-44ee-b2b9-06b19839091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259758d-7563-4420-8126-9cd9a529565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F425F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09DF8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Fälliger Betrag (inkl. USt.)</w:t>
            </w:r>
          </w:p>
        </w:tc>
      </w:tr>
      <w:tr w:rsidR="00626D0B" w14:paraId="35622A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08F82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5E954708" wp14:editId="1FD2E6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3" name="Line 6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0EE9C5" id="rId12b8f9ca-a7ff-4b48-8c08-da0d01177bcf" o:spid="_x0000_s1026" style="position:absolute;margin-left:0;margin-top:0;width:30.35pt;height:14.9pt;z-index:251688448" coordsize="607,298" o:allowincell="f">
                      <v:rect id="rId76d37954-436c-4483-9f70-8a9fb97e7b2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91e7665-85d8-482c-8506-84598fc1f07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9E6E9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50374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Fälliger Betrag</w:t>
            </w:r>
          </w:p>
        </w:tc>
      </w:tr>
      <w:tr w:rsidR="00626D0B" w14:paraId="4FBAF4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45E0C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78D3733A" wp14:editId="62F85F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5" name="Line 6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6" name="Line 6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CE1C5" id="rId6546db15-ffd7-4b01-9680-ab5f7e6d9c9d" o:spid="_x0000_s1026" style="position:absolute;margin-left:0;margin-top:0;width:30.35pt;height:14.9pt;z-index:251689472" coordsize="607,298" o:allowincell="f">
                      <v:rect id="rIdfec226b5-d274-45d5-8963-b084ec0e7a5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3744337-9274-4c1b-8b08-6e4da5a317c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68B77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25605" w14:textId="77777777" w:rsidR="00626D0B" w:rsidRDefault="00970DCB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Steuerangaben u. -mengen (Summen)</w:t>
            </w:r>
          </w:p>
        </w:tc>
      </w:tr>
      <w:tr w:rsidR="00626D0B" w14:paraId="4B037E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7486E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6D81D156" wp14:editId="2848B1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FE120" id="rId33c78d76-47c4-4dbd-8bb9-6bee019d7d6f" o:spid="_x0000_s1026" style="position:absolute;margin-left:0;margin-top:0;width:30.35pt;height:14.9pt;z-index:251690496" coordsize="607,298" o:allowincell="f">
                      <v:rect id="rId96cb9300-7f5c-40aa-a820-48e51ee5a52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E2802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A0F22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Umsatzsteuer der Rechnung</w:t>
            </w:r>
          </w:p>
        </w:tc>
      </w:tr>
      <w:tr w:rsidR="00626D0B" w14:paraId="4C2C26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68EE3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07C88CC3" wp14:editId="33CCB7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4" name="Group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8" name="Line 6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375FD" id="rIda7625640-d350-48eb-a261-9b60c046c482" o:spid="_x0000_s1026" style="position:absolute;margin-left:0;margin-top:0;width:30.35pt;height:14.9pt;z-index:251691520" coordsize="607,298" o:allowincell="f">
                      <v:rect id="rIdffcc1b17-b503-494a-9cf5-5f4e472154a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7492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511E3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Vorausbezahlter Betrag (steuersatzbezogen)</w:t>
            </w:r>
          </w:p>
        </w:tc>
      </w:tr>
      <w:tr w:rsidR="00626D0B" w14:paraId="27E242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B2D6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4FB259AE" wp14:editId="08273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9" name="Line 6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1F73B9" id="rId7c30dd5e-537d-41b9-9450-8189dacd1aa7" o:spid="_x0000_s1026" style="position:absolute;margin-left:0;margin-top:0;width:30.35pt;height:14.9pt;z-index:251692544" coordsize="607,298" o:allowincell="f">
                      <v:rect id="rId7111a707-08b3-4ddf-b91a-bc6843613ea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25AE1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43C83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 Steuern (steuersatzbezogen)</w:t>
            </w:r>
          </w:p>
        </w:tc>
      </w:tr>
      <w:tr w:rsidR="00626D0B" w14:paraId="58F226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F01D1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638E305E" wp14:editId="60E283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6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0" name="Line 7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2F741" id="rIdf723705c-5bf4-4504-8b6d-319b63dd09aa" o:spid="_x0000_s1026" style="position:absolute;margin-left:0;margin-top:0;width:30.35pt;height:14.9pt;z-index:251693568" coordsize="607,298" o:allowincell="f">
                      <v:rect id="rId0e916388-2cc8-4104-89dd-e987d72f49d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C57A0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6525B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Besteuerungsgrundlage (steuersatzbezogen)</w:t>
            </w:r>
          </w:p>
        </w:tc>
      </w:tr>
      <w:tr w:rsidR="00626D0B" w14:paraId="1389C1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44F7C" w14:textId="77777777" w:rsidR="00626D0B" w:rsidRDefault="00970DCB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6CD321AB" wp14:editId="7ABF86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2" name="Line 7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1374B" id="rIdfd339bbf-cc10-4189-bc78-efb996aaa923" o:spid="_x0000_s1026" style="position:absolute;margin-left:0;margin-top:0;width:30.35pt;height:14.9pt;z-index:251694592" coordsize="607,298" o:allowincell="f">
                      <v:rect id="rId41cf8eb4-4277-44ce-b125-162bf971dd2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a8c1aa6-0a4f-4583-8e2d-dcc2b44f757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5A2E0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47E2F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Steuerbetrag (steuersatzbezogen)</w:t>
            </w:r>
          </w:p>
        </w:tc>
      </w:tr>
      <w:tr w:rsidR="00626D0B" w14:paraId="0185B0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CFDF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  <w:p w14:paraId="213777A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6C8E4" w14:textId="77777777" w:rsidR="00626D0B" w:rsidRDefault="00970DCB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Nachrichtenende</w:t>
            </w:r>
          </w:p>
        </w:tc>
      </w:tr>
    </w:tbl>
    <w:p w14:paraId="00D646F1" w14:textId="77777777" w:rsidR="00626D0B" w:rsidRDefault="00626D0B">
      <w:pPr>
        <w:pStyle w:val="GEFEG"/>
        <w:rPr>
          <w:noProof/>
          <w:sz w:val="14"/>
          <w:szCs w:val="14"/>
        </w:rPr>
        <w:sectPr w:rsidR="00626D0B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376C4A58" w14:textId="77777777" w:rsidR="00626D0B" w:rsidRDefault="00970DCB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3305027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1" layoutInCell="0" allowOverlap="1" wp14:anchorId="2085530C" wp14:editId="35CFB6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01840" cy="3218180"/>
                <wp:effectExtent l="0" t="0" r="0" b="0"/>
                <wp:wrapNone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3218180"/>
                          <a:chOff x="0" y="0"/>
                          <a:chExt cx="11184" cy="5068"/>
                        </a:xfrm>
                      </wpg:grpSpPr>
                      <wps:wsp>
                        <wps:cNvPr id="703" name="Text Box 70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7EA8B6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074DF55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70A7B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4" name="Text Box 70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087C53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FF7A21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FD24E0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49D5E0D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5" name="Text Box 70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373CD3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F890976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89C078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6" name="Text Box 70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347F71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35C7BF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3CD9E2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2CFAD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7" name="Text Box 70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7595BE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B6F9B1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C03E8D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72D2EF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FE24837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F93E2D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146992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9" name="Text Box 70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1532EC5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BEF44E6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A2B08E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0" name="Text Box 71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4FC8D4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119AD8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6E5BEA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699CB64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4" name="Text Box 71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52EFF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E3E0AC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626D0B" w14:paraId="3FC6F3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70F831F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25F222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E6C8DEB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9" name="Text Box 71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6460B06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89D297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626D0B" w14:paraId="5EA93C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5BB561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4A4E44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D7A44C4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4" name="Text Box 72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653CDE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32142D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626D0B" w14:paraId="017D0F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B33EAF8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CA1B10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5B92D9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75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9" name="Text Box 729"/>
                        <wps:cNvSpPr txBox="1"/>
                        <wps:spPr>
                          <a:xfrm>
                            <a:off x="339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222F4E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7FE98C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626D0B" w14:paraId="5BB6AF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BE20453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CC9680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68430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4" name="Text Box 734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27DAF5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D7AB7E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626D0B" w14:paraId="4A4241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60F3C06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7E6DAC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AE5A814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5384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9" name="Text Box 739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74F8486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A5E96A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GEI</w:t>
                                    </w:r>
                                  </w:p>
                                </w:tc>
                              </w:tr>
                              <w:tr w:rsidR="00626D0B" w14:paraId="492E36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3FE3011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86F33C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0CF7BB52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4" name="Text Box 744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34CA1B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9F77F7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626D0B" w14:paraId="67793F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8990526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676ACE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317948C3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5" name="Text Box 745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2BB4B1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DC552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626D0B" w14:paraId="6329E8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63C018C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145C68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9B85F0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6200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7" name="Text Box 747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67D58B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62294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626D0B" w14:paraId="54E423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667450C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D08752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F3FBAC8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2" name="Text Box 752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3F8802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D5CF8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626D0B" w14:paraId="1BBA6AB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FC1B987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F74FBA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99BACC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3" name="Text Box 753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4651B5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332CFE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626D0B" w14:paraId="70EED6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7BD6B5D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CCB955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5B9501F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7" name="Text Box 75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C7DD9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5DF49D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626D0B" w14:paraId="3CCB0C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04EDD0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24407E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54A1AAFF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3" name="Text Box 763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26E2A8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4B5AAF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626D0B" w14:paraId="055439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072369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A4CCDF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0B23C149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4" name="Text Box 764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33120C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79B499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626D0B" w14:paraId="12A761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6785530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68F5B7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4799D8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828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0" name="Text Box 770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A99C4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97C627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626D0B" w14:paraId="73CB5F9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8255EA4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AC948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C1F7F3E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1" name="Text Box 771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111AEE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D55497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626D0B" w14:paraId="459A39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142A003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016C09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A3D30E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864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3" name="Text Box 773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31A5727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87E694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626D0B" w14:paraId="333C50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32509A3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EF73DA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BEA3F2F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946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946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8" name="Text Box 778"/>
                        <wps:cNvSpPr txBox="1"/>
                        <wps:spPr>
                          <a:xfrm>
                            <a:off x="910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22787B3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0F8BF1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626D0B" w14:paraId="3685B8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31AA3BA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07CE6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30520F5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9" name="Text Box 779"/>
                        <wps:cNvSpPr txBox="1"/>
                        <wps:spPr>
                          <a:xfrm>
                            <a:off x="910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48CA28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5CDE5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626D0B" w14:paraId="068575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E9152A9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1CDE34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FFCF80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028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4" name="Text Box 784"/>
                        <wps:cNvSpPr txBox="1"/>
                        <wps:spPr>
                          <a:xfrm>
                            <a:off x="992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27199C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1A4D70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626D0B" w14:paraId="578510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A1398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285D0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26DDE643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5" name="Text Box 785"/>
                        <wps:cNvSpPr txBox="1"/>
                        <wps:spPr>
                          <a:xfrm>
                            <a:off x="992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7DF64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7B14F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PYT</w:t>
                                    </w:r>
                                  </w:p>
                                </w:tc>
                              </w:tr>
                              <w:tr w:rsidR="00626D0B" w14:paraId="236AE3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1A9643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034496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A5362E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0280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7" name="Text Box 787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0B1265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2BA980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626D0B" w14:paraId="4EA9C1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BCE81BA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539C8E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1661559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0736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09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1" name="Oval 791"/>
                        <wps:cNvSpPr/>
                        <wps:spPr>
                          <a:xfrm>
                            <a:off x="10743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792" name="Text Box 792"/>
                        <wps:cNvSpPr txBox="1"/>
                        <wps:spPr>
                          <a:xfrm>
                            <a:off x="10736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626D0B" w14:paraId="0E52BE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B3B55AD" w14:textId="77777777" w:rsidR="00626D0B" w:rsidRDefault="00970DCB">
                                    <w:pPr>
                                      <w:pStyle w:val="GEFEG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764952B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5530C" id="Group 528" o:spid="_x0000_s1026" style="position:absolute;margin-left:0;margin-top:0;width:559.2pt;height:253.4pt;z-index:251695616" coordsize="1118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3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1g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AnRw1g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7EA8B6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074DF55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970A7B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4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UU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CorpU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087C53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FF7A21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FD24E0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49D5E0D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5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jCPxQAAANwAAAAPAAAAZHJzL2Rvd25yZXYueG1sRI9BawIx&#10;FITvBf9DeIXealKh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DH4jCP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373CD3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F890976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389C078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6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74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4VVlcDuTjoCc/wEAAP//AwBQSwECLQAUAAYACAAAACEA2+H2y+4AAACFAQAAEwAAAAAAAAAA&#10;AAAAAAAAAAAAW0NvbnRlbnRfVHlwZXNdLnhtbFBLAQItABQABgAIAAAAIQBa9CxbvwAAABUBAAAL&#10;AAAAAAAAAAAAAAAAAB8BAABfcmVscy8ucmVsc1BLAQItABQABgAIAAAAIQA3MK74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347F71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35C7BF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3CD9E2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2CFAD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7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7595BE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B6F9B1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CC03E8D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8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72D2EF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FE24837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F93E2D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2146992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9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qK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jNUE/s6kIyBndwAAAP//AwBQSwECLQAUAAYACAAAACEA2+H2y+4AAACFAQAAEwAAAAAAAAAA&#10;AAAAAAAAAAAAW0NvbnRlbnRfVHlwZXNdLnhtbFBLAQItABQABgAIAAAAIQBa9CxbvwAAABUBAAAL&#10;AAAAAAAAAAAAAAAAAB8BAABfcmVscy8ucmVsc1BLAQItABQABgAIAAAAIQBGrzq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1532EC5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BEF44E6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A2B08E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0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4FC8D4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119AD8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6E5BEA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699CB64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11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" fillcolor="black" strokeweight="42e-5mm">
                  <v:textbox inset="0,0,0,0"/>
                </v:rect>
                <v:rect id="Rectangle 712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mC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MviyX8nYlHQGc3AAAA//8DAFBLAQItABQABgAIAAAAIQDb4fbL7gAAAIUBAAATAAAAAAAAAAAA&#10;AAAAAAAAAABbQ29udGVudF9UeXBlc10ueG1sUEsBAi0AFAAGAAgAAAAhAFr0LFu/AAAAFQEAAAsA&#10;AAAAAAAAAAAAAAAAHwEAAF9yZWxzLy5yZWxzUEsBAi0AFAAGAAgAAAAhAAXKOYLEAAAA3AAAAA8A&#10;AAAAAAAAAAAAAAAABwIAAGRycy9kb3ducmV2LnhtbFBLBQYAAAAAAwADALcAAAD4AgAAAAA=&#10;" fillcolor="black" strokeweight="42e-5mm">
                  <v:textbox inset="0,0,0,0"/>
                </v:rect>
                <v:rect id="Rectangle 713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wZ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Bq/gS/Z+IR0NsfAAAA//8DAFBLAQItABQABgAIAAAAIQDb4fbL7gAAAIUBAAATAAAAAAAAAAAA&#10;AAAAAAAAAABbQ29udGVudF9UeXBlc10ueG1sUEsBAi0AFAAGAAgAAAAhAFr0LFu/AAAAFQEAAAsA&#10;AAAAAAAAAAAAAAAAHwEAAF9yZWxzLy5yZWxzUEsBAi0AFAAGAAgAAAAhAGqGnBnEAAAA3AAAAA8A&#10;AAAAAAAAAAAAAAAABwIAAGRycy9kb3ducmV2LnhtbFBLBQYAAAAAAwADALcAAAD4AgAAAAA=&#10;" fillcolor="black" strokeweight="42e-5mm">
                  <v:textbox inset="0,0,0,0"/>
                </v:rect>
                <v:shape id="Text Box 714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PJ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LXcDy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52EFF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E3E0AC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626D0B" w14:paraId="3FC6F3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70F831F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25F222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E6C8DEB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15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" fillcolor="black" strokeweight="42e-5mm">
                  <v:textbox inset="0,0,0,0"/>
                </v:rect>
                <v:rect id="Rectangle 716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" fillcolor="black" strokeweight="42e-5mm">
                  <v:textbox inset="0,0,0,0"/>
                </v:rect>
                <v:rect id="Rectangle 717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" fillcolor="black" strokeweight="42e-5mm">
                  <v:textbox inset="0,0,0,0"/>
                </v:rect>
                <v:rect id="Rectangle 718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" fillcolor="black" strokeweight="42e-5mm">
                  <v:textbox inset="0,0,0,0"/>
                </v:rect>
                <v:shape id="Text Box 719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xX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mE1SuJ+JR0AubwAAAP//AwBQSwECLQAUAAYACAAAACEA2+H2y+4AAACFAQAAEwAAAAAAAAAA&#10;AAAAAAAAAAAAW0NvbnRlbnRfVHlwZXNdLnhtbFBLAQItABQABgAIAAAAIQBa9CxbvwAAABUBAAAL&#10;AAAAAAAAAAAAAAAAAB8BAABfcmVscy8ucmVsc1BLAQItABQABgAIAAAAIQDDdqx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6460B06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89D297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626D0B" w14:paraId="5EA93C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5BB561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4A4E44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D7A44C4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0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" fillcolor="black" strokeweight="42e-5mm">
                  <v:textbox inset="0,0,0,0"/>
                </v:rect>
                <v:rect id="Rectangle 721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G1I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MvywX8nYlHQGc3AAAA//8DAFBLAQItABQABgAIAAAAIQDb4fbL7gAAAIUBAAATAAAAAAAAAAAA&#10;AAAAAAAAAABbQ29udGVudF9UeXBlc10ueG1sUEsBAi0AFAAGAAgAAAAhAFr0LFu/AAAAFQEAAAsA&#10;AAAAAAAAAAAAAAAAHwEAAF9yZWxzLy5yZWxzUEsBAi0AFAAGAAgAAAAhADt0bUjEAAAA3AAAAA8A&#10;AAAAAAAAAAAAAAAABwIAAGRycy9kb3ducmV2LnhtbFBLBQYAAAAAAwADALcAAAD4AgAAAAA=&#10;" fillcolor="black" strokeweight="42e-5mm">
                  <v:textbox inset="0,0,0,0"/>
                </v:rect>
                <v:rect id="Rectangle 722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" fillcolor="black" strokeweight="42e-5mm">
                  <v:textbox inset="0,0,0,0"/>
                </v:rect>
                <v:rect id="Rectangle 723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ak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pOpWpMMAAADcAAAADwAA&#10;AAAAAAAAAAAAAAAHAgAAZHJzL2Rvd25yZXYueG1sUEsFBgAAAAADAAMAtwAAAPcCAAAAAA==&#10;" fillcolor="black" strokeweight="42e-5mm">
                  <v:textbox inset="0,0,0,0"/>
                </v:rect>
                <v:shape id="Text Box 724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l0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4xvJd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653CDE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32142D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626D0B" w14:paraId="017D0F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B33EAF8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CA1B10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5B92D9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5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2tLwwAAANwAAAAPAAAAZHJzL2Rvd25yZXYueG1sRI9Ba8JA&#10;FITvhf6H5RV6qxuFWk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RE9rS8MAAADcAAAADwAA&#10;AAAAAAAAAAAAAAAHAgAAZHJzL2Rvd25yZXYueG1sUEsFBgAAAAADAAMAtwAAAPcCAAAAAA==&#10;" fillcolor="black" strokeweight="42e-5mm">
                  <v:textbox inset="0,0,0,0"/>
                </v:rect>
                <v:rect id="Rectangle 726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fU8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AxT+F+Jh4Bvf4DAAD//wMAUEsBAi0AFAAGAAgAAAAhANvh9svuAAAAhQEAABMAAAAAAAAAAAAA&#10;AAAAAAAAAFtDb250ZW50X1R5cGVzXS54bWxQSwECLQAUAAYACAAAACEAWvQsW78AAAAVAQAACwAA&#10;AAAAAAAAAAAAAAAfAQAAX3JlbHMvLnJlbHNQSwECLQAUAAYACAAAACEAtJ31PMMAAADcAAAADwAA&#10;AAAAAAAAAAAAAAAHAgAAZHJzL2Rvd25yZXYueG1sUEsFBgAAAAADAAMAtwAAAPcCAAAAAA==&#10;" fillcolor="black" strokeweight="42e-5mm">
                  <v:textbox inset="0,0,0,0"/>
                </v:rect>
                <v:rect id="Rectangle 727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VCn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xmC3iciUdAr/8AAAD//wMAUEsBAi0AFAAGAAgAAAAhANvh9svuAAAAhQEAABMAAAAAAAAAAAAA&#10;AAAAAAAAAFtDb250ZW50X1R5cGVzXS54bWxQSwECLQAUAAYACAAAACEAWvQsW78AAAAVAQAACwAA&#10;AAAAAAAAAAAAAAAfAQAAX3JlbHMvLnJlbHNQSwECLQAUAAYACAAAACEA29FQp8MAAADcAAAADwAA&#10;AAAAAAAAAAAAAAAHAgAAZHJzL2Rvd25yZXYueG1sUEsFBgAAAAADAAMAtwAAAPcCAAAAAA==&#10;" fillcolor="black" strokeweight="42e-5mm">
                  <v:textbox inset="0,0,0,0"/>
                </v:rect>
                <v:rect id="Rectangle 728" o:spid="_x0000_s1052" style="position:absolute;left:375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" fillcolor="black" strokeweight="42e-5mm">
                  <v:textbox inset="0,0,0,0"/>
                </v:rect>
                <v:shape id="Text Box 729" o:spid="_x0000_s1053" type="#_x0000_t202" style="position:absolute;left:339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mbq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5MU/s7EIyCXvwAAAP//AwBQSwECLQAUAAYACAAAACEA2+H2y+4AAACFAQAAEwAAAAAAAAAA&#10;AAAAAAAAAAAAW0NvbnRlbnRfVHlwZXNdLnhtbFBLAQItABQABgAIAAAAIQBa9CxbvwAAABUBAAAL&#10;AAAAAAAAAAAAAAAAAB8BAABfcmVscy8ucmVsc1BLAQItABQABgAIAAAAIQANGmb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222F4E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7FE98C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626D0B" w14:paraId="5BB6AF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BE20453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CC9680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68430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30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4O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0eFeDsAAAADcAAAADwAAAAAA&#10;AAAAAAAAAAAHAgAAZHJzL2Rvd25yZXYueG1sUEsFBgAAAAADAAMAtwAAAPQCAAAAAA==&#10;" fillcolor="black" strokeweight="42e-5mm">
                  <v:textbox inset="0,0,0,0"/>
                </v:rect>
                <v:rect id="Rectangle 731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uV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L6t+5XEAAAA3AAAAA8A&#10;AAAAAAAAAAAAAAAABwIAAGRycy9kb3ducmV2LnhtbFBLBQYAAAAAAwADALcAAAD4AgAAAAA=&#10;" fillcolor="black" strokeweight="42e-5mm">
                  <v:textbox inset="0,0,0,0"/>
                </v:rect>
                <v:rect id="Rectangle 732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Xi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Tn9l4sMAAADcAAAADwAA&#10;AAAAAAAAAAAAAAAHAgAAZHJzL2Rvd25yZXYueG1sUEsFBgAAAAADAAMAtwAAAPcCAAAAAA==&#10;" fillcolor="black" strokeweight="42e-5mm">
                  <v:textbox inset="0,0,0,0"/>
                </v:rect>
                <v:rect id="Rectangle 733" o:spid="_x0000_s1057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" fillcolor="black" strokeweight="42e-5mm">
                  <v:textbox inset="0,0,0,0"/>
                </v:rect>
                <v:shape id="Text Box 734" o:spid="_x0000_s1058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+p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rfXMdzOxCMg51cAAAD//wMAUEsBAi0AFAAGAAgAAAAhANvh9svuAAAAhQEAABMAAAAAAAAA&#10;AAAAAAAAAAAAAFtDb250ZW50X1R5cGVzXS54bWxQSwECLQAUAAYACAAAACEAWvQsW78AAAAVAQAA&#10;CwAAAAAAAAAAAAAAAAAfAQAAX3JlbHMvLnJlbHNQSwECLQAUAAYACAAAACEAZsJfq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27DAF5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D7AB7E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626D0B" w14:paraId="4A4241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60F3C06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7E6DAC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AE5A814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35" o:spid="_x0000_s1059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2W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MGW/ZbEAAAA3AAAAA8A&#10;AAAAAAAAAAAAAAAABwIAAGRycy9kb3ducmV2LnhtbFBLBQYAAAAAAwADALcAAAD4AgAAAAA=&#10;" fillcolor="black" strokeweight="42e-5mm">
                  <v:textbox inset="0,0,0,0"/>
                </v:rect>
                <v:rect id="Rectangle 736" o:spid="_x0000_s1060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Ph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DFEY+HEAAAA3AAAAA8A&#10;AAAAAAAAAAAAAAAABwIAAGRycy9kb3ducmV2LnhtbFBLBQYAAAAAAwADALcAAAD4AgAAAAA=&#10;" fillcolor="black" strokeweight="42e-5mm">
                  <v:textbox inset="0,0,0,0"/>
                </v:rect>
                <v:rect id="Rectangle 737" o:spid="_x0000_s1061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Z6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3Mp3N4nIlHQK/uAAAA//8DAFBLAQItABQABgAIAAAAIQDb4fbL7gAAAIUBAAATAAAAAAAAAAAA&#10;AAAAAAAAAABbQ29udGVudF9UeXBlc10ueG1sUEsBAi0AFAAGAAgAAAAhAFr0LFu/AAAAFQEAAAsA&#10;AAAAAAAAAAAAAAAAHwEAAF9yZWxzLy5yZWxzUEsBAi0AFAAGAAgAAAAhAF4IxnrEAAAA3AAAAA8A&#10;AAAAAAAAAAAAAAAABwIAAGRycy9kb3ducmV2LnhtbFBLBQYAAAAAAwADALcAAAD4AgAAAAA=&#10;" fillcolor="black" strokeweight="42e-5mm">
                  <v:textbox inset="0,0,0,0"/>
                </v:rect>
                <v:rect id="Rectangle 738" o:spid="_x0000_s1062" style="position:absolute;left:5384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II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L5dSCMAAAADcAAAADwAAAAAA&#10;AAAAAAAAAAAHAgAAZHJzL2Rvd25yZXYueG1sUEsFBgAAAAADAAMAtwAAAPQCAAAAAA==&#10;" fillcolor="black" strokeweight="42e-5mm">
                  <v:textbox inset="0,0,0,0"/>
                </v:rect>
                <v:shape id="Text Box 739" o:spid="_x0000_s1063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A3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CIw/A3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74F8486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A5E96A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GEI</w:t>
                              </w:r>
                            </w:p>
                          </w:tc>
                        </w:tr>
                        <w:tr w:rsidR="00626D0B" w14:paraId="492E36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3FE3011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86F33C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0CF7BB52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0" o:spid="_x0000_s1064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1z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iectc8AAAADcAAAADwAAAAAA&#10;AAAAAAAAAAAHAgAAZHJzL2Rvd25yZXYueG1sUEsFBgAAAAADAAMAtwAAAPQCAAAAAA==&#10;" fillcolor="black" strokeweight="42e-5mm">
                  <v:textbox inset="0,0,0,0"/>
                </v:rect>
                <v:rect id="Rectangle 741" o:spid="_x0000_s1065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4jo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OariOjEAAAA3AAAAA8A&#10;AAAAAAAAAAAAAAAABwIAAGRycy9kb3ducmV2LnhtbFBLBQYAAAAAAwADALcAAAD4AgAAAAA=&#10;" fillcolor="black" strokeweight="42e-5mm">
                  <v:textbox inset="0,0,0,0"/>
                </v:rect>
                <v:rect id="Rectangle 742" o:spid="_x0000_s1066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af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FnkWn8MAAADcAAAADwAA&#10;AAAAAAAAAAAAAAAHAgAAZHJzL2Rvd25yZXYueG1sUEsFBgAAAAADAAMAtwAAAPcCAAAAAA==&#10;" fillcolor="black" strokeweight="42e-5mm">
                  <v:textbox inset="0,0,0,0"/>
                </v:rect>
                <v:rect id="Rectangle 743" o:spid="_x0000_s1067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bME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k1swTEAAAA3AAAAA8A&#10;AAAAAAAAAAAAAAAABwIAAGRycy9kb3ducmV2LnhtbFBLBQYAAAAAAwADALcAAAD4AgAAAAA=&#10;" fillcolor="black" strokeweight="42e-5mm">
                  <v:textbox inset="0,0,0,0"/>
                </v:rect>
                <v:shape id="Text Box 744" o:spid="_x0000_s1068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zU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puMx/J+JR0Au7wAAAP//AwBQSwECLQAUAAYACAAAACEA2+H2y+4AAACFAQAAEwAAAAAAAAAA&#10;AAAAAAAAAAAAW0NvbnRlbnRfVHlwZXNdLnhtbFBLAQItABQABgAIAAAAIQBa9CxbvwAAABUBAAAL&#10;AAAAAAAAAAAAAAAAAB8BAABfcmVscy8ucmVsc1BLAQItABQABgAIAAAAIQA+xCz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34CA1B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9F77F7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626D0B" w14:paraId="67793F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8990526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676ACE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317948C3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45" o:spid="_x0000_s1069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lP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rfXMdzOxCMg51cAAAD//wMAUEsBAi0AFAAGAAgAAAAhANvh9svuAAAAhQEAABMAAAAAAAAA&#10;AAAAAAAAAAAAAFtDb250ZW50X1R5cGVzXS54bWxQSwECLQAUAAYACAAAACEAWvQsW78AAAAVAQAA&#10;CwAAAAAAAAAAAAAAAAAfAQAAX3JlbHMvLnJlbHNQSwECLQAUAAYACAAAACEAUYiJT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2BB4B1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DC552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626D0B" w14:paraId="6329E8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63C018C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145C68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9B85F0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6" o:spid="_x0000_s1070" style="position:absolute;left:6200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Cc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GlCEJzEAAAA3AAAAA8A&#10;AAAAAAAAAAAAAAAABwIAAGRycy9kb3ducmV2LnhtbFBLBQYAAAAAAwADALcAAAD4AgAAAAA=&#10;" fillcolor="black" strokeweight="42e-5mm">
                  <v:textbox inset="0,0,0,0"/>
                </v:rect>
                <v:shape id="Text Box 747" o:spid="_x0000_s1071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Kj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bPJDP7OxCMgsxsAAAD//wMAUEsBAi0AFAAGAAgAAAAhANvh9svuAAAAhQEAABMAAAAAAAAA&#10;AAAAAAAAAAAAAFtDb250ZW50X1R5cGVzXS54bWxQSwECLQAUAAYACAAAACEAWvQsW78AAAAVAQAA&#10;CwAAAAAAAAAAAAAAAAAfAQAAX3JlbHMvLnJlbHNQSwECLQAUAAYACAAAACEAzhayo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67D58B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62294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626D0B" w14:paraId="54E423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667450C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D08752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F3FBAC8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8" o:spid="_x0000_s107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F1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d5EhdcAAAADcAAAADwAAAAAA&#10;AAAAAAAAAAAHAgAAZHJzL2Rvd25yZXYueG1sUEsFBgAAAAADAAMAtwAAAPQCAAAAAA==&#10;" fillcolor="black" strokeweight="42e-5mm">
                  <v:textbox inset="0,0,0,0"/>
                </v:rect>
                <v:rect id="Rectangle 749" o:spid="_x0000_s107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" fillcolor="black" strokeweight="42e-5mm">
                  <v:textbox inset="0,0,0,0"/>
                </v:rect>
                <v:rect id="Rectangle 750" o:spid="_x0000_s107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uuwAAAANwAAAAPAAAAZHJzL2Rvd25yZXYueG1sRE9La8JA&#10;EL4X/A/LCL3VjQWt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DD67rsAAAADcAAAADwAAAAAA&#10;AAAAAAAAAAAHAgAAZHJzL2Rvd25yZXYueG1sUEsFBgAAAAADAAMAtwAAAPQCAAAAAA==&#10;" fillcolor="black" strokeweight="42e-5mm">
                  <v:textbox inset="0,0,0,0"/>
                </v:rect>
                <v:rect id="Rectangle 751" o:spid="_x0000_s107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41xAAAANwAAAAPAAAAZHJzL2Rvd25yZXYueG1sRI9Ba8JA&#10;FITvgv9heYXezEah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GNyHjXEAAAA3AAAAA8A&#10;AAAAAAAAAAAAAAAABwIAAGRycy9kb3ducmV2LnhtbFBLBQYAAAAAAwADALcAAAD4AgAAAAA=&#10;" fillcolor="black" strokeweight="42e-5mm">
                  <v:textbox inset="0,0,0,0"/>
                </v:rect>
                <v:shape id="Text Box 752" o:spid="_x0000_s107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m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W7iH5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3F8802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D5CF8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626D0B" w14:paraId="1BBA6AB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FC1B987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F74FBA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99BACC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53" o:spid="_x0000_s107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CJ9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rfxK9zOxCMg51cAAAD//wMAUEsBAi0AFAAGAAgAAAAhANvh9svuAAAAhQEAABMAAAAAAAAA&#10;AAAAAAAAAAAAAFtDb250ZW50X1R5cGVzXS54bWxQSwECLQAUAAYACAAAACEAWvQsW78AAAAVAQAA&#10;CwAAAAAAAAAAAAAAAAAfAQAAX3JlbHMvLnJlbHNQSwECLQAUAAYACAAAACEANPQif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4651B5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332CFE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626D0B" w14:paraId="70EED6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7BD6B5D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CCB955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5B9501F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4" o:spid="_x0000_s1078" style="position:absolute;left:7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2t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MFva3EAAAA3AAAAA8A&#10;AAAAAAAAAAAAAAAABwIAAGRycy9kb3ducmV2LnhtbFBLBQYAAAAAAwADALcAAAD4AgAAAAA=&#10;" fillcolor="black" strokeweight="42e-5mm">
                  <v:textbox inset="0,0,0,0"/>
                </v:rect>
                <v:rect id="Rectangle 755" o:spid="_x0000_s1079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" fillcolor="black" strokeweight="42e-5mm">
                  <v:textbox inset="0,0,0,0"/>
                </v:rect>
                <v:rect id="Rectangle 756" o:spid="_x0000_s1080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ZB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OybhkHEAAAA3AAAAA8A&#10;AAAAAAAAAAAAAAAABwIAAGRycy9kb3ducmV2LnhtbFBLBQYAAAAAAwADALcAAAD4AgAAAAA=&#10;" fillcolor="black" strokeweight="42e-5mm">
                  <v:textbox inset="0,0,0,0"/>
                </v:rect>
                <v:shape id="Text Box 757" o:spid="_x0000_s1081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R+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zODvTDwCMrsBAAD//wMAUEsBAi0AFAAGAAgAAAAhANvh9svuAAAAhQEAABMAAAAAAAAA&#10;AAAAAAAAAAAAAFtDb250ZW50X1R5cGVzXS54bWxQSwECLQAUAAYACAAAACEAWvQsW78AAAAVAQAA&#10;CwAAAAAAAAAAAAAAAAAfAQAAX3JlbHMvLnJlbHNQSwECLQAUAAYACAAAACEAS88kf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C7DD9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5DF49D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626D0B" w14:paraId="3CCB0C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04EDD0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24407E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54A1AAFF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8" o:spid="_x0000_s1082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eowAAAANwAAAAPAAAAZHJzL2Rvd25yZXYueG1sRE9La8JA&#10;EL4X/A/LCL3VjQWt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8ki3qMAAAADcAAAADwAAAAAA&#10;AAAAAAAAAAAHAgAAZHJzL2Rvd25yZXYueG1sUEsFBgAAAAADAAMAtwAAAPQCAAAAAA==&#10;" fillcolor="black" strokeweight="42e-5mm">
                  <v:textbox inset="0,0,0,0"/>
                </v:rect>
                <v:rect id="Rectangle 759" o:spid="_x0000_s1083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" fillcolor="black" strokeweight="42e-5mm">
                  <v:textbox inset="0,0,0,0"/>
                </v:rect>
                <v:rect id="Rectangle 760" o:spid="_x0000_s1084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ET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vnxTDwCev0LAAD//wMAUEsBAi0AFAAGAAgAAAAhANvh9svuAAAAhQEAABMAAAAAAAAAAAAAAAAA&#10;AAAAAFtDb250ZW50X1R5cGVzXS54bWxQSwECLQAUAAYACAAAACEAWvQsW78AAAAVAQAACwAAAAAA&#10;AAAAAAAAAAAfAQAAX3JlbHMvLnJlbHNQSwECLQAUAAYACAAAACEAwlJxE8AAAADcAAAADwAAAAAA&#10;AAAAAAAAAAAHAgAAZHJzL2Rvd25yZXYueG1sUEsFBgAAAAADAAMAtwAAAPQCAAAAAA==&#10;" fillcolor="black" strokeweight="42e-5mm">
                  <v:textbox inset="0,0,0,0"/>
                </v:rect>
                <v:rect id="Rectangle 761" o:spid="_x0000_s1085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" fillcolor="black" strokeweight="42e-5mm">
                  <v:textbox inset="0,0,0,0"/>
                </v:rect>
                <v:rect id="Rectangle 762" o:spid="_x0000_s1086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r/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CRzuF+Jh4Bvf4DAAD//wMAUEsBAi0AFAAGAAgAAAAhANvh9svuAAAAhQEAABMAAAAAAAAAAAAA&#10;AAAAAAAAAFtDb250ZW50X1R5cGVzXS54bWxQSwECLQAUAAYACAAAACEAWvQsW78AAAAVAQAACwAA&#10;AAAAAAAAAAAAAAAfAQAAX3JlbHMvLnJlbHNQSwECLQAUAAYACAAAACEAXcxK/8MAAADcAAAADwAA&#10;AAAAAAAAAAAAAAAHAgAAZHJzL2Rvd25yZXYueG1sUEsFBgAAAAADAAMAtwAAAPcCAAAAAA==&#10;" fillcolor="black" strokeweight="42e-5mm">
                  <v:textbox inset="0,0,0,0"/>
                </v:rect>
                <v:shape id="Text Box 763" o:spid="_x0000_s1087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j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D6mOj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26E2A8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4B5AAF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626D0B" w14:paraId="055439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072369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A4CCDF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0B23C149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64" o:spid="_x0000_s1088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C0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B1cXC0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33120C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79B499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626D0B" w14:paraId="12A761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6785530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68F5B7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4799D8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65" o:spid="_x0000_s1089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KL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dA73M/EI6NUvAAAA//8DAFBLAQItABQABgAIAAAAIQDb4fbL7gAAAIUBAAATAAAAAAAAAAAA&#10;AAAAAAAAAABbQ29udGVudF9UeXBlc10ueG1sUEsBAi0AFAAGAAgAAAAhAFr0LFu/AAAAFQEAAAsA&#10;AAAAAAAAAAAAAAAAHwEAAF9yZWxzLy5yZWxzUEsBAi0AFAAGAAgAAAAhANIl0ovEAAAA3AAAAA8A&#10;AAAAAAAAAAAAAAAABwIAAGRycy9kb3ducmV2LnhtbFBLBQYAAAAAAwADALcAAAD4AgAAAAA=&#10;" fillcolor="black" strokeweight="42e-5mm">
                  <v:textbox inset="0,0,0,0"/>
                </v:rect>
                <v:rect id="Rectangle 766" o:spid="_x0000_s1090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" fillcolor="black" strokeweight="42e-5mm">
                  <v:textbox inset="0,0,0,0"/>
                </v:rect>
                <v:rect id="Rectangle 767" o:spid="_x0000_s1091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" fillcolor="black" strokeweight="42e-5mm">
                  <v:textbox inset="0,0,0,0"/>
                </v:rect>
                <v:rect id="Rectangle 768" o:spid="_x0000_s1092" style="position:absolute;left:828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0V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rXxTDwCev0LAAD//wMAUEsBAi0AFAAGAAgAAAAhANvh9svuAAAAhQEAABMAAAAAAAAAAAAAAAAA&#10;AAAAAFtDb250ZW50X1R5cGVzXS54bWxQSwECLQAUAAYACAAAACEAWvQsW78AAAAVAQAACwAAAAAA&#10;AAAAAAAAAAAfAQAAX3JlbHMvLnJlbHNQSwECLQAUAAYACAAAACEAPCR9FcAAAADcAAAADwAAAAAA&#10;AAAAAAAAAAAHAgAAZHJzL2Rvd25yZXYueG1sUEsFBgAAAAADAAMAtwAAAPQCAAAAAA==&#10;" fillcolor="black" strokeweight="42e-5mm">
                  <v:textbox inset="0,0,0,0"/>
                </v:rect>
                <v:rect id="Rectangle 769" o:spid="_x0000_s1093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" fillcolor="black" strokeweight="42e-5mm">
                  <v:textbox inset="0,0,0,0"/>
                </v:rect>
                <v:shape id="Text Box 770" o:spid="_x0000_s1094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Bq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nB/PxCMgd78AAAD//wMAUEsBAi0AFAAGAAgAAAAhANvh9svuAAAAhQEAABMAAAAAAAAAAAAA&#10;AAAAAAAAAFtDb250ZW50X1R5cGVzXS54bWxQSwECLQAUAAYACAAAACEAWvQsW78AAAAVAQAACwAA&#10;AAAAAAAAAAAAAAAfAQAAX3JlbHMvLnJlbHNQSwECLQAUAAYACAAAACEAj5Pga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A99C4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97C627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626D0B" w14:paraId="73CB5F9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8255EA4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AC948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C1F7F3E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71" o:spid="_x0000_s1095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111AEE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D55497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626D0B" w14:paraId="459A39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142A003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016C09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A3D30E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2" o:spid="_x0000_s1096" style="position:absolute;left:864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wi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wWM3iciUdAr/8AAAD//wMAUEsBAi0AFAAGAAgAAAAhANvh9svuAAAAhQEAABMAAAAAAAAAAAAA&#10;AAAAAAAAAFtDb250ZW50X1R5cGVzXS54bWxQSwECLQAUAAYACAAAACEAWvQsW78AAAAVAQAACwAA&#10;AAAAAAAAAAAAAAAfAQAAX3JlbHMvLnJlbHNQSwECLQAUAAYACAAAACEA2BXcIsMAAADcAAAADwAA&#10;AAAAAAAAAAAAAAAHAgAAZHJzL2Rvd25yZXYueG1sUEsFBgAAAAADAAMAtwAAAPcCAAAAAA==&#10;" fillcolor="black" strokeweight="42e-5mm">
                  <v:textbox inset="0,0,0,0"/>
                </v:rect>
                <v:shape id="Text Box 773" o:spid="_x0000_s1097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4d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bPZBP7OxCMgsxsAAAD//wMAUEsBAi0AFAAGAAgAAAAhANvh9svuAAAAhQEAABMAAAAAAAAA&#10;AAAAAAAAAAAAAFtDb250ZW50X1R5cGVzXS54bWxQSwECLQAUAAYACAAAACEAWvQsW78AAAAVAQAA&#10;CwAAAAAAAAAAAAAAAAAfAQAAX3JlbHMvLnJlbHNQSwECLQAUAAYACAAAACEAf0F+H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31A5727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87E694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626D0B" w14:paraId="333C50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32509A3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EF73DA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BEA3F2F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4" o:spid="_x0000_s1098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" fillcolor="black" strokeweight="42e-5mm">
                  <v:textbox inset="0,0,0,0"/>
                </v:rect>
                <v:rect id="Rectangle 775" o:spid="_x0000_s1099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" fillcolor="black" strokeweight="42e-5mm">
                  <v:textbox inset="0,0,0,0"/>
                </v:rect>
                <v:rect id="Rectangle 776" o:spid="_x0000_s1100" style="position:absolute;left:946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" fillcolor="black" strokeweight="42e-5mm">
                  <v:textbox inset="0,0,0,0"/>
                </v:rect>
                <v:rect id="Rectangle 777" o:spid="_x0000_s1101" style="position:absolute;left:946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" fillcolor="black" strokeweight="42e-5mm">
                  <v:textbox inset="0,0,0,0"/>
                </v:rect>
                <v:shape id="Text Box 778" o:spid="_x0000_s1102" type="#_x0000_t202" style="position:absolute;left:910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xs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XBvPxCMgd78AAAD//wMAUEsBAi0AFAAGAAgAAAAhANvh9svuAAAAhQEAABMAAAAAAAAAAAAA&#10;AAAAAAAAAFtDb250ZW50X1R5cGVzXS54bWxQSwECLQAUAAYACAAAACEAWvQsW78AAAAVAQAACwAA&#10;AAAAAAAAAAAAAAAfAQAAX3JlbHMvLnJlbHNQSwECLQAUAAYACAAAACEAceXsb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22787B3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0F8BF1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626D0B" w14:paraId="3685B8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31AA3BA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07CE6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30520F5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79" o:spid="_x0000_s1103" type="#_x0000_t202" style="position:absolute;left:910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n3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GYLeJyJR0Cu/wEAAP//AwBQSwECLQAUAAYACAAAACEA2+H2y+4AAACFAQAAEwAAAAAAAAAA&#10;AAAAAAAAAAAAW0NvbnRlbnRfVHlwZXNdLnhtbFBLAQItABQABgAIAAAAIQBa9CxbvwAAABUBAAAL&#10;AAAAAAAAAAAAAAAAAB8BAABfcmVscy8ucmVsc1BLAQItABQABgAIAAAAIQAeqUn3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48CA28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5CDE5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626D0B" w14:paraId="068575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E9152A9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1CDE34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FFCF80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0" o:spid="_x0000_s1104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fp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Y9l&#10;nB/PxCOgN78AAAD//wMAUEsBAi0AFAAGAAgAAAAhANvh9svuAAAAhQEAABMAAAAAAAAAAAAAAAAA&#10;AAAAAFtDb250ZW50X1R5cGVzXS54bWxQSwECLQAUAAYACAAAACEAWvQsW78AAAAVAQAACwAAAAAA&#10;AAAAAAAAAAAfAQAAX3JlbHMvLnJlbHNQSwECLQAUAAYACAAAACEAcl6X6cAAAADcAAAADwAAAAAA&#10;AAAAAAAAAAAHAgAAZHJzL2Rvd25yZXYueG1sUEsFBgAAAAADAAMAtwAAAPQCAAAAAA==&#10;" fillcolor="black" strokeweight="42e-5mm">
                  <v:textbox inset="0,0,0,0"/>
                </v:rect>
                <v:rect id="Rectangle 781" o:spid="_x0000_s1105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jJy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Gn7Qp+z8QjoLMfAAAA//8DAFBLAQItABQABgAIAAAAIQDb4fbL7gAAAIUBAAATAAAAAAAAAAAA&#10;AAAAAAAAAABbQ29udGVudF9UeXBlc10ueG1sUEsBAi0AFAAGAAgAAAAhAFr0LFu/AAAAFQEAAAsA&#10;AAAAAAAAAAAAAAAAHwEAAF9yZWxzLy5yZWxzUEsBAi0AFAAGAAgAAAAhAB0SMnLEAAAA3AAAAA8A&#10;AAAAAAAAAAAAAAAABwIAAGRycy9kb3ducmV2LnhtbFBLBQYAAAAAAwADALcAAAD4AgAAAAA=&#10;" fillcolor="black" strokeweight="42e-5mm">
                  <v:textbox inset="0,0,0,0"/>
                </v:rect>
                <v:rect id="Rectangle 782" o:spid="_x0000_s1106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wF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SxXc7ifiUdAb/4BAAD//wMAUEsBAi0AFAAGAAgAAAAhANvh9svuAAAAhQEAABMAAAAAAAAAAAAA&#10;AAAAAAAAAFtDb250ZW50X1R5cGVzXS54bWxQSwECLQAUAAYACAAAACEAWvQsW78AAAAVAQAACwAA&#10;AAAAAAAAAAAAAAAfAQAAX3JlbHMvLnJlbHNQSwECLQAUAAYACAAAACEA7cCsBcMAAADcAAAADwAA&#10;AAAAAAAAAAAAAAAHAgAAZHJzL2Rvd25yZXYueG1sUEsFBgAAAAADAAMAtwAAAPcCAAAAAA==&#10;" fillcolor="black" strokeweight="42e-5mm">
                  <v:textbox inset="0,0,0,0"/>
                </v:rect>
                <v:rect id="Rectangle 783" o:spid="_x0000_s1107" style="position:absolute;left:1028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m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IKMCZ7EAAAA3AAAAA8A&#10;AAAAAAAAAAAAAAAABwIAAGRycy9kb3ducmV2LnhtbFBLBQYAAAAAAwADALcAAAD4AgAAAAA=&#10;" fillcolor="black" strokeweight="42e-5mm">
                  <v:textbox inset="0,0,0,0"/>
                </v:rect>
                <v:shape id="Text Box 784" o:spid="_x0000_s1108" type="#_x0000_t202" style="position:absolute;left:992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ZO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DFfZZ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27199C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1A4D70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626D0B" w14:paraId="578510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A1398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285D0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26DDE643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5" o:spid="_x0000_s1109" type="#_x0000_t202" style="position:absolute;left:992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PV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CqMTPV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7DF64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7B14F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PYT</w:t>
                              </w:r>
                            </w:p>
                          </w:tc>
                        </w:tr>
                        <w:tr w:rsidR="00626D0B" w14:paraId="236AE3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1A9643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034496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A5362E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6" o:spid="_x0000_s1110" style="position:absolute;left:10280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6oG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G3RQq/Z+IR0OsfAAAA//8DAFBLAQItABQABgAIAAAAIQDb4fbL7gAAAIUBAAATAAAAAAAAAAAA&#10;AAAAAAAAAABbQ29udGVudF9UeXBlc10ueG1sUEsBAi0AFAAGAAgAAAAhAFr0LFu/AAAAFQEAAAsA&#10;AAAAAAAAAAAAAAAAHwEAAF9yZWxzLy5yZWxzUEsBAi0AFAAGAAgAAAAhAJL7qgbEAAAA3AAAAA8A&#10;AAAAAAAAAAAAAAAABwIAAGRycy9kb3ducmV2LnhtbFBLBQYAAAAAAwADALcAAAD4AgAAAAA=&#10;" fillcolor="black" strokeweight="42e-5mm">
                  <v:textbox inset="0,0,0,0"/>
                </v:rect>
                <v:shape id="Text Box 787" o:spid="_x0000_s1111" type="#_x0000_t202" style="position:absolute;left:9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wg5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FcwP1MPAIy+wMAAP//AwBQSwECLQAUAAYACAAAACEA2+H2y+4AAACFAQAAEwAAAAAAAAAA&#10;AAAAAAAAAAAAW0NvbnRlbnRfVHlwZXNdLnhtbFBLAQItABQABgAIAAAAIQBa9CxbvwAAABUBAAAL&#10;AAAAAAAAAAAAAAAAAB8BAABfcmVscy8ucmVsc1BLAQItABQABgAIAAAAIQA1rwg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0B1265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2BA980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626D0B" w14:paraId="4EA9C1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BCE81BA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539C8E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1661559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8" o:spid="_x0000_s1112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vv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Y9l&#10;XBvPxCOgN78AAAD//wMAUEsBAi0AFAAGAAgAAAAhANvh9svuAAAAhQEAABMAAAAAAAAAAAAAAAAA&#10;AAAAAFtDb250ZW50X1R5cGVzXS54bWxQSwECLQAUAAYACAAAACEAWvQsW78AAAAVAQAACwAAAAAA&#10;AAAAAAAAAAAfAQAAX3JlbHMvLnJlbHNQSwECLQAUAAYACAAAACEAjCib78AAAADcAAAADwAAAAAA&#10;AAAAAAAAAAAHAgAAZHJzL2Rvd25yZXYueG1sUEsFBgAAAAADAAMAtwAAAPQCAAAAAA==&#10;" fillcolor="black" strokeweight="42e-5mm">
                  <v:textbox inset="0,0,0,0"/>
                </v:rect>
                <v:rect id="Rectangle 789" o:spid="_x0000_s1113" style="position:absolute;left:10736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50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Ov8wX8nYlHQK9uAAAA//8DAFBLAQItABQABgAIAAAAIQDb4fbL7gAAAIUBAAATAAAAAAAAAAAA&#10;AAAAAAAAAABbQ29udGVudF9UeXBlc10ueG1sUEsBAi0AFAAGAAgAAAAhAFr0LFu/AAAAFQEAAAsA&#10;AAAAAAAAAAAAAAAAHwEAAF9yZWxzLy5yZWxzUEsBAi0AFAAGAAgAAAAhAONkPnTEAAAA3AAAAA8A&#10;AAAAAAAAAAAAAAAABwIAAGRycy9kb3ducmV2LnhtbFBLBQYAAAAAAwADALcAAAD4AgAAAAA=&#10;" fillcolor="black" strokeweight="42e-5mm">
                  <v:textbox inset="0,0,0,0"/>
                </v:rect>
                <v:rect id="Rectangle 790" o:spid="_x0000_s1114" style="position:absolute;left:109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" fillcolor="black" strokeweight="42e-5mm">
                  <v:textbox inset="0,0,0,0"/>
                </v:rect>
                <v:oval id="Oval 791" o:spid="_x0000_s1115" style="position:absolute;left:10743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" strokeweight="42e-5mm"/>
                <v:shape id="Text Box 792" o:spid="_x0000_s1116" type="#_x0000_t202" style="position:absolute;left:10736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18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+kE/s7EIyCXvwAAAP//AwBQSwECLQAUAAYACAAAACEA2+H2y+4AAACFAQAAEwAAAAAAAAAA&#10;AAAAAAAAAAAAW0NvbnRlbnRfVHlwZXNdLnhtbFBLAQItABQABgAIAAAAIQBa9CxbvwAAABUBAAAL&#10;AAAAAAAAAAAAAAAAAB8BAABfcmVscy8ucmVsc1BLAQItABQABgAIAAAAIQCgAT1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626D0B" w14:paraId="0E52BE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B3B55AD" w14:textId="77777777" w:rsidR="00626D0B" w:rsidRDefault="00970DCB">
                              <w:pPr>
                                <w:pStyle w:val="GEFEG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764952B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506CD92F" w14:textId="77777777" w:rsidR="00626D0B" w:rsidRDefault="00970DCB">
      <w:pPr>
        <w:rPr>
          <w:noProof/>
        </w:rPr>
        <w:sectPr w:rsidR="00626D0B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640" behindDoc="0" locked="1" layoutInCell="0" allowOverlap="1" wp14:anchorId="7C8A9707" wp14:editId="6BD0EA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3680" cy="3218180"/>
                <wp:effectExtent l="0" t="0" r="0" b="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218180"/>
                          <a:chOff x="0" y="0"/>
                          <a:chExt cx="10368" cy="5068"/>
                        </a:xfrm>
                      </wpg:grpSpPr>
                      <wps:wsp>
                        <wps:cNvPr id="793" name="Text Box 79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46E79C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4C78FE2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7C2968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4" name="Text Box 79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217952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244463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0608273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6632CE6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5" name="Text Box 79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5F48877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EE5C1CC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812688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6" name="Text Box 79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668878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FE87C5D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F7EE93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C8C9D8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7" name="Text Box 79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20EE28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E63E3B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9AC35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8" name="Text Box 79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58B865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93E893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4E4BA2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527905E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9" name="Text Box 79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26D0B" w14:paraId="437FA1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5DE12AF" w14:textId="77777777" w:rsidR="00626D0B" w:rsidRDefault="00626D0B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61F633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0" name="Text Box 80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26D0B" w14:paraId="3FB8A5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31D099F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C06E62A" w14:textId="77777777" w:rsidR="00626D0B" w:rsidRDefault="00970DCB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9A20FF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3" name="Oval 803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804" name="Text Box 804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626D0B" w14:paraId="665043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190AD2C" w14:textId="77777777" w:rsidR="00626D0B" w:rsidRDefault="00970DCB">
                                    <w:pPr>
                                      <w:pStyle w:val="GEFEG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2B3FA5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9" name="Text Box 809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725A2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6844D6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SG26</w:t>
                                    </w:r>
                                  </w:p>
                                </w:tc>
                              </w:tr>
                              <w:tr w:rsidR="00626D0B" w14:paraId="06CEDA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9E942F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BB76F1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48A665F2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0" name="Text Box 810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7586A5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3774C0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626D0B" w14:paraId="790AD3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97B3E09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07A9D3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562E2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4" name="Text Box 814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7243FCE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73F327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626D0B" w14:paraId="2C36B2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54A0CAD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D50BE8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97AFA73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1" name="Text Box 821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CEF7E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D783FD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626D0B" w14:paraId="2462B3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ADFEB37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4F8309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97B0DAC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7" name="Text Box 827"/>
                        <wps:cNvSpPr txBox="1"/>
                        <wps:spPr>
                          <a:xfrm>
                            <a:off x="3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0C4C55C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448FC6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626D0B" w14:paraId="3366AE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783972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49E1C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551F067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8" name="Text Box 828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410339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945163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626D0B" w14:paraId="5EB3B9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3C1CAFA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94ACBE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D7EB34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4" name="Text Box 834"/>
                        <wps:cNvSpPr txBox="1"/>
                        <wps:spPr>
                          <a:xfrm>
                            <a:off x="3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688D1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99B38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626D0B" w14:paraId="7D63CE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9E77E8C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EE9F59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78FCCFA3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5" name="Text Box 835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23941E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35A8A9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626D0B" w14:paraId="2162D8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69D766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7923E4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21AEB0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1" name="Text Box 841"/>
                        <wps:cNvSpPr txBox="1"/>
                        <wps:spPr>
                          <a:xfrm>
                            <a:off x="473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7D640D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997681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SG34</w:t>
                                    </w:r>
                                  </w:p>
                                </w:tc>
                              </w:tr>
                              <w:tr w:rsidR="00626D0B" w14:paraId="09967D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270654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E934AC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D6AF7D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2" name="Text Box 842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407347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02047F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TAX</w:t>
                                    </w:r>
                                  </w:p>
                                </w:tc>
                              </w:tr>
                              <w:tr w:rsidR="00626D0B" w14:paraId="3EED81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17FE2F9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3323B4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88F5A1C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555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8" name="Text Box 848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7EDE4F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DBAF3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SG39</w:t>
                                    </w:r>
                                  </w:p>
                                </w:tc>
                              </w:tr>
                              <w:tr w:rsidR="00626D0B" w14:paraId="5E801DE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18BF07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95663D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</w:tbl>
                            <w:p w14:paraId="74082EC3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9" name="Text Box 849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7BDB2B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4C5810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ALC</w:t>
                                    </w:r>
                                  </w:p>
                                </w:tc>
                              </w:tr>
                              <w:tr w:rsidR="00626D0B" w14:paraId="3519A9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326784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BA0335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49A8542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5920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912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2" name="Text Box 852"/>
                        <wps:cNvSpPr txBox="1"/>
                        <wps:spPr>
                          <a:xfrm>
                            <a:off x="555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4D4869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45367E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SG41</w:t>
                                    </w:r>
                                  </w:p>
                                </w:tc>
                              </w:tr>
                              <w:tr w:rsidR="00626D0B" w14:paraId="39E0D82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FE529F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B48F0D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1D09E92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3" name="Text Box 853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05F7AB4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B03BEC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PCD</w:t>
                                    </w:r>
                                  </w:p>
                                </w:tc>
                              </w:tr>
                              <w:tr w:rsidR="00626D0B" w14:paraId="6D1711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9733EEE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41EC68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8FD71F5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628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6368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672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9" name="Text Box 859"/>
                        <wps:cNvSpPr txBox="1"/>
                        <wps:spPr>
                          <a:xfrm>
                            <a:off x="636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6D90966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D9C61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SG42</w:t>
                                    </w:r>
                                  </w:p>
                                </w:tc>
                              </w:tr>
                              <w:tr w:rsidR="00626D0B" w14:paraId="0354DD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EE6BC9E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DED316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9B29CFC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0" name="Text Box 860"/>
                        <wps:cNvSpPr txBox="1"/>
                        <wps:spPr>
                          <a:xfrm>
                            <a:off x="636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15E242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1AB6C4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626D0B" w14:paraId="65C690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2FB554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4C28D0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A154C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7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7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5" name="Text Box 865"/>
                        <wps:cNvSpPr txBox="1"/>
                        <wps:spPr>
                          <a:xfrm>
                            <a:off x="7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3274AE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A44EED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626D0B" w14:paraId="18F48A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16743FD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A819DA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8456EF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83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836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0" name="Text Box 870"/>
                        <wps:cNvSpPr txBox="1"/>
                        <wps:spPr>
                          <a:xfrm>
                            <a:off x="800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35695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CB4D0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SG50</w:t>
                                    </w:r>
                                  </w:p>
                                </w:tc>
                              </w:tr>
                              <w:tr w:rsidR="00626D0B" w14:paraId="67BAD19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BC0A32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3F8414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0507CEB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1" name="Text Box 871"/>
                        <wps:cNvSpPr txBox="1"/>
                        <wps:spPr>
                          <a:xfrm>
                            <a:off x="800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3EEE18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34214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626D0B" w14:paraId="79BADD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F3D5963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9B0925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0BD6647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836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3" name="Text Box 873"/>
                        <wps:cNvSpPr txBox="1"/>
                        <wps:spPr>
                          <a:xfrm>
                            <a:off x="800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3EDC42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05C825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SG51</w:t>
                                    </w:r>
                                  </w:p>
                                </w:tc>
                              </w:tr>
                              <w:tr w:rsidR="00626D0B" w14:paraId="53ED57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E3B99A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540916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331613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4" name="Text Box 874"/>
                        <wps:cNvSpPr txBox="1"/>
                        <wps:spPr>
                          <a:xfrm>
                            <a:off x="800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126620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23043C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626D0B" w14:paraId="1FB758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2ED48E5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125E46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7C191A0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836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6" name="Text Box 876"/>
                        <wps:cNvSpPr txBox="1"/>
                        <wps:spPr>
                          <a:xfrm>
                            <a:off x="800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5148BE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3CD1C7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626D0B" w14:paraId="592C78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ECA7E2D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57678D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A28A4E6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881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917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1" name="Text Box 881"/>
                        <wps:cNvSpPr txBox="1"/>
                        <wps:spPr>
                          <a:xfrm>
                            <a:off x="881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1AF812C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16AD02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SG52</w:t>
                                    </w:r>
                                  </w:p>
                                </w:tc>
                              </w:tr>
                              <w:tr w:rsidR="00626D0B" w14:paraId="5981B5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9F40E3E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D326B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6016A98A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2" name="Text Box 882"/>
                        <wps:cNvSpPr txBox="1"/>
                        <wps:spPr>
                          <a:xfrm>
                            <a:off x="881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2952CF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C5F4F3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TAX</w:t>
                                    </w:r>
                                  </w:p>
                                </w:tc>
                              </w:tr>
                              <w:tr w:rsidR="00626D0B" w14:paraId="6C62C1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F3A2DC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BBB02E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B4C788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9176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881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4F5898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98A0AB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626D0B" w14:paraId="333248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4CC8768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734BDE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B061AF1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955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963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999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999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9" name="Text Box 889"/>
                        <wps:cNvSpPr txBox="1"/>
                        <wps:spPr>
                          <a:xfrm>
                            <a:off x="963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26D0B" w14:paraId="752028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446D40" w14:textId="77777777" w:rsidR="00626D0B" w:rsidRDefault="00970DCB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626D0B" w14:paraId="27879C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DC1D18A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908D40" w14:textId="77777777" w:rsidR="00626D0B" w:rsidRDefault="00970DCB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841DD3" w14:textId="77777777" w:rsidR="00626D0B" w:rsidRDefault="00626D0B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A9707" id="Group 529" o:spid="_x0000_s1117" style="position:absolute;margin-left:0;margin-top:0;width:518.4pt;height:253.4pt;z-index:251696640" coordsize="10368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" o:allowincell="f">
                <v:shape id="Text Box 793" o:spid="_x0000_s1118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jn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DPTZjn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46E79C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4C78FE2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E7C2968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4" o:spid="_x0000_s1119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CT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BApAC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217952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244463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0608273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6632CE6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5" o:spid="_x0000_s1120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UI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Av6KU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5F48877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EE5C1CC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C812688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6" o:spid="_x0000_s1121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t/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5MUHmfiEZCzPwAAAP//AwBQSwECLQAUAAYACAAAACEA2+H2y+4AAACFAQAAEwAAAAAAAAAA&#10;AAAAAAAAAAAAW0NvbnRlbnRfVHlwZXNdLnhtbFBLAQItABQABgAIAAAAIQBa9CxbvwAAABUBAAAL&#10;AAAAAAAAAAAAAAAAAB8BAABfcmVscy8ucmVsc1BLAQItABQABgAIAAAAIQDfOjt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668878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FE87C5D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F7EE93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C8C9D8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7" o:spid="_x0000_s1122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7k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BYzeJyJR0Cu/wEAAP//AwBQSwECLQAUAAYACAAAACEA2+H2y+4AAACFAQAAEwAAAAAAAAAA&#10;AAAAAAAAAAAAW0NvbnRlbnRfVHlwZXNdLnhtbFBLAQItABQABgAIAAAAIQBa9CxbvwAAABUBAAAL&#10;AAAAAAAAAAAAAAAAAB8BAABfcmVscy8ucmVsc1BLAQItABQABgAIAAAAIQCwdp7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20EE28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E63E3B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B9AC35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8" o:spid="_x0000_s1123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qW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XBvPxCMgd78AAAD//wMAUEsBAi0AFAAGAAgAAAAhANvh9svuAAAAhQEAABMAAAAAAAAAAAAA&#10;AAAAAAAAAFtDb250ZW50X1R5cGVzXS54bWxQSwECLQAUAAYACAAAACEAWvQsW78AAAAVAQAACwAA&#10;AAAAAAAAAAAAAAAfAQAAX3JlbHMvLnJlbHNQSwECLQAUAAYACAAAACEAwekKl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58B865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93E893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4E4BA2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527905E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9" o:spid="_x0000_s1124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26D0B" w14:paraId="437FA1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5DE12AF" w14:textId="77777777" w:rsidR="00626D0B" w:rsidRDefault="00626D0B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261F633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00" o:spid="_x0000_s1125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26D0B" w14:paraId="3FB8A5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31D099F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C06E62A" w14:textId="77777777" w:rsidR="00626D0B" w:rsidRDefault="00970DCB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9A20FF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1" o:spid="_x0000_s1126" style="position:absolute;left:116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" fillcolor="black" strokeweight="42e-5mm">
                  <v:textbox inset="0,0,0,0"/>
                </v:rect>
                <v:rect id="Rectangle 802" o:spid="_x0000_s1127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" fillcolor="black" strokeweight="42e-5mm">
                  <v:textbox inset="0,0,0,0"/>
                </v:rect>
                <v:oval id="Oval 803" o:spid="_x0000_s1128" style="position:absolute;left:95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" strokeweight="42e-5mm"/>
                <v:shape id="Text Box 804" o:spid="_x0000_s1129" type="#_x0000_t202" style="position:absolute;left:94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626D0B" w14:paraId="665043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190AD2C" w14:textId="77777777" w:rsidR="00626D0B" w:rsidRDefault="00970DCB">
                              <w:pPr>
                                <w:pStyle w:val="GEFEG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2B3FA5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5" o:spid="_x0000_s1130" style="position:absolute;left:1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N9xAAAANwAAAAPAAAAZHJzL2Rvd25yZXYueG1sRI9fa8JA&#10;EMTfBb/DsYW+6aVCRV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PlOo33EAAAA3AAAAA8A&#10;AAAAAAAAAAAAAAAABwIAAGRycy9kb3ducmV2LnhtbFBLBQYAAAAAAwADALcAAAD4AgAAAAA=&#10;" fillcolor="black" strokeweight="42e-5mm">
                  <v:textbox inset="0,0,0,0"/>
                </v:rect>
                <v:rect id="Rectangle 806" o:spid="_x0000_s1131" style="position:absolute;left:1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0K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JCo8z8QjozR8AAAD//wMAUEsBAi0AFAAGAAgAAAAhANvh9svuAAAAhQEAABMAAAAAAAAAAAAA&#10;AAAAAAAAAFtDb250ZW50X1R5cGVzXS54bWxQSwECLQAUAAYACAAAACEAWvQsW78AAAAVAQAACwAA&#10;AAAAAAAAAAAAAAAfAQAAX3JlbHMvLnJlbHNQSwECLQAUAAYACAAAACEACZw9CsMAAADcAAAADwAA&#10;AAAAAAAAAAAAAAAHAgAAZHJzL2Rvd25yZXYueG1sUEsFBgAAAAADAAMAtwAAAPcCAAAAAA==&#10;" fillcolor="black" strokeweight="42e-5mm">
                  <v:textbox inset="0,0,0,0"/>
                </v:rect>
                <v:rect id="Rectangle 807" o:spid="_x0000_s1132" style="position:absolute;left:1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" fillcolor="black" strokeweight="42e-5mm">
                  <v:textbox inset="0,0,0,0"/>
                </v:rect>
                <v:rect id="Rectangle 808" o:spid="_x0000_s1133" style="position:absolute;left:1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" fillcolor="black" strokeweight="42e-5mm">
                  <v:textbox inset="0,0,0,0"/>
                </v:rect>
                <v:shape id="Text Box 809" o:spid="_x0000_s1134" type="#_x0000_t202" style="position:absolute;left:1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725A2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6844D6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SG26</w:t>
                              </w:r>
                            </w:p>
                          </w:tc>
                        </w:tr>
                        <w:tr w:rsidR="00626D0B" w14:paraId="06CEDA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9E942F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BB76F1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48A665F2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0" o:spid="_x0000_s1135" type="#_x0000_t202" style="position:absolute;left:1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Gc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+PBOPgFz+AwAA//8DAFBLAQItABQABgAIAAAAIQDb4fbL7gAAAIUBAAATAAAAAAAAAAAAAAAA&#10;AAAAAABbQ29udGVudF9UeXBlc10ueG1sUEsBAi0AFAAGAAgAAAAhAFr0LFu/AAAAFQEAAAsAAAAA&#10;AAAAAAAAAAAAHwEAAF9yZWxzLy5yZWxzUEsBAi0AFAAGAAgAAAAhAKT4kZ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7586A5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3774C0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626D0B" w14:paraId="790AD3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97B3E09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07A9D3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562E2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11" o:spid="_x0000_s1136" style="position:absolute;left:1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" fillcolor="black" strokeweight="42e-5mm">
                  <v:textbox inset="0,0,0,0"/>
                </v:rect>
                <v:rect id="Rectangle 812" o:spid="_x0000_s1137" style="position:absolute;left:1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" fillcolor="black" strokeweight="42e-5mm">
                  <v:textbox inset="0,0,0,0"/>
                </v:rect>
                <v:rect id="Rectangle 813" o:spid="_x0000_s1138" style="position:absolute;left:1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hP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bTGTzOxCOgV38AAAD//wMAUEsBAi0AFAAGAAgAAAAhANvh9svuAAAAhQEAABMAAAAAAAAAAAAA&#10;AAAAAAAAAFtDb250ZW50X1R5cGVzXS54bWxQSwECLQAUAAYACAAAACEAWvQsW78AAAAVAQAACwAA&#10;AAAAAAAAAAAAAAAfAQAAX3JlbHMvLnJlbHNQSwECLQAUAAYACAAAACEAnDIIT8MAAADcAAAADwAA&#10;AAAAAAAAAAAAAAAHAgAAZHJzL2Rvd25yZXYueG1sUEsFBgAAAAADAAMAtwAAAPcCAAAAAA==&#10;" fillcolor="black" strokeweight="42e-5mm">
                  <v:textbox inset="0,0,0,0"/>
                </v:rect>
                <v:shape id="Text Box 814" o:spid="_x0000_s1139" type="#_x0000_t202" style="position:absolute;left:1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ef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Dbw5e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7243FCE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73F327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626D0B" w14:paraId="2C36B2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54A0CAD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D50BE8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97AFA73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15" o:spid="_x0000_s1140" style="position:absolute;left:2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" fillcolor="black" strokeweight="42e-5mm">
                  <v:textbox inset="0,0,0,0"/>
                </v:rect>
                <v:rect id="Rectangle 816" o:spid="_x0000_s1141" style="position:absolute;left:2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" fillcolor="black" strokeweight="42e-5mm">
                  <v:textbox inset="0,0,0,0"/>
                </v:rect>
                <v:rect id="Rectangle 817" o:spid="_x0000_s1142" style="position:absolute;left:2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Q5M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Ht6gl+z8QjoLMfAAAA//8DAFBLAQItABQABgAIAAAAIQDb4fbL7gAAAIUBAAATAAAAAAAAAAAA&#10;AAAAAAAAAABbQ29udGVudF9UeXBlc10ueG1sUEsBAi0AFAAGAAgAAAAhAFr0LFu/AAAAFQEAAAsA&#10;AAAAAAAAAAAAAAAAHwEAAF9yZWxzLy5yZWxzUEsBAi0AFAAGAAgAAAAhAOMJDkzEAAAA3AAAAA8A&#10;AAAAAAAAAAAAAAAABwIAAGRycy9kb3ducmV2LnhtbFBLBQYAAAAAAwADALcAAAD4AgAAAAA=&#10;" fillcolor="black" strokeweight="42e-5mm">
                  <v:textbox inset="0,0,0,0"/>
                </v:rect>
                <v:rect id="Rectangle 818" o:spid="_x0000_s1143" style="position:absolute;left:2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" fillcolor="black" strokeweight="42e-5mm">
                  <v:textbox inset="0,0,0,0"/>
                </v:rect>
                <v:rect id="Rectangle 819" o:spid="_x0000_s1144" style="position:absolute;left:2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" fillcolor="black" strokeweight="42e-5mm">
                  <v:textbox inset="0,0,0,0"/>
                </v:rect>
                <v:rect id="Rectangle 820" o:spid="_x0000_s1145" style="position:absolute;left:2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yF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" fillcolor="black" strokeweight="42e-5mm">
                  <v:textbox inset="0,0,0,0"/>
                </v:rect>
                <v:shape id="Text Box 821" o:spid="_x0000_s1146" type="#_x0000_t202" style="position:absolute;left:2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66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mW6gNuZeATk+g8AAP//AwBQSwECLQAUAAYACAAAACEA2+H2y+4AAACFAQAAEwAAAAAAAAAA&#10;AAAAAAAAAAAAW0NvbnRlbnRfVHlwZXNdLnhtbFBLAQItABQABgAIAAAAIQBa9CxbvwAAABUBAAAL&#10;AAAAAAAAAAAAAAAAAB8BAABfcmVscy8ucmVsc1BLAQItABQABgAIAAAAIQAF2P66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CEF7E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D783FD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626D0B" w14:paraId="2462B3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ADFEB37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4F8309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797B0DAC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2" o:spid="_x0000_s1147" style="position:absolute;left:3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dp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zSFP7OxCOgNw8AAAD//wMAUEsBAi0AFAAGAAgAAAAhANvh9svuAAAAhQEAABMAAAAAAAAAAAAA&#10;AAAAAAAAAFtDb250ZW50X1R5cGVzXS54bWxQSwECLQAUAAYACAAAACEAWvQsW78AAAAVAQAACwAA&#10;AAAAAAAAAAAAAAAfAQAAX3JlbHMvLnJlbHNQSwECLQAUAAYACAAAACEAPRJnacMAAADcAAAADwAA&#10;AAAAAAAAAAAAAAAHAgAAZHJzL2Rvd25yZXYueG1sUEsFBgAAAAADAAMAtwAAAPcCAAAAAA==&#10;" fillcolor="black" strokeweight="42e-5mm">
                  <v:textbox inset="0,0,0,0"/>
                </v:rect>
                <v:rect id="Rectangle 823" o:spid="_x0000_s1148" style="position:absolute;left:3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Ly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Ul7C8sMAAADcAAAADwAA&#10;AAAAAAAAAAAAAAAHAgAAZHJzL2Rvd25yZXYueG1sUEsFBgAAAAADAAMAtwAAAPcCAAAAAA==&#10;" fillcolor="black" strokeweight="42e-5mm">
                  <v:textbox inset="0,0,0,0"/>
                </v:rect>
                <v:rect id="Rectangle 824" o:spid="_x0000_s1149" style="position:absolute;left:3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qG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3bdahsMAAADcAAAADwAA&#10;AAAAAAAAAAAAAAAHAgAAZHJzL2Rvd25yZXYueG1sUEsFBgAAAAADAAMAtwAAAPcCAAAAAA==&#10;" fillcolor="black" strokeweight="42e-5mm">
                  <v:textbox inset="0,0,0,0"/>
                </v:rect>
                <v:rect id="Rectangle 825" o:spid="_x0000_s1150" style="position:absolute;left:3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/8d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svv/HcMAAADcAAAADwAA&#10;AAAAAAAAAAAAAAAHAgAAZHJzL2Rvd25yZXYueG1sUEsFBgAAAAADAAMAtwAAAPcCAAAAAA==&#10;" fillcolor="black" strokeweight="42e-5mm">
                  <v:textbox inset="0,0,0,0"/>
                </v:rect>
                <v:rect id="Rectangle 826" o:spid="_x0000_s1151" style="position:absolute;left:3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Fq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LFB5n4hHQmz8AAAD//wMAUEsBAi0AFAAGAAgAAAAhANvh9svuAAAAhQEAABMAAAAAAAAAAAAA&#10;AAAAAAAAAFtDb250ZW50X1R5cGVzXS54bWxQSwECLQAUAAYACAAAACEAWvQsW78AAAAVAQAACwAA&#10;AAAAAAAAAAAAAAAfAQAAX3JlbHMvLnJlbHNQSwECLQAUAAYACAAAACEAQilhasMAAADcAAAADwAA&#10;AAAAAAAAAAAAAAAHAgAAZHJzL2Rvd25yZXYueG1sUEsFBgAAAAADAAMAtwAAAPcCAAAAAA==&#10;" fillcolor="black" strokeweight="42e-5mm">
                  <v:textbox inset="0,0,0,0"/>
                </v:rect>
                <v:shape id="Text Box 827" o:spid="_x0000_s1152" type="#_x0000_t202" style="position:absolute;left:310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V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4+En3M/EIyBn/wAAAP//AwBQSwECLQAUAAYACAAAACEA2+H2y+4AAACFAQAAEwAAAAAAAAAA&#10;AAAAAAAAAAAAW0NvbnRlbnRfVHlwZXNdLnhtbFBLAQItABQABgAIAAAAIQBa9CxbvwAAABUBAAAL&#10;AAAAAAAAAAAAAAAAAB8BAABfcmVscy8ucmVsc1BLAQItABQABgAIAAAAIQDlfcNV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0C4C55C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448FC6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626D0B" w14:paraId="3366AE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783972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49E1C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551F067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8" o:spid="_x0000_s1153" type="#_x0000_t202" style="position:absolute;left:3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cn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0&#10;HNfGM/EIyMUbAAD//wMAUEsBAi0AFAAGAAgAAAAhANvh9svuAAAAhQEAABMAAAAAAAAAAAAAAAAA&#10;AAAAAFtDb250ZW50X1R5cGVzXS54bWxQSwECLQAUAAYACAAAACEAWvQsW78AAAAVAQAACwAAAAAA&#10;AAAAAAAAAAAfAQAAX3JlbHMvLnJlbHNQSwECLQAUAAYACAAAACEAlOJXJ8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410339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945163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626D0B" w14:paraId="5EB3B9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3C1CAFA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94ACBE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D7EB34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9" o:spid="_x0000_s1154" style="position:absolute;left:3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UY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hazd3iciUdAr/8AAAD//wMAUEsBAi0AFAAGAAgAAAAhANvh9svuAAAAhQEAABMAAAAAAAAAAAAA&#10;AAAAAAAAAFtDb250ZW50X1R5cGVzXS54bWxQSwECLQAUAAYACAAAACEAWvQsW78AAAAVAQAACwAA&#10;AAAAAAAAAAAAAAAfAQAAX3JlbHMvLnJlbHNQSwECLQAUAAYACAAAACEAM7b1GMMAAADcAAAADwAA&#10;AAAAAAAAAAAAAAAHAgAAZHJzL2Rvd25yZXYueG1sUEsFBgAAAAADAAMAtwAAAPcCAAAAAA==&#10;" fillcolor="black" strokeweight="42e-5mm">
                  <v:textbox inset="0,0,0,0"/>
                </v:rect>
                <v:rect id="Rectangle 830" o:spid="_x0000_s1155" style="position:absolute;left:3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pY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J1XKWMAAAADcAAAADwAAAAAA&#10;AAAAAAAAAAAHAgAAZHJzL2Rvd25yZXYueG1sUEsFBgAAAAADAAMAtwAAAPQCAAAAAA==&#10;" fillcolor="black" strokeweight="42e-5mm">
                  <v:textbox inset="0,0,0,0"/>
                </v:rect>
                <v:rect id="Rectangle 831" o:spid="_x0000_s1156" style="position:absolute;left:3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/D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SBlvw8MAAADcAAAADwAA&#10;AAAAAAAAAAAAAAAHAgAAZHJzL2Rvd25yZXYueG1sUEsFBgAAAAADAAMAtwAAAPcCAAAAAA==&#10;" fillcolor="black" strokeweight="42e-5mm">
                  <v:textbox inset="0,0,0,0"/>
                </v:rect>
                <v:rect id="Rectangle 832" o:spid="_x0000_s1157" style="position:absolute;left:3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/G0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uMvxtMMAAADcAAAADwAA&#10;AAAAAAAAAAAAAAAHAgAAZHJzL2Rvd25yZXYueG1sUEsFBgAAAAADAAMAtwAAAPcCAAAAAA==&#10;" fillcolor="black" strokeweight="42e-5mm">
                  <v:textbox inset="0,0,0,0"/>
                </v:rect>
                <v:rect id="Rectangle 833" o:spid="_x0000_s1158" style="position:absolute;left:4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Qv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14dUL8MAAADcAAAADwAA&#10;AAAAAAAAAAAAAAAHAgAAZHJzL2Rvd25yZXYueG1sUEsFBgAAAAADAAMAtwAAAPcCAAAAAA==&#10;" fillcolor="black" strokeweight="42e-5mm">
                  <v:textbox inset="0,0,0,0"/>
                </v:rect>
                <v:shape id="Text Box 834" o:spid="_x0000_s1159" type="#_x0000_t202" style="position:absolute;left:392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v/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CQdsv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688D1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99B38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626D0B" w14:paraId="7D63CE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9E77E8C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EE9F59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78FCCFA3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35" o:spid="_x0000_s1160" type="#_x0000_t202" style="position:absolute;left:3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23941E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35A8A9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626D0B" w14:paraId="2162D8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69D766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7923E4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821AEB0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6" o:spid="_x0000_s1161" style="position:absolute;left:4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e3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x/D3t8MAAADcAAAADwAA&#10;AAAAAAAAAAAAAAAHAgAAZHJzL2Rvd25yZXYueG1sUEsFBgAAAAADAAMAtwAAAPcCAAAAAA==&#10;" fillcolor="black" strokeweight="42e-5mm">
                  <v:textbox inset="0,0,0,0"/>
                </v:rect>
                <v:rect id="Rectangle 837" o:spid="_x0000_s1162" style="position:absolute;left:4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Is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Ki8UizEAAAA3AAAAA8A&#10;AAAAAAAAAAAAAAAABwIAAGRycy9kb3ducmV2LnhtbFBLBQYAAAAAAwADALcAAAD4AgAAAAA=&#10;" fillcolor="black" strokeweight="42e-5mm">
                  <v:textbox inset="0,0,0,0"/>
                </v:rect>
                <v:rect id="Rectangle 838" o:spid="_x0000_s1163" style="position:absolute;left:4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8Ze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2SPGXsAAAADcAAAADwAAAAAA&#10;AAAAAAAAAAAHAgAAZHJzL2Rvd25yZXYueG1sUEsFBgAAAAADAAMAtwAAAPQCAAAAAA==&#10;" fillcolor="black" strokeweight="42e-5mm">
                  <v:textbox inset="0,0,0,0"/>
                </v:rect>
                <v:rect id="Rectangle 839" o:spid="_x0000_s1164" style="position:absolute;left:473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PFxAAAANwAAAAPAAAAZHJzL2Rvd25yZXYueG1sRI9fa8JA&#10;EMTfC36HY4W+1Usr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LZvY8XEAAAA3AAAAA8A&#10;AAAAAAAAAAAAAAAABwIAAGRycy9kb3ducmV2LnhtbFBLBQYAAAAAAwADALcAAAD4AgAAAAA=&#10;" fillcolor="black" strokeweight="42e-5mm">
                  <v:textbox inset="0,0,0,0"/>
                </v:rect>
                <v:rect id="Rectangle 840" o:spid="_x0000_s1165" style="position:absolute;left:5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7kl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f1O5JcAAAADcAAAADwAAAAAA&#10;AAAAAAAAAAAHAgAAZHJzL2Rvd25yZXYueG1sUEsFBgAAAAADAAMAtwAAAPQCAAAAAA==&#10;" fillcolor="black" strokeweight="42e-5mm">
                  <v:textbox inset="0,0,0,0"/>
                </v:rect>
                <v:shape id="Text Box 841" o:spid="_x0000_s1166" type="#_x0000_t202" style="position:absolute;left:473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7D640D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997681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SG34</w:t>
                              </w:r>
                            </w:p>
                          </w:tc>
                        </w:tr>
                        <w:tr w:rsidR="00626D0B" w14:paraId="09967D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270654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E934AC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D6AF7D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2" o:spid="_x0000_s1167" type="#_x0000_t202" style="position:absolute;left:4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Vt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CjVhW3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407347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02047F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TAX</w:t>
                              </w:r>
                            </w:p>
                          </w:tc>
                        </w:tr>
                        <w:tr w:rsidR="00626D0B" w14:paraId="3EED81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17FE2F9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3323B4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88F5A1C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3" o:spid="_x0000_s1168" style="position:absolute;left:5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dS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+BJ1LEAAAA3AAAAA8A&#10;AAAAAAAAAAAAAAAABwIAAGRycy9kb3ducmV2LnhtbFBLBQYAAAAAAwADALcAAAD4AgAAAAA=&#10;" fillcolor="black" strokeweight="42e-5mm">
                  <v:textbox inset="0,0,0,0"/>
                </v:rect>
                <v:rect id="Rectangle 844" o:spid="_x0000_s1169" style="position:absolute;left:547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8m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AGi/JsMAAADcAAAADwAA&#10;AAAAAAAAAAAAAAAHAgAAZHJzL2Rvd25yZXYueG1sUEsFBgAAAAADAAMAtwAAAPcCAAAAAA==&#10;" fillcolor="black" strokeweight="42e-5mm">
                  <v:textbox inset="0,0,0,0"/>
                </v:rect>
                <v:rect id="Rectangle 845" o:spid="_x0000_s1170" style="position:absolute;left:5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q9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G8kGr3EAAAA3AAAAA8A&#10;AAAAAAAAAAAAAAAABwIAAGRycy9kb3ducmV2LnhtbFBLBQYAAAAAAwADALcAAAD4AgAAAAA=&#10;" fillcolor="black" strokeweight="42e-5mm">
                  <v:textbox inset="0,0,0,0"/>
                </v:rect>
                <v:rect id="Rectangle 846" o:spid="_x0000_s1171" style="position:absolute;left:555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oTK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n/aEysMAAADcAAAADwAA&#10;AAAAAAAAAAAAAAAHAgAAZHJzL2Rvd25yZXYueG1sUEsFBgAAAAADAAMAtwAAAPcCAAAAAA==&#10;" fillcolor="black" strokeweight="42e-5mm">
                  <v:textbox inset="0,0,0,0"/>
                </v:rect>
                <v:rect id="Rectangle 847" o:spid="_x0000_s1172" style="position:absolute;left:591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FR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PC6IVHEAAAA3AAAAA8A&#10;AAAAAAAAAAAAAAAABwIAAGRycy9kb3ducmV2LnhtbFBLBQYAAAAAAwADALcAAAD4AgAAAAA=&#10;" fillcolor="black" strokeweight="42e-5mm">
                  <v:textbox inset="0,0,0,0"/>
                </v:rect>
                <v:shape id="Text Box 848" o:spid="_x0000_s1173" type="#_x0000_t202" style="position:absolute;left:555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KH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Ek9sof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7EDE4F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DBAF3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SG39</w:t>
                              </w:r>
                            </w:p>
                          </w:tc>
                        </w:tr>
                        <w:tr w:rsidR="00626D0B" w14:paraId="5E801DE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18BF07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95663D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14:paraId="74082EC3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9" o:spid="_x0000_s1174" type="#_x0000_t202" style="position:absolute;left:555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cc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AmcRc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7BDB2B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4C5810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ALC</w:t>
                              </w:r>
                            </w:p>
                          </w:tc>
                        </w:tr>
                        <w:tr w:rsidR="00626D0B" w14:paraId="3519A9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326784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BA0335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49A8542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0" o:spid="_x0000_s1175" style="position:absolute;left:5920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i/4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+oov+MAAAADcAAAADwAAAAAA&#10;AAAAAAAAAAAHAgAAZHJzL2Rvd25yZXYueG1sUEsFBgAAAAADAAMAtwAAAPQCAAAAAA==&#10;" fillcolor="black" strokeweight="42e-5mm">
                  <v:textbox inset="0,0,0,0"/>
                </v:rect>
                <v:rect id="Rectangle 851" o:spid="_x0000_s1176" style="position:absolute;left:5912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pjwwAAANwAAAAPAAAAZHJzL2Rvd25yZXYueG1sRI9Ba8JA&#10;FITvBf/D8gre6saC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lcaKY8MAAADcAAAADwAA&#10;AAAAAAAAAAAAAAAHAgAAZHJzL2Rvd25yZXYueG1sUEsFBgAAAAADAAMAtwAAAPcCAAAAAA==&#10;" fillcolor="black" strokeweight="42e-5mm">
                  <v:textbox inset="0,0,0,0"/>
                </v:rect>
                <v:shape id="Text Box 852" o:spid="_x0000_s1177" type="#_x0000_t202" style="position:absolute;left:5552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Ow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K0ME7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4D4869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45367E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SG41</w:t>
                              </w:r>
                            </w:p>
                          </w:tc>
                        </w:tr>
                        <w:tr w:rsidR="00626D0B" w14:paraId="39E0D82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FE529F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B48F0D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1D09E92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3" o:spid="_x0000_s1178" type="#_x0000_t202" style="position:absolute;left:5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Yr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DCQLY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05F7AB4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B03BEC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PCD</w:t>
                              </w:r>
                            </w:p>
                          </w:tc>
                        </w:tr>
                        <w:tr w:rsidR="00626D0B" w14:paraId="6D1711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9733EEE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41EC68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8FD71F5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4" o:spid="_x0000_s1179" style="position:absolute;left:6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n7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WxKfvEAAAA3AAAAA8A&#10;AAAAAAAAAAAAAAAABwIAAGRycy9kb3ducmV2LnhtbFBLBQYAAAAAAwADALcAAAD4AgAAAAA=&#10;" fillcolor="black" strokeweight="42e-5mm">
                  <v:textbox inset="0,0,0,0"/>
                </v:rect>
                <v:rect id="Rectangle 855" o:spid="_x0000_s1180" style="position:absolute;left:628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xg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6v2MYMMAAADcAAAADwAA&#10;AAAAAAAAAAAAAAAHAgAAZHJzL2Rvd25yZXYueG1sUEsFBgAAAAADAAMAtwAAAPcCAAAAAA==&#10;" fillcolor="black" strokeweight="42e-5mm">
                  <v:textbox inset="0,0,0,0"/>
                </v:rect>
                <v:rect id="Rectangle 856" o:spid="_x0000_s1181" style="position:absolute;left:6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IXwwAAANwAAAAPAAAAZHJzL2Rvd25yZXYueG1sRI9Ba8JA&#10;FITvQv/D8gq9mU2FBk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Gi8SF8MAAADcAAAADwAA&#10;AAAAAAAAAAAAAAAHAgAAZHJzL2Rvd25yZXYueG1sUEsFBgAAAAADAAMAtwAAAPcCAAAAAA==&#10;" fillcolor="black" strokeweight="42e-5mm">
                  <v:textbox inset="0,0,0,0"/>
                </v:rect>
                <v:rect id="Rectangle 857" o:spid="_x0000_s1182" style="position:absolute;left:636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eM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HVjt4zEAAAA3AAAAA8A&#10;AAAAAAAAAAAAAAAABwIAAGRycy9kb3ducmV2LnhtbFBLBQYAAAAAAwADALcAAAD4AgAAAAA=&#10;" fillcolor="black" strokeweight="42e-5mm">
                  <v:textbox inset="0,0,0,0"/>
                </v:rect>
                <v:rect id="Rectangle 858" o:spid="_x0000_s1183" style="position:absolute;left:672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CP+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BPwj/sAAAADcAAAADwAAAAAA&#10;AAAAAAAAAAAHAgAAZHJzL2Rvd25yZXYueG1sUEsFBgAAAAADAAMAtwAAAPQCAAAAAA==&#10;" fillcolor="black" strokeweight="42e-5mm">
                  <v:textbox inset="0,0,0,0"/>
                </v:rect>
                <v:shape id="Text Box 859" o:spid="_x0000_s1184" type="#_x0000_t202" style="position:absolute;left:636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HB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CjqIH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6D90966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D9C61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SG42</w:t>
                              </w:r>
                            </w:p>
                          </w:tc>
                        </w:tr>
                        <w:tr w:rsidR="00626D0B" w14:paraId="0354DD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EE6BC9E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DED316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9B29CFC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60" o:spid="_x0000_s1185" type="#_x0000_t202" style="position:absolute;left:636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uLh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k0W58cz8QjI3R8AAAD//wMAUEsBAi0AFAAGAAgAAAAhANvh9svuAAAAhQEAABMAAAAAAAAAAAAA&#10;AAAAAAAAAFtDb250ZW50X1R5cGVzXS54bWxQSwECLQAUAAYACAAAACEAWvQsW78AAAAVAQAACwAA&#10;AAAAAAAAAAAAAAAfAQAAX3JlbHMvLnJlbHNQSwECLQAUAAYACAAAACEA/P7i4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15E242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1AB6C4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626D0B" w14:paraId="65C690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2FB554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4C28D0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A154C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1" o:spid="_x0000_s1186" style="position:absolute;left:7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" fillcolor="black" strokeweight="42e-5mm">
                  <v:textbox inset="0,0,0,0"/>
                </v:rect>
                <v:rect id="Rectangle 862" o:spid="_x0000_s1187" style="position:absolute;left:718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6p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pEh5n4hHQmz8AAAD//wMAUEsBAi0AFAAGAAgAAAAhANvh9svuAAAAhQEAABMAAAAAAAAAAAAA&#10;AAAAAAAAAFtDb250ZW50X1R5cGVzXS54bWxQSwECLQAUAAYACAAAACEAWvQsW78AAAAVAQAACwAA&#10;AAAAAAAAAAAAAAAfAQAAX3JlbHMvLnJlbHNQSwECLQAUAAYACAAAACEAq3jeqcMAAADcAAAADwAA&#10;AAAAAAAAAAAAAAAHAgAAZHJzL2Rvd25yZXYueG1sUEsFBgAAAAADAAMAtwAAAPcCAAAAAA==&#10;" fillcolor="black" strokeweight="42e-5mm">
                  <v:textbox inset="0,0,0,0"/>
                </v:rect>
                <v:rect id="Rectangle 863" o:spid="_x0000_s1188" style="position:absolute;left:754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sy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xDR7MsMAAADcAAAADwAA&#10;AAAAAAAAAAAAAAAHAgAAZHJzL2Rvd25yZXYueG1sUEsFBgAAAAADAAMAtwAAAPcCAAAAAA==&#10;" fillcolor="black" strokeweight="42e-5mm">
                  <v:textbox inset="0,0,0,0"/>
                </v:rect>
                <v:rect id="Rectangle 864" o:spid="_x0000_s1189" style="position:absolute;left:754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NG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S93jRsMAAADcAAAADwAA&#10;AAAAAAAAAAAAAAAHAgAAZHJzL2Rvd25yZXYueG1sUEsFBgAAAAADAAMAtwAAAPcCAAAAAA==&#10;" fillcolor="black" strokeweight="42e-5mm">
                  <v:textbox inset="0,0,0,0"/>
                </v:rect>
                <v:shape id="Text Box 865" o:spid="_x0000_s1190" type="#_x0000_t202" style="position:absolute;left:718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F5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DsiUF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3274AE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A44EED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626D0B" w14:paraId="18F48A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16743FD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A819DA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8456EF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6" o:spid="_x0000_s1191" style="position:absolute;left:792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iq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pCo8z8QjozR8AAAD//wMAUEsBAi0AFAAGAAgAAAAhANvh9svuAAAAhQEAABMAAAAAAAAAAAAA&#10;AAAAAAAAAFtDb250ZW50X1R5cGVzXS54bWxQSwECLQAUAAYACAAAACEAWvQsW78AAAAVAQAACwAA&#10;AAAAAAAAAAAAAAAfAQAAX3JlbHMvLnJlbHNQSwECLQAUAAYACAAAACEA1EPYqsMAAADcAAAADwAA&#10;AAAAAAAAAAAAAAAHAgAAZHJzL2Rvd25yZXYueG1sUEsFBgAAAAADAAMAtwAAAPcCAAAAAA==&#10;" fillcolor="black" strokeweight="42e-5mm">
                  <v:textbox inset="0,0,0,0"/>
                </v:rect>
                <v:rect id="Rectangle 867" o:spid="_x0000_s1192" style="position:absolute;left:800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30x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LsPfTHEAAAA3AAAAA8A&#10;AAAAAAAAAAAAAAAABwIAAGRycy9kb3ducmV2LnhtbFBLBQYAAAAAAwADALcAAAD4AgAAAAA=&#10;" fillcolor="black" strokeweight="42e-5mm">
                  <v:textbox inset="0,0,0,0"/>
                </v:rect>
                <v:rect id="Rectangle 868" o:spid="_x0000_s1193" style="position:absolute;left:83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lD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ro1n4hHQ6ycAAAD//wMAUEsBAi0AFAAGAAgAAAAhANvh9svuAAAAhQEAABMAAAAAAAAAAAAAAAAA&#10;AAAAAFtDb250ZW50X1R5cGVzXS54bWxQSwECLQAUAAYACAAAACEAWvQsW78AAAAVAQAACwAAAAAA&#10;AAAAAAAAAAAfAQAAX3JlbHMvLnJlbHNQSwECLQAUAAYACAAAACEAypDpQ8AAAADcAAAADwAAAAAA&#10;AAAAAAAAAAAHAgAAZHJzL2Rvd25yZXYueG1sUEsFBgAAAAADAAMAtwAAAPQCAAAAAA==&#10;" fillcolor="black" strokeweight="42e-5mm">
                  <v:textbox inset="0,0,0,0"/>
                </v:rect>
                <v:rect id="Rectangle 869" o:spid="_x0000_s1194" style="position:absolute;left:836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zY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KXcTNjEAAAA3AAAAA8A&#10;AAAAAAAAAAAAAAAABwIAAGRycy9kb3ducmV2LnhtbFBLBQYAAAAAAwADALcAAAD4AgAAAAA=&#10;" fillcolor="black" strokeweight="42e-5mm">
                  <v:textbox inset="0,0,0,0"/>
                </v:rect>
                <v:shape id="Text Box 870" o:spid="_x0000_s1195" type="#_x0000_t202" style="position:absolute;left:800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35695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CB4D0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SG50</w:t>
                              </w:r>
                            </w:p>
                          </w:tc>
                        </w:tr>
                        <w:tr w:rsidR="00626D0B" w14:paraId="67BAD19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BC0A32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3F8414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0507CEB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71" o:spid="_x0000_s1196" type="#_x0000_t202" style="position:absolute;left:800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Gn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8Cr9n4hGQ+Q8AAAD//wMAUEsBAi0AFAAGAAgAAAAhANvh9svuAAAAhQEAABMAAAAAAAAA&#10;AAAAAAAAAAAAAFtDb250ZW50X1R5cGVzXS54bWxQSwECLQAUAAYACAAAACEAWvQsW78AAAAVAQAA&#10;CwAAAAAAAAAAAAAAAAAfAQAAX3JlbHMvLnJlbHNQSwECLQAUAAYACAAAACEAFmvRp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3EEE18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34214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626D0B" w14:paraId="79BADD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F3D5963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9B0925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0BD6647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2" o:spid="_x0000_s1197" style="position:absolute;left:836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h0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yWc7ifiUdAb/4BAAD//wMAUEsBAi0AFAAGAAgAAAAhANvh9svuAAAAhQEAABMAAAAAAAAAAAAA&#10;AAAAAAAAAFtDb250ZW50X1R5cGVzXS54bWxQSwECLQAUAAYACAAAACEAWvQsW78AAAAVAQAACwAA&#10;AAAAAAAAAAAAAAAfAQAAX3JlbHMvLnJlbHNQSwECLQAUAAYACAAAACEALqFIdMMAAADcAAAADwAA&#10;AAAAAAAAAAAAAAAHAgAAZHJzL2Rvd25yZXYueG1sUEsFBgAAAAADAAMAtwAAAPcCAAAAAA==&#10;" fillcolor="black" strokeweight="42e-5mm">
                  <v:textbox inset="0,0,0,0"/>
                </v:rect>
                <v:shape id="Text Box 873" o:spid="_x0000_s1198" type="#_x0000_t202" style="position:absolute;left:800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pL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CJ9epL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3EDC42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05C825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SG51</w:t>
                              </w:r>
                            </w:p>
                          </w:tc>
                        </w:tr>
                        <w:tr w:rsidR="00626D0B" w14:paraId="53ED57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E3B99A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540916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331613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74" o:spid="_x0000_s1199" type="#_x0000_t202" style="position:absolute;left:800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I/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AGHHI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126620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23043C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626D0B" w14:paraId="1FB758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2ED48E5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125E46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7C191A0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5" o:spid="_x0000_s1200" style="position:absolute;left:8360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AA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KFI0ADEAAAA3AAAAA8A&#10;AAAAAAAAAAAAAAAABwIAAGRycy9kb3ducmV2LnhtbFBLBQYAAAAAAwADALcAAAD4AgAAAAA=&#10;" fillcolor="black" strokeweight="42e-5mm">
                  <v:textbox inset="0,0,0,0"/>
                </v:rect>
                <v:shape id="Text Box 876" o:spid="_x0000_s1201" type="#_x0000_t202" style="position:absolute;left:800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nT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ZtMU7mfiEZCrfwAAAP//AwBQSwECLQAUAAYACAAAACEA2+H2y+4AAACFAQAAEwAAAAAAAAAA&#10;AAAAAAAAAAAAW0NvbnRlbnRfVHlwZXNdLnhtbFBLAQItABQABgAIAAAAIQBa9CxbvwAAABUBAAAL&#10;AAAAAAAAAAAAAAAAAB8BAABfcmVscy8ucmVsc1BLAQItABQABgAIAAAAIQCZgkn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5148BE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3CD1C7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626D0B" w14:paraId="592C78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ECA7E2D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57678D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A28A4E6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7" o:spid="_x0000_s1202" style="position:absolute;left:873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" fillcolor="black" strokeweight="42e-5mm">
                  <v:textbox inset="0,0,0,0"/>
                </v:rect>
                <v:rect id="Rectangle 878" o:spid="_x0000_s1203" style="position:absolute;left:881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+e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T0l/nsAAAADcAAAADwAAAAAA&#10;AAAAAAAAAAAHAgAAZHJzL2Rvd25yZXYueG1sUEsFBgAAAAADAAMAtwAAAPQCAAAAAA==&#10;" fillcolor="black" strokeweight="42e-5mm">
                  <v:textbox inset="0,0,0,0"/>
                </v:rect>
                <v:rect id="Rectangle 879" o:spid="_x0000_s1204" style="position:absolute;left:917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oF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Pz1wX8nYlHQK9uAAAA//8DAFBLAQItABQABgAIAAAAIQDb4fbL7gAAAIUBAAATAAAAAAAAAAAA&#10;AAAAAAAAAABbQ29udGVudF9UeXBlc10ueG1sUEsBAi0AFAAGAAgAAAAhAFr0LFu/AAAAFQEAAAsA&#10;AAAAAAAAAAAAAAAAHwEAAF9yZWxzLy5yZWxzUEsBAi0AFAAGAAgAAAAhACAF2gXEAAAA3AAAAA8A&#10;AAAAAAAAAAAAAAAABwIAAGRycy9kb3ducmV2LnhtbFBLBQYAAAAAAwADALcAAAD4AgAAAAA=&#10;" fillcolor="black" strokeweight="42e-5mm">
                  <v:textbox inset="0,0,0,0"/>
                </v:rect>
                <v:rect id="Rectangle 880" o:spid="_x0000_s1205" style="position:absolute;left:917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gO/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OD+eiUdAb14AAAD//wMAUEsBAi0AFAAGAAgAAAAhANvh9svuAAAAhQEAABMAAAAAAAAAAAAAAAAA&#10;AAAAAFtDb250ZW50X1R5cGVzXS54bWxQSwECLQAUAAYACAAAACEAWvQsW78AAAAVAQAACwAAAAAA&#10;AAAAAAAAAAAfAQAAX3JlbHMvLnJlbHNQSwECLQAUAAYACAAAACEAhOoDv8AAAADcAAAADwAAAAAA&#10;AAAAAAAAAAAHAgAAZHJzL2Rvd25yZXYueG1sUEsFBgAAAAADAAMAtwAAAPQCAAAAAA==&#10;" fillcolor="black" strokeweight="42e-5mm">
                  <v:textbox inset="0,0,0,0"/>
                </v:rect>
                <v:shape id="Text Box 881" o:spid="_x0000_s1206" type="#_x0000_t202" style="position:absolute;left:881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1AF812C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16AD02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SG52</w:t>
                              </w:r>
                            </w:p>
                          </w:tc>
                        </w:tr>
                        <w:tr w:rsidR="00626D0B" w14:paraId="5981B5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9F40E3E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D326B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6016A98A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2" o:spid="_x0000_s1207" type="#_x0000_t202" style="position:absolute;left:881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2952CF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C5F4F3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TAX</w:t>
                              </w:r>
                            </w:p>
                          </w:tc>
                        </w:tr>
                        <w:tr w:rsidR="00626D0B" w14:paraId="6C62C1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F3A2DC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BBB02E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B4C788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3" o:spid="_x0000_s1208" style="position:absolute;left:9176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J3IwwAAANwAAAAPAAAAZHJzL2Rvd25yZXYueG1sRI9Ba8JA&#10;FITvBf/D8gre6qYVJE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dDidyMMAAADcAAAADwAA&#10;AAAAAAAAAAAAAAAHAgAAZHJzL2Rvd25yZXYueG1sUEsFBgAAAAADAAMAtwAAAPcCAAAAAA==&#10;" fillcolor="black" strokeweight="42e-5mm">
                  <v:textbox inset="0,0,0,0"/>
                </v:rect>
                <v:shape id="Text Box 884" o:spid="_x0000_s1209" type="#_x0000_t202" style="position:absolute;left:881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4F5898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98A0AB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626D0B" w14:paraId="333248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4CC8768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734BDE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B061AF1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5" o:spid="_x0000_s1210" style="position:absolute;left:955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AnwwAAANwAAAAPAAAAZHJzL2Rvd25yZXYueG1sRI9Ba8JA&#10;FITvBf/D8gre6qYFJU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lJ2gJ8MAAADcAAAADwAA&#10;AAAAAAAAAAAAAAAHAgAAZHJzL2Rvd25yZXYueG1sUEsFBgAAAAADAAMAtwAAAPcCAAAAAA==&#10;" fillcolor="black" strokeweight="42e-5mm">
                  <v:textbox inset="0,0,0,0"/>
                </v:rect>
                <v:rect id="Rectangle 886" o:spid="_x0000_s1211" style="position:absolute;left:963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" fillcolor="black" strokeweight="42e-5mm">
                  <v:textbox inset="0,0,0,0"/>
                </v:rect>
                <v:rect id="Rectangle 887" o:spid="_x0000_s1212" style="position:absolute;left:999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vLwwAAANwAAAAPAAAAZHJzL2Rvd25yZXYueG1sRI9Ba8JA&#10;FITvBf/D8gre6qY92BB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CwOby8MAAADcAAAADwAA&#10;AAAAAAAAAAAAAAAHAgAAZHJzL2Rvd25yZXYueG1sUEsFBgAAAAADAAMAtwAAAPcCAAAAAA==&#10;" fillcolor="black" strokeweight="42e-5mm">
                  <v:textbox inset="0,0,0,0"/>
                </v:rect>
                <v:rect id="Rectangle 888" o:spid="_x0000_s1213" style="position:absolute;left:999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+5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uDaeiUdAb14AAAD//wMAUEsBAi0AFAAGAAgAAAAhANvh9svuAAAAhQEAABMAAAAAAAAAAAAAAAAA&#10;AAAAAFtDb250ZW50X1R5cGVzXS54bWxQSwECLQAUAAYACAAAACEAWvQsW78AAAAVAQAACwAAAAAA&#10;AAAAAAAAAAAfAQAAX3JlbHMvLnJlbHNQSwECLQAUAAYACAAAACEAepwPucAAAADcAAAADwAAAAAA&#10;AAAAAAAAAAAHAgAAZHJzL2Rvd25yZXYueG1sUEsFBgAAAAADAAMAtwAAAPQCAAAAAA==&#10;" fillcolor="black" strokeweight="42e-5mm">
                  <v:textbox inset="0,0,0,0"/>
                </v:rect>
                <v:shape id="Text Box 889" o:spid="_x0000_s1214" type="#_x0000_t202" style="position:absolute;left:963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26D0B" w14:paraId="752028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446D40" w14:textId="77777777" w:rsidR="00626D0B" w:rsidRDefault="00970DCB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626D0B" w14:paraId="27879C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DC1D18A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908D40" w14:textId="77777777" w:rsidR="00626D0B" w:rsidRDefault="00970DCB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841DD3" w14:textId="77777777" w:rsidR="00626D0B" w:rsidRDefault="00626D0B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26D0B" w14:paraId="1542EC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4CF0A" w14:textId="77777777" w:rsidR="00626D0B" w:rsidRDefault="00970DCB">
            <w:pPr>
              <w:pStyle w:val="GEFEG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3305028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17B33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6E3A7A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2065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D0D49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59E41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14FBA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71FEB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04393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Nachrichtenanfang</w:t>
            </w:r>
          </w:p>
        </w:tc>
      </w:tr>
      <w:tr w:rsidR="00626D0B" w14:paraId="6C22E4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DCB58D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D83B8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389304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AE0EA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4EBD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897D4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7567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D1F5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08667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E86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781C83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F02E0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E551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34E2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A6FF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4F30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C06C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D7CD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EFC60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F563C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C467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90BA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0717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CADE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7628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CEF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Übertragungsdatei</w:t>
            </w:r>
          </w:p>
          <w:p w14:paraId="12F43CC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Absenders. Nummer der Nachrichten einer</w:t>
            </w:r>
          </w:p>
          <w:p w14:paraId="3ECC6A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 im Datenaustausch. Identisch mit</w:t>
            </w:r>
          </w:p>
          <w:p w14:paraId="4329D90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3778590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626D0B" w14:paraId="684BF5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250C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19F2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2C81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249E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939C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B00B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7D39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2E2F6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D012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2396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1883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2ED8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0696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8882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D3EE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INVOIC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</w:t>
            </w:r>
          </w:p>
        </w:tc>
      </w:tr>
      <w:tr w:rsidR="00626D0B" w14:paraId="78EA68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5590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5F64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A54EDB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1222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74E3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061F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BB76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78D0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626D0B" w14:paraId="0DB6B8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9854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ABB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7C60FA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2803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D609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FA44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DF15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05D4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06A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2006 - A</w:t>
            </w:r>
          </w:p>
        </w:tc>
      </w:tr>
      <w:tr w:rsidR="00626D0B" w14:paraId="746272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51C5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E49E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69B4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0DE7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47BD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FA87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DDFE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626D0B" w14:paraId="220866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D49E0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F18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022B69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3572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2877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44EC4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2A25A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37627" w14:textId="77777777" w:rsidR="00626D0B" w:rsidRDefault="00970DCB">
            <w:pPr>
              <w:pStyle w:val="GEFEG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2.8e</w:t>
            </w:r>
          </w:p>
        </w:tc>
      </w:tr>
      <w:tr w:rsidR="00626D0B" w14:paraId="109BD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296B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F8187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C7A4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134C6711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51AA62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1A65221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34DA03B5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ACCFC7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4FD2BA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626D0B" w14:paraId="3B69B4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D080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617F3D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FA3E4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UNH+1+INVOIC:D:06A:UN:2.8e'</w:t>
            </w:r>
          </w:p>
        </w:tc>
      </w:tr>
      <w:tr w:rsidR="00626D0B" w14:paraId="28ABD3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68BD8F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3CFC6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B312E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ADA9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91686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EF9B2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E0AB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DDB4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239F8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Rechnungsnummer</w:t>
            </w:r>
          </w:p>
        </w:tc>
      </w:tr>
      <w:tr w:rsidR="00626D0B" w14:paraId="014C035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A51ED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5A0F1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AE9E1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293B8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EA8B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AD8D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5D3C3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DD00B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70954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B1B0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769266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15C11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5C0B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EB2F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5D94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D16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209B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BF35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79486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49A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7DD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7719EA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153F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E69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F51C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0C54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D6F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8D149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8B68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EDB4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F911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E8FE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26C3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EBD7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77A9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Handelsrechnung</w:t>
            </w:r>
          </w:p>
          <w:p w14:paraId="2CF7A09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 ausgestellte Rechnung (engl.: "Self-</w:t>
            </w:r>
          </w:p>
          <w:p w14:paraId="32D8AC9A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billed invoice")</w:t>
            </w:r>
          </w:p>
          <w:p w14:paraId="3D62716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einer Belastung.</w:t>
            </w:r>
          </w:p>
          <w:p w14:paraId="04A6488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für selbst ausgestellte Rechnung</w:t>
            </w:r>
          </w:p>
          <w:p w14:paraId="7A383189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(Gutschrift im Gutschriftsverfahren)</w:t>
            </w:r>
          </w:p>
        </w:tc>
      </w:tr>
      <w:tr w:rsidR="00626D0B" w14:paraId="52528F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F25A9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9E84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8A1109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5283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3F5B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6F28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31EF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73E6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51D28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8DCC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B652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3C03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0CE6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BEF0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DF20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AD49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EDI-Nachrichtennummer, vergeben vom</w:t>
            </w:r>
          </w:p>
          <w:p w14:paraId="797A0A0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Dokuments, entspricht der</w:t>
            </w:r>
          </w:p>
          <w:p w14:paraId="59DFADD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</w:t>
            </w:r>
          </w:p>
        </w:tc>
      </w:tr>
      <w:tr w:rsidR="00626D0B" w14:paraId="3550FE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AEAD05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084F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68C9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C67F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D944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9D181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2171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Duplikat</w:t>
            </w:r>
          </w:p>
          <w:p w14:paraId="212C233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Original</w:t>
            </w:r>
          </w:p>
        </w:tc>
      </w:tr>
      <w:tr w:rsidR="00626D0B" w14:paraId="54EDDA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353A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5D7393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46BC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D0817EC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A8A960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21AA1D2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162C304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384459C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3135D0A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93A0C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528C4FB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ausgestellte Rechnung - zu verwenden. </w:t>
            </w:r>
          </w:p>
          <w:p w14:paraId="6BDAA30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DAC257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457 = Storno einer Belastung - ist anzuwenden bei Stornierung von Handelsrechnungen</w:t>
            </w:r>
          </w:p>
          <w:p w14:paraId="1025565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036F005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ausgestellten Rechnungen </w:t>
            </w:r>
          </w:p>
          <w:p w14:paraId="546D835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8548A1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2E42FE0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5B194D8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4C02A3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= Original-Rechnungen werden immer mit diesem Qualifier bezeichnet.</w:t>
            </w:r>
          </w:p>
          <w:p w14:paraId="0B1FF7E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6475A7F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10BA7DA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behandeln.</w:t>
            </w:r>
          </w:p>
        </w:tc>
      </w:tr>
      <w:tr w:rsidR="00626D0B" w14:paraId="28E9BD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591D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A97EE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F63E1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BGM+380+INV12435422+9'</w:t>
            </w:r>
          </w:p>
          <w:p w14:paraId="11477F24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 Handelsrechnung durch die Verwendung des</w:t>
            </w:r>
          </w:p>
          <w:p w14:paraId="7EE537BB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380. Das Dokument hat die Belegnummer INV12435422.</w:t>
            </w:r>
          </w:p>
        </w:tc>
      </w:tr>
      <w:tr w:rsidR="00626D0B" w14:paraId="196B91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B30D04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073AE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476D7C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71B4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7F70C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4BC2E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4002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606D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26FC7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626D0B" w14:paraId="04374A8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AB686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8F18C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B67DE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33A9A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0993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22D7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621D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9C19A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9012F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35B4D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76FA59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E822E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4D7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A42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58F0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C748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F445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DD3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6DAB4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4BD72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B247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346A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9F81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0580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D3F0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71A5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079F5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6C43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2E0E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2DBC79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485412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23A3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FDB7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2763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EC31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0689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626D0B" w14:paraId="4CF3C2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5440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F6F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C077C7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EFFB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47CC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29BD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71ECB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1E46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1B8A5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8B7A7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E6D1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CFDD98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FFFF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A94D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0D09A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37DD5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39A7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487813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7D3E0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3FF320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0777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Dokumentendatums verwendet. </w:t>
            </w:r>
          </w:p>
          <w:p w14:paraId="5E437D32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26E21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14BD9BE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911A75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454D423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Belegdatum bezeichnet).</w:t>
            </w:r>
          </w:p>
        </w:tc>
      </w:tr>
      <w:tr w:rsidR="00626D0B" w14:paraId="6DC575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6E393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2003A0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DE193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DTM+137:202106032200?+00:303'</w:t>
            </w:r>
          </w:p>
        </w:tc>
      </w:tr>
      <w:tr w:rsidR="00626D0B" w14:paraId="0883C9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67E0F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8ECE0E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01D759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E5D1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90028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DE13E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06E80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069F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D7076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Bearbeitungs-/Verarbeitungsdatum</w:t>
            </w:r>
          </w:p>
        </w:tc>
      </w:tr>
      <w:tr w:rsidR="00626D0B" w14:paraId="40C4A4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DC4B6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06D0E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F222A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E7AA5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F0F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2E1B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AD73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F44B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6C750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3599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71C44C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85B56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4B00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303A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0974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7742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0BAD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C917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42F48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8C4E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61D6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278D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3B9F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0E52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C324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EDD5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2B353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B783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0A5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D9ED56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16E4AA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3C2C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38C9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5E10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60D9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49AC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626D0B" w14:paraId="4372F4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2B72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A652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7579CA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091F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BD95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EA69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8E42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5F0C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A3639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0BACA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ADA9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D059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F8EA8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A5A8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80592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E8A15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1F8E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590F35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4CB7D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75970F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841D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gibt das Bearbeitungs-/Verarbeitungsdatum an.</w:t>
            </w:r>
          </w:p>
          <w:p w14:paraId="0151C5D9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91FBDE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11C5C10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6A8B1AF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626D0B" w14:paraId="76358C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DA6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AFA62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780F0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DTM+9:202106032200?+00:303'</w:t>
            </w:r>
          </w:p>
        </w:tc>
      </w:tr>
      <w:tr w:rsidR="00626D0B" w14:paraId="349261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E2D49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3C2CE1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67A996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9C43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2F24C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208BE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6522B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AF9E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15122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Abrechnungszeitraum Beginn</w:t>
            </w:r>
          </w:p>
        </w:tc>
      </w:tr>
      <w:tr w:rsidR="00626D0B" w14:paraId="05554D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78C49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DB63F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CC884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91C7E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AFC66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A7E0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1F05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E27F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A06AA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8516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1202A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8B9005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109B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EEC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E132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0E26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A8E9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C21F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2C5D3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91AE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AC2D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0F2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39D8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ED7A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4D1F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749C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F3A4A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D597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DB3E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30B429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206720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0271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7927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9B5A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7B38F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4248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Beginndatum</w:t>
            </w:r>
          </w:p>
        </w:tc>
      </w:tr>
      <w:tr w:rsidR="00626D0B" w14:paraId="6EA8E7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5B1CE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1B49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929244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1661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6B0A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42C9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F9DF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B989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60483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BFC75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EA9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CC482C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D9909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BCBB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2F86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D182B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01F1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21E726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EF12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69BBC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A12B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Abrechnungszeitraumanfangs.</w:t>
            </w:r>
          </w:p>
        </w:tc>
      </w:tr>
      <w:tr w:rsidR="00626D0B" w14:paraId="54E93B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5E7C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191C6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D826B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DTM+155:202107312200?+00:303'</w:t>
            </w:r>
          </w:p>
          <w:p w14:paraId="2570EBA2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780C787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gesetzlicher Zeit. In Kombination mit dem nachfolgenden DTM+156 ergibt sich ein</w:t>
            </w:r>
          </w:p>
          <w:p w14:paraId="11778764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626D0B" w14:paraId="4A41B1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8AE55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C4D58F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2AC9F3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9F07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554B0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0BE76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17725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9187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B756D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Abrechnungszeitraum Ende</w:t>
            </w:r>
          </w:p>
        </w:tc>
      </w:tr>
      <w:tr w:rsidR="00626D0B" w14:paraId="10638D7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BCA9E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8F108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3F4B66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369B4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F70C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C6131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6B41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8B22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68229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2F3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311547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FD0F8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A22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A30E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3BDC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35DC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215E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0157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40BBA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5686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3035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33AB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FE40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BDC2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A78F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ECA8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E3105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0523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E386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A36CB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324A9F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95A3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803D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8511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C584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3124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Endedatum</w:t>
            </w:r>
          </w:p>
        </w:tc>
      </w:tr>
      <w:tr w:rsidR="00626D0B" w14:paraId="5D8FFD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A080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3AAE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A2FFAA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0460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BD84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421A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C278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5963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01720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08118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94B45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BD761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9859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719C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B4769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35F32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E8592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7C4E6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18454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56D740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A79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Abrechnungszeitraumendes.</w:t>
            </w:r>
          </w:p>
        </w:tc>
      </w:tr>
      <w:tr w:rsidR="00626D0B" w14:paraId="1182D6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EFB13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0EE51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05B9C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DTM+156:202108312200?+00:303'</w:t>
            </w:r>
          </w:p>
          <w:p w14:paraId="02A75DE5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69C9D515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Uhr gesetzlicher Zeit. In Kombination mit dem vorhergehenden DTM+155 ergibt sich ein</w:t>
            </w:r>
          </w:p>
          <w:p w14:paraId="7F007DFD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626D0B" w14:paraId="17C968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25462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5C2A24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66C8C4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F3B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28B5D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5F547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F7BC9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37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6DC39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vorläufiger Abrechnungszeitraum Beginn</w:t>
            </w:r>
          </w:p>
        </w:tc>
      </w:tr>
      <w:tr w:rsidR="00626D0B" w14:paraId="63FF80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DE6EF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13A89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D70E7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E5E39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9FBF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24FFB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2CB0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474B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5E2C6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B484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66FFA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097CB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C12C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A03F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6C4C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7693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EC774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8311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C208F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E999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77B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2F6D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4BFF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55E7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5DF1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D13E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3BD1A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8703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51BB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BE4DE0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6265BE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090F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5808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1D67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DC8B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99F3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Abrechnungszeitraum Beginn</w:t>
            </w:r>
          </w:p>
        </w:tc>
      </w:tr>
      <w:tr w:rsidR="00626D0B" w14:paraId="676559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C68D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FDCD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5774BC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2722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0F9E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F3F2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66BF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8064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30F86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22059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3D9CF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0BC910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430F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8B21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4847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1A322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2DE1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298E55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27064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214B6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75C1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626D0B" w14:paraId="334EDF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5FA43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65D232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164C5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DTM+Z42:202107312200?+00:303'</w:t>
            </w:r>
          </w:p>
          <w:p w14:paraId="4313DD97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6C28C5CA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gesetzlicher Zeit. In Kombination mit dem nachfolgenden DTM+Z43 ergibt sich ein vorläufiger</w:t>
            </w:r>
          </w:p>
          <w:p w14:paraId="7338D1B6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626D0B" w14:paraId="03DA34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0A392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BFF300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5D070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BC7E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E2092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6ECEC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9C0A0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A794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B69A3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vorläufiger Abrechnungszeitraum Ende</w:t>
            </w:r>
          </w:p>
        </w:tc>
      </w:tr>
      <w:tr w:rsidR="00626D0B" w14:paraId="2D73F27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F8557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B302C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A6019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29509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676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409B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654E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2FE9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3D282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9C5A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413B5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AF1FC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36A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8546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BC1A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1C8C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0B70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AC34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FAF9A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CFBF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C0B6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E36E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C12A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4286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E11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18E5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1FCED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949C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0CE1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7FFC81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AABCB8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B1A1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3978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7F27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DF82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5D51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Abrechnungszeitraum Ende</w:t>
            </w:r>
          </w:p>
        </w:tc>
      </w:tr>
      <w:tr w:rsidR="00626D0B" w14:paraId="591280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6DA4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01BA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3818AF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C1F0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E794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0563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759C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B5E0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F5B21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DB0E9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BC7D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7BE6F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B022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EB45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83D9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0FFCE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73B5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597F8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D9F93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F5E9C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A7E5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626D0B" w14:paraId="451200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A086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41DDDF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D3CF4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DTM+Z43:202108312200?+00:303'</w:t>
            </w:r>
          </w:p>
          <w:p w14:paraId="37083AE7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51C876B9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127F8A00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626D0B" w14:paraId="679393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5E8E2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24245B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99F2F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C54D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3D701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766FC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6BF05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E4C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693F6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626D0B" w14:paraId="1215DD6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677A34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C7CD25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46BCD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DAC36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644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710A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686E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42E4A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4B8BA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85D9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54AC2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5C849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14F3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8E1B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9447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4482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189A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A214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8B329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768E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1284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255D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458F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70F8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9B35D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D286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5EA3A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A64F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0F7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2568AA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D13043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46A2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8FCF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C417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7D6C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88A9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626D0B" w14:paraId="5444AA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47A9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10AE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62C951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0644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3D83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AFA2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1B257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8759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28AF3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4AFFB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22EA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F04CEE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3498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82AB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A84B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41639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5E02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15C6467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</w:tc>
      </w:tr>
      <w:tr w:rsidR="00626D0B" w14:paraId="3303F8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E1A4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90C4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4223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2E81EA7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626D0B" w14:paraId="45A6EB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2E8B9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EDC78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83161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DTM+203:202101112300?+00:303'</w:t>
            </w:r>
          </w:p>
          <w:p w14:paraId="7CAB1387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4A191236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00:00 Uhr gesetzlicher Zeit.</w:t>
            </w:r>
          </w:p>
        </w:tc>
      </w:tr>
      <w:tr w:rsidR="00626D0B" w14:paraId="03D8E4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04E9C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D47D54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37E332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DD6B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04D62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BA030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0D0A3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E6D8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B88D6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Bilanzierung</w:t>
            </w:r>
          </w:p>
        </w:tc>
      </w:tr>
      <w:tr w:rsidR="00626D0B" w14:paraId="646FADC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B32EF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DE82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30DC7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6B93E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6A7A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A0F6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EA21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C150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7EB55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056C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7F9CC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62807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A8E7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7C00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D7AF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3541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CA6B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5214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0E4EA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B979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37E9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CD8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317F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A06D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61A5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E1FC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5570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49E2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4DA4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037670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8796F0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4814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0940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BA77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4285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B8C1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Beginndatum Bilanzierung zugeordnete</w:t>
            </w:r>
          </w:p>
          <w:p w14:paraId="1299E79C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Periode</w:t>
            </w:r>
          </w:p>
        </w:tc>
      </w:tr>
      <w:tr w:rsidR="00626D0B" w14:paraId="64F041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0786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705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4060D7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E99F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49B7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C700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1BF6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9125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C9DA2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0DE5C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4DD0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711534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B59C6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EA0D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AD4E7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A9114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A063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609B51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8BA9A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704BE4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6242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5224FEB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626D0B" w14:paraId="7A504E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6394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29E6F9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2AB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DTM+Z11:202109302200?+00:303'</w:t>
            </w:r>
          </w:p>
          <w:p w14:paraId="66D0F39D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791EB3DC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Zeit.</w:t>
            </w:r>
          </w:p>
        </w:tc>
      </w:tr>
      <w:tr w:rsidR="00626D0B" w14:paraId="44F9EB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F8EA68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456329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9D134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850D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8D322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AAC4B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10784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272F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1324B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Netznutzung</w:t>
            </w:r>
          </w:p>
        </w:tc>
      </w:tr>
      <w:tr w:rsidR="00626D0B" w14:paraId="155C8E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D0F8F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AB7DE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264F40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C435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4E79A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D443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F08A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C1FF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32897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0E78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1F79DA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7A6285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2586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6BB0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1607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FAC1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A0B4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EA41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CFE9C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A7A0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71A8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1A6A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326F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9AFF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043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D0FA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751A8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915C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6636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430C2C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DAD54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A483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1CE2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FB75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87AE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F35D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Netznutzung zugeordnete Periode</w:t>
            </w:r>
          </w:p>
        </w:tc>
      </w:tr>
      <w:tr w:rsidR="00626D0B" w14:paraId="3D0622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7AC0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F4C2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C2861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84C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68B2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59C0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EB2B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B2D5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FA2B5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5A7A4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1024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0904E0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D66C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C1DF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7098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5C76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4087B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5A2A93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8957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6BB7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5FC3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7F58A4E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626D0B" w14:paraId="64DDAC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B06B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43071A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E7DD2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DTM+Z12:202110242200?+00:303'</w:t>
            </w:r>
          </w:p>
          <w:p w14:paraId="236DB6B6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  <w:tr w:rsidR="00626D0B" w14:paraId="38C2B8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86F3D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02F48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3644D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B1A1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D4C33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3D815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85845B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37206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A174A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Rechnungstyp</w:t>
            </w:r>
          </w:p>
        </w:tc>
      </w:tr>
      <w:tr w:rsidR="00626D0B" w14:paraId="3D364D8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CD322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CA302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3E856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49310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A8C1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E4C0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8004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EE20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B12E2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3B7A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342AA9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ADDC5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AA01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C5DC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7A4A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4FF2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C41A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F3AA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3AA3A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EFB57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D342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6F6E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A552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2A31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6CFD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F5C7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318F0B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1D62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17F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7744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486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3449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B7F0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4A9B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A8B25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60E8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7C7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B7D6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62D7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BC4D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A467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D1F9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Abschlussrechnung</w:t>
            </w:r>
          </w:p>
          <w:p w14:paraId="0AC1A2B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Abschlagsrechnung</w:t>
            </w:r>
          </w:p>
          <w:p w14:paraId="418C55E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Turnusrechnung</w:t>
            </w:r>
          </w:p>
          <w:p w14:paraId="3FC7FEF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Monatsrechnung</w:t>
            </w:r>
          </w:p>
          <w:p w14:paraId="768E371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für WiM</w:t>
            </w:r>
          </w:p>
          <w:p w14:paraId="48E3EE2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Zwischenrechnung</w:t>
            </w:r>
          </w:p>
          <w:p w14:paraId="6B35348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Integrierte 13. Rechnung</w:t>
            </w:r>
          </w:p>
          <w:p w14:paraId="732DD6E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13. Rechnung</w:t>
            </w:r>
          </w:p>
          <w:p w14:paraId="4099E8B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Mehr-/Mindermengenabrechnung</w:t>
            </w:r>
          </w:p>
          <w:p w14:paraId="6B822A2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für Messstellenbetrieb</w:t>
            </w:r>
          </w:p>
          <w:p w14:paraId="7B98A47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Kapazitätsrechnung</w:t>
            </w:r>
          </w:p>
          <w:p w14:paraId="29EA31F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für Sperren und</w:t>
            </w:r>
          </w:p>
          <w:p w14:paraId="188C78C6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Wiederinbetriebnahme</w:t>
            </w:r>
          </w:p>
          <w:p w14:paraId="600210C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Verzugskostenrechnung</w:t>
            </w:r>
          </w:p>
          <w:p w14:paraId="4A4B969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Blindarbeitrechnung</w:t>
            </w:r>
          </w:p>
          <w:p w14:paraId="50DDCE77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Sonderrechnung</w:t>
            </w:r>
          </w:p>
          <w:p w14:paraId="6846855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von Konfigurationen</w:t>
            </w:r>
          </w:p>
          <w:p w14:paraId="747754B1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(Universalbestellprozess)</w:t>
            </w:r>
          </w:p>
          <w:p w14:paraId="20F8F992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von Technik</w:t>
            </w:r>
          </w:p>
        </w:tc>
      </w:tr>
      <w:tr w:rsidR="00626D0B" w14:paraId="43E045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76D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9D42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10CDF7D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930F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77E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9F08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D062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2700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1C212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E3EA4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0515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505DF18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8211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B112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EDBA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3DED4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C5E6C2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72329271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liefert Energie ins Netz.</w:t>
            </w:r>
          </w:p>
          <w:p w14:paraId="1928DD8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4FC77436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entnimmt Energie aus dem Netz.</w:t>
            </w:r>
          </w:p>
        </w:tc>
      </w:tr>
      <w:tr w:rsidR="00626D0B" w14:paraId="7685FD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260B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CBBEA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8965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Beschreibung des Rechnungstyps benutzt. </w:t>
            </w:r>
          </w:p>
          <w:p w14:paraId="1A8B792B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B434F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Liste wird bei Bedarf vom BDEW erweitert.</w:t>
            </w:r>
          </w:p>
          <w:p w14:paraId="6361F453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FE6FE53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BB79EC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 Erläuterung der codierten Rechnungstypen:</w:t>
            </w:r>
          </w:p>
          <w:p w14:paraId="6E521B7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F49DC3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95533A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der Netznutzungsabrechnungsvariante Arbeitspreis/Grundpreis</w:t>
            </w:r>
          </w:p>
          <w:p w14:paraId="04AB8A81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3ED1B8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</w:t>
            </w:r>
          </w:p>
          <w:p w14:paraId="7A44F6E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42C01FD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eine Schlussrechnung zusammenfallen, wird der Qualifier ABR genutzt.</w:t>
            </w:r>
          </w:p>
          <w:p w14:paraId="5F91FF3A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EF92D8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 </w:t>
            </w:r>
          </w:p>
          <w:p w14:paraId="3854B5F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24D58C7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F79780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JVR </w:t>
            </w:r>
          </w:p>
          <w:p w14:paraId="61FDBDF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5E6D936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</w:tc>
      </w:tr>
      <w:tr w:rsidR="00626D0B" w14:paraId="70C4EA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3BACF" w14:textId="77777777" w:rsidR="00626D0B" w:rsidRDefault="00970DCB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 xml:space="preserve">werden. </w:t>
            </w:r>
          </w:p>
          <w:p w14:paraId="35C27F2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193C5F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D1F732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ZVR </w:t>
            </w:r>
          </w:p>
          <w:p w14:paraId="5A9226E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33EBD2B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790051D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1C513D6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 wird diese als JVR gekennzeichnet.</w:t>
            </w:r>
          </w:p>
          <w:p w14:paraId="73ADD2E9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E8138D1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E6D93A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der Netznutzungsabrechnungsvariante Arbeitspreis/Leistungspreis</w:t>
            </w:r>
          </w:p>
          <w:p w14:paraId="7CC62C88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9A7468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MVR</w:t>
            </w:r>
          </w:p>
          <w:p w14:paraId="0149A34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0108B1E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Nachberechnung im Zuge der Erstellung vorläufiger Monatsrechnungen verwendet.</w:t>
            </w:r>
          </w:p>
          <w:p w14:paraId="459DDB16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3EABD1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13I</w:t>
            </w:r>
          </w:p>
          <w:p w14:paraId="6F65ABC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2A7C75A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03BB02C2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865739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13R</w:t>
            </w:r>
          </w:p>
          <w:p w14:paraId="27103AA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34A6E77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020BA9E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14822105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F397A55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B17049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Wechselprozesse im Messwesen (WiM)</w:t>
            </w:r>
          </w:p>
          <w:p w14:paraId="7D17FC6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C3AFCA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  <w:p w14:paraId="1DFC12B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6A662A0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WiM ergeben, abgerechnet werden.</w:t>
            </w:r>
          </w:p>
          <w:p w14:paraId="6C682A6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30CBD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320A2B6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der Messstellenbetrieb abgerechnet.</w:t>
            </w:r>
          </w:p>
          <w:p w14:paraId="4B304FA8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76CCB2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3BB73C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Mehr- und Mindermengenabrechnung (MMMA)</w:t>
            </w:r>
          </w:p>
          <w:p w14:paraId="0956ACB6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D2C73C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MMM</w:t>
            </w:r>
          </w:p>
          <w:p w14:paraId="0D631CF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die MMMA übertragen.</w:t>
            </w:r>
          </w:p>
          <w:p w14:paraId="2E5C2BD8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10AC2B4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4DC46F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Kapazitätsabrechnung an Ausspeisepunkten zu Letztverbrauchern</w:t>
            </w:r>
          </w:p>
          <w:p w14:paraId="019A2CF9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2BC006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NAP</w:t>
            </w:r>
          </w:p>
          <w:p w14:paraId="516784B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die Kapazitätsabrechnung lt. GeLi Gas (BK7-06-07) übertragen.</w:t>
            </w:r>
          </w:p>
          <w:p w14:paraId="0B5B796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F4C10AC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428643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Zusatzleistungen</w:t>
            </w:r>
          </w:p>
          <w:p w14:paraId="0C9846C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8E002C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Z43     </w:t>
            </w:r>
          </w:p>
          <w:p w14:paraId="54D6845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44A11DA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FC8F0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Z44</w:t>
            </w:r>
          </w:p>
          <w:p w14:paraId="3B06D75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werden Verzugskosten in Rechnung gestellt.</w:t>
            </w:r>
          </w:p>
          <w:p w14:paraId="107F93C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953E54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Z45</w:t>
            </w:r>
          </w:p>
          <w:p w14:paraId="728E7A1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Rechnnungstyp wird Blindarbeit in Rechnung stellt.</w:t>
            </w:r>
          </w:p>
          <w:p w14:paraId="5EEE2316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626D0B" w14:paraId="2098BE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E11C6" w14:textId="77777777" w:rsidR="00626D0B" w:rsidRDefault="00970DCB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SOR</w:t>
            </w:r>
          </w:p>
          <w:p w14:paraId="2CDCA59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können Bestandteile einer Jahresrechnung korrigiert werden, ohne dass diese storniert werden muss.</w:t>
            </w:r>
          </w:p>
          <w:p w14:paraId="27C9180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8AA8DC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KON </w:t>
            </w:r>
          </w:p>
          <w:p w14:paraId="720E7DC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Mit diesem Rechnungstyp werden Konfigurationen gegenüber ESA, LF und NB abgerechnet. </w:t>
            </w:r>
          </w:p>
          <w:p w14:paraId="30FB7396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98E21E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</w:t>
            </w:r>
          </w:p>
          <w:p w14:paraId="1CB8522C" w14:textId="7E9A1B02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werden Leistungen abgerechnet</w:t>
            </w:r>
            <w:r w:rsidR="00B37D06">
              <w:rPr>
                <w:noProof/>
                <w:sz w:val="18"/>
                <w:szCs w:val="18"/>
              </w:rPr>
              <w:t>,</w:t>
            </w:r>
            <w:r>
              <w:rPr>
                <w:noProof/>
                <w:sz w:val="18"/>
                <w:szCs w:val="18"/>
              </w:rPr>
              <w:t xml:space="preserve"> die im Rahmen der Prozesse zur Änderung der Technik an Lokationen</w:t>
            </w:r>
          </w:p>
          <w:p w14:paraId="663529F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bestellt wurden.</w:t>
            </w:r>
          </w:p>
        </w:tc>
      </w:tr>
      <w:tr w:rsidR="00626D0B" w14:paraId="0DEAA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1DA9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2F5AB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3D123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IMD++MMM+Z06'</w:t>
            </w:r>
          </w:p>
          <w:p w14:paraId="01EB179E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IMD++JVR'</w:t>
            </w:r>
          </w:p>
        </w:tc>
      </w:tr>
      <w:tr w:rsidR="00626D0B" w14:paraId="4A0D31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B16F05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FCDF3E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2E1D06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E5A5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2DD83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84E1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00842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AB2E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DD627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Meldeinformationen</w:t>
            </w:r>
          </w:p>
        </w:tc>
      </w:tr>
      <w:tr w:rsidR="00626D0B" w14:paraId="42A11B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5AC55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10B74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3E2D8E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97F7F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FF58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B041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EA0F6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E8D4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5FD8D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0E21A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C762A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4BE13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CE31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0399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F944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4A0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CA70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102D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0C14F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84B48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CF5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3228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FF4D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0187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6A66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B9BB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Meldeinformationen</w:t>
            </w:r>
          </w:p>
        </w:tc>
      </w:tr>
      <w:tr w:rsidR="00626D0B" w14:paraId="545884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04D5A4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4C0C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4881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555C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8D6C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4C3E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C111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240B51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3312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27E8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C486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23E9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89A1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B95C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CF8A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36BC7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4DA4A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B24E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F92F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66A2E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3DA6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5E3F2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A0C5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RCH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Reverse Charge gemäß §13b UStG /</w:t>
            </w:r>
          </w:p>
          <w:p w14:paraId="1DA95162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Steuerschuldnerschaft des</w:t>
            </w:r>
          </w:p>
          <w:p w14:paraId="03A3F146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Leistungsempfängers</w:t>
            </w:r>
          </w:p>
        </w:tc>
      </w:tr>
      <w:tr w:rsidR="00626D0B" w14:paraId="087AB5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6EE2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72F1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DEB7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53600F1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übergeht.</w:t>
            </w:r>
          </w:p>
        </w:tc>
      </w:tr>
      <w:tr w:rsidR="00626D0B" w14:paraId="5B5729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6A7F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0711A4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DA50D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FTX+REG++RCH'</w:t>
            </w:r>
          </w:p>
        </w:tc>
      </w:tr>
      <w:tr w:rsidR="00626D0B" w14:paraId="0FA2BC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A99CA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1AC921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3BA5B1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E8A1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E967D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F1842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A2748B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DC6C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052D5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Spezifikation der Sonderrechnung</w:t>
            </w:r>
          </w:p>
        </w:tc>
      </w:tr>
      <w:tr w:rsidR="00626D0B" w14:paraId="32A456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F480E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C123B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2732B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A1AEA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B592B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A0E6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69D4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1C27A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28EA8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B95EB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FC423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5EA711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C371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9D6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6DD5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641B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43E5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9155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AFF3B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F628F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9649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0B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Verarbeitungsinformation,</w:t>
            </w:r>
          </w:p>
          <w:p w14:paraId="7F692B6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296A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AC19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087E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B99D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A9C6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 der Sonderrechnung</w:t>
            </w:r>
          </w:p>
        </w:tc>
      </w:tr>
      <w:tr w:rsidR="00626D0B" w14:paraId="075B59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AA5CB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2E6A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7E4F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7D66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A401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9531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5CE6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C4879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834E1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7365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6D25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D0509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0636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E3641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841DE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CD6D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Bemerkung:</w:t>
            </w:r>
          </w:p>
          <w:p w14:paraId="674A52A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Z10 Wird verwendet wenn, aufgrund der Mitteilung von</w:t>
            </w:r>
          </w:p>
          <w:p w14:paraId="295220D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weitergeleiteten Mengen an Dritte neben der § 19</w:t>
            </w:r>
          </w:p>
          <w:p w14:paraId="4EC1E2B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StromNEV-Umlage auch die Konzessionsabgabe zu</w:t>
            </w:r>
          </w:p>
          <w:p w14:paraId="7F22884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korrigieren ist. Dies ist z.B. dann der Fall, wenn die</w:t>
            </w:r>
          </w:p>
          <w:p w14:paraId="6AD3D04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Weiterleitung von Mengen an Dritte in der</w:t>
            </w:r>
          </w:p>
          <w:p w14:paraId="5AEB348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Niederspannung erfolgte und folgedessen die</w:t>
            </w:r>
          </w:p>
          <w:p w14:paraId="0C4BD49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Konzessionsabgabe für Tarifkunden abzurechnen ist.</w:t>
            </w:r>
          </w:p>
          <w:p w14:paraId="5426CC97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 (Testat)</w:t>
            </w:r>
          </w:p>
          <w:p w14:paraId="6F8397B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Vereinbarung für atypische und</w:t>
            </w:r>
          </w:p>
          <w:p w14:paraId="26613A87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energieintensive Netznutzung</w:t>
            </w:r>
          </w:p>
          <w:p w14:paraId="7B0F131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Vereinbarung für singuläre</w:t>
            </w:r>
          </w:p>
          <w:p w14:paraId="0C5C9FEB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Netznutzung</w:t>
            </w:r>
          </w:p>
          <w:p w14:paraId="586FBB5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KWKG-Umlage</w:t>
            </w:r>
          </w:p>
          <w:p w14:paraId="5172983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Offshore-Netzumlage</w:t>
            </w:r>
          </w:p>
          <w:p w14:paraId="3446B59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19 StromNEV-Umlage</w:t>
            </w:r>
          </w:p>
          <w:p w14:paraId="17B08D57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§18 AbLaV</w:t>
            </w:r>
          </w:p>
          <w:p w14:paraId="6B2AFA4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 (Wechsel auf</w:t>
            </w:r>
          </w:p>
          <w:p w14:paraId="6AD04E0E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Lastgangmessung)</w:t>
            </w:r>
          </w:p>
          <w:p w14:paraId="544F6E6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Privilegierung nach EnFG</w:t>
            </w:r>
          </w:p>
          <w:p w14:paraId="064ABD2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 (weitergeleitete Mengen)</w:t>
            </w:r>
          </w:p>
        </w:tc>
      </w:tr>
      <w:tr w:rsidR="00626D0B" w14:paraId="1CF727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CDF82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0711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4E8E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2D26B16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miteinander kombinierbar sind.</w:t>
            </w:r>
          </w:p>
        </w:tc>
      </w:tr>
      <w:tr w:rsidR="00626D0B" w14:paraId="6F1F2E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5F0A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297FD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38EB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GEI+Z01+Z01'</w:t>
            </w:r>
          </w:p>
        </w:tc>
      </w:tr>
      <w:tr w:rsidR="00626D0B" w14:paraId="2C4DA7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B14C7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B90DA7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612456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20A5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ED1D3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5D00B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0B0CFD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E1B5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B420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626D0B" w14:paraId="0D80D7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B5E6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CA5B5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EEE47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67D8E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82DB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DC61B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626D0B" w14:paraId="48277C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C0D39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42C61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81C9A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CCE21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0A813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0D0F2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B06A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0B63C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FF8FB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9A28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D936D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ED6BF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146E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942B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12E8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1A1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A8F2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34D2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3296E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0C8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90BA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0AB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AA9E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5200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5B27A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C190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70370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D09C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C34F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99BC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9571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FD41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6961E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DE76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626D0B" w14:paraId="09D8F5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08514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31C8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0A846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5DB4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3907C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ED56B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434A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Abschlagsrechnung</w:t>
            </w:r>
          </w:p>
          <w:p w14:paraId="6C0578EF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8FD497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NN-Rechnung</w:t>
            </w:r>
          </w:p>
          <w:p w14:paraId="17F8D9D0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0C8CA2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WiM-Rechnung</w:t>
            </w:r>
          </w:p>
          <w:p w14:paraId="71FFAF27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8EF507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Stornorechnung</w:t>
            </w:r>
          </w:p>
          <w:p w14:paraId="0FEEFB9D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E377EC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MMM-Rechnung</w:t>
            </w:r>
          </w:p>
          <w:p w14:paraId="1207F389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61694A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MMM-selbst ausgestellte Rechnung</w:t>
            </w:r>
          </w:p>
          <w:p w14:paraId="3B529CBF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B54147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Aggregierte MMM-Rechnung</w:t>
            </w:r>
          </w:p>
          <w:p w14:paraId="13A110B7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50AF20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Aggregierte MMM-selbst ausgestellte</w:t>
            </w:r>
          </w:p>
          <w:p w14:paraId="2FF4D80E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</w:t>
            </w:r>
          </w:p>
          <w:p w14:paraId="5F116A2D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A23191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MSB-Rechnung</w:t>
            </w:r>
          </w:p>
          <w:p w14:paraId="6F85570C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969583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Kapazitätsrechnung</w:t>
            </w:r>
          </w:p>
          <w:p w14:paraId="09698BA6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11F211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sonstige Leistung</w:t>
            </w:r>
          </w:p>
          <w:p w14:paraId="12455BA1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626D0B" w14:paraId="2A41CB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CB03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D81BB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234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Prüfidentifikators.</w:t>
            </w:r>
          </w:p>
        </w:tc>
      </w:tr>
      <w:tr w:rsidR="00626D0B" w14:paraId="7745C7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A741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F453F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6CF23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RFF+Z13:31001'</w:t>
            </w:r>
          </w:p>
        </w:tc>
      </w:tr>
      <w:tr w:rsidR="00626D0B" w14:paraId="201CA3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32DB9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4E0B83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87D16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4585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FF2A8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EE991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B3386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7309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EF53A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Ursprungsrechnungsnummer</w:t>
            </w:r>
          </w:p>
        </w:tc>
      </w:tr>
      <w:tr w:rsidR="00626D0B" w14:paraId="458B88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2AD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3DF1F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F5B10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52C3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E9D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3534A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Ursprungsrechnungsnummer</w:t>
            </w:r>
          </w:p>
        </w:tc>
      </w:tr>
      <w:tr w:rsidR="00626D0B" w14:paraId="2B256F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E982D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09A89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1830D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3B5FE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BD38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EA00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D4EE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80BF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0EBA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BD8AC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4A911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A180F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9E5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5B36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0B51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0D7A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DEB6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C77B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7D8FE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2396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17B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763A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7AE1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EF58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1D62C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445D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1BA9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D746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76E4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F8CD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ADA2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050B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5D6E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1FB8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Ursprungsrechnungsnummer</w:t>
            </w:r>
          </w:p>
        </w:tc>
      </w:tr>
      <w:tr w:rsidR="00626D0B" w14:paraId="193973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47972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7E6AD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D5926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5D1F4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6BBA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DAD74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80B8A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C022C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6629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C1EB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11F6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10CFBA5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„OI“ auf die Ursprungsrechnung referenziert. </w:t>
            </w:r>
          </w:p>
          <w:p w14:paraId="0C2D883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49CF2DD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übertragen wurde.</w:t>
            </w:r>
          </w:p>
        </w:tc>
      </w:tr>
      <w:tr w:rsidR="00626D0B" w14:paraId="7D0E0C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36E5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620D96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0C977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RFF+OI:AFN5834569523'</w:t>
            </w:r>
          </w:p>
        </w:tc>
      </w:tr>
      <w:tr w:rsidR="00626D0B" w14:paraId="31B3A0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0DAA6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B0E7A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EBAF4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F757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6A5A3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581C4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010E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41E9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6700E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Ursprungsrechnungsnummer</w:t>
            </w:r>
          </w:p>
        </w:tc>
      </w:tr>
      <w:tr w:rsidR="00626D0B" w14:paraId="524A68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AAE3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09C8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D54AA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C5C59E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AF94B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A833E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Referenzdatum</w:t>
            </w:r>
          </w:p>
        </w:tc>
      </w:tr>
      <w:tr w:rsidR="00626D0B" w14:paraId="6E5A41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DF90C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8301B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2DCC3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86B62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6D81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D206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204A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8B19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B2AA2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5828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314DC4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9F6EA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232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7A5D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1357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DF23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1622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08A7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01932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E6CE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5784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4B7E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0E16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420A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4B61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BCA3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30EE8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CFA5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CA11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38BCB4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501AB2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E9FA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07A6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490F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B365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182A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Referenzdatum/-zeit</w:t>
            </w:r>
          </w:p>
        </w:tc>
      </w:tr>
      <w:tr w:rsidR="00626D0B" w14:paraId="4114E1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B5C0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65AE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54B138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935B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EFAE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D7EE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A938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B59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C0E4A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08B88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9D0D9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A1ED97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8A210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2894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F91A0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68189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85475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79A7F5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E8F6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AF626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C363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0D08F04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626D0B" w14:paraId="25FF36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FFB79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2425B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870F6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DTM+171:202101010000?+00:303'</w:t>
            </w:r>
          </w:p>
        </w:tc>
      </w:tr>
      <w:tr w:rsidR="00626D0B" w14:paraId="58FC77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AE23B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85C5A7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CEF64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CF0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7413E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9542D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EF2D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6768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CCAEA" w14:textId="77777777" w:rsidR="00626D0B" w:rsidRDefault="00970DCB">
            <w:pPr>
              <w:pStyle w:val="GEFEG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Nummer des zugehörigen</w:t>
            </w:r>
          </w:p>
          <w:p w14:paraId="41D1589C" w14:textId="77777777" w:rsidR="00626D0B" w:rsidRDefault="00970DCB">
            <w:pPr>
              <w:pStyle w:val="GEFEG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Dokuments</w:t>
            </w:r>
          </w:p>
        </w:tc>
      </w:tr>
      <w:tr w:rsidR="00626D0B" w14:paraId="2BF573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C091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44215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36FCB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47E36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AB1B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F9624" w14:textId="77777777" w:rsidR="00626D0B" w:rsidRDefault="00970DCB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Nummer des zugehörigen</w:t>
            </w:r>
          </w:p>
          <w:p w14:paraId="5E5F9774" w14:textId="77777777" w:rsidR="00626D0B" w:rsidRDefault="00970DCB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Dokuments</w:t>
            </w:r>
          </w:p>
        </w:tc>
      </w:tr>
      <w:tr w:rsidR="00626D0B" w14:paraId="5A3B730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78F0E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47DECF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51C70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B9C15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B1DF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F9742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9094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6BDB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79012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E0FA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1BD508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A8876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1E87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FEFA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9AC0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8E0D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61AE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1F8D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7FE68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C479C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1005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7E2A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EE59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B22F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9CF7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8479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FA8CA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A837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22C2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45EF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BBCD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843C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DABB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19E0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626D0B" w14:paraId="5CA8A1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6FC37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B6FD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EE9E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4BA5D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7629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FDD0A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3AB7C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FDDCE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83B0A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6A9201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4F0A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74A071A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4A352F1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 auf die zugrundeliegende ORDERS oder QUOTES. </w:t>
            </w:r>
          </w:p>
          <w:p w14:paraId="755B94E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556BB00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 auf die zugrundeliegende MSCONS oder SSQNOT. </w:t>
            </w:r>
          </w:p>
          <w:p w14:paraId="1F4C647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50B803D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MSCONS).</w:t>
            </w:r>
          </w:p>
          <w:p w14:paraId="3E78800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2FD3C75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ORDERS).</w:t>
            </w:r>
          </w:p>
        </w:tc>
      </w:tr>
      <w:tr w:rsidR="00626D0B" w14:paraId="5638AD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D23F0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0C0BB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34667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RFF+ACE:12345'</w:t>
            </w:r>
          </w:p>
        </w:tc>
      </w:tr>
      <w:tr w:rsidR="00626D0B" w14:paraId="2B4EFA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B89CB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4215E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30EEC2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7CFE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A92E2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8F648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CD0F7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7CE0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7D568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626D0B" w14:paraId="1A4995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80E4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F708B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04234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F8806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11F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8B6FA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626D0B" w14:paraId="1EAEC3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66A00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D42F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3D9B00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97102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2BB3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54F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7BA8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B2BB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38526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D6A1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6C6EBF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56893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9C20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5F68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FDE2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B609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4EDB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1AC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2B150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98A4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9BDA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D61A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7D6B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4704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38F0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2234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66E2D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B728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4D4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45B5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1128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019B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81B9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71E9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Preise des Netzbetreibers</w:t>
            </w:r>
          </w:p>
        </w:tc>
      </w:tr>
      <w:tr w:rsidR="00626D0B" w14:paraId="1F24BB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DBFC8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72977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A59D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59F9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841D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51C03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8279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26D0B" w14:paraId="3EC02A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F9050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3C1318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0F71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Hat der NB, der diese INVOIC versendet, ein Konzessionsgebiet nicht zum Beginn eines Kalenderjahres übernommen, so gelten für</w:t>
            </w:r>
          </w:p>
          <w:p w14:paraId="0A8551C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in diesem Konzessionsgebiet befindlichen Marktlokationen bis zum Ende des Kalenderjahres, in dem sie von diesem NB</w:t>
            </w:r>
          </w:p>
          <w:p w14:paraId="379F205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übernommen wurden, die Netznutzungspreise des NB, dem sie noch zu Beginn des Kalenderjahres zugeordnet waren. In diesem</w:t>
            </w:r>
          </w:p>
          <w:p w14:paraId="6EA7F29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wird die MP-ID des NB angegeben, von welchem die Preise im Preisblatt vergeben wurden.</w:t>
            </w:r>
          </w:p>
        </w:tc>
      </w:tr>
      <w:tr w:rsidR="00626D0B" w14:paraId="6DE824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F5CC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0867B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6B263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RFF+Z56:9907165000001'</w:t>
            </w:r>
          </w:p>
        </w:tc>
      </w:tr>
      <w:tr w:rsidR="00626D0B" w14:paraId="2CC3F2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434B21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A5FC11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26E359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E14D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CFF48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8B628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710E9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8E29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87AE4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626D0B" w14:paraId="7EB7E8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07D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A9C75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E3F39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C62D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7E88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85DE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des Nachrichtensenders</w:t>
            </w:r>
          </w:p>
        </w:tc>
      </w:tr>
      <w:tr w:rsidR="00626D0B" w14:paraId="1D03E0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85641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1CEB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208787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C68EC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0D49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C9873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543BD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792A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12C7D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990E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1049CC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7D71D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438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590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7D73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7E6E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5296F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67A9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1FDE0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A7B3D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6C96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919C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FE62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E2D3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A04F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CDA4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F4EED9A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626D0B" w14:paraId="0E55D3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9D20A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A517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39E1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5A99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88EC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B331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4441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F9260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0A25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18D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0A99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70E4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C70F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6C17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9FD9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26D0B" w14:paraId="138D7B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9D1A1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FEFA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AA69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5305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D4D6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F5EB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1FE8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618D11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A23F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1A4C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71C148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D5B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7A9A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51AF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18CD7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E8C8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8B198C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03E77DD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78918E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26D0B" w14:paraId="0987AB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799A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E7B6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1E3D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E372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58AC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B0C4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2DA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0DE73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F791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5AF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74E9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F1C4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D6BD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F2E6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35B9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59375D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250A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C4CC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AB77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D91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0F31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AC1A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3E6B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A297C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FD32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581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5D3A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5AAC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63AF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1BE7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400A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FA4FB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1D92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4D69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8E00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84F5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825F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5C73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7F8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E0A17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03AE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0B57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EEDB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2BB5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97FA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2DFF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7E14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DE4C0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9C6E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1053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181F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2E38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F77D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6B14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CCA9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A771F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33AB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0B5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2933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6EDD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0104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E2BB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0123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45673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2A88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7439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128D2D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C896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FD01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DF6F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9277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B0A9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69823C7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626D0B" w14:paraId="337CA0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9E0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DB10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E0E7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E0E2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0C29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5A99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8E3E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E5E7F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A27E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9BA4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DEC558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A72D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5590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666F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82B3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F3DB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6124F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1ACF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4CA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B305E5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FDD0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E98C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7D83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EB29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6010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A8A11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FE2A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7E28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BB6E6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63E6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4D3F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008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110C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E94A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FC531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AC43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62F6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E7619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F5A3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409D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ADA4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550E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C953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499DC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136E1D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4520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BF4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7FB5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1A01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7F68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8DD2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626D0B" w14:paraId="2BFB99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03FC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B8D2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124207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E274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5DBE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1481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67B4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4617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EB2AD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6CEF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F89B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3082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D5FE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49AD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55BA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B35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1C60C1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43CC4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C0A5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65F7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9FFB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52B3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794E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7428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626D0B" w14:paraId="759A1D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E3F1D9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1F3F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A08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F07CC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EFFC7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B54C1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475D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626D0B" w14:paraId="2AECB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E90F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6B691A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1104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278B39F5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33B39A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321EB63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  <w:p w14:paraId="5F416F4A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C5747C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626D0B" w14:paraId="505E01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9A439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74780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25588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  <w:tr w:rsidR="00626D0B" w14:paraId="10602F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8CDDB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6E23CD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26731F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51FD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4948A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E5505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30782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F74F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73C63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626D0B" w14:paraId="075242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646A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B5B02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2BD8D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ECAB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408D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37CE3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626D0B" w14:paraId="69F82A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91A7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D0C8C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E0A4D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E2F66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D269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EFE3F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626D0B" w14:paraId="34E3B5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947B6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0D262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20B95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A73C1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977E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8C2B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1AC8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3D78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BF7FB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3D2D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30CB7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16A75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DF5E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FE74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85D6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3B3E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0A427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4D85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CF5726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C970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A48E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B6E3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09CA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5CC7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1D4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CB34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543EB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265D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A623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7BCA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CAA6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3296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866C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ACA2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1F297A42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626D0B" w14:paraId="49EF21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B8F4C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44F8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BD212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ADA6E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93F5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30C34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F60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F468E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4380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10E345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A9CE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3DC2A27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6EDF607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0A844F4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626D0B" w14:paraId="67B17A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52B0D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77417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16B75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  <w:tr w:rsidR="00626D0B" w14:paraId="5932E0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94773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26F287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CE3EF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E6AC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A4481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A52E1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2A661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A7C56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0A0C6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626D0B" w14:paraId="155803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7663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DE503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B4F52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3EEDC9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4E83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CBE81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626D0B" w14:paraId="3C03A6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442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6FCFE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9BDB1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F30D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1F74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86810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626D0B" w14:paraId="7DF841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272DB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BD371E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34529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F9AAA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3BBB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5B53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61FB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B154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BC00B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75122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759F1A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D7ADC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F118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09FF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5F25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00D8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437A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8F22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CB5C20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92F51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9373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CC88F3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A7D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7E02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E243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F02E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E497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626D0B" w14:paraId="23F552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29E9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B5C2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C093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A0E7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8FD5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AAE1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4B15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80BD6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1E2D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8B17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D0E2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3D10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770B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C98B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A81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21B7FE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2A029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2764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F912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144F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F747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0511F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F04C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19F40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1CA0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19EC7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2505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352269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626D0B" w14:paraId="5AE69C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6256D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4E74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48821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CTA+IC+:D BOWEN'</w:t>
            </w:r>
          </w:p>
        </w:tc>
      </w:tr>
      <w:tr w:rsidR="00626D0B" w14:paraId="2C8CD5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D104C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56F1F4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3C45C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7354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6F0D1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ACE2A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3F1CE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04FCA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1DE10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626D0B" w14:paraId="02C75E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30B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667E2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ACA89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88BAF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A8F3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5353B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626D0B" w14:paraId="5099D4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333E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B8DD4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8CCFF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D1E7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68E2D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9311C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626D0B" w14:paraId="194923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D624B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0DA71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CE955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DE08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021A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7D97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D7A4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9A2E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6C5ED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EA0B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CCD3E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46C86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42A3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4828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F78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7B76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32AC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DF28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21443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801A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322E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DDDB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F965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8424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47FF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E8B5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9BFD0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5B6E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5EFD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D6FE37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6924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6177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F052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846EB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9723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871D4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B13F0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C3FD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6BA19D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CF9F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E0B1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C382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136FB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B070E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3E8301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1D8920F2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0C1A7C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04F2CA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626D0B" w14:paraId="7C6261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FECF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6F28DC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5C91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5B7072E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03F542A5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0A59E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 Für jede Adressart ist maximal eine Adresse anzugeben.</w:t>
            </w:r>
          </w:p>
        </w:tc>
      </w:tr>
      <w:tr w:rsidR="00626D0B" w14:paraId="25BB34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C4AB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04A246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70F4A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COM+?+4922271020:TE'</w:t>
            </w:r>
          </w:p>
        </w:tc>
      </w:tr>
      <w:tr w:rsidR="00626D0B" w14:paraId="154946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BF4D5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9C7535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3C492A2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BB05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7B7D0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25874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684EE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6E76D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92AB2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</w:t>
            </w:r>
          </w:p>
        </w:tc>
      </w:tr>
      <w:tr w:rsidR="00626D0B" w14:paraId="7E051B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EC12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922BF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2ED1A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4EB5A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C35F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E29B4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des Nachrichtenempfängers</w:t>
            </w:r>
          </w:p>
        </w:tc>
      </w:tr>
      <w:tr w:rsidR="00626D0B" w14:paraId="3B4E6A1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674C3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A5793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2E84E8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49877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FC60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C47B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9180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B5A0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7A23B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BA48B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7B6D0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67EA9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5EF0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01DB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0A91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4507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0C9E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DFAA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9D6E0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FA901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35B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5BE8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A370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DCB3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964A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64D0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626D0B" w14:paraId="15C7DF9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B08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90F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FC00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5B75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82BD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60A9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1A4B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FE29A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DA3E3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07B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F48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698F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7CDF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5757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73B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26D0B" w14:paraId="62F42D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779E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BA63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3B6D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B08E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2B20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5BF3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6868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5B8A59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0F11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E162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325FB9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0B22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E8EA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28D0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93DE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7AFA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2B9E452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078EB0A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9DDC2E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26D0B" w14:paraId="78FEDD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9E37A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AEA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588C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CED0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DC88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3030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782B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27AB7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6B9C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2E29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B6AA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7AAE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3A9F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DC715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45C0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166A65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616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C5C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7E3D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D68C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89B4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A444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AC5F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145E9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31E9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9153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0C09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85AC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092C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B1B7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A12F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F5F73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7777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018A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DBBF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1E18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4F0B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33C16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F37E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AB908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6866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DDD6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2972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E510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7051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ACF6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41F1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1ABA6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CAB1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D01A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52B2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5359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57AC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51D5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3205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CB37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1E9B7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F1BD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AF6D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D951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DDE9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1753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A8C7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8092C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1B138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96A0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4F560B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D167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3AAF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2E0D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8251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2E74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253F4A1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626D0B" w14:paraId="2D08DC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502F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0007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ED8A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A6F9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79D1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16B4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D04A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614C1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FA466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CCCB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F671C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6DAD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57EB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BC0F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6DFA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F09B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51AA2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11C2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3048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252680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D56A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1AEB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873E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4435F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65F8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41AD5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8925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1FF6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45FBAF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406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39AA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0437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92DC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E2DA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795C4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6C756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162F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49E501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311D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13C2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C869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44F7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8237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F3175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1100E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1D78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64C3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651E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059F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927B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6358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626D0B" w14:paraId="409F2E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F5FE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F053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5C9240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891E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18DC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8DCB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9298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A3AD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1CD83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9D42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BC7F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2F74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4CFC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5057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EF10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19B3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7C3732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98CA7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5B8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F800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EC8F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03EF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D3D9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1716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Postleitzahl </w:t>
            </w:r>
          </w:p>
        </w:tc>
      </w:tr>
      <w:tr w:rsidR="00626D0B" w14:paraId="06A770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92F9DE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88A9F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ED4D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D9A1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CD2BC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14B5A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98B0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626D0B" w14:paraId="3EC2F6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B3EB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F68A1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0152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5EE78A6C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B63F9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31B2E62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  <w:p w14:paraId="3733BBD6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6B9C28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626D0B" w14:paraId="3CB157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165F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41FCD7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3A7E4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  <w:tr w:rsidR="00626D0B" w14:paraId="33F238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67F4B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7E222F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040F9D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E730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EF45A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43606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9641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18D0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B90F1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</w:t>
            </w:r>
          </w:p>
        </w:tc>
      </w:tr>
      <w:tr w:rsidR="00626D0B" w14:paraId="24B4D7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238A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950C3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B133F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E2596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4D33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6E7A0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626D0B" w14:paraId="7ABA3F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473C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2E73B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D6A63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873A3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06F0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01160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626D0B" w14:paraId="4EE4A6D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DEF313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00821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4425D1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E2541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FB33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C2BA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3DFF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2E99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68BCF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6520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3F1F0B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15776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548F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482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8CAA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30AE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666F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7B3F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CF1D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BFD3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EEA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9773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04B4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4E71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33B3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2CA1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4D6BE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47F2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FBEE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CABA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1A41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10DA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56817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2518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1CEDAB7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626D0B" w14:paraId="507075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668E3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6BB0B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66842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E82D0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13345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CBB13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9787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A9724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6249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F702E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3B25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4CED348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4304199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0F56C92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626D0B" w14:paraId="6C7B65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70BC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69642A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58109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RFF+FC:07/428/1234/5'</w:t>
            </w:r>
          </w:p>
        </w:tc>
      </w:tr>
      <w:tr w:rsidR="00626D0B" w14:paraId="248872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B326D7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E5D0CE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64DE62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7DF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06858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90BB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D34F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4E7AE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8C7D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Lieferanschrift</w:t>
            </w:r>
          </w:p>
        </w:tc>
      </w:tr>
      <w:tr w:rsidR="00626D0B" w14:paraId="2DF6F0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16FB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88FD2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7148D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C5B0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C4A3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929A7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der Leistungserbringung</w:t>
            </w:r>
          </w:p>
        </w:tc>
      </w:tr>
      <w:tr w:rsidR="00626D0B" w14:paraId="634E2A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D0766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192EC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537AD7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BE498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68C4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0D61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F1F6B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2937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2FECB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8C99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605746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4CA1A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A0D9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7C13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BCAF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584B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40984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DA53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D4046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240EB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132F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C0A8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D129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F2F7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D487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2D63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626D0B" w14:paraId="77DBB7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B21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9416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DB5D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5311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976E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4630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8B4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EBDFD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1712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DF46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5DF1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C871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7626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B8176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7F8B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4D2EA3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5CDD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79A5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8A32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87ED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7C0D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D1EB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037E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75F76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0005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8B8A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FE1D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7B76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4543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ED13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CF6A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626D0B" w14:paraId="059669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E326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12D6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BB6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03E1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B439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EBB62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854B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23250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4E4C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AB2B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7D8E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8BA0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5B3E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272A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5B8E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1FCAA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34FE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CBAD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7BE5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ED8D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18EE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3920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6D2A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5777F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DD19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FB8E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423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DBD9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0228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95D7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4C3C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4094F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A470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4757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B5BD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EA8A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A252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0325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91AE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93BAA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9B43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327F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169A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FF32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103A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6E72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DAA5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2794EA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0899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B1BE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95F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441E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0C92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1CAC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D774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5D1FF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F8142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A9EB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C18D9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FB0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8225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A672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5280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E5A7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1D6F6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DEF4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2226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A4FBE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8A3E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5968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BEA2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26B7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1FF9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86614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30B6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A950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7C37F5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7F72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0896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3004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EFD9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4301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17480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2EA35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DE73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0DC57A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AF1A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4E9D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C694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F7FC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64EA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2BCD9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24A7B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010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3D5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CEC2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BB9A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E2BB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EC79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626D0B" w14:paraId="755A55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3F32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4310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F9AC9A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767F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BFC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BDD9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0C68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D906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05E3B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E05C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0A93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786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21E4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0747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1D26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2727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2C3F28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EDDCB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FAB9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6501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C526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252D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20ED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092D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Postleitzahl </w:t>
            </w:r>
          </w:p>
        </w:tc>
      </w:tr>
      <w:tr w:rsidR="00626D0B" w14:paraId="303450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EFD5DD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C24A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7CCD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99B8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20AB4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580B8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F051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ISO 3166-1 = Alpha-2-Code </w:t>
            </w:r>
          </w:p>
        </w:tc>
      </w:tr>
      <w:tr w:rsidR="00626D0B" w14:paraId="700056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786E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5CE81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4266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Markt-, Mess-, Netzlokation oder Steuerbaren Ressource genutzt. Sie ist immer</w:t>
            </w:r>
          </w:p>
          <w:p w14:paraId="181228F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mindestens durch PLZ und Ort zu identifizieren.</w:t>
            </w:r>
          </w:p>
          <w:p w14:paraId="0BB9722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645C27E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Auftrag des NB abrechnet oder er Geräte an den neuen MSB verkauft.</w:t>
            </w:r>
          </w:p>
          <w:p w14:paraId="3E732FB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3FB64A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3E51A30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626D0B" w14:paraId="5EA0E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DDA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08A888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96019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NAD+DP++++Musterstrasse::123+Testort++12345+DE'</w:t>
            </w:r>
          </w:p>
        </w:tc>
      </w:tr>
      <w:tr w:rsidR="00626D0B" w14:paraId="01DC81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3ECC4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1EEFA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8D30E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3496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760B4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4E1A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22F5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FB62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D1A25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Lieferanschrift</w:t>
            </w:r>
          </w:p>
        </w:tc>
      </w:tr>
      <w:tr w:rsidR="00626D0B" w14:paraId="2372A2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B29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B5045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F253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BD5C0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F63F6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AA6DD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626D0B" w14:paraId="2AD448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AEC34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9456D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5EF429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F4F52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CDC7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5377A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2567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C561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60A7E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5E4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715C4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DE93B9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611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A278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C341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68D7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D58B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1E39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80F70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66002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DEC4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DC7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4921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5AD4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4B7A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5A8F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626D0B" w14:paraId="0E7FD2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BAE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201F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1898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5565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CE7E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8215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2E8F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69166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B1B38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0E01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1A5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9369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F553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94A7B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42DE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Identifikator</w:t>
            </w:r>
          </w:p>
        </w:tc>
      </w:tr>
      <w:tr w:rsidR="00626D0B" w14:paraId="5881A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52C4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2EFCD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5BEA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Markt-, Mess-, Netzlokation oder Steuerbaren Ressource genutzt.</w:t>
            </w:r>
          </w:p>
        </w:tc>
      </w:tr>
      <w:tr w:rsidR="00626D0B" w14:paraId="430B3A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085D6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05DF4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96E02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LOC+172+DE000562668020O6G56M11SN51G21M24S'</w:t>
            </w:r>
          </w:p>
        </w:tc>
      </w:tr>
      <w:tr w:rsidR="00626D0B" w14:paraId="542B35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D5E0E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BE14A7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2DB604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2843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C563F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0F27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F82EB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63E9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DB3B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Netzbetreiberkonto</w:t>
            </w:r>
          </w:p>
        </w:tc>
      </w:tr>
      <w:tr w:rsidR="00626D0B" w14:paraId="628DA9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BB14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45B65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3D985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CA49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26C8D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B2C33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Netzbetreiberkontonummer</w:t>
            </w:r>
          </w:p>
        </w:tc>
      </w:tr>
      <w:tr w:rsidR="00626D0B" w14:paraId="24F9B64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79E4A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06184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A59B1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D1C9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7926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8AFD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EFBCE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DC68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24F04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263C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63D645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9A2DF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A47D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2BC4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DB9F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4588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603E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1416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B1607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1F889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878C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E88C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1A79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6099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9D9B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30E3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Netzkonto</w:t>
            </w:r>
          </w:p>
        </w:tc>
      </w:tr>
      <w:tr w:rsidR="00626D0B" w14:paraId="04D5A8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1E8BC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5859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20D1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C865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A9BC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7425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7DE3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8D61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B0BDC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D8C3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A88BF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0E844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F59A2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283F8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B25F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88CD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BCE79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6AA30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3ABF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626D0B" w14:paraId="4873C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04C1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5050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BAA68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NAD+ZSH+NBKCODE'</w:t>
            </w:r>
          </w:p>
        </w:tc>
      </w:tr>
      <w:tr w:rsidR="00626D0B" w14:paraId="7EFA72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F554B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F80C3E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06288A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5D8B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F6057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EC0A9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1EAFD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0AC5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B443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</w:t>
            </w:r>
          </w:p>
        </w:tc>
      </w:tr>
      <w:tr w:rsidR="00626D0B" w14:paraId="48F8CE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0E39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22F78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44E58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E4D8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0F96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DAC14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626D0B" w14:paraId="5AA105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220209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B4C2C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285D1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6CAFA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ABA9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4D3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53DA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B42C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ACAF1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6028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B56AB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9F187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3874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9BAB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BAA3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D9CE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9284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A136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3D06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34A8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008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835F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C2F7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581B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DCD4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9E6E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CC597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223A9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EC20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07D6FE4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4F0C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61B7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7C8B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D032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FD39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626D0B" w14:paraId="0EF7F8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48906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96A1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7823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B68F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6EF0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BA50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7933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626D0B" w14:paraId="2DF7FD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F3FEB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7F6CD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FADC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A892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AD7F8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02C0C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AA5E8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Rechnung</w:t>
            </w:r>
          </w:p>
        </w:tc>
      </w:tr>
      <w:tr w:rsidR="00626D0B" w14:paraId="00C0E3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74579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5F377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F274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626D0B" w14:paraId="39DDBF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CA6F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223042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38C76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  <w:tr w:rsidR="00626D0B" w14:paraId="66741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FC0A9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3ECE10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6F3069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A0A7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1FB7B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9272E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0EC8D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F92B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C9136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Fälligkeitsdatum</w:t>
            </w:r>
          </w:p>
        </w:tc>
      </w:tr>
      <w:tr w:rsidR="00626D0B" w14:paraId="60382C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C5C9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61D4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D31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38DDE5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5860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3098A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Zahlungsbedingungen</w:t>
            </w:r>
          </w:p>
        </w:tc>
      </w:tr>
      <w:tr w:rsidR="00626D0B" w14:paraId="1A0CF9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1F06C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129CA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20E489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DE021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3479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EECE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46EA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6EB9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08ECA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B929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CA0CB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DCF60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PYT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97F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8561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CD1B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5DC8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AF84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444D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75E04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9EB771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F031D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B492A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6B7F3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D2E3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E1B7E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942A2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Fixdatum</w:t>
            </w:r>
          </w:p>
        </w:tc>
      </w:tr>
      <w:tr w:rsidR="00626D0B" w14:paraId="1B3D81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750A3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72853B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23C6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67F30EA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626D0B" w14:paraId="041D1F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92CE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4EB4EF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28353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PYT+3'</w:t>
            </w:r>
          </w:p>
        </w:tc>
      </w:tr>
      <w:tr w:rsidR="00626D0B" w14:paraId="75B53C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4485D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38CA4A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4F6E79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63AE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FD676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F4599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DF04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68FC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6BEE8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Fälligkeitsdatum</w:t>
            </w:r>
          </w:p>
        </w:tc>
      </w:tr>
      <w:tr w:rsidR="00626D0B" w14:paraId="6C0BBD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0FA3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07473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79BEA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D50FE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F53EE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8A7A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Fälligkeitsdatum</w:t>
            </w:r>
          </w:p>
        </w:tc>
      </w:tr>
      <w:tr w:rsidR="00626D0B" w14:paraId="01FEA7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7B939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9834B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4D4048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7D9E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D8F1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8386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8C4C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1B55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B6F3D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6720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F332C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2998C3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630E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EF35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B5B4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89AF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EB59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998A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DC17E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C27F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541B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6B20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827A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5461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E00A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CA20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F5D06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C388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169E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9C7F0F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67358B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E63E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B7A7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545F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A442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4D50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Fälligkeitsdatum</w:t>
            </w:r>
          </w:p>
        </w:tc>
      </w:tr>
      <w:tr w:rsidR="00626D0B" w14:paraId="47FCC6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4BC0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D917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F01411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9F8A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5D40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4AA0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C787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6022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984A9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4C189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58746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57696E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886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60AE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FD1EA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8CD0B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0E317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7D6A42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A131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4A110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6F63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das Fälligkeitsdatum verwendet.</w:t>
            </w:r>
          </w:p>
        </w:tc>
      </w:tr>
      <w:tr w:rsidR="00626D0B" w14:paraId="0833B6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1C01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E10B6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EA51A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DTM+265:202108302200?+00:303'</w:t>
            </w:r>
          </w:p>
        </w:tc>
      </w:tr>
      <w:tr w:rsidR="00626D0B" w14:paraId="73EC9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786AF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06AB7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A7007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C792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402D5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35D1F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A8488E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41E5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CD6A1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7D2B5E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EAE2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F09F1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5B3B7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5C2B2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04F6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42E1E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626D0B" w14:paraId="724CEEF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BCC61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C9495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B75C9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788DF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A151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38ED1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BCF3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843B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CBD20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50FA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6368F2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B3899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71F3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55C3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099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C1C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EE5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737E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32869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4F142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85E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C23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2F75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70EC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FE52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6ED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5F5AA2E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</w:t>
            </w:r>
          </w:p>
        </w:tc>
      </w:tr>
      <w:tr w:rsidR="00626D0B" w14:paraId="31F93A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72E782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828F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945A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300E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6458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735C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7AB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5327D2B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778D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4304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BED72B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64BE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B38C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D41E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6AD3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0C0F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438E5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AC00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552F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D7F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6298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359D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0A391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CF2B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Artikelnummer oder Artikel-ID</w:t>
            </w:r>
          </w:p>
        </w:tc>
      </w:tr>
      <w:tr w:rsidR="00626D0B" w14:paraId="2E2E1D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D4925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FDBA5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EE1723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E6A78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B6BFB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E4994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D8360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E1F5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0724E9E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626D0B" w14:paraId="227B04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1C5B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CDF72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158C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059719A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10C06D05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1231FA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7B81098C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0584A8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7630E57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626D0B" w14:paraId="376EE3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5425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FD26C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545D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LIN+1++9900010000011:Z01'</w:t>
            </w:r>
          </w:p>
          <w:p w14:paraId="2F2642B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LIN+1++1-01-1-001:Z09'</w:t>
            </w:r>
          </w:p>
          <w:p w14:paraId="69DB5ED8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LIN+1++9991000000044-01:Z09'</w:t>
            </w:r>
          </w:p>
        </w:tc>
      </w:tr>
      <w:tr w:rsidR="00626D0B" w14:paraId="4134E2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95527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349496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EF63E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9232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D75C2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7CC14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BD02E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4C6A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709F4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7924C9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112A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3BB50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0E42D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1E518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9ED2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BAD7D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energetische Mengenangaben</w:t>
            </w:r>
          </w:p>
        </w:tc>
      </w:tr>
      <w:tr w:rsidR="00626D0B" w14:paraId="61C761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67287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452C0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70705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0564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5BE9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D4ED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7745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6F15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45783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2289A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6420CF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812FD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D581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93E9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26D8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0FC6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0015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F4AA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CFBA5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C970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9F4C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F5F7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E196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1F8C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110F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5333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EEDFB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86B5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A033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AAB2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3C96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2925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5F61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EB76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Berechnete (fakturierte) Menge</w:t>
            </w:r>
          </w:p>
        </w:tc>
      </w:tr>
      <w:tr w:rsidR="00626D0B" w14:paraId="20870C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5E50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0820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8443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EDD3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A110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CF9C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77A9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13D3D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FB8C0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783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7882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F0678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BFF0C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8489C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6C42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  <w:p w14:paraId="15BFE7B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  <w:p w14:paraId="7E29C96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kilovar</w:t>
            </w:r>
          </w:p>
          <w:p w14:paraId="242121E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kilovolt ampere reactive hour</w:t>
            </w:r>
          </w:p>
          <w:p w14:paraId="261F7E4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626D0B" w14:paraId="5C5961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95FB4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51C4D9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132C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6AD6C108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BB832B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747F469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„H87“ anzugeben.</w:t>
            </w:r>
          </w:p>
        </w:tc>
      </w:tr>
      <w:tr w:rsidR="00626D0B" w14:paraId="289140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C46B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7AE41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1E6C0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QTY+47:40:KWH'</w:t>
            </w:r>
          </w:p>
        </w:tc>
      </w:tr>
      <w:tr w:rsidR="00626D0B" w14:paraId="7ED75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D08BE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E51805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A2D5B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1963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BF6D9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1158A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4381B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95002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F1B4B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5E7B8A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FE18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9D8AF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1F7C3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AD34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8F42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C864A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zeitliche Mengenangaben</w:t>
            </w:r>
          </w:p>
        </w:tc>
      </w:tr>
      <w:tr w:rsidR="00626D0B" w14:paraId="2778C9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6546D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1C113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6B0D0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E367E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641B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E2FA4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8E4A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92A4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B8659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E7D1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14136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A7AE5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9794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EB40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DF19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B429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789C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D841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246AA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D20E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4449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731D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EC8C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A9BA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1D8E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A756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B9342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18EB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DDF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B488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9996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E55F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4A6E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3619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Erreichte Menge in dem Zeitintervall</w:t>
            </w:r>
          </w:p>
        </w:tc>
      </w:tr>
      <w:tr w:rsidR="00626D0B" w14:paraId="003C99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A047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9A93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E4D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FCDC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6914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F406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6AEC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FDD33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E746E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86F7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F975D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A566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41881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0E5F6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DC63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  <w:p w14:paraId="595AB5E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08012B0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626D0B" w14:paraId="76E392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9A534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1C1784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FBE8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kann zur Angabe von zeitlichen Mengenangaben zur aktuellen Position benutzt werden, z. B. bei Marktlokation</w:t>
            </w:r>
          </w:p>
          <w:p w14:paraId="40EE24B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0B03D6E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D59166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4DBCE16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Unterschreitung ist möglich. Der Wert darf nicht negativ sein.</w:t>
            </w:r>
          </w:p>
          <w:p w14:paraId="6221106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97F184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Beispiel 1 Leistungszeitraum:</w:t>
            </w:r>
          </w:p>
          <w:p w14:paraId="0BD36C5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DTM+155:202107312200+00:303</w:t>
            </w:r>
          </w:p>
          <w:p w14:paraId="48EFBB1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DTM+156:202108312200+00:303</w:t>
            </w:r>
          </w:p>
          <w:p w14:paraId="2FEA374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Angabe im QTY-Segment</w:t>
            </w:r>
          </w:p>
          <w:p w14:paraId="47568BC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QTY+136:1:MON oder</w:t>
            </w:r>
          </w:p>
          <w:p w14:paraId="5E3D695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QTY+136:31:DAY</w:t>
            </w:r>
          </w:p>
          <w:p w14:paraId="74FE5DA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D5CD5D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Beispiel 2 Leistungszeitraum:</w:t>
            </w:r>
          </w:p>
          <w:p w14:paraId="4D83ABA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DTM+155:202107312200+00:303</w:t>
            </w:r>
          </w:p>
          <w:p w14:paraId="4F5C579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DTM+156:202108242200:303</w:t>
            </w:r>
          </w:p>
          <w:p w14:paraId="249931B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Angabe im QTY-Segment</w:t>
            </w:r>
          </w:p>
          <w:p w14:paraId="24152EF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QTY+136:0,81:MON oder</w:t>
            </w:r>
          </w:p>
          <w:p w14:paraId="5BB7B2B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QTY+136:25:DAY</w:t>
            </w:r>
          </w:p>
          <w:p w14:paraId="3150E3EA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744470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616581C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0E31806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626D0B" w14:paraId="2B025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951C2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42525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92F25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QTY+136:31:DAY'</w:t>
            </w:r>
          </w:p>
        </w:tc>
      </w:tr>
      <w:tr w:rsidR="00626D0B" w14:paraId="2699EF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30A46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4E0170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4CCE28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B4B2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A9550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34654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0DC28E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DAAB6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ADBF5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7276BC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BC02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2D498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9E0FA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78C8C9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BAB6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C375B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Korrekturfaktor</w:t>
            </w:r>
          </w:p>
        </w:tc>
      </w:tr>
      <w:tr w:rsidR="00626D0B" w14:paraId="669935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F6CA3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78515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465F87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9D6C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4D2CC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BD45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DE5B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2B50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18EBE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E9C5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47435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BC27A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09F3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97D4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763A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7089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41333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5AA5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60F90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6988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6201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9593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F499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65CA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D3AC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3A78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D26F5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50A1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0B06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B508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D3C5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07B4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6D42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6736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Korrekturfaktor</w:t>
            </w:r>
          </w:p>
        </w:tc>
      </w:tr>
      <w:tr w:rsidR="00626D0B" w14:paraId="481859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A39A3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F19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744CF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B840B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98A3A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CADD1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F8CC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-1</w:t>
            </w:r>
          </w:p>
        </w:tc>
      </w:tr>
      <w:tr w:rsidR="00626D0B" w14:paraId="20C79A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3E2F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7DC012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C555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6B127B7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Berechnung des Positionsbetrags im SG27 MOA zu berücksichtigen: </w:t>
            </w:r>
          </w:p>
          <w:p w14:paraId="3F17590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(MOA+203) = (QTY+Z17) * (QTY+47) * (PRI+CAL)</w:t>
            </w:r>
          </w:p>
        </w:tc>
      </w:tr>
      <w:tr w:rsidR="00626D0B" w14:paraId="56FD2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0FC5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B1894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EBB69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QTY+Z17:-1'</w:t>
            </w:r>
          </w:p>
        </w:tc>
      </w:tr>
      <w:tr w:rsidR="00626D0B" w14:paraId="65DA7F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E2E0F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09DFC7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7E304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AEFE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4F85D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654A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8B40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E685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50974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32E34E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F0BC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8C910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54900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0E59D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8987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D0802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Positionsbezogener Abrechnungszeitraum Beginn</w:t>
            </w:r>
          </w:p>
        </w:tc>
      </w:tr>
      <w:tr w:rsidR="00626D0B" w14:paraId="6B8DB0E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FDF80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E2352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3CA6DE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C80C3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8AD4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BA7A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C648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8556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6FF34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D5D05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C8820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07568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5073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3EE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CC7B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5C40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DAAE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1B3B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781C9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421C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171A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174F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055F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F77D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1658E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CE31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DF6D7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B216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DEDC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988827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50254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5B0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855A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ADAF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FBDE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618E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Beginndatum</w:t>
            </w:r>
          </w:p>
        </w:tc>
      </w:tr>
      <w:tr w:rsidR="00626D0B" w14:paraId="6F81A8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2753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7CEB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86144F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FFB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2897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1727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60912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D5AD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AD167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2F759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E1B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F2C708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E628F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F36F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D9A6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8F2B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54A1D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76C6E0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DAF9D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EB2DC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B4BA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626D0B" w14:paraId="3212A0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B49F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B9417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0E81D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DTM+155:202107312200?+00:303'</w:t>
            </w:r>
          </w:p>
          <w:p w14:paraId="2AF55FB4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22653497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1F9F412D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ein Abrechnungszeitraum von einem Monat.</w:t>
            </w:r>
          </w:p>
        </w:tc>
      </w:tr>
      <w:tr w:rsidR="00626D0B" w14:paraId="3C3EC4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E57B6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87B530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BDE2A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A5EA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4A85B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BBC4D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13D606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68E5A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FFB4C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6A6C9A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CE5E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83FF4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453C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E086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5500D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CED7E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Positionsbezogener Abrechnungszeitraum Ende</w:t>
            </w:r>
          </w:p>
        </w:tc>
      </w:tr>
      <w:tr w:rsidR="00626D0B" w14:paraId="411CC1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A06518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34222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13FB7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45CE8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11782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A1DF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D863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32F03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36D1C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1A12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2C96E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3F62C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7E4A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BBF5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97E2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93B1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CBF8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CF75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95EB2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C1F5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B0BE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522D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7791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D240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CBF2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DBFA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A4903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A63F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A5DB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4490A1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116114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22F6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1755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0165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5481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A8CD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Endedatum</w:t>
            </w:r>
          </w:p>
        </w:tc>
      </w:tr>
      <w:tr w:rsidR="00626D0B" w14:paraId="53D1F8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F43B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5683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69B204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3178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A123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9E46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D33F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05D8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314E2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48D02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67543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C17BF1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09C2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EBBC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261AD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E1168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92F9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66E6D2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FAC03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60F981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589F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626D0B" w14:paraId="486A2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9BFA6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F6E90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9CA2E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DTM+156:202108312200?+00:303'</w:t>
            </w:r>
          </w:p>
          <w:p w14:paraId="0BAE1850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positionsbezogene Abrechnungsende des Abrechnungszeitraums am 1.</w:t>
            </w:r>
          </w:p>
          <w:p w14:paraId="30E7611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3785B49C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sich ein Abrechnungszeitraum von einem Monat.</w:t>
            </w:r>
          </w:p>
        </w:tc>
      </w:tr>
      <w:tr w:rsidR="00626D0B" w14:paraId="2C9D3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91238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5CE3D4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E1E77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80E6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68A8D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5153B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C3CFE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CBDD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B5AE4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18A14E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EB70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21F6A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BA515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091AE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8F42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AF114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626D0B" w14:paraId="5AB31E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963B8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37882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5F343F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9E01E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BAFE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DFA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26A0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99F4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00247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8389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67818D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68C48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0A84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5A5C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6B82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2EA8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D539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D2B4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A4889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03AD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DF21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E42B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31E5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F7C4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F314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2D60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7B82C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21CB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3F9E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847354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ED422F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E11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CAFB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EE42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303E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AACE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626D0B" w14:paraId="4FCEF0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689A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B0BC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ADEC7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FB24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8272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24A9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4A41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84F1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3F0F0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EAAC7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7186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DA063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2A93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3207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13B8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C4F8F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FF69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24F4F1E7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</w:tc>
      </w:tr>
      <w:tr w:rsidR="00626D0B" w14:paraId="5CB550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97A4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90B57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D2DD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gibt das Ausführungsdatum an.</w:t>
            </w:r>
          </w:p>
          <w:p w14:paraId="046525AB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762D54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659DF66A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031B9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DE2005: </w:t>
            </w:r>
          </w:p>
          <w:p w14:paraId="2A4777C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12CBF9F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36417AA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mit dem Qualifier 203 = Ausführungsdatum/-zeit.</w:t>
            </w:r>
          </w:p>
        </w:tc>
      </w:tr>
      <w:tr w:rsidR="00626D0B" w14:paraId="38C784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97704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7E8963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38C4E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DTM+203:202102020911?+00:303'</w:t>
            </w:r>
          </w:p>
          <w:p w14:paraId="0F6A711E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01824B24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10:11 Uhr gesetzlicher Zeit.</w:t>
            </w:r>
          </w:p>
        </w:tc>
      </w:tr>
      <w:tr w:rsidR="00626D0B" w14:paraId="71886D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12015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28B3D9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7D1BA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0BC3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D054B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EABFA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878F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4E80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64801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2E41D8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CC86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83D9E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952E7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E3FBB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FE4A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33D26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626D0B" w14:paraId="30FC3F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6551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01DDD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ED018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2134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FCC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35FC5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626D0B" w14:paraId="2847DA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B89BA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6F9F8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590327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9C25F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6A35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8A9A8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69CE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F54A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EEECE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3EF6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3084B6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0B0848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9B40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B824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09CB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87BD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471E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3641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FB28F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F0F5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C2FB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F08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67CA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8D6C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46E6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C44A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8CFEA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1B9D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2967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4142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5CE5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AE0C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F5E4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0DE6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626D0B" w14:paraId="31B63F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55EB5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29CD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6851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DBA8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96C5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0F02C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A61C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0479E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FD9E9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5ABF8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8930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vom Nettogeldbetrag, den die aktuelle Position betrifft.</w:t>
            </w:r>
          </w:p>
          <w:p w14:paraId="264E51F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626D0B" w14:paraId="28B3EF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8488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2FAD8D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0E713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MOA+203:580'</w:t>
            </w:r>
          </w:p>
        </w:tc>
      </w:tr>
      <w:tr w:rsidR="00626D0B" w14:paraId="011F23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3D005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201701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069760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14B0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24D5E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9ACC3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5A18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26A7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B60C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6C34D2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BDA5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CA59D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D8272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2161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5956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109E6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Gesamtzu- oder abschlagsbetrag</w:t>
            </w:r>
          </w:p>
        </w:tc>
      </w:tr>
      <w:tr w:rsidR="00626D0B" w14:paraId="1402FA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9C54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2042A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597EC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E21C5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51242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A6F15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Gesamtzu- oder abschlagsbetrag</w:t>
            </w:r>
          </w:p>
        </w:tc>
      </w:tr>
      <w:tr w:rsidR="00626D0B" w14:paraId="2C332C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EEDB8D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97ED3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58C2E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4DB7D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26F8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C44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951D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75ECA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041E4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972F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1BD4E3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F0DF43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1EAC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89B2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5E0B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BB93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DEEF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54E2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0E836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90C4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7C8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D048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3914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9094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16341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88EB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D2C48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0EBC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1179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3CD5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913E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DD04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ABE63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BD58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Gesamtzu- oder abschlagsbetrag</w:t>
            </w:r>
          </w:p>
        </w:tc>
      </w:tr>
      <w:tr w:rsidR="00626D0B" w14:paraId="27D4C7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9451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D19D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A6133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B2BD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0CFC2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31DDA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10AB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891D7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51CE2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07336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BB2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eines Zu- oder Abschlagbetrages.</w:t>
            </w:r>
          </w:p>
          <w:p w14:paraId="32E96FC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einem Abschlag ist ein negatives Vorzeichen zu verwenden.</w:t>
            </w:r>
          </w:p>
        </w:tc>
      </w:tr>
      <w:tr w:rsidR="00626D0B" w14:paraId="6DE8A0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D13AD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4D3D1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981C3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MOA+131:580'</w:t>
            </w:r>
          </w:p>
        </w:tc>
      </w:tr>
      <w:tr w:rsidR="00626D0B" w14:paraId="1EBD88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0EB9D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FBBE3A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001016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97A2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6C7DB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C9275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B577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64F6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00EE3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5111A0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9D0F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007DE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3EDE2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09B5BE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E0E2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260CA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626D0B" w14:paraId="08B081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7778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D8DF5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4C7B6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E7D1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1AB7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B61A6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626D0B" w14:paraId="435F727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A1B38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2FC8D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FDF1A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B6C60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D8A8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537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1A84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1DF8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E9CE5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9D700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ED16F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4F488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5E41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D1D2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43B3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12D2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E58D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3B70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0FEF2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C855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331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729A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59BE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B85A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F408A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BC69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55957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8394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A5C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09AB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D797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9893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13068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D942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626D0B" w14:paraId="594262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9514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0813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AD6A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9A84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8621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7C0B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99E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B4854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5253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0B70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A1C1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3D5E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1BFF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DE6F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20D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3FFB43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B9BB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06A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D007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7F80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23B5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B77E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3F06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4B5428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18D3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320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9ADC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C029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CDC4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CA10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AA40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3FA26A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A8E67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9E1B8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91E7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05AD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A8C2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2F930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84BB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  <w:p w14:paraId="51EE3D1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3BAB8F3A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626D0B" w14:paraId="1A51D0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B6796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6516F5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3B36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21C6E82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66C45F81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690BB1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496567E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Logik folgen, dass </w:t>
            </w:r>
          </w:p>
          <w:p w14:paraId="524FAB8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Menge energetisch (QTY+47) * Preis (PRI) den Positionsbetrag im MOA+203 ergibt</w:t>
            </w:r>
          </w:p>
          <w:p w14:paraId="55747D7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Menge energetisch (QTY+47) * (QTY+Z17) * Preis (PRI) den Positionsbetrag im MOA+203 ergibt</w:t>
            </w:r>
          </w:p>
          <w:p w14:paraId="70FDF7C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5A1753F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4BFC7635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F4F9C6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der Übermittlung von Zu-/Abschlägen in SG27 MOA+131 und SG39 ALC gilt die Regel: (MOA+203) =  QTY * PRI + (MOA+131).</w:t>
            </w:r>
          </w:p>
          <w:p w14:paraId="1C31054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1FA3213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MOA+203 berücksichtigt.</w:t>
            </w:r>
          </w:p>
          <w:p w14:paraId="503D56CD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C37D5E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626D0B" w14:paraId="274E4C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3317D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0F2BAB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4A8B0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PRI+CAL:36::::ANN'</w:t>
            </w:r>
          </w:p>
          <w:p w14:paraId="5658290D" w14:textId="77777777" w:rsidR="00626D0B" w:rsidRDefault="00970DCB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PRI+CAL:14.50'</w:t>
            </w:r>
          </w:p>
        </w:tc>
      </w:tr>
      <w:tr w:rsidR="00626D0B" w14:paraId="18546F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64B435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6211DF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A68B7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2ED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E270F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74F88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63007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5394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36284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400DFA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9383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86790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967D1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0AE1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2A6C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60481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Steuersatz (Position)</w:t>
            </w:r>
          </w:p>
        </w:tc>
      </w:tr>
      <w:tr w:rsidR="00626D0B" w14:paraId="62F46F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684E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295E7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6F73C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579AE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D7AA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785D3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Umsatzsteuer der Position</w:t>
            </w:r>
          </w:p>
        </w:tc>
      </w:tr>
      <w:tr w:rsidR="00626D0B" w14:paraId="4D6AAB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D2053C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F9381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595D44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3CA6B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3859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952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7144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25B9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414BC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4347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97A0D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2DE98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2612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52F1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D5CC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C1D3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8F32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455B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3B754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94527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ECB0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1B7F879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065D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F003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BFB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23D0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CDB5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</w:t>
            </w:r>
          </w:p>
        </w:tc>
      </w:tr>
      <w:tr w:rsidR="00626D0B" w14:paraId="4A5E2D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7E53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0E07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F461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1921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D4D3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9572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086C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25AD0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802C1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E541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Zoll-/Steuer-/Gebühren-Art,</w:t>
            </w:r>
          </w:p>
          <w:p w14:paraId="7DCDF0F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22D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514B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9CA0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8B5A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CACB7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</w:t>
            </w:r>
          </w:p>
        </w:tc>
      </w:tr>
      <w:tr w:rsidR="00626D0B" w14:paraId="62E199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9FD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16CB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Verrechnungseinzelheiten von</w:t>
            </w:r>
          </w:p>
          <w:p w14:paraId="4763FD5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A268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4718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3AD7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1B5B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6373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6E288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D6AA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1908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Zoll-/Steuer-/Gebührenkonto,</w:t>
            </w:r>
          </w:p>
          <w:p w14:paraId="3421D77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4D7D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814A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C956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C17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105A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0537AE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4E041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BE16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Zoll-/Steuer-/Gebühren,</w:t>
            </w:r>
          </w:p>
          <w:p w14:paraId="5743D4D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8DF1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3954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1A9E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064E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BC52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775C58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F5BD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2348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6AD9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F0FD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F80C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B10D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16F0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ACE88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E199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91E5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Zoll-/Steuer-/Gebührenrate,</w:t>
            </w:r>
          </w:p>
          <w:p w14:paraId="4DCE7B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5599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B5BE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0DF5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5F30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A85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76C876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6D2B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D9B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192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EA4B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2064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8A18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A4F1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1DDA6A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C5F3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EB52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0C854A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4B9E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D8D7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8FC4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A3E94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9BB7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5A8FD7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C290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E966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CFBB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1261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0452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9FDD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B6FE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Aktueller Zoll-/Steuersatz (bei USt.)</w:t>
            </w:r>
          </w:p>
        </w:tc>
      </w:tr>
      <w:tr w:rsidR="00626D0B" w14:paraId="051417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4F89CF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66B9F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20FA1F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3ECB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C0B3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6BFF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AFBDD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31A8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Einheitssatz (Standard)</w:t>
            </w:r>
          </w:p>
          <w:p w14:paraId="4FEE82A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steuerbar</w:t>
            </w:r>
          </w:p>
          <w:p w14:paraId="0C16AB3E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Reverse Charge / Steuerschuldnerschaft des</w:t>
            </w:r>
          </w:p>
          <w:p w14:paraId="5CB41EF2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Leistungsempfängers</w:t>
            </w:r>
          </w:p>
        </w:tc>
      </w:tr>
      <w:tr w:rsidR="00626D0B" w14:paraId="1919F1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F130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1767C7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0DB7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05CF595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7EA2350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übermittelt.</w:t>
            </w:r>
          </w:p>
          <w:p w14:paraId="2FD9BED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F7A06E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DE5278: Der Wert darf nicht negativ sein.</w:t>
            </w:r>
          </w:p>
        </w:tc>
      </w:tr>
      <w:tr w:rsidR="00626D0B" w14:paraId="307A20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ABA4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00C278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B94A6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TAX+7+VAT+++:::19+S'</w:t>
            </w:r>
          </w:p>
        </w:tc>
      </w:tr>
      <w:tr w:rsidR="00626D0B" w14:paraId="1D7407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A7CC09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4B5E79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6CB929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BEDA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1F1D3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C8E3A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390D4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F3E3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20977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6A200F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9813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0C68A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7C666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3378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7303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13122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626D0B" w14:paraId="128078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FA74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BC1CB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C5137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487A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5790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1979A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626D0B" w14:paraId="12ED26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A5342A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F11DD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BE411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EF8BB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F98D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6394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0513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80DC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64AB7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129B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6617E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06ED0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7D91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FEB5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389D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B1FB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BDAFC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DA43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BB9A8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13725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D88A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0D6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9003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A0E3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0B58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058C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Abschlag</w:t>
            </w:r>
          </w:p>
        </w:tc>
      </w:tr>
      <w:tr w:rsidR="00626D0B" w14:paraId="2EF60E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E6FD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6102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6A21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4A10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323A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B6C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E322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462F0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EECD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047E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315F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DEB7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FD69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7C02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2C66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60FDA2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B350D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30954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DCA55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F791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95E8B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0E4BB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C6A8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 nach</w:t>
            </w:r>
          </w:p>
          <w:p w14:paraId="0A0F80DB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Konzessionsabgabenverordnung</w:t>
            </w:r>
          </w:p>
          <w:p w14:paraId="0FCF13C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Anpassung nach § 19, Absatz 2</w:t>
            </w:r>
          </w:p>
          <w:p w14:paraId="16374278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Stromnetzentgeltverordnung</w:t>
            </w:r>
          </w:p>
        </w:tc>
      </w:tr>
      <w:tr w:rsidR="00626D0B" w14:paraId="6AC3C5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C14B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2201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5B6E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6BC6B48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Z04 zu verwenden) auf Positionsebene.</w:t>
            </w:r>
          </w:p>
          <w:p w14:paraId="4109702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626D0B" w14:paraId="660E6F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82F6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236D2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67B18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ALC+A+:Z01'</w:t>
            </w:r>
          </w:p>
        </w:tc>
      </w:tr>
      <w:tr w:rsidR="00626D0B" w14:paraId="378164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BB6EF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15AC58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DCE95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241A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9BDCB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3524B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88F0E5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E5F6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DCC27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1FE9F3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D86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EFD43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C1B80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7F7A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3DEB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2E1C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626D0B" w14:paraId="3B8087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2562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484A5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CC820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652B6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FD6D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22EA7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Abschlags</w:t>
            </w:r>
          </w:p>
        </w:tc>
      </w:tr>
      <w:tr w:rsidR="00626D0B" w14:paraId="17F3C5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2318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C8973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D23E1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86612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FD17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F5915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Abschlags</w:t>
            </w:r>
          </w:p>
        </w:tc>
      </w:tr>
      <w:tr w:rsidR="00626D0B" w14:paraId="2DAABE8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F1C93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81A6F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3D04E1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5B652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57B6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B717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5C964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F116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4B081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31D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D9522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3B9F6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211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F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B859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FCE4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89B2C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CDB4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644EC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E4F4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4329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5452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B173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6E40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7108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2BE8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14A98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1B8B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7610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3082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C0D7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C830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AF78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8113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Zu- oder Abschlag</w:t>
            </w:r>
          </w:p>
        </w:tc>
      </w:tr>
      <w:tr w:rsidR="00626D0B" w14:paraId="5A8BF9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B9B46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990A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40455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08F1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D5A1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2509D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F66BA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Prozentsatz</w:t>
            </w:r>
          </w:p>
        </w:tc>
      </w:tr>
      <w:tr w:rsidR="00626D0B" w14:paraId="6A2398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CC523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6E4D47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47C2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prozentualen Abschlagssätzen benutzt.</w:t>
            </w:r>
          </w:p>
          <w:p w14:paraId="456AF69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3841CA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DE5482: Der Wert muss positiv sein.</w:t>
            </w:r>
          </w:p>
        </w:tc>
      </w:tr>
      <w:tr w:rsidR="00626D0B" w14:paraId="38B73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EA9D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6D25CB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F6D6D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PCD+3:10'</w:t>
            </w:r>
          </w:p>
        </w:tc>
      </w:tr>
      <w:tr w:rsidR="00626D0B" w14:paraId="6792AC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EEBDB4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F08107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09A2CD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D1F3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7F602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B4F7C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E5112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F6002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DC9C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621132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51EF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74E8E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9E370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729A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525E9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C315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626D0B" w14:paraId="5C81EB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A573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3C612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297A2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028F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FB8E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68DAE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Bemessungsgrundlage des Gemeinderabatts</w:t>
            </w:r>
          </w:p>
        </w:tc>
      </w:tr>
      <w:tr w:rsidR="00626D0B" w14:paraId="3F22A6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D744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86455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30CBB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EC2FA3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C418D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BA70D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Bemessungsgrundlage des Gemeinderabatts</w:t>
            </w:r>
          </w:p>
        </w:tc>
      </w:tr>
      <w:tr w:rsidR="00626D0B" w14:paraId="2335056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357B92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25C8A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55072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1E2AF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450E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086B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CB0F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D93B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790F8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66AE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54C06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56807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4B96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9444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C9FC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9415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BC5F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5C8F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183CF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3052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9145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E14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1F2E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19F2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37D5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BB10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B22C6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4DB2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8054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FC27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4669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05F0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AAE3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B4F6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Zu-/Abschlagsbasis</w:t>
            </w:r>
          </w:p>
        </w:tc>
      </w:tr>
      <w:tr w:rsidR="00626D0B" w14:paraId="7D85E6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1FC4DB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FE9C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9ABC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EC0D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8B4A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47152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352A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C3FD9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721F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7C1F7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CAC7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626D0B" w14:paraId="678539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A02A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7D520E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D2BB1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MOA+25:536'</w:t>
            </w:r>
          </w:p>
        </w:tc>
      </w:tr>
      <w:tr w:rsidR="00626D0B" w14:paraId="5B47EA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A7FB3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01E1FF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2B98C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9C1B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9D2B8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CEC63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456CA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52E1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5D46A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5034EA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A74E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396B6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C3124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95E55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BAAA6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E61B2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626D0B" w14:paraId="6D06F8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538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352D1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192A6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3CD6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D011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F295E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 der Position</w:t>
            </w:r>
          </w:p>
        </w:tc>
      </w:tr>
      <w:tr w:rsidR="00626D0B" w14:paraId="03F21F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AA5A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B14F9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55302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E71E9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4A6A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91DB1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 der Position</w:t>
            </w:r>
          </w:p>
        </w:tc>
      </w:tr>
      <w:tr w:rsidR="00626D0B" w14:paraId="4893766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BEFF09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B01DE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BC4DB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31C4E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AAA7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9FF4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235A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14E1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FD9CF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AF2E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4145F0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08861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CF3B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D89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DF45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2A0E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3200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04DD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68067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81E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1E26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8471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D035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7134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B54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0A89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D5FBC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AC6C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815E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C604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69AA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6B84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75E1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0A4D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</w:t>
            </w:r>
          </w:p>
        </w:tc>
      </w:tr>
      <w:tr w:rsidR="00626D0B" w14:paraId="7FE8B6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C859D2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ACA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B2B12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43E69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2D1A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61CB7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8296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425AC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D59A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7F9DF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87FC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626D0B" w14:paraId="61F94E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63A5A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2AD58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28F39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MOA+Z01:53.6'</w:t>
            </w:r>
          </w:p>
        </w:tc>
      </w:tr>
      <w:tr w:rsidR="00626D0B" w14:paraId="72BBD2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B6680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37F4EB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447AE8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8D6F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0F722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3606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F0612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C720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06F34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462165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8696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B0994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DA102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66DFD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67FD2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246F8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Zuschlag</w:t>
            </w:r>
          </w:p>
        </w:tc>
      </w:tr>
      <w:tr w:rsidR="00626D0B" w14:paraId="1DF310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C144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5A3D3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CCE1F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C429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3981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D654C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Zuschlag</w:t>
            </w:r>
          </w:p>
        </w:tc>
      </w:tr>
      <w:tr w:rsidR="00626D0B" w14:paraId="2A5911A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372C8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7482E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B473A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0656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8417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33DCB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7A06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0E77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7D3AA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3F811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CCA10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3B07C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6352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1E42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B3F0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CED1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0829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DCE2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247DC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F1510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7D32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CCF9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5C6A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3B27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1597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2F258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Zuschlag</w:t>
            </w:r>
          </w:p>
        </w:tc>
      </w:tr>
      <w:tr w:rsidR="00626D0B" w14:paraId="78816A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F4655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FA4B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028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A0C3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3D91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D622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CA2E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124BB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3804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CA75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B968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9C90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1D62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264D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4A7C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004F37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2BD24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2EE03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5C391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7913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A745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2E48D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DE12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Umspannungszuschlag</w:t>
            </w:r>
          </w:p>
          <w:p w14:paraId="00A4A9E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allein genutzte Betriebsmittel nach § 19,</w:t>
            </w:r>
          </w:p>
          <w:p w14:paraId="4817F1D7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Absatz 3 Stromnetzentgeltverordnung</w:t>
            </w:r>
          </w:p>
          <w:p w14:paraId="59A5B1E7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Anpassung nach § 19, Absatz 2</w:t>
            </w:r>
          </w:p>
          <w:p w14:paraId="44A6C655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Stromnetzentgeltverordnung</w:t>
            </w:r>
          </w:p>
          <w:p w14:paraId="4D13756F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Anpassung Pauschale Netzentgeltreduzierung</w:t>
            </w:r>
          </w:p>
          <w:p w14:paraId="7E8CF2E5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 § 14a EnWG auf Höhe der NNE</w:t>
            </w:r>
          </w:p>
        </w:tc>
      </w:tr>
      <w:tr w:rsidR="00626D0B" w14:paraId="5280F1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6A9E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30661A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E1AB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1313961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– Z04 zu verwenden) auf Positionsebene.</w:t>
            </w:r>
          </w:p>
          <w:p w14:paraId="71714E8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22DFC73A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DEAB88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30B6500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5D2860D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7117616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Stromnetzentgeltverordnung.</w:t>
            </w:r>
          </w:p>
          <w:p w14:paraId="2900BC0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C3B46D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Qualifier Z05 „Anpassung Pauschale Netzentgeltreduzierung nach § 14a EnWG auf Höhe der NNE“ wird in der INVOIC</w:t>
            </w:r>
          </w:p>
          <w:p w14:paraId="291A8E1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ausgewiesen, wenn die Netzentgelte geringer sind, als die der Absolutbetrag der pauschalen Netzentgeltreduzierung und dadurch</w:t>
            </w:r>
          </w:p>
          <w:p w14:paraId="7AC8C65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Gutschrift entstehen würde. Ist in einer Positionszeile ALC+C+:Z05' das einzige ALC-Segment, so ist in dieser Positionszeile</w:t>
            </w:r>
          </w:p>
          <w:p w14:paraId="036ED3B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MOA+131 mit dem Wert der Differenz aus dem Absolutbetrag der pauschalen Netzentgeltreduzierung und dem Netzentgelt</w:t>
            </w:r>
          </w:p>
          <w:p w14:paraId="4DBD367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gefüllt. Der Qualifier Z05 kann nur dann in einer Positionszeile verwendet werden, wenn im LIN-Segment dieser SG26 eine der</w:t>
            </w:r>
          </w:p>
          <w:p w14:paraId="6EDEB63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nachfolgenden Artikel-ID genutzt wird:</w:t>
            </w:r>
          </w:p>
          <w:p w14:paraId="7102218B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9CDB42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</w:t>
            </w:r>
          </w:p>
          <w:p w14:paraId="638604B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1-01-9-001</w:t>
            </w:r>
          </w:p>
          <w:p w14:paraId="2770407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1-01-9-002</w:t>
            </w:r>
          </w:p>
          <w:p w14:paraId="186505F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</w:t>
            </w:r>
          </w:p>
          <w:p w14:paraId="76A2C98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1-03-8-001</w:t>
            </w:r>
          </w:p>
          <w:p w14:paraId="5E1ABA2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1-03-8-002</w:t>
            </w:r>
          </w:p>
          <w:p w14:paraId="4264504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1-03-8-003</w:t>
            </w:r>
          </w:p>
          <w:p w14:paraId="1D693D3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1-03-8-004</w:t>
            </w:r>
          </w:p>
          <w:p w14:paraId="695D428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1-03-9-001</w:t>
            </w:r>
          </w:p>
          <w:p w14:paraId="39CD80E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1-03-9-002</w:t>
            </w:r>
          </w:p>
          <w:p w14:paraId="1BD69AD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1-03-9-003</w:t>
            </w:r>
          </w:p>
          <w:p w14:paraId="12FF3F8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1-03-9-004</w:t>
            </w:r>
          </w:p>
          <w:p w14:paraId="653465C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</w:t>
            </w:r>
          </w:p>
          <w:p w14:paraId="263126F6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6B0708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nachfolgenden Tabelle sind links des Doppelpunkts die Artikel-ID der pauschalen Netzentgeltreduzierung und rechts des</w:t>
            </w:r>
          </w:p>
          <w:p w14:paraId="79D9B79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Doppelpunkts die dazugehörigen Artikel-ID aufgeführt, deren Beträge zu summieren sind, um das Netzentgelt zu ermitteln,</w:t>
            </w:r>
          </w:p>
        </w:tc>
      </w:tr>
      <w:tr w:rsidR="00626D0B" w14:paraId="4A3D34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9C5BF" w14:textId="77777777" w:rsidR="00626D0B" w:rsidRDefault="00970DCB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welches reduziert wird. Übersteigt die pauschale Netzentgeltreduzierung die Summe der Netzentgelte, so wird die Reduzierung</w:t>
            </w:r>
          </w:p>
          <w:p w14:paraId="6FC40FF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Höhe der Netzentgelte angepasst und mit Hilfe des Qualifiers Z05 angezeigt.</w:t>
            </w:r>
          </w:p>
          <w:p w14:paraId="4FA67AC9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0C1401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1: Modul 1 ohne Kombination mit Modul 3:</w:t>
            </w:r>
          </w:p>
          <w:p w14:paraId="50C3BE3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0652F5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 : 1-01-6-001 + 1-01-6-002</w:t>
            </w:r>
          </w:p>
          <w:p w14:paraId="44D674B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1-01-6-005 : 1-01-6-003 + 1-01-6-004 </w:t>
            </w:r>
          </w:p>
          <w:p w14:paraId="7247CB2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1-01-9-001 : 1-01-7-001 + 1-01-7-002</w:t>
            </w:r>
          </w:p>
          <w:p w14:paraId="474A3E8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1-01-9-001 : 1-01-7-003 + 1-01-7-004</w:t>
            </w:r>
          </w:p>
          <w:p w14:paraId="064DE8D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1-01-9-002 : 1-01-6-001 + 1-01-6-002</w:t>
            </w:r>
          </w:p>
          <w:p w14:paraId="75E91B4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1-01-9-002 : 1-01-6-003 + 1-01-6-004</w:t>
            </w:r>
          </w:p>
          <w:p w14:paraId="0AC8309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 : 1-02-0-001 + 1-02-0-002</w:t>
            </w:r>
          </w:p>
          <w:p w14:paraId="3CFDA4F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1-03-8-001 : 1-03-6-001 + 1-03-6-005</w:t>
            </w:r>
          </w:p>
          <w:p w14:paraId="69AE7ED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1-03-8-002 : 1-03-6-002 + 1-03-6-005</w:t>
            </w:r>
          </w:p>
          <w:p w14:paraId="664488D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1-03-8-003 : 1-03-6-003 + 1-03-6-005</w:t>
            </w:r>
          </w:p>
          <w:p w14:paraId="6E41B92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1-03-8-004 : 1-03-6-004 + 1-03-6-005</w:t>
            </w:r>
          </w:p>
          <w:p w14:paraId="6A68F75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1-03-9-001 : 1-03-7-001 + 1-03-7-005</w:t>
            </w:r>
          </w:p>
          <w:p w14:paraId="57E5AD4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1-03-9-002 : 1-03-7-002 + 1-03-7-005</w:t>
            </w:r>
          </w:p>
          <w:p w14:paraId="2135737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1-03-9-003 : 1-03-7-003 + 1-03-7-005</w:t>
            </w:r>
          </w:p>
          <w:p w14:paraId="1A9C04B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1-03-9-004 : 1-03-7-004 + 1-03-7-005</w:t>
            </w:r>
          </w:p>
          <w:p w14:paraId="6E6E6BF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1-07-1-001 + 1-07-1-002</w:t>
            </w:r>
          </w:p>
          <w:p w14:paraId="1D311AD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1-07-1-003 + 1-07-1-004</w:t>
            </w:r>
          </w:p>
          <w:p w14:paraId="7FDF1C1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1-07-2-001 + 1-07-2-002</w:t>
            </w:r>
          </w:p>
          <w:p w14:paraId="2D459FD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1-07-2-003 + 1-07-2-004</w:t>
            </w:r>
          </w:p>
          <w:p w14:paraId="6311836C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1EBA64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2: Modul 1 in Kombination mit Modul 3:</w:t>
            </w:r>
          </w:p>
          <w:p w14:paraId="38575FD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B0497B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 : 1-02-0-001 + 1-02-0-002 + 1-02-0-017 + 1-02-0-018</w:t>
            </w:r>
          </w:p>
        </w:tc>
      </w:tr>
      <w:tr w:rsidR="00626D0B" w14:paraId="371ECB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F76D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33F3C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E66EC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ALC+C+:Z04'</w:t>
            </w:r>
          </w:p>
        </w:tc>
      </w:tr>
      <w:tr w:rsidR="00626D0B" w14:paraId="5527D7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3F997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8B116A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41485F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82C4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68828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98159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3E7E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582E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CCCC3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626D0B" w14:paraId="650892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DA53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99DA9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F04C8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C71F3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60B9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6EAE3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Zuschlag</w:t>
            </w:r>
          </w:p>
        </w:tc>
      </w:tr>
      <w:tr w:rsidR="00626D0B" w14:paraId="679E89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9200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79A72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1C9B6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74331D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9E43C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59FA6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Zuschlags</w:t>
            </w:r>
          </w:p>
        </w:tc>
      </w:tr>
      <w:tr w:rsidR="00626D0B" w14:paraId="4757CD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A785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E189E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D68BC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7BDE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C227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27B15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Zuschlags</w:t>
            </w:r>
          </w:p>
        </w:tc>
      </w:tr>
      <w:tr w:rsidR="00626D0B" w14:paraId="597AB8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D1F34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2C8B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794D6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F74EF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D264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3709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39DD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BD99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763E9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BA8B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517EF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E8E6FE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2810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CD2D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07DA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0844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0265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C6DA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208A6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3F6A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B09F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913C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8A01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29AA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3BBA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2DE5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A59D4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05A4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4E14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398E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D47E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C6A6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A79B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D015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Zu- oder Abschlag</w:t>
            </w:r>
          </w:p>
        </w:tc>
      </w:tr>
      <w:tr w:rsidR="00626D0B" w14:paraId="444972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FE747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87C1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DE3EF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2B99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6955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0B3ED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77501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Prozentsatz</w:t>
            </w:r>
          </w:p>
        </w:tc>
      </w:tr>
      <w:tr w:rsidR="00626D0B" w14:paraId="466355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23B22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7410A7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C9A4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prozentualen Zuschlagssätzen benutzt.</w:t>
            </w:r>
          </w:p>
          <w:p w14:paraId="0916C014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8D37A8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DE5482: Der Wert muss positiv sein.</w:t>
            </w:r>
          </w:p>
        </w:tc>
      </w:tr>
      <w:tr w:rsidR="00626D0B" w14:paraId="458D7E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CEEA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24564F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9CC0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PCD+3:10'</w:t>
            </w:r>
          </w:p>
        </w:tc>
      </w:tr>
      <w:tr w:rsidR="00626D0B" w14:paraId="3807DB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23FD12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B0505D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C038A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7FD0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F83FE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E919B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84C006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7826B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30D5B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626D0B" w14:paraId="533F82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FAA30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F0C196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256E1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39DD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A96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6D0CE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93FEB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05AD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C9131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EF1DC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7FCCC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5C0CC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2367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5F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CD6B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6A80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954E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A466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EC383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2F72CB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538BB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2FD1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55060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4C86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19086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47AB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626D0B" w14:paraId="5D26C8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8508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79E27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A893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626D0B" w14:paraId="555D8E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B0F10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080A53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F20C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626D0B" w14:paraId="7197FD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DDEEE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9E0E50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2F1A3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61E3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BE799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2CF43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A614C8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81586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E797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Rechnungsbetrag (inkl. USt.)</w:t>
            </w:r>
          </w:p>
        </w:tc>
      </w:tr>
      <w:tr w:rsidR="00626D0B" w14:paraId="11A0D5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5D17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AA856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EA6CB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1A8A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F6ED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B66ED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Rechnungsbetrag</w:t>
            </w:r>
          </w:p>
        </w:tc>
      </w:tr>
      <w:tr w:rsidR="00626D0B" w14:paraId="37593D4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B8CDA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272F94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006DE4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91621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6D62F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79E68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8CE81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B06C2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3318E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EF08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9FEAB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C2A7A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64F4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B5A2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E4AB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54E0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BE826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DCE4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7BF23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A624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7F6D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625F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A8E7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7D44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877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A8C9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AACB6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CCE0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9C87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CBE8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6CC9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46F0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3A6F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972F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Rechnungsbetrag</w:t>
            </w:r>
          </w:p>
        </w:tc>
      </w:tr>
      <w:tr w:rsidR="00626D0B" w14:paraId="39997C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E0BE4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F1B6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FA5D8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3950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D83CB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9D8A1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C7D09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2C6CC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81692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1EC04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BFF0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3462D97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ergibt den Rechnungsbetrag („77“).</w:t>
            </w:r>
          </w:p>
          <w:p w14:paraId="4F3CF601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0B66D6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21904850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732DF9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35B82BA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756F54F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4B1AB95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5B45B232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BD215B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6597B00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0748A5E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091172F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7D739A8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56FD4853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DCC730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37662D2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65DE5DC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626D0B" w14:paraId="7593A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6583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ABE5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10C37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MOA+77:33'</w:t>
            </w:r>
          </w:p>
        </w:tc>
      </w:tr>
      <w:tr w:rsidR="00626D0B" w14:paraId="3E9D54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323636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56663E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146C21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810E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59D00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8CB46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AF1C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A45B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1894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(inkl. USt.)</w:t>
            </w:r>
          </w:p>
        </w:tc>
      </w:tr>
      <w:tr w:rsidR="00626D0B" w14:paraId="2F76F7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D8B5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FAF12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FB9C4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6568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1D648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647D9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</w:t>
            </w:r>
          </w:p>
        </w:tc>
      </w:tr>
      <w:tr w:rsidR="00626D0B" w14:paraId="17824D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3653E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006D0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5F6E4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D79B9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93E2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17A7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2FDA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A60F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45AC8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8B2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461AF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95C93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12C4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C4E1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CF8A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C549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625F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B009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485E7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06F5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BB15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06AC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CD89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CF3B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E806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1EAB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24C9A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E2B5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0F92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40E0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A5AB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5E46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94FA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10DD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Vorausbezahlter Betrag (inkl. USt.)</w:t>
            </w:r>
          </w:p>
        </w:tc>
      </w:tr>
      <w:tr w:rsidR="00626D0B" w14:paraId="7C4952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D46B0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9C36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A2F8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EBB5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55DC4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EFC02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B222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A780D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59B00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5FF3A6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D40D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539DC87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6720F5F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689ECE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2452861B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CEF7D2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5AA1BFC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0A46F10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5E98D10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27974086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09325C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581C251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4AC8DF2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1726445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3218C80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7BBD6E48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D3CA88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0B1A444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09BAD7C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626D0B" w14:paraId="0DFF55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326A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76E44B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82306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MOA+113:175'</w:t>
            </w:r>
          </w:p>
        </w:tc>
      </w:tr>
      <w:tr w:rsidR="00626D0B" w14:paraId="01DE80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39780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47C85D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F94DB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15E8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CD98F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E23E3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3B286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4B0A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8E6C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(inkl. USt.)</w:t>
            </w:r>
          </w:p>
        </w:tc>
      </w:tr>
      <w:tr w:rsidR="00626D0B" w14:paraId="6673F5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1494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54689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2395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6BC93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43F9E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9600D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Vorgängerrechnung</w:t>
            </w:r>
          </w:p>
        </w:tc>
      </w:tr>
      <w:tr w:rsidR="00626D0B" w14:paraId="40285B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2BEA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C44F8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02B50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CA903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AE33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AD9DF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Vorgängerrechnung</w:t>
            </w:r>
          </w:p>
        </w:tc>
      </w:tr>
      <w:tr w:rsidR="00626D0B" w14:paraId="40DAB20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5CBCE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87C05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569ACF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EC3A5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87E5B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5695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6F4B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87D11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6D8F2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9108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752336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2A206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E7CA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0B62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A06A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E564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1270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22E3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0ED00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A685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13BC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006C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1024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1D6B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6A0F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9FAF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C7060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EF45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048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A5EB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09B3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FC68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F12C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1882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Zugehörige Rechnungen</w:t>
            </w:r>
          </w:p>
        </w:tc>
      </w:tr>
      <w:tr w:rsidR="00626D0B" w14:paraId="3E714A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38105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D81CF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B381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2E14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8A543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CD848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1A12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Vorgängerrechnungsnummer</w:t>
            </w:r>
          </w:p>
        </w:tc>
      </w:tr>
      <w:tr w:rsidR="00626D0B" w14:paraId="16BC5F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DE7A5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4B88B2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4268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5B666FB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benötigt.</w:t>
            </w:r>
          </w:p>
          <w:p w14:paraId="03D8B08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2AF9C85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übermittelt.</w:t>
            </w:r>
          </w:p>
        </w:tc>
      </w:tr>
      <w:tr w:rsidR="00626D0B" w14:paraId="73DE4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F690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134751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B22EB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RFF+AFL:RE12435422'</w:t>
            </w:r>
          </w:p>
        </w:tc>
      </w:tr>
      <w:tr w:rsidR="00626D0B" w14:paraId="6C197D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0754C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A0A652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2E6EA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0CB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EA234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40AA3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8FB7D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4B006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17FD7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(inkl. USt.)</w:t>
            </w:r>
          </w:p>
        </w:tc>
      </w:tr>
      <w:tr w:rsidR="00626D0B" w14:paraId="45BB21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A7A1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0F756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A1397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E68A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20F4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22378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Vorgängerrechnung</w:t>
            </w:r>
          </w:p>
        </w:tc>
      </w:tr>
      <w:tr w:rsidR="00626D0B" w14:paraId="5C4D6D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EEC5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75CA8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F00FF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5F0DB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5E09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500CE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der Vorgängerrechnung</w:t>
            </w:r>
          </w:p>
        </w:tc>
      </w:tr>
      <w:tr w:rsidR="00626D0B" w14:paraId="422B02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B5D295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C836E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14855D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1E1FD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9427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7BF9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F224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3171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E9E5F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28CE7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FF2AF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1197E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BEBB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79E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3FD9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360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9557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FFE7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4186D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3437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F61F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E8D7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4BE7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B4DE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8174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26E9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38CC4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6ED4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9EC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F32C25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95572C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0C52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793D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EE3C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48F1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1A0A6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Rechnungsdatum/-zeit</w:t>
            </w:r>
          </w:p>
        </w:tc>
      </w:tr>
      <w:tr w:rsidR="00626D0B" w14:paraId="489FFB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AD47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69A8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1B2DBB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428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98D4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E793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D46A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CC21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Rechnungsdatum der Vorgängerrechnung</w:t>
            </w:r>
          </w:p>
        </w:tc>
      </w:tr>
      <w:tr w:rsidR="00626D0B" w14:paraId="13C8C6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7A683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FDBD0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748CF3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415FF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C814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C8006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C4E64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42B95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26D0B" w14:paraId="573100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4E2E4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32B313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00B0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626D0B" w14:paraId="04D7FF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D5CA6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6747B9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56E5C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DTM+3:202107312200?+00:303'</w:t>
            </w:r>
          </w:p>
        </w:tc>
      </w:tr>
      <w:tr w:rsidR="00626D0B" w14:paraId="462EF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EF8F6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91BDE5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01BA50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BD1B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B9D84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A75BA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355B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B07B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4F6D0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626D0B" w14:paraId="409C48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01E6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0F4D1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D62E6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7FF07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717B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14F87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626D0B" w14:paraId="5E70BD9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D89D6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3D8700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4DB8B9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25A18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335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A818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8CDD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EC11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01C04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B585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5D113A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4308B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70CC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2F92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E11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4B3D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3D08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50A8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913A3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FE247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95BD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44D7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DE28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8CD6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DD41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F76F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F9BE9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3ABF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A5A4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5834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AD4F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9308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8276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C6B44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</w:t>
            </w:r>
          </w:p>
        </w:tc>
      </w:tr>
      <w:tr w:rsidR="00626D0B" w14:paraId="08A86F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4CEBD0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FF788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C0D24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0B15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FF02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9D060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DDA3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5CC48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7E72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2E6B29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25ED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0CDC4BC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1013DB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27AA1C2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4407E41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7DC6CB8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4E7A7818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B5E155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7365CEF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23C2FA6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0A0D45A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3A367B7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572ACBC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FD9A6A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7BDB486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26769627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626D0B" w14:paraId="249EAA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51A4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7599E8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FE8FB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MOA+Z01:1000'</w:t>
            </w:r>
          </w:p>
        </w:tc>
      </w:tr>
      <w:tr w:rsidR="00626D0B" w14:paraId="0432E0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4D38A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E42A2E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277BA1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7CA6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185F3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EFF5E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C7938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E4AE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BA3C0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Fälliger Betrag (inkl. USt.)</w:t>
            </w:r>
          </w:p>
        </w:tc>
      </w:tr>
      <w:tr w:rsidR="00626D0B" w14:paraId="40D2A9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CFDD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5FBF9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03F88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5245B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A048E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D8B75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Fälliger Betrag</w:t>
            </w:r>
          </w:p>
        </w:tc>
      </w:tr>
      <w:tr w:rsidR="00626D0B" w14:paraId="7DAA43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E54FF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FA3C3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2CF07B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F3743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EC56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74B8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8FE0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5AAF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7D3C9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B66B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13C25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37C58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5F88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B8A7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AC42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3E15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9820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F21B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DA6BD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ACBD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B81F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5AFA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F979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76F7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6C32D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78A0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28777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029D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154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38BF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D57E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2E6B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A604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CADE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Fälliger Betrag (inkl. USt.)</w:t>
            </w:r>
          </w:p>
        </w:tc>
      </w:tr>
      <w:tr w:rsidR="00626D0B" w14:paraId="0D8C79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F36BB6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7FCB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6928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D1338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2384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26CAA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912A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DEAE6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F6EC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1CB3A3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C540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1350FE2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2532843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081E3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87BAF5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C039A5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3145CD3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5DDF3C8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5822F18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4F995928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8FE307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5A9541E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2B0D44F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371C2EC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4F3B106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27F0711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E306CD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32CCE90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7A1542E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626D0B" w14:paraId="4C4CA4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6552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4EB5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14045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MOA+9:33'</w:t>
            </w:r>
          </w:p>
        </w:tc>
      </w:tr>
      <w:tr w:rsidR="00626D0B" w14:paraId="696A34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15673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FE5E07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A24B9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58C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DFE30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67EDF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6E0A7B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BF8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3F296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626D0B" w14:paraId="1760CA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4ABD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494DE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33680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8ECA7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AB04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A15B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Umsatzsteuer der Rechnung</w:t>
            </w:r>
          </w:p>
        </w:tc>
      </w:tr>
      <w:tr w:rsidR="00626D0B" w14:paraId="0D9304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8ECC8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0A7D2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7411E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13E0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88A8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6684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C525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4F253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53EB3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2E82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19DB00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331CE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A858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14FC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E66E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F5F9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2743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058C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FE716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B3E0D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8305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77728B1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EBEE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E481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129C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B68D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2D66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</w:t>
            </w:r>
          </w:p>
        </w:tc>
      </w:tr>
      <w:tr w:rsidR="00626D0B" w14:paraId="197911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5DF8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D087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9E56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2F1D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4B93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36E5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CF25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EA36E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3C515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C8E2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Zoll-/Steuer-/Gebühren-Art,</w:t>
            </w:r>
          </w:p>
          <w:p w14:paraId="4AE601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BC07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417A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C744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699D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9C911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</w:t>
            </w:r>
          </w:p>
        </w:tc>
      </w:tr>
      <w:tr w:rsidR="00626D0B" w14:paraId="3069B1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FE38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89F7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Verrechnungseinzelheiten von</w:t>
            </w:r>
          </w:p>
          <w:p w14:paraId="47796D0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830C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44BF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2038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7DA3D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239A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FDD86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9B6C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64A1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Zoll-/Steuer-/Gebührenkonto,</w:t>
            </w:r>
          </w:p>
          <w:p w14:paraId="3B95EF2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3D8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7985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BC07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42A1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F946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17DFAB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1AD51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2E16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Zoll-/Steuer-/Gebühren,</w:t>
            </w:r>
          </w:p>
          <w:p w14:paraId="2FEF0D1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69D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7392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7F232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733E7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0D81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3483E1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173F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A781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CD39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EBA5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ED3E5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3FEE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7214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943FD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6B12FF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48DA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Zoll-/Steuer-/Gebührenrate,</w:t>
            </w:r>
          </w:p>
          <w:p w14:paraId="2F7B821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B2D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7FD4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DA63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DDEF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EE3B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5F3790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635BB9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29CF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C00D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883B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2780C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4396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B047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0DE8D5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F3D9E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BC3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880444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8613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6336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EC7A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DB48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339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26D0B" w14:paraId="17E990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BE2E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C0B2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4898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C8F8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C051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B25C7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543E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Aktueller Zoll-/Steuersatz (bei USt.)</w:t>
            </w:r>
          </w:p>
        </w:tc>
      </w:tr>
      <w:tr w:rsidR="00626D0B" w14:paraId="75BDF8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4C600A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0D561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79ACB74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0E40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9DA42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6E27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DB4D9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D8470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Einheitssatz (Standard)</w:t>
            </w:r>
          </w:p>
          <w:p w14:paraId="230E6EA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steuerbar</w:t>
            </w:r>
          </w:p>
          <w:p w14:paraId="7BB84F83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Reverse Charge / Steuerschuldnerschaft des</w:t>
            </w:r>
          </w:p>
          <w:p w14:paraId="68CF5A09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Leistungsempfängers</w:t>
            </w:r>
          </w:p>
        </w:tc>
      </w:tr>
      <w:tr w:rsidR="00626D0B" w14:paraId="18EDD3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D37B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57FDAF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D697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2723ABC3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810DD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DE5278:  Der Wert darf nicht negativ sein.</w:t>
            </w:r>
          </w:p>
        </w:tc>
      </w:tr>
      <w:tr w:rsidR="00626D0B" w14:paraId="4F6F63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A4CC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EC5C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8BD5E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TAX+7+VAT+++:::19+S'</w:t>
            </w:r>
          </w:p>
        </w:tc>
      </w:tr>
      <w:tr w:rsidR="00626D0B" w14:paraId="793EB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757868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991170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3138A4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51B6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82826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2B5EB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09E3D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5B4E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9AB95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626D0B" w14:paraId="4D66A4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25A8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BACE3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ED3D0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00D2C4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27AF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39CA3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(steuersatzbezogen)</w:t>
            </w:r>
          </w:p>
        </w:tc>
      </w:tr>
      <w:tr w:rsidR="00626D0B" w14:paraId="0CF9C0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F4CA9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4CAF9D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6090C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62626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64E46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C047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4EF8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6BA4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652FA0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0F44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6DC2EF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2CE059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7A8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3FF0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BB10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2E1D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0F94F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335C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6D910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7A5E3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E249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EE4A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6202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C30F6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5F419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3C06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2F6F0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7AF0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1C5D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02C2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A22C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584AF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01D9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C18F9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Vorausbezahlter Betrag (inkl. USt.)</w:t>
            </w:r>
          </w:p>
        </w:tc>
      </w:tr>
      <w:tr w:rsidR="00626D0B" w14:paraId="7A9CE6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795694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B57AB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EF4D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2CA8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802CE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486D6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A7C3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D7CDB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1B1BF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1EF272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DCC1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188B5B3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537CE5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8F476C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157DF54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1C37931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B129B3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33D98039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A18CC1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645B8AB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26E4827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276CF03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1948F6B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1F2D271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242679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688BEBF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5AE7FE61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1116AA0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2D86944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626D0B" w14:paraId="148653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23BA0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47DB8D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A924F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MOA+113:116'</w:t>
            </w:r>
          </w:p>
        </w:tc>
      </w:tr>
      <w:tr w:rsidR="00626D0B" w14:paraId="55C00C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C5000C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9FB3C3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742107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902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116CB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1C920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D9449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E8F2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CFAB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626D0B" w14:paraId="1F76CC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955A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1DC83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11005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05AD1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8FD50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AA36E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 Steuern (steuersatzbezogen)</w:t>
            </w:r>
          </w:p>
        </w:tc>
      </w:tr>
      <w:tr w:rsidR="00626D0B" w14:paraId="27613B1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695CB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D660F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3B8269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23F17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41AFA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BBEF7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DE91C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C630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C0D40B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93A08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7FBF26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439D7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BB01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F4B0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E423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FA07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BC80B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3249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B8F69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F27B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34A5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86BB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8F91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998C3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658C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82E9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084DF9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F46DD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E45E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CA2E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27F0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F8309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2CE28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B9EDD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Vorausbezahlte Steuern (USt.-Anteil des</w:t>
            </w:r>
          </w:p>
          <w:p w14:paraId="51FA3EF4" w14:textId="77777777" w:rsidR="00626D0B" w:rsidRDefault="00970DCB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vorausbezahlten Betrages)</w:t>
            </w:r>
          </w:p>
        </w:tc>
      </w:tr>
      <w:tr w:rsidR="00626D0B" w14:paraId="5B7504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5A017C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F7BDE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3C0D5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7DF8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A7F91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0CC60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58AA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1F8A9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BA36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6AE874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E4D9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3145FC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FABCDD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0D042B1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73F6BCF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5BBD44B9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7024F2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7EA2DB0F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8BADD7D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43CFD4CF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1723DF3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56372EE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1E0F194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444A8074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92EC80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12BD290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7DDC0C6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7DD5500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7B6BA01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626D0B" w14:paraId="596BF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3B7B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6DE462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653AA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MOA+115:19'</w:t>
            </w:r>
          </w:p>
        </w:tc>
      </w:tr>
      <w:tr w:rsidR="00626D0B" w14:paraId="1E09B8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0DA3F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B1A4BD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5BD9B1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E8E6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90901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787DF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A44C7C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6D5AF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093F6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626D0B" w14:paraId="5B5037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45A1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44313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C2D96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4D9ABF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687A1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DD0E2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Besteuerungsgrundlage (steuersatzbezogen)</w:t>
            </w:r>
          </w:p>
        </w:tc>
      </w:tr>
      <w:tr w:rsidR="00626D0B" w14:paraId="6E615D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84B5C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4FE719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6B5FE9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51E87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0FF1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57F77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D7AB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9298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59F2B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C1EAF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0EB20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664E6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9A64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63D0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AF0D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7210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A119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1627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C01C6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576EA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D16B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D7C1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D6F5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459DA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801D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AB86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25A37A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DB53A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E486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BE16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2BAF5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B059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37C94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F0F1C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Besteuerungsgrundlage</w:t>
            </w:r>
          </w:p>
        </w:tc>
      </w:tr>
      <w:tr w:rsidR="00626D0B" w14:paraId="256402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A88F23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7E97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4331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F9411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3D91D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ED16B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E050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529B6A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D9A0C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380211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9DCB4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2574A04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0635E18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C196C5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565EAC0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08F9B779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F00624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7CC6A53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BBD190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5075161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36DDBC1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73856D42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60BD71F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5EC8F2DB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19A043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182608F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0633221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72B043F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6F2D4D7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626D0B" w14:paraId="0407BA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455AE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51FDF8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A5C26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MOA+125:28.45'</w:t>
            </w:r>
          </w:p>
        </w:tc>
      </w:tr>
      <w:tr w:rsidR="00626D0B" w14:paraId="5D7B0C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37A4EF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BF2F01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2BAECA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9CF3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8B982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D095D" w14:textId="77777777" w:rsidR="00626D0B" w:rsidRDefault="00970DCB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D30F2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B66A5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D7A4B" w14:textId="77777777" w:rsidR="00626D0B" w:rsidRDefault="00970DCB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626D0B" w14:paraId="5EAB45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FB6F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11301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5617E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9A0FEA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168A3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80CE1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Steuerbetrag (steuersatzbezogen)</w:t>
            </w:r>
          </w:p>
        </w:tc>
      </w:tr>
      <w:tr w:rsidR="00626D0B" w14:paraId="236ED5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DB60A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D60FE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E0CC3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FE98D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9DBE0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4F8B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6643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0573E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8FD29E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FE33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08869C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30479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F744B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D2F0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1C17C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896B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C226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FF35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4B7589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A1E5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BA98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4894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3106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A2940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D353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E9AC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44184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9590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9857C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2D05E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09CC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AACEB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8A98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CB17B" w14:textId="77777777" w:rsidR="00626D0B" w:rsidRDefault="00970DCB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Steuer-/Gebühren-/Abgabebetrag</w:t>
            </w:r>
          </w:p>
        </w:tc>
      </w:tr>
      <w:tr w:rsidR="00626D0B" w14:paraId="2A7B0A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910FA8" w14:textId="77777777" w:rsidR="00626D0B" w:rsidRDefault="00970DCB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26FAF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3434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89ED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023961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601C93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35012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16AA7D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C2028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0EFC1F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09DE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806AB78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72ECDA6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0384A4E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12B5E30B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66D3E347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9C3032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795D636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EBC78D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6F755A2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04114A6A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266084E0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5FD639F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387AF2EE" w14:textId="77777777" w:rsidR="00626D0B" w:rsidRDefault="00626D0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FC6566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56ED5AE6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6AC50D35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24989A6C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0D68F7EE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626D0B" w14:paraId="6784D2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E5661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79171F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A98DC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MOA+161:4.55'</w:t>
            </w:r>
          </w:p>
        </w:tc>
      </w:tr>
      <w:tr w:rsidR="00626D0B" w14:paraId="72176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74A8C" w14:textId="77777777" w:rsidR="00626D0B" w:rsidRDefault="00970DCB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93A46B" w14:textId="77777777" w:rsidR="00626D0B" w:rsidRDefault="00970DCB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26D0B" w14:paraId="439833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3919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12DEF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415AC" w14:textId="77777777" w:rsidR="00626D0B" w:rsidRDefault="00970DCB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03170" w14:textId="77777777" w:rsidR="00626D0B" w:rsidRDefault="00970DCB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57A3D" w14:textId="77777777" w:rsidR="00626D0B" w:rsidRDefault="00970DCB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F6D38" w14:textId="77777777" w:rsidR="00626D0B" w:rsidRDefault="00970DCB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Nachrichtenende</w:t>
            </w:r>
          </w:p>
        </w:tc>
      </w:tr>
      <w:tr w:rsidR="00626D0B" w14:paraId="51E908C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28E1A" w14:textId="77777777" w:rsidR="00626D0B" w:rsidRDefault="00970DCB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26491" w14:textId="77777777" w:rsidR="00626D0B" w:rsidRDefault="00970DCB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26D0B" w14:paraId="72EB21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03CA08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A9722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4C181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036A6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D4E68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65A5E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B4D2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26D0B" w14:paraId="299BF4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2C9F0" w14:textId="77777777" w:rsidR="00626D0B" w:rsidRDefault="00970DCB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9C17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0FFA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C6D5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B0A2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2584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2A11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34B9B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3D00C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15239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3ACC23D5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77506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14E6F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AB757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8553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A7CF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DB9FDD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</w:t>
            </w:r>
          </w:p>
        </w:tc>
      </w:tr>
      <w:tr w:rsidR="00626D0B" w14:paraId="3084F0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878D20" w14:textId="77777777" w:rsidR="00626D0B" w:rsidRDefault="00970DCB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DCAFD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A0EE87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B87BD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C31734" w14:textId="77777777" w:rsidR="00626D0B" w:rsidRDefault="00970DCB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5E12E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85993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3E612994" w14:textId="77777777" w:rsidR="00626D0B" w:rsidRDefault="00970DCB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</w:t>
            </w:r>
          </w:p>
        </w:tc>
      </w:tr>
      <w:tr w:rsidR="00626D0B" w14:paraId="702CC8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A020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26D0B" w14:paraId="51D56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65C09" w14:textId="77777777" w:rsidR="00626D0B" w:rsidRDefault="00970DCB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626D0B" w14:paraId="68E06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023F7" w14:textId="77777777" w:rsidR="00626D0B" w:rsidRDefault="00970DCB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26D0B" w14:paraId="37F71F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17160" w14:textId="77777777" w:rsidR="00626D0B" w:rsidRDefault="00970DCB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UNT+47+1'</w:t>
            </w:r>
          </w:p>
        </w:tc>
      </w:tr>
    </w:tbl>
    <w:p w14:paraId="1E730C9D" w14:textId="77777777" w:rsidR="00626D0B" w:rsidRDefault="00626D0B">
      <w:pPr>
        <w:pStyle w:val="GEFEG"/>
        <w:rPr>
          <w:noProof/>
          <w:sz w:val="14"/>
          <w:szCs w:val="14"/>
        </w:rPr>
        <w:sectPr w:rsidR="00626D0B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626D0B" w14:paraId="3353426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B7ADAA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3305029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8E294D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D340F2" w14:textId="77777777" w:rsidR="00626D0B" w:rsidRDefault="00970DCB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6F52D1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C8D9A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26D0B" w14:paraId="63DA168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61AC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DDAC63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B5457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F698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0CE7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4D845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FE8848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E2F1A" w14:textId="77777777" w:rsidR="00626D0B" w:rsidRDefault="00970DCB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1C2ED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FC6B5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2.8d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6C19A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2.8e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E257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7BBFF30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DDB91F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3B7A6CCB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2AC81F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0F02888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C1B19" w14:textId="77777777" w:rsidR="00626D0B" w:rsidRDefault="00970DCB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26D0B" w14:paraId="70F4ACB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1A914" w14:textId="77777777" w:rsidR="00626D0B" w:rsidRDefault="00970DCB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0435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Rechnungstyp</w:t>
            </w:r>
          </w:p>
          <w:p w14:paraId="28949A6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5336B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 Abschlussrechnung</w:t>
            </w:r>
          </w:p>
          <w:p w14:paraId="44C27852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 Abschlagsrechnung</w:t>
            </w:r>
          </w:p>
          <w:p w14:paraId="738EC391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JVR Turnusrechnung</w:t>
            </w:r>
          </w:p>
          <w:p w14:paraId="46F19374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MVR Monatsrechnung</w:t>
            </w:r>
          </w:p>
          <w:p w14:paraId="3CB293B2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 Rechnung für WiM</w:t>
            </w:r>
          </w:p>
          <w:p w14:paraId="29D8E33D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ZVR Zwischenrechnung</w:t>
            </w:r>
          </w:p>
          <w:p w14:paraId="00927142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13I Integrierte 13. Rechnung</w:t>
            </w:r>
          </w:p>
          <w:p w14:paraId="0D0F9924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13R 13. Rechnung</w:t>
            </w:r>
          </w:p>
          <w:p w14:paraId="2A72BB58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MMM Mehr-/Mindermengenabrechnung</w:t>
            </w:r>
          </w:p>
          <w:p w14:paraId="0E89E5F7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Rechnung für Messstellenbetrieb</w:t>
            </w:r>
          </w:p>
          <w:p w14:paraId="5B47FF65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NAP Kapazitätsrechnung</w:t>
            </w:r>
          </w:p>
          <w:p w14:paraId="741DB2E6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Z43 Rechnung für Sperren und</w:t>
            </w:r>
          </w:p>
          <w:p w14:paraId="3265049C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Wiederinbetriebnahme</w:t>
            </w:r>
          </w:p>
          <w:p w14:paraId="686EB39B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Z44 Verzugskostenrechnung</w:t>
            </w:r>
          </w:p>
          <w:p w14:paraId="79ED2077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Z45 Blindarbeitrechnung</w:t>
            </w:r>
          </w:p>
          <w:p w14:paraId="1903694C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SOR Sonderrechnung</w:t>
            </w:r>
          </w:p>
          <w:p w14:paraId="32EB4A06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 Abrechnung von Konfigurationen</w:t>
            </w:r>
          </w:p>
          <w:p w14:paraId="0783919D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5E7C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 Abschlussrechnung</w:t>
            </w:r>
          </w:p>
          <w:p w14:paraId="0F4ADDB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 Abschlagsrechnung</w:t>
            </w:r>
          </w:p>
          <w:p w14:paraId="4629B14B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JVR Turnusrechnung</w:t>
            </w:r>
          </w:p>
          <w:p w14:paraId="488359F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MVR Monatsrechnung</w:t>
            </w:r>
          </w:p>
          <w:p w14:paraId="721F631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 Rechnung für WiM</w:t>
            </w:r>
          </w:p>
          <w:p w14:paraId="392A88E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ZVR Zwischenrechnung</w:t>
            </w:r>
          </w:p>
          <w:p w14:paraId="2FD314C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13I Integrierte 13. Rechnung</w:t>
            </w:r>
          </w:p>
          <w:p w14:paraId="4FD20B9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13R 13. Rechnung</w:t>
            </w:r>
          </w:p>
          <w:p w14:paraId="481350C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MMM Mehr-/Mindermengenabrechnung</w:t>
            </w:r>
          </w:p>
          <w:p w14:paraId="280EF9F3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Rechnung für Messstellenbetrieb</w:t>
            </w:r>
          </w:p>
          <w:p w14:paraId="6197AB5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NAP Kapazitätsrechnung</w:t>
            </w:r>
          </w:p>
          <w:p w14:paraId="12949D5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Z43 Rechnung für Sperren und</w:t>
            </w:r>
          </w:p>
          <w:p w14:paraId="6A65EF8B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Wiederinbetriebnahme</w:t>
            </w:r>
          </w:p>
          <w:p w14:paraId="63A3A3E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Z44 Verzugskostenrechnung</w:t>
            </w:r>
          </w:p>
          <w:p w14:paraId="17D2B64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Z45 Blindarbeitrechnung</w:t>
            </w:r>
          </w:p>
          <w:p w14:paraId="09A846F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SOR Sonderrechnung</w:t>
            </w:r>
          </w:p>
          <w:p w14:paraId="17B85FC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 Abrechnung von Konfigurationen</w:t>
            </w:r>
          </w:p>
          <w:p w14:paraId="173E550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</w:t>
            </w:r>
          </w:p>
          <w:p w14:paraId="4D50557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 Abrechnung von Technik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C90DA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Ohne diese Änderung kann an</w:t>
            </w:r>
          </w:p>
          <w:p w14:paraId="177DB90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INVOIC nicht direkt erkannt</w:t>
            </w:r>
          </w:p>
          <w:p w14:paraId="4D2F7C4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welches EBD zur</w:t>
            </w:r>
          </w:p>
          <w:p w14:paraId="31C0C2D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Prüfung genutzt werden muss,</w:t>
            </w:r>
          </w:p>
          <w:p w14:paraId="4AFF40F1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sondern es muss immer auf die</w:t>
            </w:r>
          </w:p>
          <w:p w14:paraId="3D6B360B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 ORDERS geschaut</w:t>
            </w:r>
          </w:p>
          <w:p w14:paraId="55050B5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zu welchem Prozess</w:t>
            </w:r>
          </w:p>
          <w:p w14:paraId="3D906C5C" w14:textId="6DD69BD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ursprüngliche </w:t>
            </w:r>
            <w:r w:rsidR="006E7B8C">
              <w:rPr>
                <w:noProof/>
                <w:sz w:val="18"/>
                <w:szCs w:val="18"/>
              </w:rPr>
              <w:t>ORDERS</w:t>
            </w:r>
            <w:r>
              <w:rPr>
                <w:noProof/>
                <w:sz w:val="18"/>
                <w:szCs w:val="18"/>
              </w:rPr>
              <w:t xml:space="preserve"> war.</w:t>
            </w:r>
          </w:p>
          <w:p w14:paraId="6899CCE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Außerdem ist es so</w:t>
            </w:r>
          </w:p>
          <w:p w14:paraId="6F569EB2" w14:textId="5D258343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konsistenter zur PRICAT</w:t>
            </w:r>
            <w:r w:rsidR="006E7B8C">
              <w:rPr>
                <w:noProof/>
                <w:sz w:val="18"/>
                <w:szCs w:val="18"/>
              </w:rPr>
              <w:t>,</w:t>
            </w:r>
            <w:r>
              <w:rPr>
                <w:noProof/>
                <w:sz w:val="18"/>
                <w:szCs w:val="18"/>
              </w:rPr>
              <w:t xml:space="preserve"> wo</w:t>
            </w:r>
          </w:p>
          <w:p w14:paraId="6912F84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zwischen Preisblatt</w:t>
            </w:r>
          </w:p>
          <w:p w14:paraId="17CB2E3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(Z77) und</w:t>
            </w:r>
          </w:p>
          <w:p w14:paraId="68B96BF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Technik (Z94)</w:t>
            </w:r>
          </w:p>
          <w:p w14:paraId="2C70D1F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unterschieden 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35FF1" w14:textId="77777777" w:rsidR="00626D0B" w:rsidRDefault="00970DCB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26D0B" w14:paraId="34F9502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3C92A" w14:textId="77777777" w:rsidR="00626D0B" w:rsidRDefault="00970DCB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25410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94FD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GEI DE7365</w:t>
            </w:r>
          </w:p>
          <w:p w14:paraId="319991A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Spezifikation der</w:t>
            </w:r>
          </w:p>
          <w:p w14:paraId="6B75684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Sonderrechnung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DE62D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Z01 Konzessionsabgabe (Testat)</w:t>
            </w:r>
          </w:p>
          <w:p w14:paraId="05E40E5D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Z02 Individuelle Vereinbarung für atypische und</w:t>
            </w:r>
          </w:p>
          <w:p w14:paraId="1907BA3D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energieintensive Netznutzung</w:t>
            </w:r>
          </w:p>
          <w:p w14:paraId="58806F54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Z03 Individuelle Vereinbarung für singuläre</w:t>
            </w:r>
          </w:p>
          <w:p w14:paraId="523BDA0F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  <w:p w14:paraId="5D29448B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Z04 KWKG-Umlage</w:t>
            </w:r>
          </w:p>
          <w:p w14:paraId="13377332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Z05 Offshore-Netzumlage</w:t>
            </w:r>
          </w:p>
          <w:p w14:paraId="514B11D1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Z06 § 19 StromNEV-Umlage</w:t>
            </w:r>
          </w:p>
          <w:p w14:paraId="47F751CC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Z07 §18 AbLaV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09D4E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Z01 Konzessionsabgabe (Testat)</w:t>
            </w:r>
          </w:p>
          <w:p w14:paraId="72397AE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Z02 Individuelle Vereinbarung für atypische und</w:t>
            </w:r>
          </w:p>
          <w:p w14:paraId="222DF493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energieintensive Netznutzung</w:t>
            </w:r>
          </w:p>
          <w:p w14:paraId="580C657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Z03 Individuelle Vereinbarung für singuläre</w:t>
            </w:r>
          </w:p>
          <w:p w14:paraId="6E9DA40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  <w:p w14:paraId="30AA8EEA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Z04 KWKG-Umlage</w:t>
            </w:r>
          </w:p>
          <w:p w14:paraId="1A396FEA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Z05 Offshore-Netzumlage</w:t>
            </w:r>
          </w:p>
          <w:p w14:paraId="288733B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Z06 § 19 StromNEV-Umlage</w:t>
            </w:r>
          </w:p>
          <w:p w14:paraId="65D870F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Z07 §18 AbLaV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27A0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Letztverbraucher mit einem</w:t>
            </w:r>
          </w:p>
          <w:p w14:paraId="31BFAD7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Jahresverbrauch über 1.000.</w:t>
            </w:r>
          </w:p>
          <w:p w14:paraId="216E890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kWh müssen dem</w:t>
            </w:r>
          </w:p>
          <w:p w14:paraId="288C4A8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Netzbetreiber bis</w:t>
            </w:r>
          </w:p>
          <w:p w14:paraId="29140D9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31. März eines Jahres den</w:t>
            </w:r>
          </w:p>
          <w:p w14:paraId="015A069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jeweils vorangegangenen</w:t>
            </w:r>
          </w:p>
          <w:p w14:paraId="75BB933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Kalenderjahr aus dem Netz</w:t>
            </w:r>
          </w:p>
          <w:p w14:paraId="380A8B7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bezogenen und selbst</w:t>
            </w:r>
          </w:p>
          <w:p w14:paraId="0794BFA1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verbrauchten Strom melden.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838D6" w14:textId="77777777" w:rsidR="00626D0B" w:rsidRDefault="00970DCB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26D0B" w14:paraId="45810EA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B856726" w14:textId="77777777" w:rsidR="00626D0B" w:rsidRDefault="00970DCB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D2FB5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020177" w14:textId="77777777" w:rsidR="00626D0B" w:rsidRDefault="00970DCB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BFF1489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C3B19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26D0B" w14:paraId="33E7C35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BEEDE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7781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6E219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CBE7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3859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7D73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71F5768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3D3465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10007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E1BFC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Z08 Konzessionsabgabe (Wechsel auf</w:t>
            </w:r>
          </w:p>
          <w:p w14:paraId="59B47514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Lastgangmessung)</w:t>
            </w:r>
          </w:p>
          <w:p w14:paraId="7AFC54A2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Z09 Privilegierung nach EnFG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47B8E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Z08 Konzessionsabgabe (Wechsel auf</w:t>
            </w:r>
          </w:p>
          <w:p w14:paraId="038E092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Lastgangmessung)</w:t>
            </w:r>
          </w:p>
          <w:p w14:paraId="7B011731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Z09 Privilegierung nach EnFG</w:t>
            </w:r>
          </w:p>
          <w:p w14:paraId="73E3BBB1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Z10 Konzessionsabgabe (weitergeleitete</w:t>
            </w:r>
          </w:p>
          <w:p w14:paraId="02A4701D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Mengen)</w:t>
            </w:r>
          </w:p>
          <w:p w14:paraId="796DB0EB" w14:textId="77777777" w:rsidR="00626D0B" w:rsidRDefault="00626D0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02923E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553417D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Z10 Wird verwendet wenn, aufgrund der</w:t>
            </w:r>
          </w:p>
          <w:p w14:paraId="260439D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Mitteilung von weitergeleiteten Mengen an</w:t>
            </w:r>
          </w:p>
          <w:p w14:paraId="0B2AF44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Dritte neben der § 19 StromNEV-Umlage auch</w:t>
            </w:r>
          </w:p>
          <w:p w14:paraId="09E8EF41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Konzessionsabgabe zu korrigieren ist. Dies ist</w:t>
            </w:r>
          </w:p>
          <w:p w14:paraId="482F465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z.B. dann der Fall, wenn die Weiterleitung von</w:t>
            </w:r>
          </w:p>
          <w:p w14:paraId="58AA342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 an Dritte in der Niederspannung</w:t>
            </w:r>
          </w:p>
          <w:p w14:paraId="149F66A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erfolgte und folgedessen die Konzessionsabgabe</w:t>
            </w:r>
          </w:p>
          <w:p w14:paraId="4231EE2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Tarifkunden abzurechnen ist.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9638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 ist notwendig, damit dem</w:t>
            </w:r>
          </w:p>
          <w:p w14:paraId="01BCB97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Netzbetreiber die nach § 45</w:t>
            </w:r>
          </w:p>
          <w:p w14:paraId="4024E32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EnFG weitergeleiteten</w:t>
            </w:r>
          </w:p>
          <w:p w14:paraId="622A1FF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geringfügigen</w:t>
            </w:r>
          </w:p>
          <w:p w14:paraId="051A03D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Stromverbräuche Dritter</w:t>
            </w:r>
          </w:p>
          <w:p w14:paraId="5211AA7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bekannt gemacht werden. Der</w:t>
            </w:r>
          </w:p>
          <w:p w14:paraId="0AC577E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Netzbetreiber stellt mit den</w:t>
            </w:r>
          </w:p>
          <w:p w14:paraId="54952571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vorliegenden Informationen</w:t>
            </w:r>
          </w:p>
          <w:p w14:paraId="78CA420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korrigierten Umlagen und</w:t>
            </w:r>
          </w:p>
          <w:p w14:paraId="0255036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Abgaben in Rechnung. Für die</w:t>
            </w:r>
          </w:p>
          <w:p w14:paraId="12706B0D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 gesetzlichen</w:t>
            </w:r>
          </w:p>
          <w:p w14:paraId="7DC7830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Umlagen sind bereits Codes in</w:t>
            </w:r>
          </w:p>
          <w:p w14:paraId="69FA81F3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Sonderrechnung</w:t>
            </w:r>
          </w:p>
          <w:p w14:paraId="4A58426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vorgesehen. Deshalb wurde ein</w:t>
            </w:r>
          </w:p>
          <w:p w14:paraId="36F7942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weiterer Code "Z10</w:t>
            </w:r>
          </w:p>
          <w:p w14:paraId="52FB5AE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</w:t>
            </w:r>
          </w:p>
          <w:p w14:paraId="0FDA6B3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(weitergeleitete Mengen)"</w:t>
            </w:r>
          </w:p>
          <w:p w14:paraId="494FF20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eingeführt, damit auch die</w:t>
            </w:r>
          </w:p>
          <w:p w14:paraId="1B04B03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 in diesen</w:t>
            </w:r>
          </w:p>
          <w:p w14:paraId="1DE9E8C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Fällen korrigiert werden kann.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310BA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6067C3A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0F367" w14:textId="77777777" w:rsidR="00626D0B" w:rsidRDefault="00970DCB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25432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6B90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SG26</w:t>
            </w:r>
          </w:p>
          <w:p w14:paraId="51C4BF5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Rechnungspositione</w:t>
            </w:r>
          </w:p>
          <w:p w14:paraId="03EE6F1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</w:t>
            </w:r>
          </w:p>
          <w:p w14:paraId="6D28751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SG39 Zuschlag</w:t>
            </w:r>
          </w:p>
          <w:p w14:paraId="44209B8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ALC Zuschlag</w:t>
            </w:r>
          </w:p>
          <w:p w14:paraId="31FAFE9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Segmentnummer</w:t>
            </w:r>
          </w:p>
          <w:p w14:paraId="050555A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29725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365D2CE0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 Übersteigt die pauschale</w:t>
            </w:r>
          </w:p>
          <w:p w14:paraId="2F8F5D53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Netzentgeltreduzierung die Summe der</w:t>
            </w:r>
          </w:p>
          <w:p w14:paraId="29FC0BBA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Netzentgelte, so wird die Reduzierung</w:t>
            </w:r>
          </w:p>
          <w:p w14:paraId="455A987D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Höhe der Netzentgelte angepasst und mit</w:t>
            </w:r>
          </w:p>
          <w:p w14:paraId="3F98DCE9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Hilfe des Qualifiers Z05 angezeigt.</w:t>
            </w:r>
          </w:p>
          <w:p w14:paraId="665FA6E4" w14:textId="77777777" w:rsidR="00626D0B" w:rsidRDefault="00626D0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E926745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 : 1-01-6-001 + 1-01-6-002</w:t>
            </w:r>
          </w:p>
          <w:p w14:paraId="5190B83A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37F87425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1-07-2-003 + 1-07-2-004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C789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14FA5DA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 Übersteigt die pauschale</w:t>
            </w:r>
          </w:p>
          <w:p w14:paraId="63E840C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Netzentgeltreduzierung die Summe der</w:t>
            </w:r>
          </w:p>
          <w:p w14:paraId="600A4CCA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Netzentgelte, so wird die Reduzierung</w:t>
            </w:r>
          </w:p>
          <w:p w14:paraId="0630BF3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Höhe der Netzentgelte angepasst und mit</w:t>
            </w:r>
          </w:p>
          <w:p w14:paraId="1723A48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Hilfe des Qualifiers Z05 angezeigt.</w:t>
            </w:r>
          </w:p>
          <w:p w14:paraId="4D6B8DD5" w14:textId="77777777" w:rsidR="00626D0B" w:rsidRDefault="00626D0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22D067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1: Modul 1 ohne Kombination mit Modul 3:</w:t>
            </w:r>
          </w:p>
          <w:p w14:paraId="045DADCB" w14:textId="77777777" w:rsidR="00626D0B" w:rsidRDefault="00626D0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8E0FED1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 : 1-01-6-001 + 1-01-6-002</w:t>
            </w:r>
          </w:p>
          <w:p w14:paraId="0A9C690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2D74ED0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1-07-2-003 + 1-07-2-004</w:t>
            </w:r>
          </w:p>
          <w:p w14:paraId="79B52E8E" w14:textId="77777777" w:rsidR="00626D0B" w:rsidRDefault="00626D0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6C7ECB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2: Modul 1 in Kombination mit Modul 3: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09D9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BNetzA-Festlegung BK8-</w:t>
            </w:r>
          </w:p>
          <w:p w14:paraId="143B834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22/010-A legt fest, dass die</w:t>
            </w:r>
          </w:p>
          <w:p w14:paraId="4A27FC34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gewährte Reduzierung des</w:t>
            </w:r>
          </w:p>
          <w:p w14:paraId="7B0346A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Netzentgelts an einer</w:t>
            </w:r>
          </w:p>
          <w:p w14:paraId="47BB81B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0,00 Euro nicht</w:t>
            </w:r>
          </w:p>
          <w:p w14:paraId="7F6C10B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unterschreiten darf. Die</w:t>
            </w:r>
          </w:p>
          <w:p w14:paraId="6FCAF28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Entstehung eines negativen</w:t>
            </w:r>
          </w:p>
          <w:p w14:paraId="57C73D8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Netzentgeltes durch die</w:t>
            </w:r>
          </w:p>
          <w:p w14:paraId="119009BC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pauschale Reduzierung ist</w:t>
            </w:r>
          </w:p>
          <w:p w14:paraId="5DD232C8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ausgeschlossen.</w:t>
            </w:r>
          </w:p>
          <w:p w14:paraId="63F3196A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tabellarischen</w:t>
            </w:r>
          </w:p>
          <w:p w14:paraId="0022F3E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wurde bisher nur</w:t>
            </w:r>
          </w:p>
          <w:p w14:paraId="57F3396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Modul 1 der o.g. Festlegung</w:t>
            </w:r>
          </w:p>
          <w:p w14:paraId="28ED505A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berücksichtigt, jedoch fällt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05633" w14:textId="77777777" w:rsidR="00626D0B" w:rsidRDefault="00970DCB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(31.01.2025)</w:t>
            </w:r>
          </w:p>
        </w:tc>
      </w:tr>
      <w:tr w:rsidR="00626D0B" w14:paraId="46B39C6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C90748" w14:textId="77777777" w:rsidR="00626D0B" w:rsidRDefault="00970DCB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628F813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C1BD1B" w14:textId="77777777" w:rsidR="00626D0B" w:rsidRDefault="00970DCB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80843C" w14:textId="77777777" w:rsidR="00626D0B" w:rsidRDefault="00970DCB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05DB9F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26D0B" w14:paraId="7FE085A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428A8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89DEF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F98B1" w14:textId="77777777" w:rsidR="00626D0B" w:rsidRDefault="00970DCB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4180FD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E36B6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85C4ED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26D0B" w14:paraId="3CCE4D2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740B11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D97C64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5F3C7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5DF0D" w14:textId="77777777" w:rsidR="00626D0B" w:rsidRDefault="00626D0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1AAD3AE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 : 1-02-0-001 + 1-02-0-002 + 1-02-0-</w:t>
            </w:r>
          </w:p>
          <w:p w14:paraId="4187B1D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017 + 1-02-0-018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F950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auch das ab 01.04.2025 mit</w:t>
            </w:r>
          </w:p>
          <w:p w14:paraId="09C3E47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Modul 1 kombinierbare Modul</w:t>
            </w:r>
          </w:p>
          <w:p w14:paraId="3B1F6272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 unter die Vorgabe, dass</w:t>
            </w:r>
          </w:p>
          <w:p w14:paraId="3E108D60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die pauschale</w:t>
            </w:r>
          </w:p>
          <w:p w14:paraId="1C0C6D2D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Reduzierung kein negativen</w:t>
            </w:r>
          </w:p>
          <w:p w14:paraId="23C50DE6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 entstehen darf. Die</w:t>
            </w:r>
          </w:p>
          <w:p w14:paraId="59B2ED05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nötige Ergänzung im</w:t>
            </w:r>
          </w:p>
          <w:p w14:paraId="403BC90F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Bemerkungsfeld dieses</w:t>
            </w:r>
          </w:p>
          <w:p w14:paraId="509D2209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wird hiermit</w:t>
            </w:r>
          </w:p>
          <w:p w14:paraId="372F8817" w14:textId="77777777" w:rsidR="00626D0B" w:rsidRDefault="00970DCB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durchgeführt.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84A582" w14:textId="77777777" w:rsidR="00626D0B" w:rsidRDefault="00626D0B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5173DF90" w14:textId="77777777" w:rsidR="00626D0B" w:rsidRDefault="00626D0B">
      <w:pPr>
        <w:pStyle w:val="GEFEG"/>
        <w:rPr>
          <w:noProof/>
          <w:sz w:val="14"/>
          <w:szCs w:val="14"/>
        </w:rPr>
      </w:pPr>
    </w:p>
    <w:sectPr w:rsidR="00626D0B">
      <w:headerReference w:type="default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26EAD" w14:textId="77777777" w:rsidR="006A2D82" w:rsidRDefault="006A2D82">
      <w:r>
        <w:separator/>
      </w:r>
    </w:p>
  </w:endnote>
  <w:endnote w:type="continuationSeparator" w:id="0">
    <w:p w14:paraId="6B6F9EB7" w14:textId="77777777" w:rsidR="006A2D82" w:rsidRDefault="006A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626D0B" w14:paraId="36E1AB0E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BFA3FF" w14:textId="77777777" w:rsidR="00626D0B" w:rsidRDefault="00970DCB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03690B" w14:textId="77777777" w:rsidR="00626D0B" w:rsidRDefault="00970DCB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A6C0CD5" w14:textId="77777777" w:rsidR="00626D0B" w:rsidRDefault="00626D0B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26D0B" w14:paraId="6E2B84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97CC5" w14:textId="77777777" w:rsidR="00626D0B" w:rsidRDefault="00970D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AA46569" w14:textId="77777777" w:rsidR="00626D0B" w:rsidRDefault="00970D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D350CC" w14:textId="77777777" w:rsidR="00626D0B" w:rsidRDefault="00970D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CF9248" w14:textId="77777777" w:rsidR="00626D0B" w:rsidRDefault="00970DCB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26D0B" w14:paraId="56FE49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8668F5" w14:textId="77777777" w:rsidR="00626D0B" w:rsidRDefault="00970DCB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7545A9" w14:textId="77777777" w:rsidR="00626D0B" w:rsidRDefault="00970DCB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44CE274" w14:textId="77777777" w:rsidR="00626D0B" w:rsidRDefault="00626D0B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26D0B" w14:paraId="5B9429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9E159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E6F7AA" w14:textId="77777777" w:rsidR="00626D0B" w:rsidRDefault="00970DC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7F08C" w14:textId="77777777" w:rsidR="00626D0B" w:rsidRDefault="00970DC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26D0B" w14:paraId="429557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A19EC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C14B26" w14:textId="77777777" w:rsidR="00626D0B" w:rsidRDefault="00970DC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CD788" w14:textId="77777777" w:rsidR="00626D0B" w:rsidRDefault="00970DC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26D0B" w14:paraId="09DED5E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59E9E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2FBB2" w14:textId="77777777" w:rsidR="00626D0B" w:rsidRDefault="00970DC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26D0B" w14:paraId="3B6DE6B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BFAFAB" w14:textId="77777777" w:rsidR="00626D0B" w:rsidRDefault="00970DC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C2FCEE" w14:textId="426837E7" w:rsidR="00626D0B" w:rsidRDefault="00970DC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0238D36D" w14:textId="77777777" w:rsidR="00626D0B" w:rsidRDefault="00626D0B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26D0B" w14:paraId="615911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9F049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D3DF03" w14:textId="77777777" w:rsidR="00626D0B" w:rsidRDefault="00970DC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F3C4B" w14:textId="77777777" w:rsidR="00626D0B" w:rsidRDefault="00970DC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26D0B" w14:paraId="3A2742D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EA563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4BA620" w14:textId="77777777" w:rsidR="00626D0B" w:rsidRDefault="00970DC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0E753" w14:textId="77777777" w:rsidR="00626D0B" w:rsidRDefault="00970DC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26D0B" w14:paraId="11D7AA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C8E06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13414" w14:textId="77777777" w:rsidR="00626D0B" w:rsidRDefault="00970DC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26D0B" w14:paraId="16AA71A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A46755" w14:textId="77777777" w:rsidR="00626D0B" w:rsidRDefault="00970DC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CE5D8" w14:textId="537C22C6" w:rsidR="00626D0B" w:rsidRDefault="00970DC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3D5DF05" w14:textId="77777777" w:rsidR="00626D0B" w:rsidRDefault="00626D0B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26D0B" w14:paraId="563903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4479CE" w14:textId="77777777" w:rsidR="00626D0B" w:rsidRDefault="00970DCB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0188A9" w14:textId="77777777" w:rsidR="00626D0B" w:rsidRDefault="00970DCB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E49768" w14:textId="77777777" w:rsidR="00626D0B" w:rsidRDefault="00970DCB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914CB7" w14:textId="77777777" w:rsidR="00626D0B" w:rsidRDefault="00970DCB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26D0B" w14:paraId="767C959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541BCD" w14:textId="77777777" w:rsidR="00626D0B" w:rsidRDefault="00970DCB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BB6E21" w14:textId="73C73390" w:rsidR="00626D0B" w:rsidRDefault="00970DCB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2484BFFE" w14:textId="77777777" w:rsidR="00626D0B" w:rsidRDefault="00626D0B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26D0B" w14:paraId="3F68B3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BCF1F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15BB8A" w14:textId="77777777" w:rsidR="00626D0B" w:rsidRDefault="00970DC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890D3" w14:textId="77777777" w:rsidR="00626D0B" w:rsidRDefault="00970DC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26D0B" w14:paraId="6C5F20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B7FA8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1D2C6A" w14:textId="77777777" w:rsidR="00626D0B" w:rsidRDefault="00970DC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DDD48" w14:textId="77777777" w:rsidR="00626D0B" w:rsidRDefault="00970DC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26D0B" w14:paraId="258BA9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64EBED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BB13F" w14:textId="77777777" w:rsidR="00626D0B" w:rsidRDefault="00970DC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26D0B" w14:paraId="3D27B50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E08E84" w14:textId="77777777" w:rsidR="00626D0B" w:rsidRDefault="00970DC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C84C66" w14:textId="77777777" w:rsidR="00626D0B" w:rsidRDefault="00970DC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757B9EF" w14:textId="77777777" w:rsidR="00626D0B" w:rsidRDefault="00626D0B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626D0B" w14:paraId="7E911A5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EB31CF2" w14:textId="77777777" w:rsidR="00626D0B" w:rsidRDefault="00970DCB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86A3C1D" w14:textId="17B1F98C" w:rsidR="00626D0B" w:rsidRDefault="00970DCB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72</w:t>
          </w:r>
          <w:r>
            <w:fldChar w:fldCharType="end"/>
          </w:r>
        </w:p>
      </w:tc>
    </w:tr>
  </w:tbl>
  <w:p w14:paraId="1FABAA50" w14:textId="77777777" w:rsidR="00626D0B" w:rsidRDefault="00626D0B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26D0B" w14:paraId="38B35A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FBBF8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4AD557" w14:textId="77777777" w:rsidR="00626D0B" w:rsidRDefault="00970DCB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71F95" w14:textId="77777777" w:rsidR="00626D0B" w:rsidRDefault="00970DCB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26D0B" w14:paraId="47AD749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BF22D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767E12" w14:textId="77777777" w:rsidR="00626D0B" w:rsidRDefault="00970DC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F243A" w14:textId="77777777" w:rsidR="00626D0B" w:rsidRDefault="00970DC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26D0B" w14:paraId="7F555B9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E0B62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7A298" w14:textId="77777777" w:rsidR="00626D0B" w:rsidRDefault="00970DC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26D0B" w14:paraId="532B857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A77671" w14:textId="77777777" w:rsidR="00626D0B" w:rsidRDefault="00970DC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7784BA" w14:textId="77777777" w:rsidR="00626D0B" w:rsidRDefault="00970DC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47AC4BBF" w14:textId="77777777" w:rsidR="00626D0B" w:rsidRDefault="00626D0B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8B5A2" w14:textId="77777777" w:rsidR="006A2D82" w:rsidRDefault="006A2D82">
      <w:r>
        <w:separator/>
      </w:r>
    </w:p>
  </w:footnote>
  <w:footnote w:type="continuationSeparator" w:id="0">
    <w:p w14:paraId="56F3E63F" w14:textId="77777777" w:rsidR="006A2D82" w:rsidRDefault="006A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626D0B" w14:paraId="02B13A67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C8DB0" w14:textId="77777777" w:rsidR="00626D0B" w:rsidRDefault="00626D0B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4467E" w14:textId="77777777" w:rsidR="00626D0B" w:rsidRDefault="00970DCB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DACD199" wp14:editId="49F1C02F">
                <wp:extent cx="2103120" cy="365760"/>
                <wp:effectExtent l="0" t="0" r="0" b="0"/>
                <wp:docPr id="8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1A20BC" w14:textId="77777777" w:rsidR="00626D0B" w:rsidRDefault="00626D0B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626D0B" w14:paraId="52699F57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904ED4" w14:textId="77777777" w:rsidR="00626D0B" w:rsidRDefault="00970DCB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CF96D" w14:textId="77777777" w:rsidR="00626D0B" w:rsidRDefault="00970D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66B09A" wp14:editId="3091E282">
                <wp:extent cx="1685290" cy="297180"/>
                <wp:effectExtent l="0" t="0" r="0" b="0"/>
                <wp:docPr id="8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12B727" w14:textId="77777777" w:rsidR="00626D0B" w:rsidRDefault="00626D0B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626D0B" w14:paraId="472EF6F7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097865" w14:textId="77777777" w:rsidR="00626D0B" w:rsidRDefault="00970DCB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C6F83" w14:textId="77777777" w:rsidR="00626D0B" w:rsidRDefault="00970DCB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AB518B" wp14:editId="326423CE">
                <wp:extent cx="2092325" cy="368935"/>
                <wp:effectExtent l="0" t="0" r="0" b="0"/>
                <wp:docPr id="8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6D0B" w14:paraId="7CDB9E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53DAA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  <w:tr w:rsidR="00626D0B" w14:paraId="6945FAF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4CB199" w14:textId="77777777" w:rsidR="00626D0B" w:rsidRDefault="00970DCB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CB8F0E1" w14:textId="77777777" w:rsidR="00626D0B" w:rsidRDefault="00626D0B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26D0B" w14:paraId="37F00DC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096095" w14:textId="77777777" w:rsidR="00626D0B" w:rsidRDefault="00970D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CAECED" w14:textId="77777777" w:rsidR="00626D0B" w:rsidRDefault="00970D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BE554D" wp14:editId="0EDB3F0C">
                <wp:extent cx="2123440" cy="375920"/>
                <wp:effectExtent l="0" t="0" r="0" b="0"/>
                <wp:docPr id="8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6D0B" w14:paraId="4600180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E32D0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</w:tbl>
  <w:p w14:paraId="0CA67C71" w14:textId="77777777" w:rsidR="00626D0B" w:rsidRDefault="00626D0B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26D0B" w14:paraId="654F03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14D492" w14:textId="77777777" w:rsidR="00626D0B" w:rsidRDefault="00970D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BC5C5" w14:textId="77777777" w:rsidR="00626D0B" w:rsidRDefault="00970D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0E5B32" wp14:editId="1DCD4A9C">
                <wp:extent cx="2123440" cy="375920"/>
                <wp:effectExtent l="0" t="0" r="0" b="0"/>
                <wp:docPr id="8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6D0B" w14:paraId="660D50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696A0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  <w:tr w:rsidR="00626D0B" w14:paraId="3A4F931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D1E51F" w14:textId="77777777" w:rsidR="00626D0B" w:rsidRDefault="00970DC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26D0B" w14:paraId="245CEF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B392B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</w:tbl>
  <w:p w14:paraId="1C60BDA4" w14:textId="77777777" w:rsidR="00626D0B" w:rsidRDefault="00626D0B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26D0B" w14:paraId="057E79C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FAC8A6" w14:textId="77777777" w:rsidR="00626D0B" w:rsidRDefault="00970D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07327" w14:textId="77777777" w:rsidR="00626D0B" w:rsidRDefault="00970D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B3F40C" wp14:editId="7DA66518">
                <wp:extent cx="2122805" cy="374650"/>
                <wp:effectExtent l="0" t="0" r="0" b="0"/>
                <wp:docPr id="9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6D0B" w14:paraId="26B62C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1D21A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  <w:tr w:rsidR="00626D0B" w14:paraId="12CD51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D04AAB" w14:textId="77777777" w:rsidR="00626D0B" w:rsidRDefault="00970DCB">
          <w:pPr>
            <w:pStyle w:val="GEFEG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AA10EB" w14:textId="77777777" w:rsidR="00626D0B" w:rsidRDefault="00626D0B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26D0B" w14:paraId="3B435B6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7C834E" w14:textId="77777777" w:rsidR="00626D0B" w:rsidRDefault="00970D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63DF2" w14:textId="77777777" w:rsidR="00626D0B" w:rsidRDefault="00970D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0E5B32" wp14:editId="1DCD4A9C">
                <wp:extent cx="2123440" cy="375920"/>
                <wp:effectExtent l="0" t="0" r="0" b="0"/>
                <wp:docPr id="5180932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6D0B" w14:paraId="7BCCC13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78818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  <w:tr w:rsidR="00626D0B" w14:paraId="09C0EB1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1DDD54" w14:textId="77777777" w:rsidR="00626D0B" w:rsidRDefault="00970DC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26D0B" w14:paraId="5F88CB9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853EF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</w:tbl>
  <w:p w14:paraId="1DF762E8" w14:textId="77777777" w:rsidR="00626D0B" w:rsidRDefault="00626D0B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626D0B" w14:paraId="639CE37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E5CD1C" w14:textId="77777777" w:rsidR="00626D0B" w:rsidRDefault="00970D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FA7D11" w14:textId="77777777" w:rsidR="00626D0B" w:rsidRDefault="00970D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8149C5" wp14:editId="41F7F4BD">
                <wp:extent cx="2123440" cy="375920"/>
                <wp:effectExtent l="0" t="0" r="0" b="0"/>
                <wp:docPr id="9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6D0B" w14:paraId="71DBF72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F5AD2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  <w:tr w:rsidR="00626D0B" w14:paraId="5EA998C6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A5EE09" w14:textId="77777777" w:rsidR="00626D0B" w:rsidRDefault="00970DCB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2B56C50A" w14:textId="77777777" w:rsidR="00626D0B" w:rsidRDefault="00626D0B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26D0B" w14:paraId="39994E1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29AA94" w14:textId="77777777" w:rsidR="00626D0B" w:rsidRDefault="00970DCB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1B8C0" w14:textId="77777777" w:rsidR="00626D0B" w:rsidRDefault="00970DCB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0E5B32" wp14:editId="1DCD4A9C">
                <wp:extent cx="2123440" cy="375920"/>
                <wp:effectExtent l="0" t="0" r="0" b="0"/>
                <wp:docPr id="9387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6D0B" w14:paraId="64E5C6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5352C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  <w:tr w:rsidR="00626D0B" w14:paraId="740A9F8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E9F937" w14:textId="77777777" w:rsidR="00626D0B" w:rsidRDefault="00970DCB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26D0B" w14:paraId="178590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7C5A1" w14:textId="77777777" w:rsidR="00626D0B" w:rsidRDefault="00626D0B">
          <w:pPr>
            <w:pStyle w:val="GEFEG"/>
            <w:rPr>
              <w:sz w:val="14"/>
              <w:szCs w:val="14"/>
            </w:rPr>
          </w:pPr>
        </w:p>
      </w:tc>
    </w:tr>
  </w:tbl>
  <w:p w14:paraId="7A025E64" w14:textId="77777777" w:rsidR="00626D0B" w:rsidRDefault="00626D0B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0B"/>
    <w:rsid w:val="000310F8"/>
    <w:rsid w:val="00324F7A"/>
    <w:rsid w:val="00626D0B"/>
    <w:rsid w:val="006A2D82"/>
    <w:rsid w:val="006E7B8C"/>
    <w:rsid w:val="008C3885"/>
    <w:rsid w:val="00970DCB"/>
    <w:rsid w:val="00A566D7"/>
    <w:rsid w:val="00B3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3995"/>
  <w15:docId w15:val="{365EC6FE-1E9C-4D10-B147-DCB0E8C2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425EE9-9A48-45EF-B350-C3774DA8B84C}"/>
</file>

<file path=customXml/itemProps2.xml><?xml version="1.0" encoding="utf-8"?>
<ds:datastoreItem xmlns:ds="http://schemas.openxmlformats.org/officeDocument/2006/customXml" ds:itemID="{66EEC2FC-1A9D-4844-8199-3E5FB1C7BBED}"/>
</file>

<file path=customXml/itemProps3.xml><?xml version="1.0" encoding="utf-8"?>
<ds:datastoreItem xmlns:ds="http://schemas.openxmlformats.org/officeDocument/2006/customXml" ds:itemID="{2C893379-A3EA-4E2D-91B2-40B637F9AB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10517</Words>
  <Characters>66258</Characters>
  <Application>Microsoft Office Word</Application>
  <DocSecurity>0</DocSecurity>
  <Lines>552</Lines>
  <Paragraphs>153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76622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creator>BDEW</dc:creator>
  <cp:lastModifiedBy>Klaus Keller</cp:lastModifiedBy>
  <cp:revision>4</cp:revision>
  <dcterms:created xsi:type="dcterms:W3CDTF">2025-03-19T18:30:00Z</dcterms:created>
  <dcterms:modified xsi:type="dcterms:W3CDTF">2025-03-26T13:23:00Z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