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Cuestionario Lab01_2022-1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Compruebe que ha escrito correctamente el programa, para esto compile el proyecto [F11]. Usando la ventana de Salida, ubicar y corregir todos los errores sintácticos en el programa. Anote sus respuestas en el recuadro. Escriba en cada línea el nombre del archivo donde encontró el error, el número de línea y el error que identificó.  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Archivo                                     Línea                                        Error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main.cpp                                    28                                  i es usado pero no declarado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main.cpp                                    38                                  potenciar no declarado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(los errores de la evaluación original son difíciles de emular en c++)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corregir todos los errores de sintaxis. Verifique que su programa se ejecuta correctamente. Ejecute [F6] e ingrese los valores de prueba, por ejemplo: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Sumar: z1 = 2.2 + 8.5i ; z2 = 5.1 + 11.32i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El programa no se ejecuta correctamente. Explique y fundamente como se corrige este tipo de errores. (No más de 5 líneas)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Encontrar y corregir todos los errores en el programa al momento de ejecución o lógicos. Anote sus respuestas en el recuadro.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Solución: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Al haber transcrito el programa a lenguaje c++, los errores de sintaxis fueron solucionados (solo falta colocar la i en el resultado para los imaginarios).  Sin embargo, la forma de corregir esos errores es mediante la depuración.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errores.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Anote en las siguientes líneas cuáles serían los resultados parciales para los siguientes datos.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Número complejo: 2.2  8.5i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Sumar:      5.10  11.32i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Restar:    -2.55 -10.48i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Multiplicar: 0.25   0.30i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Dividir:    0.17   0.75i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7.30 + 19.82i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9.85 + 30.30i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-6.63 + 10.53i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-6.63 + 10.53 (falta que aparezca el -) ¿?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4. El resultado para la división no es el correcto.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a) Realice los cambios necesarios a la función división() para que pueda devolver los resultados pertinentes. También modifique otros archivos que considere necesarios. Coloque a continuación todos los cambios realizados por archivo.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b) Indique a continuación cuál será el resultado que se debe obtener en la división, utilice los datos de la pregunta anterior.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Solución;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la función para dividir. Calculamos primero el denominador y luego el número real y el imaginario. Asimismo, cambiar la variable </w:t>
      </w:r>
      <w:r w:rsidDel="00000000" w:rsidR="00000000" w:rsidRPr="00000000">
        <w:rPr>
          <w:rtl w:val="0"/>
        </w:rPr>
        <w:t xml:space="preserve">numImg</w:t>
      </w:r>
      <w:r w:rsidDel="00000000" w:rsidR="00000000" w:rsidRPr="00000000">
        <w:rPr>
          <w:rtl w:val="0"/>
        </w:rPr>
        <w:t xml:space="preserve"> por imaginario.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11.45 + 11.43i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 (2.0 puntos) Utilizando [Ctrl + F5], Puntos de Interrupción y la ventana de Variables ¿Cuántos ciclos se necesitan para que las variables resA y resB tomen los valores  -763.1189 y -1787.2428  respectivamente.  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Utilice los siguientes datos: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Número complejo: 2.2  8.5i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Multiplicar: 0.25   0.31i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Dividir:    0.17   0.75i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Potencia: 6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Solución: 4 ciclos 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 Escribir los comentarios en el programa de manera que un usuario sea capaz de usar el  programa adecuadamente, sólo leyendo estas anotaciones.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//ingresar un número complejo de la forma: x + yi (omitiendo el símbolo(+))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/*ingresar la opción en mayúscula o minúscula (s para sumar, r para restar,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m para multiplicar, d para dividir y p para potenciar). En el caso de la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potenciación deberá ingresar el exponente. Para finalizar el programa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ingresar F o f*/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7. Considera que todo el programa usa nombres de variables significativas. Justifique escribiendo a continuación la información que considere necesaria.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Nombre de la variable           Debe cambiar (Si/No)        Nombre por el que cambia               Por qué?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opcion    Si      operacion       Porque aunque es una opción, seria mas descriptivo utilizar operación para sumar, restar, etc.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             Si     exponente       Porque es el exponente de la potenciación, con ese nombre seria mas fácil leer el código.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Opcional a, b, c, d que son la parte real e imaginaria de los números ingresados, no es estrictamente necesario cambiarlos porque con los mensajes para el usuario ya es suficientemente entendible su función.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