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1227E4" w14:paraId="528615B5" w14:textId="77777777" w:rsidTr="00377B46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782D140E" w14:textId="77777777" w:rsidR="001227E4" w:rsidRPr="00C95301" w:rsidRDefault="001227E4" w:rsidP="00377B46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4674DED" w14:textId="1BA8DD9A" w:rsidR="001227E4" w:rsidRPr="00C95301" w:rsidRDefault="001227E4" w:rsidP="00377B46">
            <w:pPr>
              <w:pStyle w:val="Wsnumber"/>
            </w:pPr>
            <w:r w:rsidRPr="00C95301">
              <w:t xml:space="preserve">Worksheet </w:t>
            </w:r>
            <w:r>
              <w:t>11</w:t>
            </w:r>
          </w:p>
          <w:p w14:paraId="71E6CAE8" w14:textId="77777777" w:rsidR="001227E4" w:rsidRDefault="001227E4" w:rsidP="0022755B">
            <w:pPr>
              <w:pStyle w:val="Wsname"/>
            </w:pPr>
            <w:r>
              <w:t>Pressure sensors</w:t>
            </w:r>
          </w:p>
          <w:p w14:paraId="48B56235" w14:textId="007042D4" w:rsidR="00E25DCC" w:rsidRPr="00C95301" w:rsidRDefault="00E25DCC" w:rsidP="00E25DCC">
            <w:pPr>
              <w:pStyle w:val="Wsreference"/>
            </w:pPr>
            <w:r>
              <w:t>CP1972-11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71855821" w14:textId="77777777" w:rsidR="001227E4" w:rsidRDefault="001227E4" w:rsidP="00377B46">
            <w:pPr>
              <w:pStyle w:val="Packtitle-topright"/>
            </w:pPr>
            <w:r w:rsidRPr="00D84E27">
              <w:t>Sensors and</w:t>
            </w:r>
          </w:p>
          <w:p w14:paraId="2392D1C4" w14:textId="77777777" w:rsidR="001227E4" w:rsidRPr="00C95301" w:rsidRDefault="001227E4" w:rsidP="00377B46">
            <w:pPr>
              <w:pStyle w:val="Packtitle-topright"/>
            </w:pPr>
            <w:r w:rsidRPr="00D84E27">
              <w:t>microcontrollers</w:t>
            </w:r>
          </w:p>
        </w:tc>
      </w:tr>
      <w:tr w:rsidR="001227E4" w14:paraId="2313441C" w14:textId="77777777" w:rsidTr="00377B46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CFBA1DC" w14:textId="77777777" w:rsidR="001227E4" w:rsidRPr="00142591" w:rsidRDefault="001227E4" w:rsidP="00377B46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C7D5E58" w14:textId="77777777" w:rsidR="001227E4" w:rsidRPr="00142591" w:rsidRDefault="001227E4" w:rsidP="00377B46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09945B0" w14:textId="77777777" w:rsidR="001227E4" w:rsidRPr="00142591" w:rsidRDefault="001227E4" w:rsidP="00377B46"/>
        </w:tc>
      </w:tr>
      <w:tr w:rsidR="001227E4" w14:paraId="56E9A1D2" w14:textId="77777777" w:rsidTr="00377B46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3528B17A" w14:textId="77777777" w:rsidR="001227E4" w:rsidRDefault="001227E4" w:rsidP="00377B46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2D5DD9" w14:textId="77777777" w:rsidR="001227E4" w:rsidRDefault="001227E4" w:rsidP="00377B46"/>
          <w:p w14:paraId="2883F12D" w14:textId="77777777" w:rsidR="001227E4" w:rsidRDefault="00273A94" w:rsidP="00377B46">
            <w:r>
              <w:t>Pressure sensors are used extensively in the automotive industry for tyre pressure monitoring in vehicles, in carburettors, and exhaust systems.</w:t>
            </w:r>
          </w:p>
          <w:p w14:paraId="5BEF31AB" w14:textId="77777777" w:rsidR="00273A94" w:rsidRDefault="00273A94" w:rsidP="00377B46"/>
          <w:p w14:paraId="02514B9C" w14:textId="5C0E613F" w:rsidR="00273A94" w:rsidRDefault="00273A94" w:rsidP="00273A94">
            <w:r>
              <w:t xml:space="preserve">In this worksheet / project you learn how to use pressure sensors in microcontroller circuits. </w:t>
            </w:r>
          </w:p>
          <w:p w14:paraId="68764770" w14:textId="3B5B0323" w:rsidR="00273A94" w:rsidRDefault="00273A94" w:rsidP="00377B46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C9F8C66" w14:textId="77777777" w:rsidR="001227E4" w:rsidRDefault="001227E4" w:rsidP="00377B46"/>
          <w:p w14:paraId="2FD9F06F" w14:textId="77777777" w:rsidR="001227E4" w:rsidRDefault="001227E4" w:rsidP="00377B46">
            <w:pPr>
              <w:ind w:left="1311"/>
            </w:pPr>
            <w:r>
              <w:rPr>
                <w:noProof/>
              </w:rPr>
              <w:drawing>
                <wp:inline distT="0" distB="0" distL="0" distR="0" wp14:anchorId="1590DE8B" wp14:editId="595E38D2">
                  <wp:extent cx="2023511" cy="1904480"/>
                  <wp:effectExtent l="0" t="0" r="0" b="635"/>
                  <wp:docPr id="327877876" name="bubble leve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7877876" name="bubble level.png"/>
                          <pic:cNvPicPr/>
                        </pic:nvPicPr>
                        <pic:blipFill>
                          <a:blip r:embed="rId8" r:link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3511" cy="1904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227E4" w14:paraId="10EAAA38" w14:textId="77777777" w:rsidTr="00377B46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BF1EAC6" w14:textId="77777777" w:rsidR="001227E4" w:rsidRPr="00142591" w:rsidRDefault="001227E4" w:rsidP="00377B46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6AC8A6F0" w14:textId="77777777" w:rsidR="001227E4" w:rsidRPr="00142591" w:rsidRDefault="001227E4" w:rsidP="00377B46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B92C71" w14:textId="77777777" w:rsidR="001227E4" w:rsidRPr="00142591" w:rsidRDefault="001227E4" w:rsidP="00377B46"/>
        </w:tc>
      </w:tr>
    </w:tbl>
    <w:p w14:paraId="353B589D" w14:textId="77777777" w:rsidR="00273A94" w:rsidRDefault="00273A94" w:rsidP="00273A94">
      <w:pPr>
        <w:pStyle w:val="Heading2"/>
      </w:pPr>
      <w:r>
        <w:t>There is no video for this worksheet.</w:t>
      </w:r>
    </w:p>
    <w:p w14:paraId="40C33EB9" w14:textId="77777777" w:rsidR="00273A94" w:rsidRDefault="00273A94" w:rsidP="00273A94">
      <w:pPr>
        <w:pStyle w:val="Heading2"/>
      </w:pPr>
    </w:p>
    <w:p w14:paraId="60E43313" w14:textId="77777777" w:rsidR="00273A94" w:rsidRPr="00794596" w:rsidRDefault="00273A94" w:rsidP="00273A94">
      <w:pPr>
        <w:pStyle w:val="Heading2"/>
      </w:pPr>
      <w:r w:rsidRPr="00794596">
        <w:t>Over to you:</w:t>
      </w:r>
    </w:p>
    <w:p w14:paraId="2D883EEA" w14:textId="4DA1A56C" w:rsidR="00273A94" w:rsidRPr="00BF4463" w:rsidRDefault="00273A94" w:rsidP="00273A94">
      <w:pPr>
        <w:pStyle w:val="Bullet"/>
      </w:pPr>
      <w:r w:rsidRPr="009B4993">
        <w:t>Load the file “</w:t>
      </w:r>
      <w:r>
        <w:t>BL0122 Pressure"</w:t>
      </w:r>
      <w:r w:rsidRPr="00BF4463">
        <w:t xml:space="preserve">. Set up the hardware appropriately. </w:t>
      </w:r>
    </w:p>
    <w:p w14:paraId="5EE256C5" w14:textId="32953402" w:rsidR="00273A94" w:rsidRDefault="00273A94" w:rsidP="00273A94">
      <w:pPr>
        <w:pStyle w:val="Bullet"/>
      </w:pPr>
      <w:r>
        <w:t xml:space="preserve">Make sure you understand how the program works. To start with you can blow, or suck, on the sensor to make sure it works. </w:t>
      </w:r>
    </w:p>
    <w:p w14:paraId="2C27B383" w14:textId="77777777" w:rsidR="00273A94" w:rsidRPr="005E0C2A" w:rsidRDefault="00273A94" w:rsidP="00273A94">
      <w:pPr>
        <w:pStyle w:val="Heading2"/>
      </w:pPr>
      <w:r w:rsidRPr="005E0C2A">
        <w:t>Challenge:</w:t>
      </w:r>
    </w:p>
    <w:p w14:paraId="0A1E6A4E" w14:textId="11FA437D" w:rsidR="00273A94" w:rsidRDefault="00273A94" w:rsidP="00273A94">
      <w:pPr>
        <w:pStyle w:val="Bullet"/>
      </w:pPr>
      <w:r>
        <w:t>Get hold of a syringe style pump and hose to attach to the sensor.</w:t>
      </w:r>
    </w:p>
    <w:p w14:paraId="4BE0F146" w14:textId="7FEBBCFC" w:rsidR="00273A94" w:rsidRDefault="00273A94" w:rsidP="00273A94">
      <w:pPr>
        <w:pStyle w:val="Bullet"/>
      </w:pPr>
      <w:r>
        <w:t>Modify the program to make a pressure measuring system with the following characteristics:</w:t>
      </w:r>
    </w:p>
    <w:p w14:paraId="0F94FA73" w14:textId="7D308517" w:rsidR="00273A94" w:rsidRPr="00CE4C78" w:rsidRDefault="00273A94" w:rsidP="00273A94">
      <w:pPr>
        <w:pStyle w:val="Bullet"/>
        <w:numPr>
          <w:ilvl w:val="1"/>
          <w:numId w:val="32"/>
        </w:numPr>
      </w:pPr>
      <w:r w:rsidRPr="00CE4C78">
        <w:t xml:space="preserve">Microcontroller system, sensor, </w:t>
      </w:r>
      <w:r w:rsidR="00CE4C78" w:rsidRPr="00CE4C78">
        <w:t>pump and hose</w:t>
      </w:r>
    </w:p>
    <w:p w14:paraId="6158D675" w14:textId="21322000" w:rsidR="00273A94" w:rsidRDefault="00273A94" w:rsidP="00273A94">
      <w:pPr>
        <w:pStyle w:val="Bullet"/>
        <w:numPr>
          <w:ilvl w:val="1"/>
          <w:numId w:val="32"/>
        </w:numPr>
      </w:pPr>
      <w:r>
        <w:t>A display of pressure rate, set flow rate and pump status</w:t>
      </w:r>
    </w:p>
    <w:p w14:paraId="282827B0" w14:textId="47D478CC" w:rsidR="00273A94" w:rsidRDefault="00273A94" w:rsidP="00273A94">
      <w:pPr>
        <w:pStyle w:val="Bullet"/>
        <w:numPr>
          <w:ilvl w:val="1"/>
          <w:numId w:val="32"/>
        </w:numPr>
      </w:pPr>
      <w:r>
        <w:t xml:space="preserve">A graph showing flow rate variation over time – refreshing every </w:t>
      </w:r>
      <w:r w:rsidR="00CE4C78">
        <w:t>30 seconds</w:t>
      </w:r>
      <w:r>
        <w:t>. Temperature range 15C to 30C.</w:t>
      </w:r>
    </w:p>
    <w:p w14:paraId="278754F8" w14:textId="77777777" w:rsidR="00273A94" w:rsidRDefault="00273A94" w:rsidP="00273A94">
      <w:pPr>
        <w:pStyle w:val="Bullet"/>
        <w:numPr>
          <w:ilvl w:val="1"/>
          <w:numId w:val="32"/>
        </w:numPr>
      </w:pPr>
      <w:r>
        <w:t xml:space="preserve">An LED that lights up when the target flow rate is over run </w:t>
      </w:r>
    </w:p>
    <w:p w14:paraId="0DD37342" w14:textId="2D0CD042" w:rsidR="00273A94" w:rsidRDefault="00273A94" w:rsidP="00273A94">
      <w:pPr>
        <w:pStyle w:val="Bullet"/>
        <w:numPr>
          <w:ilvl w:val="1"/>
          <w:numId w:val="32"/>
        </w:numPr>
      </w:pPr>
      <w:r>
        <w:t>A way of altering the set flow rate with either switches or display touch areas ‘+’ and ‘</w:t>
      </w:r>
      <w:proofErr w:type="gramStart"/>
      <w:r>
        <w:t>-‘</w:t>
      </w:r>
      <w:proofErr w:type="gramEnd"/>
      <w:r>
        <w:t>.</w:t>
      </w:r>
    </w:p>
    <w:p w14:paraId="624FD548" w14:textId="77777777" w:rsidR="0022755B" w:rsidRDefault="0046410A" w:rsidP="0046410A">
      <w:r>
        <w:rPr>
          <w:noProof/>
          <w14:ligatures w14:val="standardContextual"/>
        </w:rPr>
        <w:drawing>
          <wp:inline distT="0" distB="0" distL="0" distR="0" wp14:anchorId="6D40D854" wp14:editId="12D16CD5">
            <wp:extent cx="1954481" cy="1958649"/>
            <wp:effectExtent l="0" t="0" r="8255" b="3810"/>
            <wp:docPr id="29401345" name="pump.png" descr="A red and black tube with a tube and a tub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01345" name="pump.png" descr="A red and black tube with a tube and a tube&#10;&#10;AI-generated content may be incorrect."/>
                    <pic:cNvPicPr/>
                  </pic:nvPicPr>
                  <pic:blipFill>
                    <a:blip r:embed="rId10" r:link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63365" cy="1967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You can get hold of a simple pump like this one from Amazon.</w:t>
      </w:r>
    </w:p>
    <w:p w14:paraId="01017B47" w14:textId="77777777" w:rsidR="0022755B" w:rsidRDefault="0022755B" w:rsidP="0046410A"/>
    <w:p w14:paraId="19A46257" w14:textId="30E30B37" w:rsidR="00604361" w:rsidRDefault="006777D6" w:rsidP="0046410A">
      <w:r w:rsidRPr="00CA7C17">
        <w:br w:type="page"/>
      </w:r>
    </w:p>
    <w:sectPr w:rsidR="00604361" w:rsidSect="0003686A">
      <w:footerReference w:type="default" r:id="rId12"/>
      <w:type w:val="continuous"/>
      <w:pgSz w:w="11906" w:h="16838"/>
      <w:pgMar w:top="907" w:right="567" w:bottom="567" w:left="567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DE8FC4" w14:textId="77777777" w:rsidR="00771176" w:rsidRDefault="00771176" w:rsidP="006B6DAB">
      <w:r>
        <w:separator/>
      </w:r>
    </w:p>
  </w:endnote>
  <w:endnote w:type="continuationSeparator" w:id="0">
    <w:p w14:paraId="54B1B2C7" w14:textId="77777777" w:rsidR="00771176" w:rsidRDefault="00771176" w:rsidP="006B6D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0FDE23" w14:textId="77777777" w:rsidR="006B6DAB" w:rsidRDefault="006B6DAB">
    <w:pPr>
      <w:pStyle w:val="Footer"/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466B71B0" w14:textId="77777777" w:rsidR="006B6DAB" w:rsidRDefault="006B6DA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265EB5" w14:textId="77777777" w:rsidR="00771176" w:rsidRDefault="00771176" w:rsidP="006B6DAB">
      <w:r>
        <w:separator/>
      </w:r>
    </w:p>
  </w:footnote>
  <w:footnote w:type="continuationSeparator" w:id="0">
    <w:p w14:paraId="3D0E8AF7" w14:textId="77777777" w:rsidR="00771176" w:rsidRDefault="00771176" w:rsidP="006B6D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603D8"/>
    <w:multiLevelType w:val="hybridMultilevel"/>
    <w:tmpl w:val="3FFAB2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3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A67C28"/>
    <w:multiLevelType w:val="hybridMultilevel"/>
    <w:tmpl w:val="AD3A03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6" w15:restartNumberingAfterBreak="0">
    <w:nsid w:val="45441053"/>
    <w:multiLevelType w:val="hybridMultilevel"/>
    <w:tmpl w:val="56E4F3D4"/>
    <w:lvl w:ilvl="0" w:tplc="2F0AFC8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8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684420"/>
    <w:multiLevelType w:val="hybridMultilevel"/>
    <w:tmpl w:val="043AA0D4"/>
    <w:lvl w:ilvl="0" w:tplc="2F0AFC86">
      <w:start w:val="1"/>
      <w:numFmt w:val="decimal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11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11"/>
  </w:num>
  <w:num w:numId="2" w16cid:durableId="1349870685">
    <w:abstractNumId w:val="3"/>
  </w:num>
  <w:num w:numId="3" w16cid:durableId="11879719">
    <w:abstractNumId w:val="5"/>
  </w:num>
  <w:num w:numId="4" w16cid:durableId="1679849733">
    <w:abstractNumId w:val="2"/>
  </w:num>
  <w:num w:numId="5" w16cid:durableId="1205674955">
    <w:abstractNumId w:val="10"/>
  </w:num>
  <w:num w:numId="6" w16cid:durableId="903878661">
    <w:abstractNumId w:val="10"/>
    <w:lvlOverride w:ilvl="0">
      <w:startOverride w:val="1"/>
    </w:lvlOverride>
  </w:num>
  <w:num w:numId="7" w16cid:durableId="1576092503">
    <w:abstractNumId w:val="10"/>
    <w:lvlOverride w:ilvl="0">
      <w:startOverride w:val="1"/>
    </w:lvlOverride>
  </w:num>
  <w:num w:numId="8" w16cid:durableId="397170292">
    <w:abstractNumId w:val="10"/>
    <w:lvlOverride w:ilvl="0">
      <w:startOverride w:val="1"/>
    </w:lvlOverride>
  </w:num>
  <w:num w:numId="9" w16cid:durableId="971907763">
    <w:abstractNumId w:val="10"/>
    <w:lvlOverride w:ilvl="0">
      <w:startOverride w:val="1"/>
    </w:lvlOverride>
  </w:num>
  <w:num w:numId="10" w16cid:durableId="869562443">
    <w:abstractNumId w:val="10"/>
    <w:lvlOverride w:ilvl="0">
      <w:startOverride w:val="1"/>
    </w:lvlOverride>
  </w:num>
  <w:num w:numId="11" w16cid:durableId="1267157887">
    <w:abstractNumId w:val="10"/>
    <w:lvlOverride w:ilvl="0">
      <w:startOverride w:val="1"/>
    </w:lvlOverride>
  </w:num>
  <w:num w:numId="12" w16cid:durableId="1575507798">
    <w:abstractNumId w:val="10"/>
    <w:lvlOverride w:ilvl="0">
      <w:startOverride w:val="1"/>
    </w:lvlOverride>
  </w:num>
  <w:num w:numId="13" w16cid:durableId="365447515">
    <w:abstractNumId w:val="13"/>
  </w:num>
  <w:num w:numId="14" w16cid:durableId="697898980">
    <w:abstractNumId w:val="7"/>
  </w:num>
  <w:num w:numId="15" w16cid:durableId="192306449">
    <w:abstractNumId w:val="1"/>
  </w:num>
  <w:num w:numId="16" w16cid:durableId="853957132">
    <w:abstractNumId w:val="9"/>
  </w:num>
  <w:num w:numId="17" w16cid:durableId="1871718007">
    <w:abstractNumId w:val="10"/>
    <w:lvlOverride w:ilvl="0">
      <w:startOverride w:val="1"/>
    </w:lvlOverride>
  </w:num>
  <w:num w:numId="18" w16cid:durableId="1205171970">
    <w:abstractNumId w:val="8"/>
  </w:num>
  <w:num w:numId="19" w16cid:durableId="1273170048">
    <w:abstractNumId w:val="10"/>
    <w:lvlOverride w:ilvl="0">
      <w:startOverride w:val="1"/>
    </w:lvlOverride>
  </w:num>
  <w:num w:numId="20" w16cid:durableId="949899729">
    <w:abstractNumId w:val="10"/>
    <w:lvlOverride w:ilvl="0">
      <w:startOverride w:val="1"/>
    </w:lvlOverride>
  </w:num>
  <w:num w:numId="21" w16cid:durableId="2013603019">
    <w:abstractNumId w:val="10"/>
    <w:lvlOverride w:ilvl="0">
      <w:startOverride w:val="1"/>
    </w:lvlOverride>
  </w:num>
  <w:num w:numId="22" w16cid:durableId="1547138248">
    <w:abstractNumId w:val="10"/>
    <w:lvlOverride w:ilvl="0">
      <w:startOverride w:val="1"/>
    </w:lvlOverride>
  </w:num>
  <w:num w:numId="23" w16cid:durableId="1969117907">
    <w:abstractNumId w:val="4"/>
  </w:num>
  <w:num w:numId="24" w16cid:durableId="223108722">
    <w:abstractNumId w:val="10"/>
    <w:lvlOverride w:ilvl="0">
      <w:startOverride w:val="1"/>
    </w:lvlOverride>
  </w:num>
  <w:num w:numId="25" w16cid:durableId="1073626442">
    <w:abstractNumId w:val="10"/>
    <w:lvlOverride w:ilvl="0">
      <w:startOverride w:val="1"/>
    </w:lvlOverride>
  </w:num>
  <w:num w:numId="26" w16cid:durableId="423459099">
    <w:abstractNumId w:val="10"/>
    <w:lvlOverride w:ilvl="0">
      <w:startOverride w:val="1"/>
    </w:lvlOverride>
  </w:num>
  <w:num w:numId="27" w16cid:durableId="1939630198">
    <w:abstractNumId w:val="10"/>
    <w:lvlOverride w:ilvl="0">
      <w:startOverride w:val="1"/>
    </w:lvlOverride>
  </w:num>
  <w:num w:numId="28" w16cid:durableId="1399867394">
    <w:abstractNumId w:val="10"/>
    <w:lvlOverride w:ilvl="0">
      <w:startOverride w:val="1"/>
    </w:lvlOverride>
  </w:num>
  <w:num w:numId="29" w16cid:durableId="2029603038">
    <w:abstractNumId w:val="6"/>
  </w:num>
  <w:num w:numId="30" w16cid:durableId="309988098">
    <w:abstractNumId w:val="0"/>
  </w:num>
  <w:num w:numId="31" w16cid:durableId="674914639">
    <w:abstractNumId w:val="6"/>
    <w:lvlOverride w:ilvl="0">
      <w:startOverride w:val="1"/>
    </w:lvlOverride>
  </w:num>
  <w:num w:numId="32" w16cid:durableId="718938773">
    <w:abstractNumId w:val="8"/>
  </w:num>
  <w:num w:numId="33" w16cid:durableId="1678851602">
    <w:abstractNumId w:val="12"/>
  </w:num>
  <w:num w:numId="34" w16cid:durableId="508717930">
    <w:abstractNumId w:val="12"/>
    <w:lvlOverride w:ilvl="0">
      <w:startOverride w:val="1"/>
    </w:lvlOverride>
  </w:num>
  <w:num w:numId="35" w16cid:durableId="1775710804">
    <w:abstractNumId w:val="12"/>
    <w:lvlOverride w:ilvl="0">
      <w:startOverride w:val="1"/>
    </w:lvlOverride>
  </w:num>
  <w:num w:numId="36" w16cid:durableId="1762801108">
    <w:abstractNumId w:val="12"/>
    <w:lvlOverride w:ilvl="0">
      <w:startOverride w:val="1"/>
    </w:lvlOverride>
  </w:num>
  <w:num w:numId="37" w16cid:durableId="162403027">
    <w:abstractNumId w:val="12"/>
    <w:lvlOverride w:ilvl="0">
      <w:startOverride w:val="1"/>
    </w:lvlOverride>
  </w:num>
  <w:num w:numId="38" w16cid:durableId="214200003">
    <w:abstractNumId w:val="12"/>
    <w:lvlOverride w:ilvl="0">
      <w:startOverride w:val="1"/>
    </w:lvlOverride>
  </w:num>
  <w:num w:numId="39" w16cid:durableId="982540964">
    <w:abstractNumId w:val="12"/>
    <w:lvlOverride w:ilvl="0">
      <w:startOverride w:val="1"/>
    </w:lvlOverride>
  </w:num>
  <w:num w:numId="40" w16cid:durableId="1018586136">
    <w:abstractNumId w:val="12"/>
    <w:lvlOverride w:ilvl="0">
      <w:startOverride w:val="1"/>
    </w:lvlOverride>
  </w:num>
  <w:num w:numId="41" w16cid:durableId="673800945">
    <w:abstractNumId w:val="12"/>
    <w:lvlOverride w:ilvl="0">
      <w:startOverride w:val="1"/>
    </w:lvlOverride>
  </w:num>
  <w:num w:numId="42" w16cid:durableId="805010688">
    <w:abstractNumId w:val="12"/>
    <w:lvlOverride w:ilvl="0">
      <w:startOverride w:val="1"/>
    </w:lvlOverride>
  </w:num>
  <w:num w:numId="43" w16cid:durableId="2002811735">
    <w:abstractNumId w:val="12"/>
    <w:lvlOverride w:ilvl="0">
      <w:startOverride w:val="1"/>
    </w:lvlOverride>
  </w:num>
  <w:num w:numId="44" w16cid:durableId="1740513362">
    <w:abstractNumId w:val="12"/>
    <w:lvlOverride w:ilvl="0">
      <w:startOverride w:val="1"/>
    </w:lvlOverride>
  </w:num>
  <w:num w:numId="45" w16cid:durableId="1060591500">
    <w:abstractNumId w:val="1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02F11"/>
    <w:rsid w:val="00010751"/>
    <w:rsid w:val="0001096B"/>
    <w:rsid w:val="000112C8"/>
    <w:rsid w:val="00015DCD"/>
    <w:rsid w:val="00034D89"/>
    <w:rsid w:val="0003686A"/>
    <w:rsid w:val="00040B5C"/>
    <w:rsid w:val="00043351"/>
    <w:rsid w:val="00043A1F"/>
    <w:rsid w:val="00067B0E"/>
    <w:rsid w:val="0007392E"/>
    <w:rsid w:val="00075A45"/>
    <w:rsid w:val="00076659"/>
    <w:rsid w:val="00091A4E"/>
    <w:rsid w:val="000A32CA"/>
    <w:rsid w:val="000B16E3"/>
    <w:rsid w:val="000D1D14"/>
    <w:rsid w:val="000D2B9C"/>
    <w:rsid w:val="000D2F68"/>
    <w:rsid w:val="000E0C9F"/>
    <w:rsid w:val="000E0E2D"/>
    <w:rsid w:val="000E62A1"/>
    <w:rsid w:val="000E7C7E"/>
    <w:rsid w:val="000F5E0C"/>
    <w:rsid w:val="0011503E"/>
    <w:rsid w:val="001227E4"/>
    <w:rsid w:val="00131351"/>
    <w:rsid w:val="001317D9"/>
    <w:rsid w:val="00131970"/>
    <w:rsid w:val="00142591"/>
    <w:rsid w:val="001428CC"/>
    <w:rsid w:val="001542B6"/>
    <w:rsid w:val="00156246"/>
    <w:rsid w:val="001569E7"/>
    <w:rsid w:val="00171256"/>
    <w:rsid w:val="00171AAB"/>
    <w:rsid w:val="00175879"/>
    <w:rsid w:val="00180925"/>
    <w:rsid w:val="00182D67"/>
    <w:rsid w:val="00183515"/>
    <w:rsid w:val="001917BF"/>
    <w:rsid w:val="00194F77"/>
    <w:rsid w:val="001A202A"/>
    <w:rsid w:val="001A3115"/>
    <w:rsid w:val="001A4CBB"/>
    <w:rsid w:val="001A7A60"/>
    <w:rsid w:val="001C0DC9"/>
    <w:rsid w:val="001C765C"/>
    <w:rsid w:val="001C7928"/>
    <w:rsid w:val="001F2030"/>
    <w:rsid w:val="001F7F94"/>
    <w:rsid w:val="00225419"/>
    <w:rsid w:val="00225B32"/>
    <w:rsid w:val="002265DB"/>
    <w:rsid w:val="0022755B"/>
    <w:rsid w:val="00227C57"/>
    <w:rsid w:val="002379CC"/>
    <w:rsid w:val="00240A80"/>
    <w:rsid w:val="00241DA6"/>
    <w:rsid w:val="00254AB5"/>
    <w:rsid w:val="00262504"/>
    <w:rsid w:val="00266758"/>
    <w:rsid w:val="0027364C"/>
    <w:rsid w:val="00273A94"/>
    <w:rsid w:val="002754D4"/>
    <w:rsid w:val="0027798C"/>
    <w:rsid w:val="00292883"/>
    <w:rsid w:val="00297573"/>
    <w:rsid w:val="002A2351"/>
    <w:rsid w:val="002A7036"/>
    <w:rsid w:val="002D5464"/>
    <w:rsid w:val="002D7995"/>
    <w:rsid w:val="002E04E2"/>
    <w:rsid w:val="002E10A4"/>
    <w:rsid w:val="002E431D"/>
    <w:rsid w:val="002E4D2C"/>
    <w:rsid w:val="002E763A"/>
    <w:rsid w:val="002E7A75"/>
    <w:rsid w:val="002F3363"/>
    <w:rsid w:val="00304CA4"/>
    <w:rsid w:val="00307AB9"/>
    <w:rsid w:val="00311ED5"/>
    <w:rsid w:val="00320454"/>
    <w:rsid w:val="00346836"/>
    <w:rsid w:val="00346CA2"/>
    <w:rsid w:val="0035081F"/>
    <w:rsid w:val="00355D3E"/>
    <w:rsid w:val="00362188"/>
    <w:rsid w:val="0037172B"/>
    <w:rsid w:val="00384F05"/>
    <w:rsid w:val="003A0CB3"/>
    <w:rsid w:val="003A299B"/>
    <w:rsid w:val="003A2BB7"/>
    <w:rsid w:val="003A6EF0"/>
    <w:rsid w:val="003B274A"/>
    <w:rsid w:val="003B2A49"/>
    <w:rsid w:val="003D2331"/>
    <w:rsid w:val="003D3ED1"/>
    <w:rsid w:val="003D4709"/>
    <w:rsid w:val="003E5C49"/>
    <w:rsid w:val="003F2387"/>
    <w:rsid w:val="00407C39"/>
    <w:rsid w:val="0043257A"/>
    <w:rsid w:val="004351BA"/>
    <w:rsid w:val="004412DB"/>
    <w:rsid w:val="0044144F"/>
    <w:rsid w:val="004416D1"/>
    <w:rsid w:val="00444F85"/>
    <w:rsid w:val="00450DC2"/>
    <w:rsid w:val="0046410A"/>
    <w:rsid w:val="00467344"/>
    <w:rsid w:val="00467749"/>
    <w:rsid w:val="00497DA2"/>
    <w:rsid w:val="004B308D"/>
    <w:rsid w:val="004C2DDD"/>
    <w:rsid w:val="004C4D16"/>
    <w:rsid w:val="004D5816"/>
    <w:rsid w:val="004E1F65"/>
    <w:rsid w:val="004E5F7C"/>
    <w:rsid w:val="004E79B8"/>
    <w:rsid w:val="004F2CB6"/>
    <w:rsid w:val="00500794"/>
    <w:rsid w:val="005141A6"/>
    <w:rsid w:val="00520FE1"/>
    <w:rsid w:val="00533F67"/>
    <w:rsid w:val="00540E0B"/>
    <w:rsid w:val="00552EAA"/>
    <w:rsid w:val="00565AFD"/>
    <w:rsid w:val="00591665"/>
    <w:rsid w:val="00591CBC"/>
    <w:rsid w:val="005A0E05"/>
    <w:rsid w:val="005C2891"/>
    <w:rsid w:val="005C6367"/>
    <w:rsid w:val="005C64F5"/>
    <w:rsid w:val="005D355B"/>
    <w:rsid w:val="005D38DD"/>
    <w:rsid w:val="005D7FF9"/>
    <w:rsid w:val="005E0C2A"/>
    <w:rsid w:val="005E4FBB"/>
    <w:rsid w:val="005F541C"/>
    <w:rsid w:val="00602673"/>
    <w:rsid w:val="00602A1D"/>
    <w:rsid w:val="00604361"/>
    <w:rsid w:val="006262D0"/>
    <w:rsid w:val="00627339"/>
    <w:rsid w:val="00630737"/>
    <w:rsid w:val="006345C7"/>
    <w:rsid w:val="00644D20"/>
    <w:rsid w:val="0064681D"/>
    <w:rsid w:val="00647340"/>
    <w:rsid w:val="00650C39"/>
    <w:rsid w:val="00654676"/>
    <w:rsid w:val="00655FE8"/>
    <w:rsid w:val="00665F7F"/>
    <w:rsid w:val="00672BD9"/>
    <w:rsid w:val="006777D6"/>
    <w:rsid w:val="00693B88"/>
    <w:rsid w:val="006946C6"/>
    <w:rsid w:val="0069534C"/>
    <w:rsid w:val="006955FC"/>
    <w:rsid w:val="00696588"/>
    <w:rsid w:val="006A213D"/>
    <w:rsid w:val="006A4BFF"/>
    <w:rsid w:val="006A7937"/>
    <w:rsid w:val="006A79B3"/>
    <w:rsid w:val="006B6DAB"/>
    <w:rsid w:val="006E42D9"/>
    <w:rsid w:val="006F3241"/>
    <w:rsid w:val="007023BE"/>
    <w:rsid w:val="007026ED"/>
    <w:rsid w:val="00710C47"/>
    <w:rsid w:val="00720F60"/>
    <w:rsid w:val="00725B8F"/>
    <w:rsid w:val="007325AD"/>
    <w:rsid w:val="00771176"/>
    <w:rsid w:val="0077365C"/>
    <w:rsid w:val="007805DE"/>
    <w:rsid w:val="00794596"/>
    <w:rsid w:val="007967C0"/>
    <w:rsid w:val="007A65C5"/>
    <w:rsid w:val="007B00FF"/>
    <w:rsid w:val="007B334A"/>
    <w:rsid w:val="007B49A6"/>
    <w:rsid w:val="007C10DD"/>
    <w:rsid w:val="007C231F"/>
    <w:rsid w:val="007C6D02"/>
    <w:rsid w:val="007C7B3B"/>
    <w:rsid w:val="007D2523"/>
    <w:rsid w:val="007D5CC1"/>
    <w:rsid w:val="007E4BD8"/>
    <w:rsid w:val="007E4C46"/>
    <w:rsid w:val="007E51D9"/>
    <w:rsid w:val="007E5EDA"/>
    <w:rsid w:val="007F0AFA"/>
    <w:rsid w:val="008062A4"/>
    <w:rsid w:val="0080752F"/>
    <w:rsid w:val="00820667"/>
    <w:rsid w:val="00857ACD"/>
    <w:rsid w:val="00864AF8"/>
    <w:rsid w:val="00865184"/>
    <w:rsid w:val="008861DD"/>
    <w:rsid w:val="0088687E"/>
    <w:rsid w:val="008916F7"/>
    <w:rsid w:val="00893242"/>
    <w:rsid w:val="00897306"/>
    <w:rsid w:val="008A1411"/>
    <w:rsid w:val="008A3BF3"/>
    <w:rsid w:val="008B7254"/>
    <w:rsid w:val="008B7924"/>
    <w:rsid w:val="008C0238"/>
    <w:rsid w:val="008C7091"/>
    <w:rsid w:val="008D097F"/>
    <w:rsid w:val="008D6362"/>
    <w:rsid w:val="008E0F62"/>
    <w:rsid w:val="008E3CF0"/>
    <w:rsid w:val="008F23B6"/>
    <w:rsid w:val="008F2791"/>
    <w:rsid w:val="008F50A5"/>
    <w:rsid w:val="008F7A7B"/>
    <w:rsid w:val="00902E25"/>
    <w:rsid w:val="00917F58"/>
    <w:rsid w:val="00933BD8"/>
    <w:rsid w:val="00933D75"/>
    <w:rsid w:val="009475C3"/>
    <w:rsid w:val="009521BE"/>
    <w:rsid w:val="0095724A"/>
    <w:rsid w:val="00960604"/>
    <w:rsid w:val="009724C9"/>
    <w:rsid w:val="00975611"/>
    <w:rsid w:val="0097629F"/>
    <w:rsid w:val="00986064"/>
    <w:rsid w:val="00990536"/>
    <w:rsid w:val="0099388F"/>
    <w:rsid w:val="009944BE"/>
    <w:rsid w:val="009B2FC1"/>
    <w:rsid w:val="009B4993"/>
    <w:rsid w:val="009B538E"/>
    <w:rsid w:val="009C24ED"/>
    <w:rsid w:val="009C687B"/>
    <w:rsid w:val="009D4DFC"/>
    <w:rsid w:val="009D7E76"/>
    <w:rsid w:val="009F3364"/>
    <w:rsid w:val="009F69F9"/>
    <w:rsid w:val="00A02BBC"/>
    <w:rsid w:val="00A10703"/>
    <w:rsid w:val="00A1501E"/>
    <w:rsid w:val="00A15315"/>
    <w:rsid w:val="00A1639E"/>
    <w:rsid w:val="00A221FB"/>
    <w:rsid w:val="00A31CCB"/>
    <w:rsid w:val="00A45931"/>
    <w:rsid w:val="00A47CEB"/>
    <w:rsid w:val="00A50B96"/>
    <w:rsid w:val="00A5513B"/>
    <w:rsid w:val="00A558CF"/>
    <w:rsid w:val="00A56168"/>
    <w:rsid w:val="00A57AFB"/>
    <w:rsid w:val="00A6193E"/>
    <w:rsid w:val="00A626E9"/>
    <w:rsid w:val="00A72E29"/>
    <w:rsid w:val="00A772A3"/>
    <w:rsid w:val="00A81294"/>
    <w:rsid w:val="00A82210"/>
    <w:rsid w:val="00A90983"/>
    <w:rsid w:val="00A92A17"/>
    <w:rsid w:val="00A950E0"/>
    <w:rsid w:val="00AA0537"/>
    <w:rsid w:val="00AA4478"/>
    <w:rsid w:val="00AA6412"/>
    <w:rsid w:val="00AB3876"/>
    <w:rsid w:val="00AD6580"/>
    <w:rsid w:val="00AE6B9E"/>
    <w:rsid w:val="00AE716E"/>
    <w:rsid w:val="00AF1871"/>
    <w:rsid w:val="00AF1F0A"/>
    <w:rsid w:val="00AF6F2E"/>
    <w:rsid w:val="00B04744"/>
    <w:rsid w:val="00B20403"/>
    <w:rsid w:val="00B30ACF"/>
    <w:rsid w:val="00B3434D"/>
    <w:rsid w:val="00B44A8F"/>
    <w:rsid w:val="00B65A76"/>
    <w:rsid w:val="00B719CE"/>
    <w:rsid w:val="00B9573D"/>
    <w:rsid w:val="00B96C6A"/>
    <w:rsid w:val="00B97BE1"/>
    <w:rsid w:val="00BA6D00"/>
    <w:rsid w:val="00BB2D0B"/>
    <w:rsid w:val="00BC6853"/>
    <w:rsid w:val="00BD399D"/>
    <w:rsid w:val="00BE039F"/>
    <w:rsid w:val="00BE104C"/>
    <w:rsid w:val="00BE2801"/>
    <w:rsid w:val="00BF1B38"/>
    <w:rsid w:val="00BF4463"/>
    <w:rsid w:val="00BF750A"/>
    <w:rsid w:val="00C011A8"/>
    <w:rsid w:val="00C03E0B"/>
    <w:rsid w:val="00C06832"/>
    <w:rsid w:val="00C07FBE"/>
    <w:rsid w:val="00C14B4F"/>
    <w:rsid w:val="00C27B09"/>
    <w:rsid w:val="00C322B7"/>
    <w:rsid w:val="00C33FB2"/>
    <w:rsid w:val="00C35747"/>
    <w:rsid w:val="00C35908"/>
    <w:rsid w:val="00C3715B"/>
    <w:rsid w:val="00C46167"/>
    <w:rsid w:val="00C71168"/>
    <w:rsid w:val="00C72F1B"/>
    <w:rsid w:val="00C73555"/>
    <w:rsid w:val="00C75AF3"/>
    <w:rsid w:val="00C75DE4"/>
    <w:rsid w:val="00C80866"/>
    <w:rsid w:val="00C84D9E"/>
    <w:rsid w:val="00C95301"/>
    <w:rsid w:val="00CA0A8F"/>
    <w:rsid w:val="00CA7C17"/>
    <w:rsid w:val="00CC58FE"/>
    <w:rsid w:val="00CC60C6"/>
    <w:rsid w:val="00CD17DC"/>
    <w:rsid w:val="00CD6E22"/>
    <w:rsid w:val="00CE4C78"/>
    <w:rsid w:val="00CE4CF7"/>
    <w:rsid w:val="00CF46CF"/>
    <w:rsid w:val="00CF664C"/>
    <w:rsid w:val="00D01E9A"/>
    <w:rsid w:val="00D05957"/>
    <w:rsid w:val="00D13E8A"/>
    <w:rsid w:val="00D16A8C"/>
    <w:rsid w:val="00D325BA"/>
    <w:rsid w:val="00D57F66"/>
    <w:rsid w:val="00D608AD"/>
    <w:rsid w:val="00D72470"/>
    <w:rsid w:val="00D72EE5"/>
    <w:rsid w:val="00D73AB0"/>
    <w:rsid w:val="00D84E27"/>
    <w:rsid w:val="00D92373"/>
    <w:rsid w:val="00D96DF0"/>
    <w:rsid w:val="00DA5B27"/>
    <w:rsid w:val="00DB050D"/>
    <w:rsid w:val="00DB7F1D"/>
    <w:rsid w:val="00DD3513"/>
    <w:rsid w:val="00DD6185"/>
    <w:rsid w:val="00DD6CD6"/>
    <w:rsid w:val="00DE0D69"/>
    <w:rsid w:val="00DF59EC"/>
    <w:rsid w:val="00E07A07"/>
    <w:rsid w:val="00E20E60"/>
    <w:rsid w:val="00E2260D"/>
    <w:rsid w:val="00E25DCC"/>
    <w:rsid w:val="00E260FD"/>
    <w:rsid w:val="00E3139B"/>
    <w:rsid w:val="00E3235F"/>
    <w:rsid w:val="00E3468F"/>
    <w:rsid w:val="00E347C0"/>
    <w:rsid w:val="00E3637A"/>
    <w:rsid w:val="00E572DD"/>
    <w:rsid w:val="00E61542"/>
    <w:rsid w:val="00E63467"/>
    <w:rsid w:val="00E63FF9"/>
    <w:rsid w:val="00E70256"/>
    <w:rsid w:val="00E75B1B"/>
    <w:rsid w:val="00EA11BC"/>
    <w:rsid w:val="00EA257D"/>
    <w:rsid w:val="00EB323A"/>
    <w:rsid w:val="00EB3B87"/>
    <w:rsid w:val="00EB5D16"/>
    <w:rsid w:val="00EC220E"/>
    <w:rsid w:val="00ED75DC"/>
    <w:rsid w:val="00EF0F01"/>
    <w:rsid w:val="00EF514D"/>
    <w:rsid w:val="00F029B1"/>
    <w:rsid w:val="00F035AB"/>
    <w:rsid w:val="00F0497E"/>
    <w:rsid w:val="00F07D39"/>
    <w:rsid w:val="00F11917"/>
    <w:rsid w:val="00F12466"/>
    <w:rsid w:val="00F15E43"/>
    <w:rsid w:val="00F17B42"/>
    <w:rsid w:val="00F20703"/>
    <w:rsid w:val="00F31E09"/>
    <w:rsid w:val="00F32F07"/>
    <w:rsid w:val="00F339B3"/>
    <w:rsid w:val="00F37FFC"/>
    <w:rsid w:val="00F52649"/>
    <w:rsid w:val="00F61488"/>
    <w:rsid w:val="00F65595"/>
    <w:rsid w:val="00F7057A"/>
    <w:rsid w:val="00F74F78"/>
    <w:rsid w:val="00F80848"/>
    <w:rsid w:val="00F83B75"/>
    <w:rsid w:val="00F85402"/>
    <w:rsid w:val="00F91DAC"/>
    <w:rsid w:val="00F95892"/>
    <w:rsid w:val="00F95A97"/>
    <w:rsid w:val="00F97969"/>
    <w:rsid w:val="00FB1CD4"/>
    <w:rsid w:val="00FB5CF3"/>
    <w:rsid w:val="00FC2909"/>
    <w:rsid w:val="00FD2949"/>
    <w:rsid w:val="00FE1B51"/>
    <w:rsid w:val="00FE3EC6"/>
    <w:rsid w:val="00FE4CA9"/>
    <w:rsid w:val="00FE5FB4"/>
    <w:rsid w:val="00FF6D0E"/>
    <w:rsid w:val="00FF6DB1"/>
    <w:rsid w:val="00FF7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191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1917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191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11917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F119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19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191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191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191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191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1917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1191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11917"/>
    <w:rPr>
      <w:rFonts w:ascii="Arial" w:eastAsiaTheme="majorEastAsia" w:hAnsi="Arial" w:cstheme="majorBidi"/>
      <w:color w:val="000000" w:themeColor="text1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1917"/>
    <w:rPr>
      <w:rFonts w:ascii="Arial" w:eastAsiaTheme="majorEastAsia" w:hAnsi="Arial" w:cstheme="majorBidi"/>
      <w:i/>
      <w:iCs/>
      <w:color w:val="0F4761" w:themeColor="accent1" w:themeShade="BF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1917"/>
    <w:rPr>
      <w:rFonts w:ascii="Arial" w:eastAsiaTheme="majorEastAsia" w:hAnsi="Arial" w:cstheme="majorBidi"/>
      <w:color w:val="0F4761" w:themeColor="accent1" w:themeShade="BF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1917"/>
    <w:rPr>
      <w:rFonts w:ascii="Arial" w:eastAsiaTheme="majorEastAsia" w:hAnsi="Arial" w:cstheme="majorBidi"/>
      <w:i/>
      <w:iCs/>
      <w:color w:val="595959" w:themeColor="text1" w:themeTint="A6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1917"/>
    <w:rPr>
      <w:rFonts w:ascii="Arial" w:eastAsiaTheme="majorEastAsia" w:hAnsi="Arial" w:cstheme="majorBidi"/>
      <w:color w:val="595959" w:themeColor="text1" w:themeTint="A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1917"/>
    <w:rPr>
      <w:rFonts w:ascii="Arial" w:eastAsiaTheme="majorEastAsia" w:hAnsi="Arial" w:cstheme="majorBidi"/>
      <w:i/>
      <w:iCs/>
      <w:color w:val="272727" w:themeColor="text1" w:themeTint="D8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1917"/>
    <w:rPr>
      <w:rFonts w:ascii="Arial" w:eastAsiaTheme="majorEastAsia" w:hAnsi="Arial" w:cstheme="majorBidi"/>
      <w:color w:val="272727" w:themeColor="text1" w:themeTint="D8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14259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19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1917"/>
    <w:rPr>
      <w:rFonts w:ascii="Arial" w:eastAsiaTheme="majorEastAsia" w:hAnsi="Arial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F119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F11917"/>
    <w:rPr>
      <w:rFonts w:ascii="Arial" w:hAnsi="Arial" w:cs="Arial"/>
      <w:i/>
      <w:iCs/>
      <w:color w:val="404040" w:themeColor="text1" w:themeTint="BF"/>
      <w14:ligatures w14:val="none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F119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119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119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1917"/>
    <w:rPr>
      <w:rFonts w:ascii="Arial" w:hAnsi="Arial" w:cs="Arial"/>
      <w:i/>
      <w:iCs/>
      <w:color w:val="0F4761" w:themeColor="accent1" w:themeShade="BF"/>
      <w14:ligatures w14:val="none"/>
    </w:rPr>
  </w:style>
  <w:style w:type="character" w:styleId="IntenseReference">
    <w:name w:val="Intense Reference"/>
    <w:basedOn w:val="DefaultParagraphFont"/>
    <w:uiPriority w:val="32"/>
    <w:rsid w:val="00F1191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119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F11917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F11917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11917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F11917"/>
    <w:pPr>
      <w:numPr>
        <w:numId w:val="3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F11917"/>
    <w:rPr>
      <w:rFonts w:ascii="Arial" w:hAnsi="Arial" w:cs="Arial"/>
      <w14:ligatures w14:val="none"/>
    </w:rPr>
  </w:style>
  <w:style w:type="character" w:customStyle="1" w:styleId="NumberedbulletChar">
    <w:name w:val="Numbered bullet Char"/>
    <w:basedOn w:val="ListParagraphChar"/>
    <w:link w:val="Numberedbullet"/>
    <w:rsid w:val="00F1191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F119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191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D38DD"/>
    <w:rPr>
      <w:color w:val="96607D" w:themeColor="followedHyperlink"/>
      <w:u w:val="single"/>
    </w:rPr>
  </w:style>
  <w:style w:type="paragraph" w:customStyle="1" w:styleId="Worksheettitle">
    <w:name w:val="Worksheet title"/>
    <w:basedOn w:val="Normal"/>
    <w:link w:val="WorksheettitleChar"/>
    <w:qFormat/>
    <w:rsid w:val="00F12466"/>
    <w:rPr>
      <w:b/>
      <w:bCs/>
      <w:sz w:val="40"/>
      <w:szCs w:val="40"/>
    </w:rPr>
  </w:style>
  <w:style w:type="character" w:customStyle="1" w:styleId="WorksheettitleChar">
    <w:name w:val="Worksheet title Char"/>
    <w:basedOn w:val="DefaultParagraphFont"/>
    <w:link w:val="Worksheettitle"/>
    <w:rsid w:val="00F12466"/>
    <w:rPr>
      <w:rFonts w:ascii="Arial" w:hAnsi="Arial"/>
      <w:b/>
      <w:bCs/>
      <w:sz w:val="40"/>
      <w:szCs w:val="40"/>
    </w:rPr>
  </w:style>
  <w:style w:type="character" w:styleId="BookTitle">
    <w:name w:val="Book Title"/>
    <w:basedOn w:val="DefaultParagraphFont"/>
    <w:uiPriority w:val="33"/>
    <w:qFormat/>
    <w:rsid w:val="00F11917"/>
    <w:rPr>
      <w:b/>
      <w:bCs/>
      <w:i/>
      <w:iCs/>
      <w:spacing w:val="5"/>
    </w:rPr>
  </w:style>
  <w:style w:type="paragraph" w:customStyle="1" w:styleId="Bullet">
    <w:name w:val="Bullet"/>
    <w:basedOn w:val="ListParagraph"/>
    <w:link w:val="BulletChar"/>
    <w:qFormat/>
    <w:rsid w:val="00F11917"/>
    <w:pPr>
      <w:numPr>
        <w:numId w:val="32"/>
      </w:numPr>
      <w:spacing w:before="120" w:after="120" w:line="288" w:lineRule="auto"/>
    </w:pPr>
  </w:style>
  <w:style w:type="character" w:customStyle="1" w:styleId="BulletChar">
    <w:name w:val="Bullet Char"/>
    <w:basedOn w:val="ListParagraphChar"/>
    <w:link w:val="Bullet"/>
    <w:rsid w:val="00F1191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F11917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F11917"/>
    <w:rPr>
      <w:rFonts w:ascii="Arial" w:hAnsi="Arial" w:cs="Arial"/>
      <w14:ligatures w14:val="none"/>
    </w:rPr>
  </w:style>
  <w:style w:type="paragraph" w:customStyle="1" w:styleId="Packtitle">
    <w:name w:val="Pack title"/>
    <w:basedOn w:val="Normal"/>
    <w:link w:val="PacktitleChar"/>
    <w:qFormat/>
    <w:rsid w:val="00F11917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F11917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F11917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F11917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paragraph" w:customStyle="1" w:styleId="Wsname">
    <w:name w:val="Ws name"/>
    <w:basedOn w:val="Normal"/>
    <w:link w:val="WsnameChar"/>
    <w:qFormat/>
    <w:rsid w:val="00F11917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F11917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number">
    <w:name w:val="Ws number"/>
    <w:basedOn w:val="Title"/>
    <w:link w:val="WsnumberChar"/>
    <w:qFormat/>
    <w:rsid w:val="00F11917"/>
    <w:pPr>
      <w:spacing w:after="0"/>
    </w:pPr>
    <w:rPr>
      <w:rFonts w:ascii="Arial" w:hAnsi="Arial" w:cs="Arial"/>
      <w:b/>
      <w:bCs/>
      <w:sz w:val="40"/>
      <w:szCs w:val="40"/>
    </w:rPr>
  </w:style>
  <w:style w:type="character" w:customStyle="1" w:styleId="WsnumberChar">
    <w:name w:val="Ws number Char"/>
    <w:basedOn w:val="DefaultParagraphFont"/>
    <w:link w:val="Wsnumber"/>
    <w:rsid w:val="00F11917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F11917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F11917"/>
    <w:rPr>
      <w:rFonts w:ascii="Arial" w:hAnsi="Arial" w:cs="Arial"/>
      <w:sz w:val="18"/>
      <w:szCs w:val="18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F11917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F11917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B6DA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B6DAB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6B6DA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B6DAB"/>
    <w:rPr>
      <w:rFonts w:ascii="Arial" w:hAnsi="Arial" w:cs="Arial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7967C0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7967C0"/>
    <w:rPr>
      <w:rFonts w:ascii="Arial" w:hAnsi="Arial" w:cs="Arial"/>
      <w:color w:val="EE000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file:///C:\Users\JohnD\OneDrive%20-%20MATRIX%20TECHNOLOGY%20SOLUTIONS\Documents\Matrix\Dev\CP1972%20-%20Sensors%20and%20microcontrollers\Media\pump.png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file:///C:\Users\JohnD\OneDrive%20-%20MATRIX%20TECHNOLOGY%20SOLUTIONS\Documents\Matrix\Dev\CP1972%20-%20Sensors%20and%20microcontrollers\Media\tyre.jpg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145</Words>
  <Characters>1026</Characters>
  <Application>Microsoft Office Word</Application>
  <DocSecurity>0</DocSecurity>
  <Lines>18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5</cp:revision>
  <cp:lastPrinted>2025-11-12T09:26:00Z</cp:lastPrinted>
  <dcterms:created xsi:type="dcterms:W3CDTF">2026-06-28T15:43:00Z</dcterms:created>
  <dcterms:modified xsi:type="dcterms:W3CDTF">2026-06-29T09:36:00Z</dcterms:modified>
</cp:coreProperties>
</file>