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71562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name: </w:t>
      </w:r>
      <w:r w:rsidRPr="00DA6B4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NodeJS</w:t>
      </w: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6B4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6B4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Webpack</w:t>
      </w:r>
    </w:p>
    <w:p w14:paraId="38BC07AD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7F3EBB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on:</w:t>
      </w:r>
    </w:p>
    <w:p w14:paraId="4C965F54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push:</w:t>
      </w:r>
    </w:p>
    <w:p w14:paraId="3FD3F9B9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branches: [ </w:t>
      </w:r>
      <w:r w:rsidRPr="00DA6B4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"main"</w:t>
      </w: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]</w:t>
      </w:r>
    </w:p>
    <w:p w14:paraId="422010BD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proofErr w:type="spellStart"/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pull_request</w:t>
      </w:r>
      <w:proofErr w:type="spellEnd"/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32EF707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branches: [ </w:t>
      </w:r>
      <w:r w:rsidRPr="00DA6B4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"main"</w:t>
      </w: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]</w:t>
      </w:r>
    </w:p>
    <w:p w14:paraId="1BC7B59D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8F1B5B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jobs:</w:t>
      </w:r>
    </w:p>
    <w:p w14:paraId="28194B4D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build:</w:t>
      </w:r>
    </w:p>
    <w:p w14:paraId="6D6A8942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runs-on: ubuntu-latest</w:t>
      </w:r>
    </w:p>
    <w:p w14:paraId="2B20A356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26E58C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strategy:</w:t>
      </w:r>
    </w:p>
    <w:p w14:paraId="5540F464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matrix:</w:t>
      </w:r>
    </w:p>
    <w:p w14:paraId="37EC7393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node-version: [</w:t>
      </w:r>
      <w:r w:rsidRPr="00DA6B4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.x, </w:t>
      </w:r>
      <w:r w:rsidRPr="00DA6B4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.x, </w:t>
      </w:r>
      <w:r w:rsidRPr="00DA6B4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.x]</w:t>
      </w:r>
    </w:p>
    <w:p w14:paraId="051AA0AD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92D141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steps:</w:t>
      </w:r>
    </w:p>
    <w:p w14:paraId="4072A499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- uses: actions/checkout</w:t>
      </w:r>
      <w:r w:rsidRPr="00DA6B4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@</w:t>
      </w: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v4</w:t>
      </w:r>
    </w:p>
    <w:p w14:paraId="09215056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13A30C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- name: </w:t>
      </w:r>
      <w:r w:rsidRPr="00DA6B4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Use</w:t>
      </w: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A6B4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Node</w:t>
      </w: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 ${{ </w:t>
      </w:r>
      <w:proofErr w:type="spellStart"/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matrix.node</w:t>
      </w:r>
      <w:proofErr w:type="spellEnd"/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-version }}</w:t>
      </w:r>
    </w:p>
    <w:p w14:paraId="3262D8DB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uses: actions/setup-node</w:t>
      </w:r>
      <w:r w:rsidRPr="00DA6B4C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@</w:t>
      </w: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v4</w:t>
      </w:r>
    </w:p>
    <w:p w14:paraId="152606B4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DA6B4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with</w:t>
      </w: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EDBE341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node-version: ${{ </w:t>
      </w:r>
      <w:proofErr w:type="spellStart"/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matrix.node</w:t>
      </w:r>
      <w:proofErr w:type="spellEnd"/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-version }}</w:t>
      </w:r>
    </w:p>
    <w:p w14:paraId="04AA39D7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799F16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- name: </w:t>
      </w:r>
      <w:r w:rsidRPr="00DA6B4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Build</w:t>
      </w:r>
    </w:p>
    <w:p w14:paraId="01D8C864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run: |</w:t>
      </w:r>
    </w:p>
    <w:p w14:paraId="748C5D0C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proofErr w:type="spellStart"/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npm</w:t>
      </w:r>
      <w:proofErr w:type="spellEnd"/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install</w:t>
      </w:r>
    </w:p>
    <w:p w14:paraId="47DA8275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proofErr w:type="spellStart"/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npx</w:t>
      </w:r>
      <w:proofErr w:type="spellEnd"/>
      <w:r w:rsidRPr="00DA6B4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webpack</w:t>
      </w:r>
    </w:p>
    <w:p w14:paraId="24CB9F0B" w14:textId="77777777" w:rsidR="00DA6B4C" w:rsidRPr="00DA6B4C" w:rsidRDefault="00DA6B4C" w:rsidP="00DA6B4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68F2F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C1"/>
    <w:rsid w:val="002A1351"/>
    <w:rsid w:val="003942B2"/>
    <w:rsid w:val="003C0CC1"/>
    <w:rsid w:val="00416343"/>
    <w:rsid w:val="00542E73"/>
    <w:rsid w:val="00A247EE"/>
    <w:rsid w:val="00AE755D"/>
    <w:rsid w:val="00BE59C8"/>
    <w:rsid w:val="00C92690"/>
    <w:rsid w:val="00DA6B4C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79B808-C6F4-443C-B6DC-0084FA070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0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C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C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C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C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C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C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C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C0CC1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CC1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CC1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CC1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CC1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CC1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CC1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CC1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CC1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C0CC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CC1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CC1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CC1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C0CC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CC1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C0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CC1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C0CC1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2026-05-02T21:58:00Z</dcterms:created>
  <dcterms:modified xsi:type="dcterms:W3CDTF">2026-05-02T21:58:00Z</dcterms:modified>
</cp:coreProperties>
</file>