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9A2A" w14:textId="77777777" w:rsidR="00DC4EAD" w:rsidRPr="00F80B6D" w:rsidRDefault="00DC4EAD" w:rsidP="00DC4EAD">
      <w:pPr>
        <w:jc w:val="center"/>
        <w:rPr>
          <w:color w:val="000000"/>
          <w:szCs w:val="28"/>
        </w:rPr>
      </w:pPr>
      <w:bookmarkStart w:id="0" w:name="_Toc57198564"/>
      <w:bookmarkStart w:id="1" w:name="_Toc42547999"/>
      <w:bookmarkStart w:id="2" w:name="_Toc42543129"/>
      <w:bookmarkStart w:id="3" w:name="_Toc42000568"/>
      <w:bookmarkStart w:id="4" w:name="_Toc41850988"/>
      <w:bookmarkStart w:id="5" w:name="_Toc40660340"/>
      <w:bookmarkStart w:id="6" w:name="_Toc40653745"/>
      <w:bookmarkStart w:id="7" w:name="_Toc40436092"/>
      <w:bookmarkStart w:id="8" w:name="_Toc40100364"/>
      <w:bookmarkStart w:id="9" w:name="_Toc40100304"/>
      <w:bookmarkStart w:id="10" w:name="_Toc9478758"/>
      <w:bookmarkStart w:id="11" w:name="_Toc8633414"/>
      <w:bookmarkStart w:id="12" w:name="_Toc8125192"/>
      <w:bookmarkStart w:id="13" w:name="_Toc453659315"/>
      <w:bookmarkStart w:id="14" w:name="_Toc453074680"/>
      <w:bookmarkStart w:id="15" w:name="_Toc453074604"/>
      <w:bookmarkStart w:id="16" w:name="_Toc452982450"/>
      <w:bookmarkStart w:id="17" w:name="_Toc452981529"/>
      <w:bookmarkStart w:id="18" w:name="_Toc452939296"/>
      <w:bookmarkStart w:id="19" w:name="_Toc452930933"/>
      <w:bookmarkStart w:id="20" w:name="_Toc452930530"/>
      <w:bookmarkStart w:id="21" w:name="_Toc452924796"/>
      <w:bookmarkStart w:id="22" w:name="_Toc450816948"/>
      <w:bookmarkStart w:id="23" w:name="_Toc450816665"/>
      <w:bookmarkStart w:id="24" w:name="_Toc450816362"/>
      <w:bookmarkStart w:id="25" w:name="_Toc450815019"/>
      <w:bookmarkStart w:id="26" w:name="_Toc450812985"/>
      <w:bookmarkStart w:id="27" w:name="_Toc450811251"/>
      <w:bookmarkStart w:id="28" w:name="_Toc432641353"/>
      <w:r w:rsidRPr="00F80B6D">
        <w:rPr>
          <w:color w:val="000000"/>
          <w:szCs w:val="28"/>
        </w:rPr>
        <w:t>МИНИСТЕРСТВО ОБРАЗОВАНИЯ И НАУКИ АСТРАХАНСКОЙ ОБЛАСТИ</w:t>
      </w:r>
    </w:p>
    <w:p w14:paraId="689A20D6" w14:textId="77777777" w:rsidR="00DC4EAD" w:rsidRPr="00F80B6D" w:rsidRDefault="00DC4EAD" w:rsidP="00DC4EAD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F80B6D">
        <w:rPr>
          <w:color w:val="000000"/>
          <w:sz w:val="28"/>
          <w:szCs w:val="28"/>
        </w:rPr>
        <w:t>ГБПОУ АО «Астраханский государственный политехнический колледж»</w:t>
      </w:r>
    </w:p>
    <w:p w14:paraId="7BEA9AF0" w14:textId="77777777" w:rsidR="00DC4EAD" w:rsidRPr="00F80B6D" w:rsidRDefault="00DC4EAD" w:rsidP="00DC4EAD">
      <w:pPr>
        <w:widowControl w:val="0"/>
        <w:autoSpaceDE w:val="0"/>
        <w:autoSpaceDN w:val="0"/>
        <w:adjustRightInd w:val="0"/>
        <w:spacing w:before="3000" w:after="100" w:afterAutospacing="1"/>
        <w:jc w:val="center"/>
        <w:rPr>
          <w:b/>
          <w:sz w:val="28"/>
          <w:szCs w:val="28"/>
        </w:rPr>
      </w:pPr>
      <w:r w:rsidRPr="00F80B6D">
        <w:rPr>
          <w:b/>
          <w:sz w:val="28"/>
          <w:szCs w:val="28"/>
        </w:rPr>
        <w:t>Курсовой проект</w:t>
      </w:r>
    </w:p>
    <w:p w14:paraId="7246EA49" w14:textId="641ABBEC" w:rsidR="00DC4EAD" w:rsidRPr="005114B1" w:rsidRDefault="00DC4EAD" w:rsidP="00DC4EAD">
      <w:pPr>
        <w:widowControl w:val="0"/>
        <w:autoSpaceDE w:val="0"/>
        <w:autoSpaceDN w:val="0"/>
        <w:adjustRightInd w:val="0"/>
        <w:jc w:val="center"/>
        <w:rPr>
          <w:sz w:val="26"/>
          <w:szCs w:val="26"/>
        </w:rPr>
      </w:pPr>
      <w:r w:rsidRPr="005114B1">
        <w:rPr>
          <w:sz w:val="26"/>
          <w:szCs w:val="26"/>
        </w:rPr>
        <w:t>МДК.0</w:t>
      </w:r>
      <w:r w:rsidR="003D7B39" w:rsidRPr="005114B1">
        <w:rPr>
          <w:sz w:val="26"/>
          <w:szCs w:val="26"/>
        </w:rPr>
        <w:t>8</w:t>
      </w:r>
      <w:r w:rsidRPr="005114B1">
        <w:rPr>
          <w:sz w:val="26"/>
          <w:szCs w:val="26"/>
        </w:rPr>
        <w:t>.01</w:t>
      </w:r>
      <w:r w:rsidR="005114B1" w:rsidRPr="005114B1">
        <w:rPr>
          <w:color w:val="1A1A1A"/>
          <w:sz w:val="26"/>
          <w:szCs w:val="26"/>
          <w:shd w:val="clear" w:color="auto" w:fill="FFFFFF"/>
        </w:rPr>
        <w:t>Разработка дизайна веб-приложений</w:t>
      </w:r>
    </w:p>
    <w:p w14:paraId="2596F186" w14:textId="77777777" w:rsidR="00DC4EAD" w:rsidRPr="005114B1" w:rsidRDefault="00DC4EAD" w:rsidP="00DC4EAD">
      <w:pPr>
        <w:widowControl w:val="0"/>
        <w:autoSpaceDE w:val="0"/>
        <w:autoSpaceDN w:val="0"/>
        <w:adjustRightInd w:val="0"/>
        <w:jc w:val="center"/>
        <w:rPr>
          <w:caps/>
          <w:sz w:val="26"/>
          <w:szCs w:val="26"/>
        </w:rPr>
      </w:pPr>
    </w:p>
    <w:p w14:paraId="1B2EF6C0" w14:textId="53409A36" w:rsidR="00DC4EAD" w:rsidRPr="005114B1" w:rsidRDefault="00770F6E" w:rsidP="00DC4EAD">
      <w:pPr>
        <w:widowControl w:val="0"/>
        <w:autoSpaceDE w:val="0"/>
        <w:autoSpaceDN w:val="0"/>
        <w:adjustRightInd w:val="0"/>
        <w:jc w:val="center"/>
        <w:rPr>
          <w:sz w:val="26"/>
          <w:szCs w:val="26"/>
        </w:rPr>
      </w:pPr>
      <w:r w:rsidRPr="005114B1">
        <w:rPr>
          <w:color w:val="000000" w:themeColor="text1"/>
          <w:sz w:val="26"/>
          <w:szCs w:val="26"/>
        </w:rPr>
        <w:t>Разработка информационного сайта туристического агентства</w:t>
      </w:r>
    </w:p>
    <w:p w14:paraId="0596FDDD" w14:textId="77777777" w:rsidR="00770F6E" w:rsidRDefault="00770F6E" w:rsidP="00DC4EAD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73BCE7DB" w14:textId="7068F54A" w:rsidR="00DC4EAD" w:rsidRPr="00F80B6D" w:rsidRDefault="00DC4EAD" w:rsidP="00DC4EAD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F80B6D">
        <w:rPr>
          <w:color w:val="000000"/>
          <w:sz w:val="28"/>
          <w:szCs w:val="28"/>
        </w:rPr>
        <w:t>Пояснительная записка</w:t>
      </w:r>
    </w:p>
    <w:p w14:paraId="43759CCA" w14:textId="0DA6640F" w:rsidR="00A1695F" w:rsidRDefault="00A1695F" w:rsidP="00A1695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КП.09.02.07 № </w:t>
      </w:r>
      <w:r w:rsidR="005114B1">
        <w:rPr>
          <w:sz w:val="28"/>
          <w:szCs w:val="28"/>
        </w:rPr>
        <w:t>26325</w:t>
      </w:r>
    </w:p>
    <w:p w14:paraId="77552F23" w14:textId="77777777" w:rsidR="00DC4EAD" w:rsidRPr="00F80B6D" w:rsidRDefault="00DC4EAD" w:rsidP="00A1695F">
      <w:pPr>
        <w:widowControl w:val="0"/>
        <w:tabs>
          <w:tab w:val="left" w:pos="3871"/>
        </w:tabs>
        <w:autoSpaceDE w:val="0"/>
        <w:autoSpaceDN w:val="0"/>
        <w:adjustRightInd w:val="0"/>
        <w:ind w:firstLine="709"/>
        <w:jc w:val="center"/>
        <w:rPr>
          <w:color w:val="000000"/>
          <w:sz w:val="28"/>
          <w:szCs w:val="28"/>
        </w:rPr>
      </w:pPr>
    </w:p>
    <w:p w14:paraId="19FE4CC0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jc w:val="right"/>
        <w:rPr>
          <w:color w:val="000000"/>
          <w:sz w:val="28"/>
          <w:szCs w:val="28"/>
        </w:rPr>
      </w:pPr>
    </w:p>
    <w:p w14:paraId="4BD31F1E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7D5D92AB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09D0A2FC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24095093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1464E5A1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F80B6D">
        <w:rPr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5EE97" wp14:editId="26CF0D2B">
                <wp:simplePos x="0" y="0"/>
                <wp:positionH relativeFrom="column">
                  <wp:posOffset>-536575</wp:posOffset>
                </wp:positionH>
                <wp:positionV relativeFrom="paragraph">
                  <wp:posOffset>1663700</wp:posOffset>
                </wp:positionV>
                <wp:extent cx="2581275" cy="1245235"/>
                <wp:effectExtent l="0" t="0" r="0" b="0"/>
                <wp:wrapNone/>
                <wp:docPr id="67" name="Надпись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245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00C33" w14:textId="77777777" w:rsidR="00DC4EAD" w:rsidRPr="004B38CC" w:rsidRDefault="00DC4EAD" w:rsidP="00DC4EAD">
                            <w:r w:rsidRPr="004B38CC">
                              <w:t>Оценка защиты курсового проекта</w:t>
                            </w:r>
                          </w:p>
                          <w:p w14:paraId="0820FE1C" w14:textId="77777777" w:rsidR="00DC4EAD" w:rsidRDefault="00DC4EAD" w:rsidP="00DC4EA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«_______________________________»</w:t>
                            </w:r>
                          </w:p>
                          <w:p w14:paraId="74C13C21" w14:textId="77777777" w:rsidR="00DC4EAD" w:rsidRDefault="00DC4EAD" w:rsidP="00DC4EAD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342CB487" w14:textId="77777777" w:rsidR="00DC4EAD" w:rsidRPr="004D0826" w:rsidRDefault="00DC4EAD" w:rsidP="00DC4EAD">
                            <w:r w:rsidRPr="004D0826">
                              <w:t>Дата защиты</w:t>
                            </w:r>
                          </w:p>
                          <w:p w14:paraId="3216604F" w14:textId="77777777" w:rsidR="00DC4EAD" w:rsidRDefault="00DC4EAD" w:rsidP="00DC4EAD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F797232" w14:textId="03796768" w:rsidR="00DC4EAD" w:rsidRDefault="00DC4EAD" w:rsidP="00DC4EA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«______» ____________________202</w:t>
                            </w:r>
                            <w:r w:rsidR="005114B1">
                              <w:rPr>
                                <w:sz w:val="22"/>
                              </w:rPr>
                              <w:t>3</w:t>
                            </w:r>
                          </w:p>
                          <w:p w14:paraId="111EA42F" w14:textId="77777777" w:rsidR="00DC4EAD" w:rsidRPr="004B38CC" w:rsidRDefault="00DC4EAD" w:rsidP="00DC4EA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F5EE97" id="_x0000_t202" coordsize="21600,21600" o:spt="202" path="m,l,21600r21600,l21600,xe">
                <v:stroke joinstyle="miter"/>
                <v:path gradientshapeok="t" o:connecttype="rect"/>
              </v:shapetype>
              <v:shape id="Надпись 67" o:spid="_x0000_s1026" type="#_x0000_t202" style="position:absolute;left:0;text-align:left;margin-left:-42.25pt;margin-top:131pt;width:203.25pt;height:98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" stroked="f">
                <v:textbox style="mso-fit-shape-to-text:t">
                  <w:txbxContent>
                    <w:p w14:paraId="64400C33" w14:textId="77777777" w:rsidR="00DC4EAD" w:rsidRPr="004B38CC" w:rsidRDefault="00DC4EAD" w:rsidP="00DC4EAD">
                      <w:r w:rsidRPr="004B38CC">
                        <w:t>Оценка защиты курсового проекта</w:t>
                      </w:r>
                    </w:p>
                    <w:p w14:paraId="0820FE1C" w14:textId="77777777" w:rsidR="00DC4EAD" w:rsidRDefault="00DC4EAD" w:rsidP="00DC4EAD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«_______________________________»</w:t>
                      </w:r>
                    </w:p>
                    <w:p w14:paraId="74C13C21" w14:textId="77777777" w:rsidR="00DC4EAD" w:rsidRDefault="00DC4EAD" w:rsidP="00DC4EAD">
                      <w:pPr>
                        <w:rPr>
                          <w:sz w:val="22"/>
                        </w:rPr>
                      </w:pPr>
                    </w:p>
                    <w:p w14:paraId="342CB487" w14:textId="77777777" w:rsidR="00DC4EAD" w:rsidRPr="004D0826" w:rsidRDefault="00DC4EAD" w:rsidP="00DC4EAD">
                      <w:r w:rsidRPr="004D0826">
                        <w:t>Дата защиты</w:t>
                      </w:r>
                    </w:p>
                    <w:p w14:paraId="3216604F" w14:textId="77777777" w:rsidR="00DC4EAD" w:rsidRDefault="00DC4EAD" w:rsidP="00DC4EAD">
                      <w:pPr>
                        <w:rPr>
                          <w:sz w:val="22"/>
                        </w:rPr>
                      </w:pPr>
                    </w:p>
                    <w:p w14:paraId="1F797232" w14:textId="03796768" w:rsidR="00DC4EAD" w:rsidRDefault="00DC4EAD" w:rsidP="00DC4EAD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«______» ____________________202</w:t>
                      </w:r>
                      <w:r w:rsidR="005114B1">
                        <w:rPr>
                          <w:sz w:val="22"/>
                        </w:rPr>
                        <w:t>3</w:t>
                      </w:r>
                    </w:p>
                    <w:p w14:paraId="111EA42F" w14:textId="77777777" w:rsidR="00DC4EAD" w:rsidRPr="004B38CC" w:rsidRDefault="00DC4EAD" w:rsidP="00DC4EAD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7DCA1D3D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F80B6D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8FD31" wp14:editId="55562115">
                <wp:simplePos x="0" y="0"/>
                <wp:positionH relativeFrom="column">
                  <wp:posOffset>3832860</wp:posOffset>
                </wp:positionH>
                <wp:positionV relativeFrom="paragraph">
                  <wp:posOffset>93980</wp:posOffset>
                </wp:positionV>
                <wp:extent cx="2039620" cy="2752090"/>
                <wp:effectExtent l="0" t="0" r="0" b="0"/>
                <wp:wrapNone/>
                <wp:docPr id="68" name="Надпись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27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BFC2D" w14:textId="77777777" w:rsidR="00DC4EAD" w:rsidRDefault="00DC4EAD" w:rsidP="00DC4EAD">
                            <w:pPr>
                              <w:spacing w:line="360" w:lineRule="auto"/>
                              <w:jc w:val="right"/>
                            </w:pPr>
                            <w:r>
                              <w:t>Разработчик</w:t>
                            </w:r>
                            <w:r w:rsidRPr="004D0826">
                              <w:t>:</w:t>
                            </w:r>
                          </w:p>
                          <w:p w14:paraId="05861CEC" w14:textId="075BC029" w:rsidR="00DC4EAD" w:rsidRPr="004D0826" w:rsidRDefault="00DC4EAD" w:rsidP="00DC4EAD">
                            <w:pPr>
                              <w:spacing w:line="360" w:lineRule="auto"/>
                              <w:jc w:val="right"/>
                            </w:pPr>
                            <w:r w:rsidRPr="004D0826">
                              <w:t>с</w:t>
                            </w:r>
                            <w:r>
                              <w:t>тудент группы ИСП-</w:t>
                            </w:r>
                            <w:r w:rsidR="005114B1">
                              <w:t>3109</w:t>
                            </w:r>
                          </w:p>
                          <w:p w14:paraId="051043A8" w14:textId="052FE17A" w:rsidR="00DC4EAD" w:rsidRPr="004D0826" w:rsidRDefault="00E523C2" w:rsidP="00DC4EAD">
                            <w:pPr>
                              <w:spacing w:line="360" w:lineRule="auto"/>
                              <w:jc w:val="right"/>
                            </w:pPr>
                            <w:r>
                              <w:t>Стиценко А.И.</w:t>
                            </w:r>
                          </w:p>
                          <w:p w14:paraId="5C00472A" w14:textId="77777777" w:rsidR="00DC4EAD" w:rsidRPr="004D0826" w:rsidRDefault="00DC4EAD" w:rsidP="00DC4EAD">
                            <w:pPr>
                              <w:jc w:val="right"/>
                            </w:pPr>
                            <w:r>
                              <w:t>___________________</w:t>
                            </w:r>
                          </w:p>
                          <w:p w14:paraId="11B70CDF" w14:textId="77777777" w:rsidR="00DC4EAD" w:rsidRPr="005D342F" w:rsidRDefault="00DC4EAD" w:rsidP="00DC4EAD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vertAlign w:val="superscript"/>
                              </w:rPr>
                              <w:t>(подпись)</w:t>
                            </w:r>
                          </w:p>
                          <w:p w14:paraId="36758F18" w14:textId="77777777" w:rsidR="00DC4EAD" w:rsidRPr="004D0826" w:rsidRDefault="00DC4EAD" w:rsidP="00DC4EAD">
                            <w:pPr>
                              <w:spacing w:line="360" w:lineRule="auto"/>
                              <w:jc w:val="right"/>
                            </w:pPr>
                          </w:p>
                          <w:p w14:paraId="56FF5B84" w14:textId="77777777" w:rsidR="00DC4EAD" w:rsidRPr="004D0826" w:rsidRDefault="00DC4EAD" w:rsidP="00DC4EAD">
                            <w:pPr>
                              <w:spacing w:line="360" w:lineRule="auto"/>
                            </w:pPr>
                          </w:p>
                          <w:p w14:paraId="1D66C1F4" w14:textId="77777777" w:rsidR="00DC4EAD" w:rsidRPr="004D0826" w:rsidRDefault="00DC4EAD" w:rsidP="00DC4EAD">
                            <w:pPr>
                              <w:spacing w:line="360" w:lineRule="auto"/>
                              <w:jc w:val="right"/>
                            </w:pPr>
                            <w:r w:rsidRPr="004D0826">
                              <w:t>Руководитель</w:t>
                            </w:r>
                            <w:r>
                              <w:t xml:space="preserve"> проекта</w:t>
                            </w:r>
                            <w:r w:rsidRPr="004D0826">
                              <w:t>:</w:t>
                            </w:r>
                          </w:p>
                          <w:p w14:paraId="0A2B6FCE" w14:textId="77777777" w:rsidR="00DC4EAD" w:rsidRPr="004D0826" w:rsidRDefault="00DC4EAD" w:rsidP="00DC4EAD">
                            <w:pPr>
                              <w:spacing w:line="360" w:lineRule="auto"/>
                              <w:jc w:val="right"/>
                            </w:pPr>
                            <w:r w:rsidRPr="004D0826">
                              <w:t>преподаватель</w:t>
                            </w:r>
                          </w:p>
                          <w:p w14:paraId="3F6CF439" w14:textId="515AAA22" w:rsidR="00DC4EAD" w:rsidRPr="00BE48BB" w:rsidRDefault="00BE48BB" w:rsidP="00DC4EAD">
                            <w:pPr>
                              <w:pBdr>
                                <w:bottom w:val="single" w:sz="12" w:space="1" w:color="auto"/>
                              </w:pBdr>
                              <w:spacing w:line="360" w:lineRule="auto"/>
                              <w:jc w:val="right"/>
                            </w:pPr>
                            <w:r>
                              <w:t>Земцова Ю.В.</w:t>
                            </w:r>
                          </w:p>
                          <w:p w14:paraId="51E205FF" w14:textId="77777777" w:rsidR="00DC4EAD" w:rsidRPr="005D342F" w:rsidRDefault="00DC4EAD" w:rsidP="00DC4EAD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vertAlign w:val="superscript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38FD31" id="_x0000_t202" coordsize="21600,21600" o:spt="202" path="m,l,21600r21600,l21600,xe">
                <v:stroke joinstyle="miter"/>
                <v:path gradientshapeok="t" o:connecttype="rect"/>
              </v:shapetype>
              <v:shape id="Надпись 68" o:spid="_x0000_s1027" type="#_x0000_t202" style="position:absolute;left:0;text-align:left;margin-left:301.8pt;margin-top:7.4pt;width:160.6pt;height:216.7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" stroked="f">
                <v:textbox style="mso-fit-shape-to-text:t">
                  <w:txbxContent>
                    <w:p w14:paraId="4E7BFC2D" w14:textId="77777777" w:rsidR="00DC4EAD" w:rsidRDefault="00DC4EAD" w:rsidP="00DC4EAD">
                      <w:pPr>
                        <w:spacing w:line="360" w:lineRule="auto"/>
                        <w:jc w:val="right"/>
                      </w:pPr>
                      <w:r>
                        <w:t>Разработчик</w:t>
                      </w:r>
                      <w:r w:rsidRPr="004D0826">
                        <w:t>:</w:t>
                      </w:r>
                    </w:p>
                    <w:p w14:paraId="05861CEC" w14:textId="075BC029" w:rsidR="00DC4EAD" w:rsidRPr="004D0826" w:rsidRDefault="00DC4EAD" w:rsidP="00DC4EAD">
                      <w:pPr>
                        <w:spacing w:line="360" w:lineRule="auto"/>
                        <w:jc w:val="right"/>
                      </w:pPr>
                      <w:r w:rsidRPr="004D0826">
                        <w:t>с</w:t>
                      </w:r>
                      <w:r>
                        <w:t>тудент группы ИСП-</w:t>
                      </w:r>
                      <w:r w:rsidR="005114B1">
                        <w:t>3109</w:t>
                      </w:r>
                    </w:p>
                    <w:p w14:paraId="051043A8" w14:textId="052FE17A" w:rsidR="00DC4EAD" w:rsidRPr="004D0826" w:rsidRDefault="00E523C2" w:rsidP="00DC4EAD">
                      <w:pPr>
                        <w:spacing w:line="360" w:lineRule="auto"/>
                        <w:jc w:val="right"/>
                      </w:pPr>
                      <w:r>
                        <w:t>Стиценко А.И.</w:t>
                      </w:r>
                    </w:p>
                    <w:p w14:paraId="5C00472A" w14:textId="77777777" w:rsidR="00DC4EAD" w:rsidRPr="004D0826" w:rsidRDefault="00DC4EAD" w:rsidP="00DC4EAD">
                      <w:pPr>
                        <w:jc w:val="right"/>
                      </w:pPr>
                      <w:r>
                        <w:t>___________________</w:t>
                      </w:r>
                    </w:p>
                    <w:p w14:paraId="11B70CDF" w14:textId="77777777" w:rsidR="00DC4EAD" w:rsidRPr="005D342F" w:rsidRDefault="00DC4EAD" w:rsidP="00DC4EAD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rPr>
                          <w:vertAlign w:val="superscript"/>
                        </w:rPr>
                        <w:t>(подпись)</w:t>
                      </w:r>
                    </w:p>
                    <w:p w14:paraId="36758F18" w14:textId="77777777" w:rsidR="00DC4EAD" w:rsidRPr="004D0826" w:rsidRDefault="00DC4EAD" w:rsidP="00DC4EAD">
                      <w:pPr>
                        <w:spacing w:line="360" w:lineRule="auto"/>
                        <w:jc w:val="right"/>
                      </w:pPr>
                    </w:p>
                    <w:p w14:paraId="56FF5B84" w14:textId="77777777" w:rsidR="00DC4EAD" w:rsidRPr="004D0826" w:rsidRDefault="00DC4EAD" w:rsidP="00DC4EAD">
                      <w:pPr>
                        <w:spacing w:line="360" w:lineRule="auto"/>
                      </w:pPr>
                    </w:p>
                    <w:p w14:paraId="1D66C1F4" w14:textId="77777777" w:rsidR="00DC4EAD" w:rsidRPr="004D0826" w:rsidRDefault="00DC4EAD" w:rsidP="00DC4EAD">
                      <w:pPr>
                        <w:spacing w:line="360" w:lineRule="auto"/>
                        <w:jc w:val="right"/>
                      </w:pPr>
                      <w:r w:rsidRPr="004D0826">
                        <w:t>Руководитель</w:t>
                      </w:r>
                      <w:r>
                        <w:t xml:space="preserve"> проекта</w:t>
                      </w:r>
                      <w:r w:rsidRPr="004D0826">
                        <w:t>:</w:t>
                      </w:r>
                    </w:p>
                    <w:p w14:paraId="0A2B6FCE" w14:textId="77777777" w:rsidR="00DC4EAD" w:rsidRPr="004D0826" w:rsidRDefault="00DC4EAD" w:rsidP="00DC4EAD">
                      <w:pPr>
                        <w:spacing w:line="360" w:lineRule="auto"/>
                        <w:jc w:val="right"/>
                      </w:pPr>
                      <w:r w:rsidRPr="004D0826">
                        <w:t>преподаватель</w:t>
                      </w:r>
                    </w:p>
                    <w:p w14:paraId="3F6CF439" w14:textId="515AAA22" w:rsidR="00DC4EAD" w:rsidRPr="00BE48BB" w:rsidRDefault="00BE48BB" w:rsidP="00DC4EAD">
                      <w:pPr>
                        <w:pBdr>
                          <w:bottom w:val="single" w:sz="12" w:space="1" w:color="auto"/>
                        </w:pBdr>
                        <w:spacing w:line="360" w:lineRule="auto"/>
                        <w:jc w:val="right"/>
                      </w:pPr>
                      <w:r>
                        <w:t>Земцова Ю.В.</w:t>
                      </w:r>
                    </w:p>
                    <w:p w14:paraId="51E205FF" w14:textId="77777777" w:rsidR="00DC4EAD" w:rsidRPr="005D342F" w:rsidRDefault="00DC4EAD" w:rsidP="00DC4EAD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rPr>
                          <w:vertAlign w:val="superscript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</w:p>
    <w:p w14:paraId="4DD09F80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5783D288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77308DDC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1CBF24B0" w14:textId="77777777" w:rsidR="00DC4EAD" w:rsidRPr="00F80B6D" w:rsidRDefault="00DC4EAD" w:rsidP="00E523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6BEF3FD6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5470F505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0C749976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702FF2C5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7A816487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50FA7DB6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34B593E6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34F79DCC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1A6D5A47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702D0DFD" w14:textId="77777777" w:rsidR="00DC4EAD" w:rsidRPr="00F80B6D" w:rsidRDefault="00DC4EAD" w:rsidP="00DC4EAD">
      <w:pPr>
        <w:widowControl w:val="0"/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</w:p>
    <w:p w14:paraId="0B7E8598" w14:textId="5DFCFDB6" w:rsidR="00DC4EAD" w:rsidRPr="00F80B6D" w:rsidRDefault="00DC4EAD" w:rsidP="00DC4EAD">
      <w:pPr>
        <w:widowControl w:val="0"/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F80B6D">
        <w:rPr>
          <w:color w:val="000000"/>
          <w:szCs w:val="28"/>
        </w:rPr>
        <w:t>Астрахань, 202</w:t>
      </w:r>
      <w:r w:rsidR="005114B1">
        <w:rPr>
          <w:color w:val="000000"/>
          <w:szCs w:val="28"/>
        </w:rPr>
        <w:t>3</w:t>
      </w:r>
      <w:r w:rsidRPr="00F80B6D">
        <w:rPr>
          <w:color w:val="000000"/>
          <w:szCs w:val="28"/>
        </w:rPr>
        <w:t xml:space="preserve"> г.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p w14:paraId="0FD7D43D" w14:textId="6B5576C2" w:rsidR="00AD22D0" w:rsidRDefault="00AD22D0"/>
    <w:p w14:paraId="48B9E823" w14:textId="1F0B63B4" w:rsidR="00E523C2" w:rsidRDefault="00E523C2"/>
    <w:p w14:paraId="12FCB3D4" w14:textId="038B91C7" w:rsidR="00E523C2" w:rsidRDefault="00E523C2"/>
    <w:p w14:paraId="1C6436E4" w14:textId="4B9A9A20" w:rsidR="00E523C2" w:rsidRDefault="00E523C2"/>
    <w:p w14:paraId="05179A8A" w14:textId="77777777" w:rsidR="00E523C2" w:rsidRDefault="00E523C2"/>
    <w:sectPr w:rsidR="00E52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2E27" w14:textId="77777777" w:rsidR="003E17EF" w:rsidRDefault="003E17EF" w:rsidP="00E523C2">
      <w:r>
        <w:separator/>
      </w:r>
    </w:p>
  </w:endnote>
  <w:endnote w:type="continuationSeparator" w:id="0">
    <w:p w14:paraId="4434F1D6" w14:textId="77777777" w:rsidR="003E17EF" w:rsidRDefault="003E17EF" w:rsidP="00E5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1B3C0" w14:textId="77777777" w:rsidR="003E17EF" w:rsidRDefault="003E17EF" w:rsidP="00E523C2">
      <w:r>
        <w:separator/>
      </w:r>
    </w:p>
  </w:footnote>
  <w:footnote w:type="continuationSeparator" w:id="0">
    <w:p w14:paraId="7B4C3194" w14:textId="77777777" w:rsidR="003E17EF" w:rsidRDefault="003E17EF" w:rsidP="00E52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74E"/>
    <w:rsid w:val="001A70E1"/>
    <w:rsid w:val="00345F7D"/>
    <w:rsid w:val="003D7B39"/>
    <w:rsid w:val="003E17EF"/>
    <w:rsid w:val="005114B1"/>
    <w:rsid w:val="005B1511"/>
    <w:rsid w:val="0067729A"/>
    <w:rsid w:val="00770F6E"/>
    <w:rsid w:val="007C3002"/>
    <w:rsid w:val="00A11128"/>
    <w:rsid w:val="00A1695F"/>
    <w:rsid w:val="00AD22D0"/>
    <w:rsid w:val="00BE48BB"/>
    <w:rsid w:val="00DC4EAD"/>
    <w:rsid w:val="00E523C2"/>
    <w:rsid w:val="00F5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029A"/>
  <w15:chartTrackingRefBased/>
  <w15:docId w15:val="{5A47E2DC-31EC-4B5F-9C0D-A4D17884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E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95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695F"/>
    <w:rPr>
      <w:rFonts w:ascii="Segoe UI" w:eastAsia="Times New Roman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523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23C2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E523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523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Стукалова</dc:creator>
  <cp:keywords/>
  <dc:description/>
  <cp:lastModifiedBy>funny2006a@gmail.com</cp:lastModifiedBy>
  <cp:revision>16</cp:revision>
  <cp:lastPrinted>2022-11-24T13:40:00Z</cp:lastPrinted>
  <dcterms:created xsi:type="dcterms:W3CDTF">2021-05-19T08:33:00Z</dcterms:created>
  <dcterms:modified xsi:type="dcterms:W3CDTF">2023-12-04T19:27:00Z</dcterms:modified>
</cp:coreProperties>
</file>