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ОТЧЕТ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№5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highlight w:val="white"/>
        </w:rPr>
        <w:t xml:space="preserve"> Бинарное дерево поиска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853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6"/>
        <w:gridCol w:w="2609"/>
        <w:gridCol w:w="2898"/>
      </w:tblGrid>
      <w:tr>
        <w:trPr>
          <w:trHeight w:val="600" w:hRule="atLeast"/>
        </w:trPr>
        <w:tc>
          <w:tcPr>
            <w:tcW w:w="434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firstLine="705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гр. 938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firstLine="705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360" w:before="0" w:after="0"/>
              <w:ind w:left="0" w:right="0" w:firstLine="567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Сорокумов С. В.</w:t>
            </w:r>
          </w:p>
        </w:tc>
      </w:tr>
      <w:tr>
        <w:trPr>
          <w:trHeight w:val="600" w:hRule="atLeast"/>
        </w:trPr>
        <w:tc>
          <w:tcPr>
            <w:tcW w:w="434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firstLine="705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firstLine="705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/>
              <w:ind w:firstLine="705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Фирсов М. А.</w:t>
            </w:r>
          </w:p>
        </w:tc>
      </w:tr>
    </w:tbl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/>
        <w:ind w:firstLine="705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2020</w:t>
      </w:r>
    </w:p>
    <w:p>
      <w:pPr>
        <w:pStyle w:val="2"/>
        <w:keepLines w:val="false"/>
        <w:shd w:val="clear" w:color="auto" w:fill="FFFFFF"/>
        <w:spacing w:lineRule="auto" w:line="360" w:before="280" w:after="28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cl3q98uv4ey1"/>
      <w:bookmarkEnd w:id="0"/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>Изучить бинарное дерево поиска. Решить задачу реализации бинарного дерева поиска с рандомизацией на С++.</w:t>
      </w:r>
    </w:p>
    <w:p>
      <w:pPr>
        <w:pStyle w:val="2"/>
        <w:keepLines w:val="false"/>
        <w:shd w:val="clear" w:color="auto" w:fill="FFFFFF"/>
        <w:spacing w:lineRule="auto" w:line="360" w:before="280" w:after="28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1" w:name="_z5e4pgz4otyy"/>
      <w:bookmarkEnd w:id="1"/>
      <w:r>
        <w:rPr>
          <w:rFonts w:eastAsia="Times New Roman" w:cs="Times New Roman" w:ascii="Times New Roman" w:hAnsi="Times New Roman"/>
          <w:b/>
          <w:sz w:val="28"/>
          <w:szCs w:val="28"/>
        </w:rPr>
        <w:t>Задание.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Вариант 10. Бинарное дерево поиска с рандомизацией, задание 1+2а: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1) По заданной последовательности элементов Elem построить структуру данных определённого типа – БДП или хеш-таблицу;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2а) Для построенной структуры данных проверить, входит ли в неё элемент е типа Elem, и если входит, то в скольких экземплярах. Добавить элемент е в структуру данных. Предусмотреть возможность повторного выполнения с другим элементом.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Пояснение задания.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 вход программе подаётся файл со случайной последовательностью символов (ASCII). Требуется: построить случайное БДП с рандомизацией, для построенного БДП проверить, входит ли в него элемент е типа Elem, если входит, то вывести количество элементов в дереве, если не входит, то добавить элемент е в дерево поиска. А также нужно предусмотреть добавление элементов.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2"/>
        <w:keepLines w:val="false"/>
        <w:spacing w:lineRule="auto" w:line="36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Основные теоретические положения.</w:t>
      </w:r>
    </w:p>
    <w:p>
      <w:pPr>
        <w:pStyle w:val="Normal"/>
        <w:numPr>
          <w:ilvl w:val="6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Бинарное дерево поиска (БДП) — это бинарное дерево, для которого выполняются следующие дополнительные условия (свойства дерева поиска): </w:t>
      </w:r>
    </w:p>
    <w:p>
      <w:pPr>
        <w:pStyle w:val="Normal"/>
        <w:numPr>
          <w:ilvl w:val="7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• Оба поддерева — левое и правое — являются БДП. </w:t>
      </w:r>
    </w:p>
    <w:p>
      <w:pPr>
        <w:pStyle w:val="Normal"/>
        <w:numPr>
          <w:ilvl w:val="8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• У всех узлов левого поддерева произвольного узла X значения ключей данных меньше, нежели значение ключа данных самого узла X. </w:t>
      </w:r>
    </w:p>
    <w:p>
      <w:pPr>
        <w:pStyle w:val="Normal"/>
        <w:numPr>
          <w:ilvl w:val="8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• У всех узлов правого поддерева произвольного узла X значения ключей данных больше либо равны, нежели значение ключа данных самого узла X. Пример БДП представлен на рис. 1.</w:t>
      </w:r>
    </w:p>
    <w:p>
      <w:pPr>
        <w:pStyle w:val="Normal"/>
        <w:numPr>
          <w:ilvl w:val="8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7940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8"/>
          <w:numId w:val="1"/>
        </w:numPr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Рис 1 -  Пример БДП</w:t>
      </w:r>
    </w:p>
    <w:p>
      <w:pPr>
        <w:pStyle w:val="Normal"/>
        <w:numPr>
          <w:ilvl w:val="8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При каждой операции вставки нового или удаления существующего узла отсортированный порядок дерева сохраняется</w:t>
      </w:r>
    </w:p>
    <w:p>
      <w:pPr>
        <w:pStyle w:val="Normal"/>
        <w:numPr>
          <w:ilvl w:val="8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Рандомизированным бинарным деревом поиска (РБДП) называется такое БДП, в котором последовательность значений, задающая конечное, образовано случайно.  Часто в реализации этого типа деревьев учитывают количество повторяющихся элементов. Для сортировки всех ключей РБДП используют обратный порядок обхода дерева (ЛКП-обход).</w:t>
      </w:r>
    </w:p>
    <w:p>
      <w:pPr>
        <w:pStyle w:val="Normal"/>
        <w:numPr>
          <w:ilvl w:val="8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 Вставка в корень происходит следующим образом: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1) Сначала рекурсивно вставляем новый ключ в корень левого или правого поддеревьев (в зависимости от результата сравнения с корневым ключом).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2) Выполняем правый (левый) поворот, который поднимает нужный нам узел в корень дерева. Алгоритм поворотов представлен на рисунке 2.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4384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Рис 2 - Алгоритм поворотов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Случайная вставка в дерево включает шанс того, что следующий элемент дерева будет помещен с помощью обычной вставки в дерево или вставкой в корень.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Структура бинарного дерева, функции для работы с ним: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b/>
          <w:sz w:val="24"/>
          <w:szCs w:val="24"/>
        </w:rPr>
        <w:t>binSTree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- </w:t>
      </w:r>
      <w:r>
        <w:rPr>
          <w:rFonts w:eastAsia="Times New Roman" w:cs="Times New Roman" w:ascii="Times New Roman" w:hAnsi="Times New Roman"/>
          <w:sz w:val="28"/>
          <w:szCs w:val="28"/>
        </w:rPr>
        <w:t>класс бинарного дерева, который хранит в себе:</w:t>
      </w:r>
    </w:p>
    <w:p>
      <w:pPr>
        <w:pStyle w:val="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info - значение ключа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count - количество вхождений элемента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number - количество узлов поддерева элемента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lt - левый потомок узла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rt - правый потомок узла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 также в нем описан конструктор, деструктор класса, метод для проверки инициализации узла.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void rotateRight(binSTree*&amp;)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eastAsia="Times New Roman" w:cs="Times New Roman" w:ascii="Times New Roman" w:hAnsi="Times New Roman"/>
          <w:sz w:val="28"/>
          <w:szCs w:val="28"/>
        </w:rPr>
        <w:t>вращение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БДП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вправо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Принимает ссылку на указатель БДП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binSTree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>*&amp;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b/>
          <w:sz w:val="24"/>
          <w:szCs w:val="24"/>
          <w:lang w:val="en-US"/>
        </w:rPr>
        <w:t>void rotateLeft(binSTree*&amp;)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- </w:t>
      </w:r>
      <w:r>
        <w:rPr>
          <w:rFonts w:eastAsia="Times New Roman" w:cs="Times New Roman" w:ascii="Times New Roman" w:hAnsi="Times New Roman"/>
          <w:sz w:val="28"/>
          <w:szCs w:val="28"/>
        </w:rPr>
        <w:t>вращение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БДП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влево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Принимает ссылку на указатель БДП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binSTree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>*&amp;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void printBT(binSTree*&amp;, std::string)</w:t>
      </w:r>
      <w:r>
        <w:rPr>
          <w:rFonts w:eastAsia="Times New Roman" w:cs="Times New Roman" w:ascii="Times New Roman" w:hAnsi="Times New Roman"/>
          <w:sz w:val="24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eastAsia="Times New Roman" w:cs="Times New Roman" w:ascii="Times New Roman" w:hAnsi="Times New Roman"/>
          <w:sz w:val="28"/>
          <w:szCs w:val="28"/>
        </w:rPr>
        <w:t>печать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БДП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Принимает ссылку на указатель БДП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binSTree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>*&amp;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а так же строку из стандартной библиотеки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std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>::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string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b/>
          <w:sz w:val="24"/>
          <w:szCs w:val="24"/>
          <w:lang w:val="en-US"/>
        </w:rPr>
        <w:t>void insertInRoot(binSTree*&amp;, char info)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- </w:t>
      </w:r>
      <w:r>
        <w:rPr>
          <w:rFonts w:eastAsia="Times New Roman" w:cs="Times New Roman" w:ascii="Times New Roman" w:hAnsi="Times New Roman"/>
          <w:sz w:val="28"/>
          <w:szCs w:val="28"/>
        </w:rPr>
        <w:t>вставка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элемента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корень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БДП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Принимает ссылку на указатель БДП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binSTree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>*&amp;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а так же элемент </w:t>
      </w:r>
      <w:r>
        <w:rPr>
          <w:rFonts w:eastAsia="Times New Roman" w:cs="Times New Roman" w:ascii="Consolas" w:hAnsi="Consolas"/>
          <w:b/>
          <w:sz w:val="24"/>
          <w:szCs w:val="24"/>
          <w:lang w:val="en-US"/>
        </w:rPr>
        <w:t>char</w:t>
      </w:r>
      <w:r>
        <w:rPr>
          <w:rFonts w:eastAsia="Times New Roman" w:cs="Times New Roman" w:ascii="Consolas" w:hAnsi="Consolas"/>
          <w:b/>
          <w:sz w:val="24"/>
          <w:szCs w:val="24"/>
          <w:lang w:val="ru-RU"/>
        </w:rPr>
        <w:t xml:space="preserve"> </w:t>
      </w:r>
      <w:r>
        <w:rPr>
          <w:rFonts w:eastAsia="Times New Roman" w:cs="Times New Roman" w:ascii="Consolas" w:hAnsi="Consolas"/>
          <w:b/>
          <w:sz w:val="24"/>
          <w:szCs w:val="24"/>
          <w:lang w:val="en-US"/>
        </w:rPr>
        <w:t>info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b/>
          <w:sz w:val="24"/>
          <w:szCs w:val="28"/>
        </w:rPr>
        <w:t>void randomInsert(binSTree*&amp;, char info)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рандомизированная вставка в БДП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Принимает ссылку на указатель БДП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binSTree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>*&amp;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а так же элемент </w:t>
      </w:r>
      <w:r>
        <w:rPr>
          <w:rFonts w:eastAsia="Times New Roman" w:cs="Times New Roman" w:ascii="Consolas" w:hAnsi="Consolas"/>
          <w:b/>
          <w:sz w:val="24"/>
          <w:szCs w:val="24"/>
          <w:lang w:val="en-US"/>
        </w:rPr>
        <w:t>char</w:t>
      </w:r>
      <w:r>
        <w:rPr>
          <w:rFonts w:eastAsia="Times New Roman" w:cs="Times New Roman" w:ascii="Consolas" w:hAnsi="Consolas"/>
          <w:b/>
          <w:sz w:val="24"/>
          <w:szCs w:val="24"/>
          <w:lang w:val="ru-RU"/>
        </w:rPr>
        <w:t xml:space="preserve"> </w:t>
      </w:r>
      <w:r>
        <w:rPr>
          <w:rFonts w:eastAsia="Times New Roman" w:cs="Times New Roman" w:ascii="Consolas" w:hAnsi="Consolas"/>
          <w:b/>
          <w:sz w:val="24"/>
          <w:szCs w:val="24"/>
          <w:lang w:val="en-US"/>
        </w:rPr>
        <w:t>info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int find(binSTree*&amp; bt, char el)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eastAsia="Times New Roman" w:cs="Times New Roman" w:ascii="Times New Roman" w:hAnsi="Times New Roman"/>
          <w:sz w:val="28"/>
          <w:szCs w:val="28"/>
        </w:rPr>
        <w:t>поиск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элемента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БДП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Принимает ссылку на указатель БДП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binSTree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>*&amp;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а так же элемент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char</w:t>
      </w:r>
      <w:r>
        <w:rPr>
          <w:rFonts w:eastAsia="Times New Roman" w:cs="Times New Roman" w:ascii="Consolas" w:hAnsi="Consolas"/>
          <w:b/>
          <w:sz w:val="24"/>
          <w:szCs w:val="28"/>
          <w:lang w:val="ru-RU"/>
        </w:rPr>
        <w:t xml:space="preserve"> </w:t>
      </w:r>
      <w:r>
        <w:rPr>
          <w:rFonts w:eastAsia="Times New Roman" w:cs="Times New Roman" w:ascii="Consolas" w:hAnsi="Consolas"/>
          <w:b/>
          <w:sz w:val="24"/>
          <w:szCs w:val="28"/>
          <w:lang w:val="en-US"/>
        </w:rPr>
        <w:t>el</w:t>
      </w:r>
    </w:p>
    <w:p>
      <w:pPr>
        <w:pStyle w:val="2"/>
        <w:keepLines w:val="false"/>
        <w:numPr>
          <w:ilvl w:val="1"/>
          <w:numId w:val="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Описание алгоритма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Сначала программа запрашивает у пользователя путь до файла, в котором написана последовательность элементов из которых будет состоять дерево, а после посимвольно считывает их. Каждый символ при помощи рандомизированной вставки добавится в дерево. После программа запрашивает какой элемент нужно найти в БДП и выводит количество. Если пользователь захочет дальше добавлять элементы, то это предусмотрено и будет запрошено.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Тестирование программы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6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Входные данные: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sdfghjkls3d4f5g6h7nj8mawrher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05230" cy="2353945"/>
                  <wp:effectExtent l="0" t="0" r="0" b="0"/>
                  <wp:docPr id="3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230" cy="235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sdfghjkls3d4f5g6h7nj8mawrher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99870" cy="2657475"/>
                  <wp:effectExtent l="0" t="0" r="0" b="0"/>
                  <wp:docPr id="4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87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rtc5yutb7u9jmiumirfv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16660" cy="2052320"/>
                  <wp:effectExtent l="0" t="0" r="0" b="0"/>
                  <wp:docPr id="5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Были изучена структура БДП, функции для работы с ней: вставка в корень, рандомизированная вставка. Решена задача реализации бинарного дерева поиска с рандомизацией на С++. Было проведено тестирование полученной программы. Исходный код представлен в Приложение А.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keepLines w:val="false"/>
        <w:spacing w:lineRule="auto" w:line="360" w:before="0" w:after="0"/>
        <w:ind w:left="2880" w:firstLine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keepLines w:val="false"/>
        <w:spacing w:lineRule="auto" w:line="360" w:before="0" w:after="0"/>
        <w:ind w:left="2880" w:firstLine="720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ПРИЛОЖЕНИЕ А</w:t>
      </w:r>
    </w:p>
    <w:p>
      <w:pPr>
        <w:pStyle w:val="1"/>
        <w:keepLines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color w:val="CE181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ИСХОДНЫЙ КОД ПРОГРАММЫ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Файл source.cpp: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#include &lt;fstream&gt;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#include "binSTree.h"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#include &lt;ctime&gt;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int main()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srand(time(NULL));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  <w:lang w:val="en-US"/>
        </w:rPr>
        <w:t>std::cout &lt;&lt; "Write f - if reading from file, any other - if console"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  <w:lang w:val="en-US"/>
        </w:rPr>
        <w:t>char symbol;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  <w:lang w:val="en-US"/>
        </w:rPr>
        <w:t>std::cin &gt;&gt; symbol;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</w:rPr>
        <w:t>char elem;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* Считывания данных из файла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  <w:lang w:val="en-US"/>
        </w:rPr>
        <w:t>binSTree* bt = nullptr;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  <w:lang w:val="en-US"/>
        </w:rPr>
        <w:t>if (symbol == 'f'){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std::ifstream file;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std::string path;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std::cout &lt;&lt; "Enter the name of the file where the tree will be read from"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std::cin &gt;&gt; path;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file.open(path);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if (!file) 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sz w:val="24"/>
          <w:szCs w:val="24"/>
          <w:lang w:val="en-US"/>
        </w:rPr>
        <w:t>std::cout &lt;&lt; "File could not be opened, program terminated"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sz w:val="24"/>
          <w:szCs w:val="24"/>
          <w:lang w:val="en-US"/>
        </w:rPr>
        <w:t>system("pause");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sz w:val="24"/>
          <w:szCs w:val="24"/>
          <w:lang w:val="en-US"/>
        </w:rPr>
        <w:t>std::cout &lt;&lt; "To continue the program, press any key ...";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sz w:val="24"/>
          <w:szCs w:val="24"/>
          <w:lang w:val="en-US"/>
        </w:rPr>
        <w:t>std::cin.get();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sz w:val="24"/>
          <w:szCs w:val="24"/>
          <w:lang w:val="en-US"/>
        </w:rPr>
        <w:t>exit(1);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std::cout &lt;&lt; "File opened successfully, start building"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</w:rPr>
        <w:t>while (file &gt;&gt; elem)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</w:t>
      </w:r>
      <w:r>
        <w:rPr>
          <w:rFonts w:ascii="Consolas" w:hAnsi="Consolas"/>
          <w:sz w:val="24"/>
          <w:szCs w:val="24"/>
        </w:rPr>
        <w:t>* Занесение данных в дерево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 xml:space="preserve">             </w:t>
      </w:r>
      <w:r>
        <w:rPr>
          <w:rFonts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sz w:val="24"/>
          <w:szCs w:val="24"/>
          <w:lang w:val="en-US"/>
        </w:rPr>
        <w:t>randomInsert(bt, elem);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printBT(bt, "");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</w:rPr>
        <w:t>} else{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r>
        <w:rPr>
          <w:rFonts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</w:rPr>
        <w:t>* Считывание данных из стандартного потока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std::cout&lt;&lt; "Enter count of elem"&lt;&lt;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int count;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std::cin &gt;&gt; count;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for (int i = 0; i &lt; count; i++)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std::cin &gt;&gt; elem;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</w:t>
      </w:r>
      <w:r>
        <w:rPr>
          <w:rFonts w:ascii="Consolas" w:hAnsi="Consolas"/>
          <w:sz w:val="24"/>
          <w:szCs w:val="24"/>
        </w:rPr>
        <w:t>* Занесение данных в дерево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 xml:space="preserve">             </w:t>
      </w:r>
      <w:r>
        <w:rPr>
          <w:rFonts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    </w:t>
      </w:r>
      <w:r>
        <w:rPr>
          <w:rFonts w:ascii="Consolas" w:hAnsi="Consolas"/>
          <w:sz w:val="24"/>
          <w:szCs w:val="24"/>
          <w:lang w:val="en-US"/>
        </w:rPr>
        <w:t>randomInsert(bt, elem);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    </w:t>
      </w:r>
      <w:r>
        <w:rPr>
          <w:rFonts w:ascii="Consolas" w:hAnsi="Consolas"/>
          <w:sz w:val="24"/>
          <w:szCs w:val="24"/>
          <w:lang w:val="en-US"/>
        </w:rPr>
        <w:t>printBT(bt, "");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std::cout &lt;&lt; "Which item to find?"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std::cin &gt;&gt; elem;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int count = find(bt, elem);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if (count == 0) std::cout &lt;&lt; "There is no such element in the tree"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else std::cout &lt;&lt; "In the tree is " &lt;&lt; count &lt;&lt; " an instance of the injected element"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* Вызов функции вставки элемента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  <w:lang w:val="en-US"/>
        </w:rPr>
        <w:t>randomInsert(bt, elem);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std::cout &lt;&lt; "The tree after adding:"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</w:rPr>
        <w:t>printBT(bt, "");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* Работа с пользователем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</w:rPr>
        <w:t>* Возможность закончить программу или продолжить работу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 xml:space="preserve">     </w:t>
      </w:r>
      <w:r>
        <w:rPr>
          <w:rFonts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char isWork = '\0';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while (isWork != 'n')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>std::cout &lt;&lt; "Do you want to continue working with the tree? y - yes, n - end the program"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>std::cin &gt;&gt; isWork;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>if (isWork == 'y')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ab/>
        <w:t>std::cout &lt;&lt; "Which element to add to the tree?"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ab/>
        <w:t>std::cin &gt;&gt; elem;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ab/>
        <w:t>randomInsert(bt, elem);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ab/>
        <w:t>std::cout &lt;&lt; "The tree after adding:"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ab/>
        <w:tab/>
        <w:tab/>
      </w:r>
      <w:r>
        <w:rPr>
          <w:rFonts w:ascii="Consolas" w:hAnsi="Consolas"/>
          <w:sz w:val="24"/>
          <w:szCs w:val="24"/>
        </w:rPr>
        <w:t>printBT(bt, "");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return 0;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Файл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binSTree.h: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#pragma once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#include &lt;iostream&gt;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#include &lt;string&gt;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class binSTree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public: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ab/>
        <w:t>binSTree();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ab/>
        <w:t>~binSTree();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ab/>
        <w:t>bool isNull();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ab/>
        <w:t>char info;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ab/>
        <w:t>int count, 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ab/>
        <w:t>binSTree* lt;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ab/>
        <w:t>binSTree* rt;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};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int find(binSTree*&amp; bt, char el); // Функция поиска элемента в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void printBT(binSTree*&amp;, std::string); //Функция печати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void rotateRight(binSTree*&amp;); //Функция вращение БДП вправо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void rotateLeft(binSTree*&amp;); //Функция вращение БДП влево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void insertInRoot(binSTree*&amp;, char info); //Функция вставки элемента в корень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  <w:t>void randomInsert(binSTree*&amp;, char info); //Функция рандомизированной вставки в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8"/>
          <w:lang w:val="en-US"/>
        </w:rPr>
      </w:pPr>
      <w:r>
        <w:rPr>
          <w:rFonts w:eastAsia="Times New Roman" w:cs="Times New Roman" w:ascii="Consolas" w:hAnsi="Consolas"/>
          <w:sz w:val="24"/>
          <w:szCs w:val="28"/>
          <w:lang w:val="en-US"/>
        </w:rPr>
      </w:r>
      <w:bookmarkStart w:id="2" w:name="_GoBack"/>
      <w:bookmarkStart w:id="3" w:name="_GoBack"/>
      <w:bookmarkEnd w:id="3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Файл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binSTree.cpp: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#include "binSTree.h"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binSTree::binSTree()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this-&gt;info = '\0';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this-&gt;count = 0;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this-&gt;number = 0;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this-&gt;lt = nullptr;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this-&gt;rt = nullptr;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binSTree::~binSTree()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delete this-&gt;lt;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delete this-&gt;rt;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bool binSTree::isNull()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return this-&gt;info == '\0';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</w:rPr>
        <w:t>* рекурсивная функция поиска элемента в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int find(binSTree*&amp; bt, char el)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 == nullptr || bt-&gt;isNull()) return 0;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(el == bt-&gt;info) return bt-&gt;count;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(el &lt; bt-&gt;info)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return find(bt-&gt;lt, el);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else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return find(bt-&gt;rt, el);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void rotateRight(binSTree*&amp; temp)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binSTree* x;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x = temp-&gt;lt;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temp-&gt;lt = x-&gt;rt;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x-&gt;rt = temp;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temp = x;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 xml:space="preserve">if (temp-&gt;lt != nullptr)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temp-&gt;lt-&gt;number = temp-&gt;lt-&gt;count;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if (temp-&gt;lt-&gt;lt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temp-&gt;lt-&gt;number += temp-&gt;lt-&gt;lt-&gt;number;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if (temp-&gt;lt-&gt;rt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temp-&gt;lt-&gt;number += temp-&gt;lt-&gt;rt-&gt;number;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temp-&gt;number = temp-&gt;count;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(temp-&gt;lt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temp-&gt;number += temp-&gt;lt-&gt;number;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(temp-&gt;rt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temp-&gt;number += temp-&gt;rt-&gt;number;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void rotateLeft(binSTree*&amp; temp)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binSTree* x;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x = temp-&gt;rt;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temp-&gt;rt = x-&gt;lt;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x-&gt;lt = temp;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temp = x;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(temp-&gt;rt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temp-&gt;rt-&gt;number = temp-&gt;rt-&gt;count;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if (temp-&gt;rt-&gt;lt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temp-&gt;rt-&gt;number += temp-&gt;rt-&gt;lt-&gt;number;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if (temp-&gt;rt-&gt;rt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temp-&gt;rt-&gt;number += temp-&gt;rt-&gt;rt-&gt;number;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temp-&gt;number = temp-&gt;count;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(temp-&gt;lt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temp-&gt;number += temp-&gt;lt-&gt;number;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(temp-&gt;rt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temp-&gt;number += temp-&gt;rt-&gt;number;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</w:rPr>
        <w:t>* Рекурсивная функция вставки элемента в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void insertInRoot(binSTree*&amp; bt, char x)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 == nullptr || bt-&gt;isNull())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 = new binSTree();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bt-&gt;info = x;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bt-&gt;count = 1;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bt-&gt;number = 1;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else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if (x &lt; bt-&gt;info)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insertInRoot(bt-&gt;lt, x);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rotateRight(bt);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else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if (x &gt; bt-&gt;info)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ab/>
        <w:t>insertInRoot(bt-&gt;rt, x);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ab/>
        <w:t>rotateLeft(bt);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else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ab/>
        <w:t>bt-&gt;count++;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  <w:tab/>
        <w:t>bt-&gt;number++;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ab/>
      </w: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ab/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</w:rPr>
        <w:t>* Рекурсивная функция рандомной вставки элемента в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</w:rPr>
        <w:t>* в зависимости от условий может вызвать как себя, так и функцию insertInRoot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  <w:lang w:val="en-US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void randomInsert(binSTree*&amp; bt, char x)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 == nullptr || bt-&gt;isNull())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 = new binSTree();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bt-&gt;info = x;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bt-&gt;count = 1;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bt-&gt;number = 1;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return;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(rand() % (bt-&gt;number + 1) == 0)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insertInRoot(bt, x);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return;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else if (x &lt; bt-&gt;info)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randomInsert(bt-&gt;lt, x);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else if (x == bt-&gt;info)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bt-&gt;count++;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else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randomInsert(bt-&gt;rt, x);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</w: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ab/>
        <w:t>bt-&gt;number++;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/*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</w:rPr>
        <w:t>* Функция печати БДП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sz w:val="24"/>
          <w:szCs w:val="24"/>
        </w:rPr>
        <w:t>*/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void printBT(binSTree*&amp; bt, std::string str)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 == nullptr) return;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std::string _str = str;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static bool isFirstCall = true;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(isFirstCall)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std::cout &lt;&lt; "</w:t>
      </w:r>
      <w:r>
        <w:rPr>
          <w:rFonts w:eastAsia="Times New Roman" w:cs="Cambria Math" w:ascii="Cambria Math" w:hAnsi="Cambria Math"/>
          <w:sz w:val="24"/>
          <w:szCs w:val="24"/>
          <w:lang w:val="en-US"/>
        </w:rPr>
        <w:t>▶</w:t>
      </w:r>
      <w:r>
        <w:rPr>
          <w:rFonts w:eastAsia="Times New Roman" w:cs="Times New Roman" w:ascii="Consolas" w:hAnsi="Consolas"/>
          <w:sz w:val="24"/>
          <w:szCs w:val="24"/>
          <w:lang w:val="en-US"/>
        </w:rPr>
        <w:t xml:space="preserve"> ";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isFirstCall = false;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std::cout &lt;&lt; bt-&gt;info &lt;&lt; " (" &lt;&lt; bt-&gt;number &lt;&lt; ")" &lt;&lt; std::endl;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 xml:space="preserve">if (bt-&gt;rt != nullptr)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 xml:space="preserve">{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 xml:space="preserve">std::cout &lt;&lt; str;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 xml:space="preserve">if (bt-&gt;lt == nullptr &amp;&amp; bt-&gt;rt != nullptr)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std::cout &lt;&lt; "└</w:t>
      </w:r>
      <w:r>
        <w:rPr>
          <w:rFonts w:eastAsia="Times New Roman" w:cs="Cambria Math" w:ascii="Cambria Math" w:hAnsi="Cambria Math"/>
          <w:sz w:val="24"/>
          <w:szCs w:val="24"/>
          <w:lang w:val="en-US"/>
        </w:rPr>
        <w:t>▶</w:t>
      </w:r>
      <w:r>
        <w:rPr>
          <w:rFonts w:eastAsia="Times New Roman" w:cs="Times New Roman" w:ascii="Consolas" w:hAnsi="Consolas"/>
          <w:sz w:val="24"/>
          <w:szCs w:val="24"/>
          <w:lang w:val="en-US"/>
        </w:rPr>
        <w:t xml:space="preserve"> ";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(bt-&gt;lt != nullptr &amp;&amp; bt-&gt;rt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std::cout &lt;&lt; "├</w:t>
      </w:r>
      <w:r>
        <w:rPr>
          <w:rFonts w:eastAsia="Times New Roman" w:cs="Cambria Math" w:ascii="Cambria Math" w:hAnsi="Cambria Math"/>
          <w:sz w:val="24"/>
          <w:szCs w:val="24"/>
          <w:lang w:val="en-US"/>
        </w:rPr>
        <w:t>▶</w:t>
      </w:r>
      <w:r>
        <w:rPr>
          <w:rFonts w:eastAsia="Times New Roman" w:cs="Times New Roman" w:ascii="Consolas" w:hAnsi="Consolas"/>
          <w:sz w:val="24"/>
          <w:szCs w:val="24"/>
          <w:lang w:val="en-US"/>
        </w:rPr>
        <w:t xml:space="preserve"> ";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(bt-&gt;lt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printBT(bt-&gt;rt, str.append("│ "));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</w: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</w:rPr>
        <w:tab/>
      </w:r>
      <w:r>
        <w:rPr>
          <w:rFonts w:eastAsia="Times New Roman" w:cs="Times New Roman" w:ascii="Consolas" w:hAnsi="Consolas"/>
          <w:sz w:val="24"/>
          <w:szCs w:val="24"/>
          <w:lang w:val="en-US"/>
        </w:rPr>
        <w:t xml:space="preserve">else 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printBT(bt-&gt;rt, str.append(""));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(bt-&gt;lt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std::cout &lt;&lt; _str;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if (bt-&gt;lt != nullptr)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ab/>
        <w:t>std::cout &lt;&lt; "└</w:t>
      </w:r>
      <w:r>
        <w:rPr>
          <w:rFonts w:eastAsia="Times New Roman" w:cs="Cambria Math" w:ascii="Cambria Math" w:hAnsi="Cambria Math"/>
          <w:sz w:val="24"/>
          <w:szCs w:val="24"/>
          <w:lang w:val="en-US"/>
        </w:rPr>
        <w:t>▶</w:t>
      </w:r>
      <w:r>
        <w:rPr>
          <w:rFonts w:eastAsia="Times New Roman" w:cs="Times New Roman" w:ascii="Consolas" w:hAnsi="Consolas"/>
          <w:sz w:val="24"/>
          <w:szCs w:val="24"/>
          <w:lang w:val="en-US"/>
        </w:rPr>
        <w:t xml:space="preserve"> ";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sz w:val="24"/>
          <w:szCs w:val="24"/>
          <w:lang w:val="en-US"/>
        </w:rPr>
        <w:tab/>
        <w:t>printBT(bt-&gt;lt, _str.append(" "));</w:t>
      </w:r>
    </w:p>
    <w:p>
      <w:pPr>
        <w:pStyle w:val="Normal"/>
        <w:spacing w:lineRule="auto" w:line="240"/>
        <w:ind w:firstLine="709"/>
        <w:jc w:val="both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72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15</Pages>
  <Words>1551</Words>
  <Characters>8983</Characters>
  <CharactersWithSpaces>10938</CharactersWithSpaces>
  <Paragraphs>365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2020-11-12T07:11:00Z</dcterms:created>
  <dc:creator>Сергей Сорокумов</dc:creator>
  <dc:description/>
  <dc:language>ru-RU</dc:language>
  <cp:lastModifiedBy/>
  <dcterms:modified xsi:type="dcterms:W3CDTF">2020-11-12T13:20:04Z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