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</w:rPr>
      </w:pPr>
      <w:r>
        <w:rPr>
          <w:rFonts w:hint="default"/>
          <w:b/>
          <w:bCs/>
          <w:sz w:val="72"/>
          <w:szCs w:val="72"/>
        </w:rPr>
        <w:t>PROJECT PART - 2</w:t>
      </w:r>
    </w:p>
    <w:p>
      <w:pPr>
        <w:jc w:val="center"/>
        <w:rPr>
          <w:rFonts w:hint="default"/>
          <w:b/>
          <w:bCs/>
          <w:sz w:val="56"/>
          <w:szCs w:val="56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spacing w:line="360" w:lineRule="auto"/>
        <w:jc w:val="distribute"/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</w:pPr>
      <w:r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  <w:t xml:space="preserve"> </w:t>
      </w:r>
      <w:r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  <w:t xml:space="preserve">FORECASTING HEART PROBLEMS   </w:t>
      </w:r>
      <w:bookmarkStart w:id="0" w:name="_GoBack"/>
      <w:bookmarkEnd w:id="0"/>
      <w:r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  <w:t xml:space="preserve">BY IMPLEMENTING </w:t>
      </w:r>
      <w:r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  <w:t xml:space="preserve"> MACHINE LEARNING</w:t>
      </w:r>
      <w:r>
        <w:rPr>
          <w:rFonts w:hint="default" w:asciiTheme="majorAscii" w:hAnsiTheme="majorAscii" w:eastAsiaTheme="majorEastAsia" w:cstheme="majorEastAsia"/>
          <w:b/>
          <w:bCs/>
          <w:sz w:val="44"/>
          <w:szCs w:val="44"/>
        </w:rPr>
        <w:t xml:space="preserve"> ALGORITHMS</w:t>
      </w: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keepNext w:val="0"/>
        <w:keepLines w:val="0"/>
        <w:widowControl/>
        <w:suppressLineNumbers w:val="0"/>
        <w:spacing w:line="360" w:lineRule="auto"/>
        <w:ind w:firstLine="2723" w:firstLineChars="850"/>
        <w:jc w:val="both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eastAsia="sans-serif" w:cs="Arial" w:asciiTheme="minorAscii" w:hAnsiTheme="minorAscii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PROJECT TEAM MATE</w:t>
      </w:r>
      <w:r>
        <w:rPr>
          <w:rFonts w:hint="default" w:eastAsia="sans-serif" w:cs="Arial" w:asciiTheme="minorAscii" w:hAnsiTheme="minorAscii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>S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       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            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700742905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-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Mareedu Sai Sritha</w:t>
      </w:r>
    </w:p>
    <w:p>
      <w:pPr>
        <w:keepNext w:val="0"/>
        <w:keepLines w:val="0"/>
        <w:widowControl/>
        <w:suppressLineNumbers w:val="0"/>
        <w:spacing w:line="360" w:lineRule="auto"/>
        <w:ind w:firstLine="2432" w:firstLineChars="760"/>
        <w:jc w:val="both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700742428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-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Nallakalva Rishitha Reddy</w:t>
      </w:r>
    </w:p>
    <w:p>
      <w:pPr>
        <w:keepNext w:val="0"/>
        <w:keepLines w:val="0"/>
        <w:widowControl/>
        <w:suppressLineNumbers w:val="0"/>
        <w:spacing w:line="360" w:lineRule="auto"/>
        <w:ind w:firstLine="2400" w:firstLineChars="750"/>
        <w:jc w:val="both"/>
        <w:rPr>
          <w:rFonts w:hint="default" w:ascii="Arial" w:hAnsi="Arial" w:eastAsia="sans-serif" w:cs="Arial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700734096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-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Nandini Ramshetty</w:t>
      </w:r>
    </w:p>
    <w:p>
      <w:pPr>
        <w:jc w:val="right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                  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ab/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 xml:space="preserve">700741157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-    </w:t>
      </w: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  <w:t>Kolanupaka Sai Sumanth</w:t>
      </w:r>
    </w:p>
    <w:p>
      <w:pPr>
        <w:jc w:val="center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INDEX</w:t>
      </w: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  <w:t>Motivation</w:t>
      </w: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.................................................................3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Significance...............................................................4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Objectives..................................................................4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Detail design of features........................................5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Analysis......................................................................6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Implementation.......................................................7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Import libraries..................................................7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Import dataset....................................................8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Understanding the data...................................11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Data Processing.................................................14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Machine Learning Methods............................15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K Neighbors Classifier................................15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Support Vector Classifier............................17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Decision Tree Classifier..............................18</w:t>
      </w: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Random ForestClassifier............................20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Implementation work status................................21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Work completed.................................................21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Work to be completed......................................22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100" w:rightChars="50" w:hanging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Concerns..............................................................22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>References................................................................22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40"/>
          <w:szCs w:val="40"/>
        </w:rPr>
      </w:pPr>
      <w:r>
        <w:rPr>
          <w:rFonts w:hint="default" w:asciiTheme="minorEastAsia" w:hAnsiTheme="minorEastAsia" w:cstheme="minorEastAsia"/>
          <w:b w:val="0"/>
          <w:bCs w:val="0"/>
          <w:sz w:val="40"/>
          <w:szCs w:val="40"/>
        </w:rPr>
        <w:t xml:space="preserve">    </w:t>
      </w: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44"/>
          <w:szCs w:val="44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default" w:eastAsia="sans-serif" w:cs="Arial" w:asciiTheme="minorAscii" w:hAnsiTheme="minorAscii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eastAsia="zh-CN" w:bidi="ar"/>
        </w:rPr>
        <w:t xml:space="preserve">   </w:t>
      </w:r>
      <w:r>
        <w:rPr>
          <w:rFonts w:hint="default" w:asciiTheme="minorAscii" w:hAnsiTheme="minorAscii" w:eastAsiaTheme="majorEastAsia" w:cstheme="majorEastAsia"/>
          <w:b/>
          <w:bCs/>
          <w:sz w:val="44"/>
          <w:szCs w:val="44"/>
        </w:rPr>
        <w:t xml:space="preserve">MOTIVATION </w:t>
      </w:r>
      <w:r>
        <w:rPr>
          <w:rFonts w:hint="default" w:asciiTheme="majorEastAsia" w:hAnsiTheme="majorEastAsia" w:eastAsiaTheme="majorEastAsia" w:cstheme="majorEastAsia"/>
          <w:b/>
          <w:bCs/>
          <w:sz w:val="44"/>
          <w:szCs w:val="44"/>
        </w:rPr>
        <w:t>: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In my life time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I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have seen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‘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N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’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no.of people suffering from Heart related issues in those my grandma was one among them last year my grandma wasn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’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t feeling good so we went to hospital for check up at that time i came to know how expensive is echocardiogram [ECG,Ultrasound] and angiogram was. On that day i had a question, can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’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t we diagnose the heart conditions without these tests in early stage?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       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That incident made me to pick this project and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I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would like to develop this with the help of supervised and unsupervised learning algorithms. And deploy a GUI Interface to predict the chances.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 w:eastAsiaTheme="majorEastAsia" w:cstheme="majorEastAsia"/>
          <w:b/>
          <w:bCs/>
          <w:sz w:val="44"/>
          <w:szCs w:val="4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  <w:r>
        <w:rPr>
          <w:rFonts w:hint="default" w:asciiTheme="minorAscii" w:hAnsiTheme="minorAscii" w:eastAsiaTheme="majorEastAsia" w:cstheme="majorEastAsia"/>
          <w:b/>
          <w:bCs/>
          <w:sz w:val="44"/>
          <w:szCs w:val="44"/>
        </w:rPr>
        <w:t xml:space="preserve">SIGNIFICANCE </w:t>
      </w:r>
      <w:r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  <w:t>: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 w:eastAsiaTheme="majorEastAsia" w:cstheme="majorEastAsia"/>
          <w:b w:val="0"/>
          <w:bCs w:val="0"/>
          <w:sz w:val="44"/>
          <w:szCs w:val="44"/>
        </w:rPr>
      </w:pPr>
    </w:p>
    <w:p>
      <w:pPr>
        <w:numPr>
          <w:ilvl w:val="0"/>
          <w:numId w:val="2"/>
        </w:numPr>
        <w:tabs>
          <w:tab w:val="clear" w:pos="425"/>
        </w:tabs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The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 xml:space="preserve">significance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of diagnosing heart disease in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preliminary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stage will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 xml:space="preserve">minimize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the risk of patients life.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</w:p>
    <w:p>
      <w:pPr>
        <w:numPr>
          <w:ilvl w:val="0"/>
          <w:numId w:val="2"/>
        </w:numPr>
        <w:tabs>
          <w:tab w:val="clear" w:pos="425"/>
        </w:tabs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Over here,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machine learning will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>is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 used to diagnose,detect and forecast many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 xml:space="preserve">problems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in the medical industry.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2"/>
        </w:numPr>
        <w:tabs>
          <w:tab w:val="clear" w:pos="425"/>
        </w:tabs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The </w:t>
      </w:r>
      <w:r>
        <w:rPr>
          <w:rFonts w:hint="default" w:asciiTheme="minorEastAsia" w:hAnsiTheme="minorEastAsia" w:cstheme="minorEastAsia"/>
          <w:b w:val="0"/>
          <w:bCs w:val="0"/>
          <w:sz w:val="36"/>
          <w:szCs w:val="36"/>
        </w:rPr>
        <w:t xml:space="preserve">main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 xml:space="preserve">purpose of this project is to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give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disorders analyst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 xml:space="preserve">a tool to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identify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 xml:space="preserve">cardiac problems at an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preliminary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stage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/>
          <w:bCs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>OBJECTIVES</w:t>
      </w: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 xml:space="preserve"> :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1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Machine learning is used to discover patterns from the user data and then make predictions based on trained data. ML helps in analyzing the data and identifying trends.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The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124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objective of this project is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124"/>
          <w:spacing w:val="0"/>
          <w:kern w:val="0"/>
          <w:sz w:val="36"/>
          <w:szCs w:val="36"/>
          <w:u w:val="none"/>
          <w:lang w:val="en-US" w:eastAsia="zh-CN" w:bidi="ar"/>
        </w:rPr>
        <w:t>to check whether the patient is likely to be diagnosed with any cardiovascular heart diseases based on their medical attributes such as gender, age, chest pain, sugar level, etc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124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>.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kern w:val="0"/>
          <w:sz w:val="36"/>
          <w:szCs w:val="36"/>
          <w:u w:val="none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Over here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,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collected the dataset from Kaggle (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96EAA"/>
          <w:spacing w:val="0"/>
          <w:kern w:val="0"/>
          <w:sz w:val="36"/>
          <w:szCs w:val="36"/>
          <w:u w:val="singl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96EAA"/>
          <w:spacing w:val="0"/>
          <w:kern w:val="0"/>
          <w:sz w:val="36"/>
          <w:szCs w:val="36"/>
          <w:u w:val="single"/>
          <w:shd w:val="clear" w:fill="FFFFFF"/>
          <w:lang w:val="en-US" w:eastAsia="zh-CN" w:bidi="ar"/>
        </w:rPr>
        <w:instrText xml:space="preserve"> HYPERLINK "https://www.kaggle.com/ronitf/heart-disease-uci" \t "/Users/macbook/Downloads/x/_blank"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96EAA"/>
          <w:spacing w:val="0"/>
          <w:kern w:val="0"/>
          <w:sz w:val="36"/>
          <w:szCs w:val="36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i w:val="0"/>
          <w:iCs w:val="0"/>
          <w:caps w:val="0"/>
          <w:color w:val="296EAA"/>
          <w:spacing w:val="0"/>
          <w:sz w:val="36"/>
          <w:szCs w:val="36"/>
          <w:u w:val="single"/>
          <w:shd w:val="clear" w:fill="FFFFFF"/>
        </w:rPr>
        <w:t>https://www.kaggle.com/ronitf/heart-disease-uci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96EAA"/>
          <w:spacing w:val="0"/>
          <w:kern w:val="0"/>
          <w:sz w:val="36"/>
          <w:szCs w:val="36"/>
          <w:u w:val="singl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)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The datset which we are considering for our project consists of 303 samples in those 13 features with one target variable.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/>
          <w:bCs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 xml:space="preserve">DETAIL DESIGN OF FEATURES </w:t>
      </w: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>:</w:t>
      </w: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br w:type="textWrapping"/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A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ge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ex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cp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chest pain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trestbps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resting blood pressure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chol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cholestoral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fbs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(F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asting blood sugar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restecg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resting electrocardiographic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thalach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(peak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heart rate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exang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exercise induced angina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oldpeak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depression induced by 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exercise relative to rest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slope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slope of peak exercise ST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ca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No.of major vessels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thal</w:t>
      </w:r>
    </w:p>
    <w:p>
      <w:pPr>
        <w:numPr>
          <w:ilvl w:val="0"/>
          <w:numId w:val="3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target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0:low risk of heart attack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;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                      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  <w:t/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  <w:t/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1:high risk of heart attack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)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/>
          <w:bCs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>ANALYSIS</w:t>
      </w: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 xml:space="preserve"> :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After analysing the data 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1.chest pain  = 0 : typical angina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   1 : atypial angina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   2 : non angina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   3 : asymptomatic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2.blood pressure is in mm Hg.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3.cholestrol is in mg/dl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4.bloodsugar &gt;120mg/dl [1=true; 0=false]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2"/>
        </w:numPr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ecg = 0: normal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  1: having ST-T wave abnormality</w:t>
      </w:r>
    </w:p>
    <w:p>
      <w:pPr>
        <w:numPr>
          <w:ilvl w:val="0"/>
          <w:numId w:val="0"/>
        </w:numPr>
        <w:spacing w:line="240" w:lineRule="auto"/>
        <w:ind w:firstLine="1475" w:firstLineChars="41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over here T = inversion</w:t>
      </w:r>
    </w:p>
    <w:p>
      <w:pPr>
        <w:numPr>
          <w:ilvl w:val="0"/>
          <w:numId w:val="0"/>
        </w:numPr>
        <w:spacing w:line="240" w:lineRule="auto"/>
        <w:ind w:firstLine="1475" w:firstLineChars="41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ST = depression &gt;0.05mv</w:t>
      </w:r>
    </w:p>
    <w:p>
      <w:pPr>
        <w:numPr>
          <w:ilvl w:val="0"/>
          <w:numId w:val="0"/>
        </w:numPr>
        <w:spacing w:line="240" w:lineRule="auto"/>
        <w:ind w:firstLine="1475" w:firstLineChars="41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2:shows left ventricular</w:t>
      </w:r>
    </w:p>
    <w:p>
      <w:pPr>
        <w:numPr>
          <w:ilvl w:val="0"/>
          <w:numId w:val="0"/>
        </w:numPr>
        <w:spacing w:line="240" w:lineRule="auto"/>
        <w:ind w:firstLine="1475" w:firstLineChars="41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2"/>
        </w:numPr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thalach is reaching max heart rate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</w:p>
    <w:p>
      <w:pPr>
        <w:numPr>
          <w:ilvl w:val="0"/>
          <w:numId w:val="2"/>
        </w:numPr>
        <w:spacing w:line="240" w:lineRule="auto"/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>exang is 1 = yes ; 0 = no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40"/>
          <w:szCs w:val="40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40"/>
          <w:szCs w:val="40"/>
          <w:u w:val="none"/>
          <w:shd w:val="clear" w:fill="FFFFFF"/>
          <w:lang w:eastAsia="zh-CN" w:bidi="ar"/>
        </w:rPr>
        <w:t>8.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thal 3= normal;6 = fixed defect ; 7  =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12121"/>
          <w:spacing w:val="0"/>
          <w:kern w:val="0"/>
          <w:sz w:val="36"/>
          <w:szCs w:val="36"/>
          <w:u w:val="none"/>
          <w:shd w:val="clear" w:fill="FFFFFF"/>
          <w:lang w:eastAsia="zh-CN" w:bidi="ar"/>
        </w:rPr>
        <w:t xml:space="preserve">reversible defect 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0"/>
          <w:szCs w:val="40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/>
          <w:bCs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/>
          <w:bCs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>IMPLEMENTATION</w:t>
      </w: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t xml:space="preserve"> :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With the help of datset and by implementing the machine learning models we will be making predictions on heart disease.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63" w:beforeAutospacing="0" w:after="0" w:afterAutospacing="0" w:line="20" w:lineRule="atLeast"/>
        <w:ind w:left="425" w:leftChars="0" w:right="0" w:rightChars="0" w:hanging="425" w:firstLineChars="0"/>
        <w:outlineLvl w:val="2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Import libraries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63" w:beforeAutospacing="0" w:after="0" w:afterAutospacing="0" w:line="20" w:lineRule="atLeast"/>
        <w:ind w:leftChars="0" w:right="0" w:rightChars="0"/>
        <w:outlineLvl w:val="2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"Import-libraries"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Initially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importing all the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required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libraries. I'll use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numpy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and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pandas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 to start with. For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resolution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will use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pyplot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subpackage of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matplotlib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, us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ing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rcParams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 to add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style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to the plots and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rainbow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 for colors. For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performing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Machine Learning models and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to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proces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the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data,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We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use the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sklearn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library.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drawing>
          <wp:inline distT="0" distB="0" distL="114300" distR="114300">
            <wp:extent cx="4905375" cy="1638300"/>
            <wp:effectExtent l="0" t="0" r="22225" b="12700"/>
            <wp:docPr id="4" name="Picture 4" descr="Screen Shot 2022-11-06 at 5.48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11-06 at 5.48.26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</w:pPr>
      <w:r>
        <w:rPr>
          <w:rFonts w:hint="default" w:eastAsia="Times New Roman" w:cs="Times New Roman" w:asciiTheme="minorAscii" w:hAnsiTheme="minorAscii"/>
          <w:b w:val="0"/>
          <w:bCs w:val="0"/>
          <w:i w:val="0"/>
          <w:iCs w:val="0"/>
          <w:caps w:val="0"/>
          <w:color w:val="212121"/>
          <w:spacing w:val="0"/>
          <w:kern w:val="0"/>
          <w:sz w:val="44"/>
          <w:szCs w:val="44"/>
          <w:u w:val="none"/>
          <w:shd w:val="clear" w:fill="FFFFFF"/>
          <w:lang w:eastAsia="zh-CN" w:bidi="ar"/>
        </w:rPr>
        <w:drawing>
          <wp:inline distT="0" distB="0" distL="114300" distR="114300">
            <wp:extent cx="5093970" cy="1141095"/>
            <wp:effectExtent l="0" t="0" r="11430" b="1905"/>
            <wp:docPr id="6" name="Picture 6" descr="Screen Shot 2022-11-06 at 5.50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11-06 at 5.50.22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To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process the data,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import  few libraries. To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divide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dataset for testing and training,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are going to use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 </w:t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train_test_split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 method. To scale the features, 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we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us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</w:t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StandardScaler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  <w:drawing>
          <wp:inline distT="0" distB="0" distL="114300" distR="114300">
            <wp:extent cx="5269865" cy="920750"/>
            <wp:effectExtent l="0" t="0" r="13335" b="19050"/>
            <wp:docPr id="7" name="Picture 7" descr="Screen Shot 2022-11-06 at 5.5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11-06 at 5.5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Next,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We are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import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all the M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L A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lgorithms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K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-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Neighbors Classifier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(KN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Support Vector Classifier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s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(SVC)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Decision Tree Classifier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(DTC)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Random Forest Classifier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(RFC)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  <w:drawing>
          <wp:inline distT="0" distB="0" distL="114300" distR="114300">
            <wp:extent cx="5269230" cy="1351280"/>
            <wp:effectExtent l="0" t="0" r="13970" b="20320"/>
            <wp:docPr id="8" name="Picture 8" descr="Screen Shot 2022-11-06 at 5.54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11-06 at 5.54.32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63" w:beforeAutospacing="0" w:after="0" w:afterAutospacing="0" w:line="20" w:lineRule="atLeast"/>
        <w:ind w:left="425" w:leftChars="0" w:right="0" w:rightChars="0" w:hanging="425" w:firstLineChars="0"/>
        <w:outlineLvl w:val="2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Import dataset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63" w:beforeAutospacing="0" w:after="0" w:afterAutospacing="0" w:line="20" w:lineRule="atLeast"/>
        <w:ind w:leftChars="0" w:right="0" w:rightChars="0"/>
        <w:outlineLvl w:val="2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"Import-dataset"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Now  we have all the libraries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that are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need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ed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Next importing the dataset.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The dataset is stored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as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file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dataset.csv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.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use pandas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read_csv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method to read the dataset.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drawing>
          <wp:inline distT="0" distB="0" distL="114300" distR="114300">
            <wp:extent cx="4857750" cy="591185"/>
            <wp:effectExtent l="0" t="0" r="19050" b="18415"/>
            <wp:docPr id="9" name="Picture 9" descr="Screen Shot 2022-11-06 at 5.58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11-06 at 5.58.4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dataset is now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packed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into variable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dataset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.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By using the methods 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desribe()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 and 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info()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we can have a glimpse of the data and start processing and visualizing it.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270500" cy="3836035"/>
            <wp:effectExtent l="0" t="0" r="12700" b="24765"/>
            <wp:docPr id="10" name="Picture 10" descr="Screen Shot 2022-11-06 at 6.00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11-06 at 6.00.0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As mentioned earlier, The datset is having 303 rows and there are no missing values. There are total 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13 features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 with one target value which we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need to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find.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6074410" cy="2802255"/>
            <wp:effectExtent l="0" t="0" r="21590" b="17145"/>
            <wp:docPr id="11" name="Picture 11" descr="Screen Shot 2022-11-06 at 6.01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11-06 at 6.01.21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926455" cy="3065780"/>
            <wp:effectExtent l="0" t="0" r="17145" b="7620"/>
            <wp:docPr id="12" name="Picture 12" descr="Screen Shot 2022-11-06 at 6.02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11-06 at 6.02.17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 scale of each feature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column is different .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Here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 maximum for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age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is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77, the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max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of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chol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(serum cholestoral) is 564.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63" w:beforeAutospacing="0" w:after="0" w:afterAutospacing="0" w:line="20" w:lineRule="atLeast"/>
        <w:ind w:leftChars="0" w:right="0" w:rightChars="0"/>
        <w:outlineLvl w:val="2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63" w:beforeAutospacing="0" w:after="0" w:afterAutospacing="0" w:line="20" w:lineRule="atLeast"/>
        <w:ind w:left="425" w:leftChars="0" w:right="0" w:rightChars="0" w:hanging="425" w:firstLineChars="0"/>
        <w:outlineLvl w:val="2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Understanding the data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63" w:beforeAutospacing="0" w:after="0" w:afterAutospacing="0" w:line="20" w:lineRule="atLeast"/>
        <w:ind w:leftChars="0" w:right="0" w:rightChars="0"/>
        <w:outlineLvl w:val="2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"Understanding-the-data"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63" w:beforeAutospacing="0" w:after="0" w:afterAutospacing="0" w:line="20" w:lineRule="atLeast"/>
        <w:ind w:leftChars="0" w:right="0" w:rightChars="0"/>
        <w:outlineLvl w:val="2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Now, With the help of visualizations we can understand the data and implement the processings.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274310" cy="1260475"/>
            <wp:effectExtent l="0" t="0" r="8890" b="9525"/>
            <wp:docPr id="14" name="Picture 14" descr="Screen Shot 2022-11-06 at 6.08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11-06 at 6.08.37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267325" cy="4942205"/>
            <wp:effectExtent l="0" t="0" r="15875" b="10795"/>
            <wp:docPr id="15" name="Picture 15" descr="Screen Shot 2022-11-06 at 6.09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11-06 at 6.09.54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By having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a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sigh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at the correlation matrix above, it's easy to see that  few have negative correlation with the target value while some have positive. Next,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We can 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a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ve a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look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into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 histograms for each variable.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269865" cy="2456815"/>
            <wp:effectExtent l="0" t="0" r="13335" b="6985"/>
            <wp:docPr id="16" name="Picture 16" descr="Screen Shot 2022-11-06 at 6.10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11-06 at 6.10.48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Theme="minorEastAsia" w:hAnsiTheme="minorEastAsia" w:eastAsiaTheme="minorEastAsia" w:cstheme="minorEastAsia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267960" cy="4750435"/>
            <wp:effectExtent l="0" t="0" r="15240" b="24765"/>
            <wp:docPr id="18" name="Picture 18" descr="Screen Shot 2022-11-06 at 6.11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11-06 at 6.11.35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t>By having a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sigh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at the histograms above,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can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come to know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that each feature has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varied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range of distribution. Thus, using scaling before our predictions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 will be good use.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Even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, the categorical features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are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s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 unique.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It's always a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 xml:space="preserve">great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practice to work with  dataset where the target classes are of equal size. Thus, let's check for the s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  <w:t>imilar one.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  <w:drawing>
          <wp:inline distT="0" distB="0" distL="114300" distR="114300">
            <wp:extent cx="5789930" cy="6249035"/>
            <wp:effectExtent l="0" t="0" r="1270" b="24765"/>
            <wp:docPr id="20" name="Picture 20" descr="Screen Shot 2022-11-06 at 6.1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11-06 at 6.13.59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The above  two classes are not exactly 50% each but the ratio is better to continue without dropping the data.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63" w:beforeAutospacing="0" w:after="0" w:afterAutospacing="0" w:line="20" w:lineRule="atLeast"/>
        <w:ind w:left="425" w:leftChars="0" w:right="0" w:rightChars="0" w:hanging="425" w:firstLineChars="0"/>
        <w:outlineLvl w:val="2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Data Processing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"Data-Processing"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After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examining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the dataset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,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Here some categorical variables need to be converted into dummy variables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and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need to scale the values and train the ML models.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Initially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will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use the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get_dummies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 method to create dummy columns for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each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categorical variables.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265420" cy="736600"/>
            <wp:effectExtent l="0" t="0" r="17780" b="0"/>
            <wp:docPr id="21" name="Picture 21" descr="Screen Shot 2022-11-06 at 6.1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2-11-06 at 6.16.45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40"/>
          <w:szCs w:val="40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Now,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will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be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us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StandardScaler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from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sklearn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 to scale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the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dataset.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  <w:drawing>
          <wp:inline distT="0" distB="0" distL="114300" distR="114300">
            <wp:extent cx="5268595" cy="809625"/>
            <wp:effectExtent l="0" t="0" r="14605" b="3175"/>
            <wp:docPr id="22" name="Picture 22" descr="Screen Shot 2022-11-06 at 6.17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2-11-06 at 6.17.34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20" w:lineRule="atLeast"/>
        <w:ind w:left="0" w:right="0" w:firstLine="0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63" w:beforeAutospacing="0" w:after="0" w:afterAutospacing="0" w:line="20" w:lineRule="atLeast"/>
        <w:ind w:left="425" w:leftChars="0" w:right="0" w:hanging="425" w:firstLineChars="0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Machine Learning Methods :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"Machine-Learning"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Now, By importing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train_test_split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 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we will divide the train and test datasets.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Afterthat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import all Machine Learning models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we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will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be using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that to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train and test the data.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drawing>
          <wp:inline distT="0" distB="0" distL="114300" distR="114300">
            <wp:extent cx="5269865" cy="1123950"/>
            <wp:effectExtent l="0" t="0" r="13335" b="19050"/>
            <wp:docPr id="23" name="Picture 23" descr="Screen Shot 2022-11-06 at 6.19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11-06 at 6.19.23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210" w:beforeAutospacing="0" w:after="0" w:afterAutospacing="0" w:line="20" w:lineRule="atLeast"/>
        <w:ind w:left="425" w:leftChars="0" w:right="0" w:hanging="425" w:firstLineChars="0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t>K Neighbors Classifier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instrText xml:space="preserve"> HYPERLINK "http://localhost:8892/notebooks/Downloads/Heart-Disease-Prediction/Heart Disease Prediction.ipynb" \l "K-Neighbors-Classifier"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The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classified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score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differs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based on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varied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values of neighbors that we choose. Thus,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will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plot a score graph for different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K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values and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continuously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check when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can get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the best score.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273040" cy="988695"/>
            <wp:effectExtent l="0" t="0" r="10160" b="1905"/>
            <wp:docPr id="24" name="Picture 24" descr="Screen Shot 2022-11-06 at 6.20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2-11-06 at 6.20.2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have the scores for different neighbor values in array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knn_scores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.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now plot it and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check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for which value of K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get the best scores.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4151630" cy="3133090"/>
            <wp:effectExtent l="0" t="0" r="13970" b="16510"/>
            <wp:docPr id="43" name="Picture 43" descr="Screen Shot 2022-11-06 at 6.2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 Shot 2022-11-06 at 6.21.37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36"/>
          <w:szCs w:val="36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By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he plot above, it is clear that the maximum score achieved was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0.87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for 8 neighbors.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</w:pPr>
      <w:r>
        <w:rPr>
          <w:rFonts w:hint="eastAsia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  <w:drawing>
          <wp:inline distT="0" distB="0" distL="114300" distR="114300">
            <wp:extent cx="5267325" cy="713740"/>
            <wp:effectExtent l="0" t="0" r="15875" b="22860"/>
            <wp:docPr id="27" name="Picture 27" descr="Screen Shot 2022-11-06 at 6.23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2-11-06 at 6.23.25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210" w:beforeAutospacing="0" w:after="0" w:afterAutospacing="0" w:line="20" w:lineRule="atLeast"/>
        <w:ind w:left="425" w:leftChars="0" w:right="0" w:rightChars="0" w:hanging="425" w:firstLineChars="0"/>
        <w:outlineLvl w:val="3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t>Support Vector Classifier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instrText xml:space="preserve"> HYPERLINK "http://localhost:8892/notebooks/Downloads/Heart-Disease-Prediction/Heart Disease Prediction.ipynb" \l "Support-Vector-Classifier"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There are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No.of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kernels for Support Vector Classifier.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test some of them and check which has the best score.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drawing>
          <wp:inline distT="0" distB="0" distL="114300" distR="114300">
            <wp:extent cx="5268595" cy="1129665"/>
            <wp:effectExtent l="0" t="0" r="14605" b="13335"/>
            <wp:docPr id="28" name="Picture 28" descr="Screen Shot 2022-11-06 at 6.24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2-11-06 at 6.24.32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now plot a bar plot for each kernel and see which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got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e best.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72405" cy="1256030"/>
            <wp:effectExtent l="0" t="0" r="10795" b="13970"/>
            <wp:docPr id="31" name="Picture 31" descr="Screen Shot 2022-11-06 at 6.25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2-11-06 at 6.25.13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68595" cy="3943985"/>
            <wp:effectExtent l="0" t="0" r="14605" b="18415"/>
            <wp:docPr id="32" name="Picture 32" descr="Screen Shot 2022-11-06 at 6.25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2-11-06 at 6.25.36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The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linear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 kernel performed the best,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which is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slightly better than </w:t>
      </w:r>
      <w:r>
        <w:rPr>
          <w:rStyle w:val="8"/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EFF0F1"/>
          <w:lang w:val="en-US" w:eastAsia="zh-CN" w:bidi="ar"/>
        </w:rPr>
        <w:t>rbf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 kernel.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66690" cy="918845"/>
            <wp:effectExtent l="0" t="0" r="16510" b="20955"/>
            <wp:docPr id="34" name="Picture 34" descr="Screen Shot 2022-11-06 at 6.29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2-11-06 at 6.29.37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210" w:beforeAutospacing="0" w:after="0" w:afterAutospacing="0" w:line="20" w:lineRule="atLeast"/>
        <w:ind w:left="425" w:leftChars="0" w:right="0" w:hanging="425" w:firstLineChars="0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t>Decision Tree Classifier</w:t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0" w:afterAutospacing="0" w:line="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"http://localhost:8892/notebooks/Downloads/Heart-Disease-Prediction/Heart Disease Prediction.ipynb" \l "Decision-Tree-Classifier" </w:instrTex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Here,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use the Decision Tree Classifier to model the problem.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vary between a set of </w:t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EFF0F1"/>
        </w:rPr>
        <w:t>max_features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 and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observes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which returns the best accuracy.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72405" cy="1049655"/>
            <wp:effectExtent l="0" t="0" r="10795" b="17145"/>
            <wp:docPr id="35" name="Picture 35" descr="Screen Shot 2022-11-06 at 6.30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2-11-06 at 6.30.20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picked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utmost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number of features from 1 to 30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to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split.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Here we can observe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the scores for each case.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70500" cy="6259195"/>
            <wp:effectExtent l="0" t="0" r="12700" b="14605"/>
            <wp:docPr id="37" name="Picture 37" descr="Screen Shot 2022-11-06 at 6.32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2022-11-06 at 6.32.10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Th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is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ML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model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have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attained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good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accuracy at three values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with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maximum features, 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2, 4 and 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69865" cy="833120"/>
            <wp:effectExtent l="0" t="0" r="13335" b="5080"/>
            <wp:docPr id="38" name="Picture 38" descr="Screen Shot 2022-11-06 at 6.34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 Shot 2022-11-06 at 6.34.22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210" w:beforeAutospacing="0" w:after="0" w:afterAutospacing="0" w:line="20" w:lineRule="atLeast"/>
        <w:ind w:left="425" w:leftChars="0" w:right="0" w:hanging="425" w:firstLineChars="0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t>Random Forest Classifier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sz w:val="40"/>
          <w:szCs w:val="40"/>
          <w:shd w:val="clear" w:fill="FFFFFF"/>
        </w:rPr>
        <w:t>s(rfc):</w: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instrText xml:space="preserve"> HYPERLINK "http://localhost:8892/notebooks/Downloads/Heart-Disease-Prediction/Heart Disease Prediction.ipynb" \l "Random-Forest-Classifier" </w:instrText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96EAA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Now,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use the ensemble method, Random Forest Classifier, to create the model and vary the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No.of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 estimators to see 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the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effect.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drawing>
          <wp:inline distT="0" distB="0" distL="114300" distR="114300">
            <wp:extent cx="5271135" cy="1245235"/>
            <wp:effectExtent l="0" t="0" r="12065" b="24765"/>
            <wp:docPr id="39" name="Picture 39" descr="Screen Shot 2022-11-06 at 6.35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 Shot 2022-11-06 at 6.35.02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40"/>
          <w:szCs w:val="40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model is trained and the scores are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noted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.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Now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plot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ting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a bar plot to compare the scores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858510" cy="4841875"/>
            <wp:effectExtent l="0" t="0" r="8890" b="9525"/>
            <wp:docPr id="40" name="Picture 40" descr="Screen Shot 2022-11-06 at 6.35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 Shot 2022-11-06 at 6.35.52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The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highest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score is achieved when the total estimators are 100 or 500.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68595" cy="1117600"/>
            <wp:effectExtent l="0" t="0" r="14605" b="0"/>
            <wp:docPr id="41" name="Picture 41" descr="Screen Shot 2022-11-06 at 6.3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 Shot 2022-11-06 at 6.37.27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With the help of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‘dataset.csv’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here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are the results which we got by using machine learning algorithms.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kern w:val="0"/>
          <w:sz w:val="44"/>
          <w:szCs w:val="44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kern w:val="0"/>
          <w:sz w:val="44"/>
          <w:szCs w:val="44"/>
          <w:shd w:val="clear" w:fill="FFFFFF"/>
          <w:lang w:eastAsia="zh-CN" w:bidi="ar"/>
        </w:rPr>
        <w:t>IMPLEMENTATION WORK STATUS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000000"/>
          <w:spacing w:val="0"/>
          <w:kern w:val="0"/>
          <w:sz w:val="44"/>
          <w:szCs w:val="44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eastAsia="Helvetica Neue" w:cs="Helvetica Neue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a)  </w:t>
      </w:r>
      <w:r>
        <w:rPr>
          <w:rFonts w:hint="default" w:asciiTheme="minorAscii" w:hAnsiTheme="minorAscii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2"/>
          <w:szCs w:val="32"/>
          <w:shd w:val="clear" w:fill="FFFFFF"/>
          <w:lang w:eastAsia="zh-CN" w:bidi="ar"/>
        </w:rPr>
        <w:t>WORK COMPLETED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* Implemented </w:t>
      </w:r>
      <w:r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KNN Classifier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, </w:t>
      </w:r>
      <w:r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Suport vector classifier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and </w:t>
      </w:r>
      <w:r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Random forest classifier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 to predict the accuracy.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* By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differentiating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the above three classifiers we came to know which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model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is having the 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best 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accuracy for heart disease prediction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.</w:t>
      </w:r>
    </w:p>
    <w:tbl>
      <w:tblPr>
        <w:tblStyle w:val="11"/>
        <w:tblpPr w:leftFromText="180" w:rightFromText="180" w:vertAnchor="text" w:horzAnchor="page" w:tblpX="1634" w:tblpY="270"/>
        <w:tblOverlap w:val="never"/>
        <w:tblW w:w="91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8"/>
        <w:gridCol w:w="2956"/>
        <w:gridCol w:w="3236"/>
      </w:tblGrid>
      <w:tr>
        <w:trPr>
          <w:trHeight w:val="543" w:hRule="atLeast"/>
        </w:trPr>
        <w:tc>
          <w:tcPr>
            <w:tcW w:w="9120" w:type="dxa"/>
            <w:gridSpan w:val="3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TASKS COMPLETED</w:t>
            </w:r>
          </w:p>
        </w:tc>
      </w:tr>
      <w:tr>
        <w:trPr>
          <w:trHeight w:val="543" w:hRule="atLeast"/>
        </w:trPr>
        <w:tc>
          <w:tcPr>
            <w:tcW w:w="2928" w:type="dxa"/>
          </w:tcPr>
          <w:p>
            <w:pPr>
              <w:keepNext w:val="0"/>
              <w:keepLines w:val="0"/>
              <w:widowControl/>
              <w:suppressLineNumbers w:val="0"/>
              <w:ind w:firstLine="140" w:firstLineChars="5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Action Plan</w:t>
            </w:r>
          </w:p>
        </w:tc>
        <w:tc>
          <w:tcPr>
            <w:tcW w:w="2956" w:type="dxa"/>
          </w:tcPr>
          <w:p>
            <w:pPr>
              <w:keepNext w:val="0"/>
              <w:keepLines w:val="0"/>
              <w:widowControl/>
              <w:suppressLineNumbers w:val="0"/>
              <w:ind w:firstLine="140" w:firstLineChars="5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Team Member</w:t>
            </w:r>
          </w:p>
        </w:tc>
        <w:tc>
          <w:tcPr>
            <w:tcW w:w="3236" w:type="dxa"/>
          </w:tcPr>
          <w:p>
            <w:pPr>
              <w:keepNext w:val="0"/>
              <w:keepLines w:val="0"/>
              <w:widowControl/>
              <w:suppressLineNumbers w:val="0"/>
              <w:ind w:firstLine="280" w:firstLineChars="10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Contribution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57" w:hRule="atLeast"/>
        </w:trPr>
        <w:tc>
          <w:tcPr>
            <w:tcW w:w="292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Collected and analyzed the data.</w:t>
            </w:r>
          </w:p>
        </w:tc>
        <w:tc>
          <w:tcPr>
            <w:tcW w:w="29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 xml:space="preserve"> Sai Sumanth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</w:tc>
        <w:tc>
          <w:tcPr>
            <w:tcW w:w="3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700" w:firstLineChars="25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23%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3" w:hRule="atLeast"/>
        </w:trPr>
        <w:tc>
          <w:tcPr>
            <w:tcW w:w="292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Prioritized the problems and identified solutions.</w:t>
            </w:r>
          </w:p>
        </w:tc>
        <w:tc>
          <w:tcPr>
            <w:tcW w:w="29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Nallakalava Rishitha</w:t>
            </w:r>
          </w:p>
        </w:tc>
        <w:tc>
          <w:tcPr>
            <w:tcW w:w="3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 xml:space="preserve">        </w:t>
            </w:r>
            <w:r>
              <w:rPr>
                <w:rFonts w:hint="default" w:asciiTheme="minorEastAsia" w:hAnsi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23%</w:t>
            </w:r>
          </w:p>
        </w:tc>
      </w:tr>
      <w:tr>
        <w:trPr>
          <w:trHeight w:val="570" w:hRule="atLeast"/>
        </w:trPr>
        <w:tc>
          <w:tcPr>
            <w:tcW w:w="292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Developed the code and done the documentation.</w:t>
            </w:r>
          </w:p>
        </w:tc>
        <w:tc>
          <w:tcPr>
            <w:tcW w:w="29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Mareedu Sai Sritha</w:t>
            </w:r>
          </w:p>
        </w:tc>
        <w:tc>
          <w:tcPr>
            <w:tcW w:w="3236" w:type="dxa"/>
          </w:tcPr>
          <w:p>
            <w:pPr>
              <w:keepNext w:val="0"/>
              <w:keepLines w:val="0"/>
              <w:widowControl/>
              <w:suppressLineNumbers w:val="0"/>
              <w:ind w:firstLine="420" w:firstLineChars="15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700" w:firstLineChars="25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292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Tested the classified model and collected</w:t>
            </w:r>
            <w:r>
              <w:rPr>
                <w:rFonts w:hint="default" w:asciiTheme="minorEastAsia" w:hAnsi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reference papers.</w:t>
            </w:r>
          </w:p>
        </w:tc>
        <w:tc>
          <w:tcPr>
            <w:tcW w:w="29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Nandini Ramshetty</w:t>
            </w:r>
          </w:p>
        </w:tc>
        <w:tc>
          <w:tcPr>
            <w:tcW w:w="3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700" w:firstLineChars="250"/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/>
                <w:spacing w:val="0"/>
                <w:kern w:val="0"/>
                <w:sz w:val="28"/>
                <w:szCs w:val="28"/>
                <w:shd w:val="clear" w:fill="FFFFFF"/>
                <w:vertAlign w:val="baseline"/>
                <w:lang w:eastAsia="zh-CN" w:bidi="ar"/>
              </w:rPr>
              <w:t>23%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b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 xml:space="preserve">)  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  <w:t>WORK TO BE COMPLETED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 xml:space="preserve"> 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 xml:space="preserve">*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We would like to extend this project with html page which takes the input values from users and displays the predicted value.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  <w:t>c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 xml:space="preserve">) CONCERNS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36"/>
          <w:szCs w:val="36"/>
          <w:shd w:val="clear" w:fill="FFFFFF"/>
          <w:lang w:eastAsia="zh-CN" w:bidi="ar"/>
        </w:rPr>
        <w:t>The accuracy from the current work is around 87% which is not good enough for real time applications. Hence, to improve the accuracy we would like to try few more ML algorithms and also work on processing the data.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both"/>
        <w:rPr>
          <w:rFonts w:hint="default" w:eastAsia="Helvetica Neue" w:cs="Helvetica Neue" w:asciiTheme="majorAscii" w:hAnsiTheme="majorAscii"/>
          <w:b/>
          <w:bCs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</w:pPr>
      <w:r>
        <w:rPr>
          <w:rFonts w:hint="default" w:eastAsia="Helvetica Neue" w:cs="Helvetica Neue" w:asciiTheme="majorAscii" w:hAnsiTheme="majorAscii"/>
          <w:b/>
          <w:bCs/>
          <w:i w:val="0"/>
          <w:iCs w:val="0"/>
          <w:caps w:val="0"/>
          <w:color w:val="000000"/>
          <w:spacing w:val="0"/>
          <w:kern w:val="0"/>
          <w:sz w:val="40"/>
          <w:szCs w:val="40"/>
          <w:shd w:val="clear" w:fill="FFFFFF"/>
          <w:lang w:eastAsia="zh-CN" w:bidi="ar"/>
        </w:rPr>
        <w:t>REFERENCES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="Helvetica Neue" w:asciiTheme="majorAscii" w:hAnsiTheme="majorAscii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1 A. Singh and R. Kumar, "Heart Disease Prediction Using Machine Learning Algorithms," 2020 International Conference on Electrical and Electronics Engineering (ICE3), 2020, pp. 452-457, doi: 10.1109/ICE348803.2020.9122958.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2 V. Sharma, S. Yadav and M. Gupta, "Heart Disease Prediction using Machine Learning Techniques," 2020 2nd International Conference on Advances in Computing, Communication Control and Networking (ICACCCN), 2020, pp. 177-181, doi: 10.1109/ICACCCN51052.2020.9362842.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3.H. Singh, T. Gupta and J. Sidhu, "Prediction of Heart Disease using Machine Learning Techniques," 2021 Sixth International Conference on Image Information Processing (ICIIP), 2021, pp. 164-169, doi: 10.1109/ICIIP53038.2021.9702625.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Helvetica Neue" w:asciiTheme="majorAscii" w:hAnsiTheme="majorAscii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4. A. Gavhane, G. Kokkula, I. Pandya and K. Devadkar, "Prediction of Heart Disease Using Machine Learning," 2018 Second International Conference on Electronics, Communication</w:t>
      </w:r>
      <w:r>
        <w:rPr>
          <w:rFonts w:hint="default" w:eastAsia="Helvetica Neue" w:asciiTheme="majorAscii" w:hAnsiTheme="majorAscii"/>
          <w:b w:val="0"/>
          <w:bCs w:val="0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/>
        </w:rPr>
        <w:t xml:space="preserve"> </w:t>
      </w:r>
      <w:r>
        <w:rPr>
          <w:rFonts w:hint="default" w:eastAsia="Helvetica Neue" w:asciiTheme="majorAscii" w:hAnsiTheme="majorAscii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eastAsia="zh-CN"/>
        </w:rPr>
        <w:t>and Aerospace Technology (ICECA), 2018, pp. 1275-1278, doi: 10.1109/ICECA.2018.8474922.</w:t>
      </w:r>
    </w:p>
    <w:sectPr>
      <w:head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s0lY7tAAAAAFAQAADwAAAAAAAAABACAAAAA4AAAAZHJzL2Rvd25yZXYueG1s&#10;UEsBAhQAFAAAAAgAh07iQFB471AjAgAAYgQAAA4AAAAAAAAAAQAgAAAANQ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CCEA5D"/>
    <w:multiLevelType w:val="singleLevel"/>
    <w:tmpl w:val="B8CCEA5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1">
    <w:nsid w:val="EED2BE56"/>
    <w:multiLevelType w:val="multilevel"/>
    <w:tmpl w:val="EED2BE5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7F370FE"/>
    <w:multiLevelType w:val="singleLevel"/>
    <w:tmpl w:val="F7F370F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B4DAC38"/>
    <w:multiLevelType w:val="multilevel"/>
    <w:tmpl w:val="FB4DAC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DBA3B79"/>
    <w:multiLevelType w:val="singleLevel"/>
    <w:tmpl w:val="3DBA3B7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7CF3F99"/>
    <w:multiLevelType w:val="singleLevel"/>
    <w:tmpl w:val="67CF3F99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32"/>
        <w:szCs w:val="32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2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EFA4F2"/>
    <w:rsid w:val="17EFA4F2"/>
    <w:rsid w:val="2AA7C7D7"/>
    <w:rsid w:val="2F68DD2E"/>
    <w:rsid w:val="3A7B72D9"/>
    <w:rsid w:val="3BC36266"/>
    <w:rsid w:val="3FDD2F6F"/>
    <w:rsid w:val="3FFB8704"/>
    <w:rsid w:val="45CA3D6F"/>
    <w:rsid w:val="4EBFCB6B"/>
    <w:rsid w:val="55BD8443"/>
    <w:rsid w:val="58FF3C98"/>
    <w:rsid w:val="5BEB880E"/>
    <w:rsid w:val="5CBED95C"/>
    <w:rsid w:val="5EFF850D"/>
    <w:rsid w:val="6EED1C07"/>
    <w:rsid w:val="6FBEF185"/>
    <w:rsid w:val="6FDAED87"/>
    <w:rsid w:val="747C02AC"/>
    <w:rsid w:val="756EBA00"/>
    <w:rsid w:val="75BFFD61"/>
    <w:rsid w:val="76DC45C4"/>
    <w:rsid w:val="76DF3CBA"/>
    <w:rsid w:val="779FD6D9"/>
    <w:rsid w:val="77BCB2CA"/>
    <w:rsid w:val="77EFA4D6"/>
    <w:rsid w:val="7BE348D8"/>
    <w:rsid w:val="7CFF6B91"/>
    <w:rsid w:val="7DCF558E"/>
    <w:rsid w:val="7DF7FF8B"/>
    <w:rsid w:val="7DFB3506"/>
    <w:rsid w:val="7EEE7DF4"/>
    <w:rsid w:val="7F1F0D0E"/>
    <w:rsid w:val="7F77A5B1"/>
    <w:rsid w:val="7F9F226A"/>
    <w:rsid w:val="8FBFCA74"/>
    <w:rsid w:val="9E9DD728"/>
    <w:rsid w:val="B7A6517C"/>
    <w:rsid w:val="B9DFFA67"/>
    <w:rsid w:val="BD7EF34E"/>
    <w:rsid w:val="BE3CEEEB"/>
    <w:rsid w:val="BF9CCB52"/>
    <w:rsid w:val="BFBE4CAC"/>
    <w:rsid w:val="BFDDE60E"/>
    <w:rsid w:val="CFBD91CA"/>
    <w:rsid w:val="DDDFB9EA"/>
    <w:rsid w:val="DF6FC2BC"/>
    <w:rsid w:val="DFFD5406"/>
    <w:rsid w:val="E3FA33F0"/>
    <w:rsid w:val="E772257F"/>
    <w:rsid w:val="EBF978B0"/>
    <w:rsid w:val="EED3DE73"/>
    <w:rsid w:val="EF7DD1E0"/>
    <w:rsid w:val="EFFEDA47"/>
    <w:rsid w:val="F0DA5936"/>
    <w:rsid w:val="F27B35A8"/>
    <w:rsid w:val="F3F786FF"/>
    <w:rsid w:val="F3FBA4F1"/>
    <w:rsid w:val="F6E7A5F5"/>
    <w:rsid w:val="F9FFE0C9"/>
    <w:rsid w:val="FB3E96E1"/>
    <w:rsid w:val="FB7F0D65"/>
    <w:rsid w:val="FBB69B4C"/>
    <w:rsid w:val="FDFF0617"/>
    <w:rsid w:val="FF2F230A"/>
    <w:rsid w:val="FF7CC596"/>
    <w:rsid w:val="FF7F91BF"/>
    <w:rsid w:val="FF7FDA67"/>
    <w:rsid w:val="FFB7AA68"/>
    <w:rsid w:val="FFD38CE3"/>
    <w:rsid w:val="FFF2C121"/>
    <w:rsid w:val="FFFF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1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2022-10-31T16:02:00Z</dcterms:created>
  <dc:creator>Honey Sritha</dc:creator>
  <cp:lastModifiedBy>Honey Sritha</cp:lastModifiedBy>
  <dcterms:modified xsi:type="dcterms:W3CDTF">2022-11-10T15:29:01Z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</Properties>
</file>