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DOC-20260301-1906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두산 STS TROLLEY THRUSTER MOTOR (ED 30/5)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2025-07-26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두산 STS TROLLEY THRUSTER MOTOR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ED 30/5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