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붐 전기 개폐기 (SC-N12)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붐 전기 개폐기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SC-N12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