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DOC-20260301-2128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트롤리 전기 개폐기 (SC-N7)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트롤리 전기 개폐기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SC-N7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