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Inverter Fan (W2E200-HH38) (10012171)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Inverter Fan (W2E200-HH38)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10012171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