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MICRO MOTION DRIVER(1단계) (ACS800-01-0006-3+K454+L508+P901)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MICRO MOTION DRIVER(1단계)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ACS800-01-0006-3+K454+L508+P901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