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HIGH PRESS FILTER (923071.0002(P766728))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HIGH PRESS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923071.0002(P766728)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