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(S202M C16)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S202M C16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