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GEAR REDUCER(FH1600.82.C4A-00) (FH1600.82.C4A-00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GEAR REDUCER(FH1600.82.C4A-00)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FH1600.82.C4A-00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