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ORING (000.503.1004)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000.503.1004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