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DOC-20260301-0948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QC[두산] Catenary Sheeve (23-0009)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QC[두산] Catenary Sheeve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23-0009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1,930,000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