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SPREADER 통신 케이블 3M (7060-40021-8620300)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SPREADER 통신 케이블 3M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7060-40021-8620300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