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Thruster O/H 합성오일 (CHF 11S)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Thruster O/H 합성오일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CHF 11S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