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8AE5C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II. VẤN ĐỀ LỚN NHẤT HIỆN NAY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05CA2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Tau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CauHinhToa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CauHinhGhe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280B22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Tau ↓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CauHinhToa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↓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CauHinhGhe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Tức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400B9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SE1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luôn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toa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0888F2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III. ƯU TIÊN SỐ 1: TÁCH TEMPLATE VÀ RUNTIME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7AB2DD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Tau ↓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CauHinhToa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2C8102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Tau (Template)</w:t>
      </w:r>
    </w:p>
    <w:p w14:paraId="515DF075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BDEA454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CauHinhToa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(Template)</w:t>
      </w:r>
    </w:p>
    <w:p w14:paraId="4752EC9A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34BB1BA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ChuyenTau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(Runtime)</w:t>
      </w:r>
    </w:p>
    <w:p w14:paraId="19EE07FC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BB51919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ToaChuyen</w:t>
      </w:r>
      <w:proofErr w:type="spellEnd"/>
    </w:p>
    <w:p w14:paraId="4D90CA05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6A2F7E9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GheChuyen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ToaChuyen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ToaChuyen</w:t>
      </w:r>
      <w:proofErr w:type="spellEnd"/>
    </w:p>
    <w:p w14:paraId="750D742B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id_toa_chuyen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id_chuyen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so_toa</w:t>
      </w:r>
      <w:proofErr w:type="spellEnd"/>
    </w:p>
    <w:p w14:paraId="202E7D40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id_loai_toa</w:t>
      </w:r>
      <w:proofErr w:type="spellEnd"/>
    </w:p>
    <w:p w14:paraId="3287BBD2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trang_thai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GheChuyen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GheChuyen</w:t>
      </w:r>
      <w:proofErr w:type="spellEnd"/>
    </w:p>
    <w:p w14:paraId="1C3D2A47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id_ghe_chuyen</w:t>
      </w:r>
      <w:proofErr w:type="spellEnd"/>
    </w:p>
    <w:p w14:paraId="718BA81A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id_toa_chuyen</w:t>
      </w:r>
      <w:proofErr w:type="spellEnd"/>
    </w:p>
    <w:p w14:paraId="15BCE422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ma_ghe</w:t>
      </w:r>
      <w:proofErr w:type="spellEnd"/>
    </w:p>
    <w:p w14:paraId="0A88BB68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trang_thai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8A2A19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SE1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7DC617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10 toa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Tết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25455C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18 toa Maintenance:</w:t>
      </w:r>
    </w:p>
    <w:p w14:paraId="7DE2AE90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8 toa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CSDL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4FC9D6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IV. ƯU TIÊN SỐ 2: THIẾU HỆ THỐNG ĐIỀU PHỐI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ý.</w:t>
      </w:r>
    </w:p>
    <w:p w14:paraId="1BFF1CF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06095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Module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</w:p>
    <w:p w14:paraId="73A0320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</w:p>
    <w:p w14:paraId="63AB3870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toa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toa</w:t>
      </w:r>
    </w:p>
    <w:p w14:paraId="3AA1061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Bớt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toa</w:t>
      </w:r>
    </w:p>
    <w:p w14:paraId="4E728ACC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toa</w:t>
      </w:r>
    </w:p>
    <w:p w14:paraId="1B439F09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Sắp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xếp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toa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Delay</w:t>
      </w:r>
    </w:p>
    <w:p w14:paraId="0C38D777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Cancel</w:t>
      </w:r>
    </w:p>
    <w:p w14:paraId="7BAEB6BC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Maintenance V. ƯU TIÊN SỐ 3: THIẾU SEGMENT SEAT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A54793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vé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B7C736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id_ga_len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id_ga_xuong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6269B6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7E5823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ghế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chặng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ChangTau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081B92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HN -&gt; Nam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</w:p>
    <w:p w14:paraId="7E16763E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Nam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-&gt; Vinh</w:t>
      </w:r>
    </w:p>
    <w:p w14:paraId="3EC3304B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Vinh -&gt;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Huế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GheChang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Ghế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A1</w:t>
      </w:r>
    </w:p>
    <w:p w14:paraId="61208C2E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HN -&gt; Nam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</w:p>
    <w:p w14:paraId="38AE9FDF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37FBB7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HN -&gt; Vinh</w:t>
      </w:r>
    </w:p>
    <w:p w14:paraId="64C05CD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Ghế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VI. ƯU TIÊN SỐ 4: LỊCH TRÌNH THỰC TẾ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B5A6C0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LichTrinhChuyen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CAF202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gio_den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gio_di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B323E5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Template Schedule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74FAFB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LichTrinhThucTe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id_chuyen</w:t>
      </w:r>
      <w:proofErr w:type="spellEnd"/>
    </w:p>
    <w:p w14:paraId="0ECD5384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id_ga</w:t>
      </w:r>
      <w:proofErr w:type="spellEnd"/>
    </w:p>
    <w:p w14:paraId="7609AABE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gio_den_du_kien</w:t>
      </w:r>
      <w:proofErr w:type="spellEnd"/>
    </w:p>
    <w:p w14:paraId="6BE83946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gio_di_du_kien</w:t>
      </w:r>
      <w:proofErr w:type="spellEnd"/>
    </w:p>
    <w:p w14:paraId="46EA352E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gio_den_thuc_te</w:t>
      </w:r>
      <w:proofErr w:type="spellEnd"/>
    </w:p>
    <w:p w14:paraId="2206FE34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gio_di_thuc_te</w:t>
      </w:r>
      <w:proofErr w:type="spellEnd"/>
    </w:p>
    <w:p w14:paraId="0152D83A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delay_phut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3DD98C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Delay</w:t>
      </w:r>
    </w:p>
    <w:p w14:paraId="79CFBDB4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Theo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</w:p>
    <w:p w14:paraId="31AD92A2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tàu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VII. ƯU TIÊN SỐ 5: OFFSET TIME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DF2E96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gio_den</w:t>
      </w:r>
      <w:proofErr w:type="spellEnd"/>
    </w:p>
    <w:p w14:paraId="0F0B1340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gio_di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EE4150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khuyên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lai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dần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sang:</w:t>
      </w:r>
    </w:p>
    <w:p w14:paraId="6D4C6357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offset_den</w:t>
      </w:r>
      <w:proofErr w:type="spellEnd"/>
    </w:p>
    <w:p w14:paraId="268BF32C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offset_di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FCAE7B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Ga Offset HN 0 Nam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90 Vinh 300 Khi generate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BE9A2C" w14:textId="77777777" w:rsidR="00EE3799" w:rsidRPr="00EE3799" w:rsidRDefault="00EE3799" w:rsidP="00EE3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Giờ</w:t>
      </w:r>
      <w:proofErr w:type="spellEnd"/>
      <w:r w:rsidRPr="00EE3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thực</w:t>
      </w:r>
      <w:proofErr w:type="spellEnd"/>
      <w:r w:rsidRPr="00EE3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tế</w:t>
      </w:r>
      <w:proofErr w:type="spellEnd"/>
    </w:p>
    <w:p w14:paraId="6C2D5CA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+ Offset VIII. ƯU TIÊN SỐ 6: TRIP GENERATOR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4773BE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LichChay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ChuyenTau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2FFF3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Nhưng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5DB2FF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Scheduler Engine Backend:</w:t>
      </w:r>
    </w:p>
    <w:p w14:paraId="40A8C35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jobs/ generateTrips.job.js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59DCBC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LichChay</w:t>
      </w:r>
      <w:proofErr w:type="spellEnd"/>
    </w:p>
    <w:p w14:paraId="0375D7C4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AE327E8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ChuyenTau</w:t>
      </w:r>
      <w:proofErr w:type="spellEnd"/>
    </w:p>
    <w:p w14:paraId="577EE7D7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A9106E9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ToaChuyen</w:t>
      </w:r>
      <w:proofErr w:type="spellEnd"/>
    </w:p>
    <w:p w14:paraId="68C2F062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98CD458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GheChuyen</w:t>
      </w:r>
      <w:proofErr w:type="spellEnd"/>
    </w:p>
    <w:p w14:paraId="4ABAE74B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F481257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Runtime Schedule IX. ƯU TIÊN SỐ 7: CẤU HÌNH HỆ THỐNG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F49B9B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SystemConfig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02307F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HOLD_MINUTES</w:t>
      </w:r>
    </w:p>
    <w:p w14:paraId="200B51E7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PAYMENT_TIMEOUT</w:t>
      </w:r>
    </w:p>
    <w:p w14:paraId="6D51D59E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MAX_TICKETS</w:t>
      </w:r>
    </w:p>
    <w:p w14:paraId="777D1245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REFUND_DAYS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32D548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Key Value HOLD_MINUTES 15 PAYMENT_TIMEOUT 15 X. PHẦN GIỮ GHẾ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ra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khá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2CFA80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930E6A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TamGiuGhe</w:t>
      </w:r>
      <w:proofErr w:type="spellEnd"/>
    </w:p>
    <w:p w14:paraId="419CD38C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thoi_gian_giu</w:t>
      </w:r>
      <w:proofErr w:type="spellEnd"/>
    </w:p>
    <w:p w14:paraId="386C6FEF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thoi_gian_het_han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F080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Bạn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B2E295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AB4E44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EXPIRED</w:t>
      </w:r>
    </w:p>
    <w:p w14:paraId="5DE63BE7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RELEASED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94E568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XI. PHẦN THANH TOÁN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31B47A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ThanhToan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HoaDon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HoanTien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E58329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sung:</w:t>
      </w:r>
    </w:p>
    <w:p w14:paraId="2FE5A9BE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payment_gateway</w:t>
      </w:r>
      <w:proofErr w:type="spellEnd"/>
    </w:p>
    <w:p w14:paraId="18AD9C97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transaction_id</w:t>
      </w:r>
      <w:proofErr w:type="spellEnd"/>
    </w:p>
    <w:p w14:paraId="575D1A08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gateway_response</w:t>
      </w:r>
      <w:proofErr w:type="spellEnd"/>
    </w:p>
    <w:p w14:paraId="29BC8232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paid_at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DB711C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VNPay</w:t>
      </w:r>
      <w:proofErr w:type="spellEnd"/>
    </w:p>
    <w:p w14:paraId="608F1ACF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MoMo</w:t>
      </w:r>
      <w:proofErr w:type="spellEnd"/>
    </w:p>
    <w:p w14:paraId="6D0456A8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XII. THIẾU CHECK-IN QR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7D549B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23959A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CheckIn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2EFFE0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id_ve</w:t>
      </w:r>
      <w:proofErr w:type="spellEnd"/>
    </w:p>
    <w:p w14:paraId="531B006D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thoi_gian</w:t>
      </w:r>
      <w:proofErr w:type="spellEnd"/>
    </w:p>
    <w:p w14:paraId="4DEC3D73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ga</w:t>
      </w:r>
    </w:p>
    <w:p w14:paraId="7AFE352C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ket_qua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4AD55F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Scan QR</w:t>
      </w:r>
    </w:p>
    <w:p w14:paraId="22E83EB5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Boarding XIII. THIẾU PHÂN QUYỀN CHI TIẾT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BA6B23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TaiKhoan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vẻ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ACFF33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sung:</w:t>
      </w:r>
    </w:p>
    <w:p w14:paraId="7BC70710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VaiTro</w:t>
      </w:r>
      <w:proofErr w:type="spellEnd"/>
    </w:p>
    <w:p w14:paraId="1D66F237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Quyen</w:t>
      </w:r>
    </w:p>
    <w:p w14:paraId="1166F622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TaiKhoanVaiTro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FD3B23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Admin</w:t>
      </w:r>
    </w:p>
    <w:p w14:paraId="4ED27DD0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</w:p>
    <w:p w14:paraId="7C31751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vé</w:t>
      </w:r>
      <w:proofErr w:type="spellEnd"/>
    </w:p>
    <w:p w14:paraId="10650B95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</w:p>
    <w:p w14:paraId="0F7A1718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XIV. PHẦN FRONTEND REACT CẦN LÀM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D49D87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Customer Portal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vé</w:t>
      </w:r>
      <w:proofErr w:type="spellEnd"/>
    </w:p>
    <w:p w14:paraId="4CAC2B85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vé</w:t>
      </w:r>
      <w:proofErr w:type="spellEnd"/>
    </w:p>
    <w:p w14:paraId="040E613D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Thanh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</w:p>
    <w:p w14:paraId="36B5256C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vé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Portal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</w:p>
    <w:p w14:paraId="5E6965EB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</w:p>
    <w:p w14:paraId="0C77BF5E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toa</w:t>
      </w:r>
    </w:p>
    <w:p w14:paraId="68F52834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Delay</w:t>
      </w:r>
    </w:p>
    <w:p w14:paraId="20142F6E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Cancel</w:t>
      </w:r>
    </w:p>
    <w:p w14:paraId="416C4EF3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Monitor XV. THỨ TỰ TRIỂN KHAI TÔI KHUYÊN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Giai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đoạn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1 (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ToaChuyen</w:t>
      </w:r>
      <w:proofErr w:type="spellEnd"/>
    </w:p>
    <w:p w14:paraId="731D9EC2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GheChuyen</w:t>
      </w:r>
      <w:proofErr w:type="spellEnd"/>
    </w:p>
    <w:p w14:paraId="52607A8D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VaiTro</w:t>
      </w:r>
      <w:proofErr w:type="spellEnd"/>
    </w:p>
    <w:p w14:paraId="5A4A59A6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Quyen</w:t>
      </w:r>
    </w:p>
    <w:p w14:paraId="715E1AC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SystemConfig</w:t>
      </w:r>
      <w:proofErr w:type="spellEnd"/>
    </w:p>
    <w:p w14:paraId="42355C11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Giai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đoạn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Scheduler Engine</w:t>
      </w:r>
    </w:p>
    <w:p w14:paraId="1419DF0E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Generate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ChuyenTau</w:t>
      </w:r>
      <w:proofErr w:type="spellEnd"/>
    </w:p>
    <w:p w14:paraId="3F8EDE9F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Runtime Schedule</w:t>
      </w:r>
    </w:p>
    <w:p w14:paraId="66FF5EFD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Giai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đoạn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Dashboard</w:t>
      </w:r>
    </w:p>
    <w:p w14:paraId="6DEBF8F5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Composition Editor</w:t>
      </w:r>
    </w:p>
    <w:p w14:paraId="10BAC22C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Giai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đoạn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GheChang</w:t>
      </w:r>
      <w:proofErr w:type="spellEnd"/>
    </w:p>
    <w:p w14:paraId="67B7CC80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Segment Seat</w:t>
      </w:r>
    </w:p>
    <w:p w14:paraId="112D4563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Giai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>đoạn</w:t>
      </w:r>
      <w:proofErr w:type="spellEnd"/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Redis Lock</w:t>
      </w:r>
    </w:p>
    <w:p w14:paraId="10CB963F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Socket.IO</w:t>
      </w:r>
    </w:p>
    <w:p w14:paraId="6D4FB9F6" w14:textId="77777777" w:rsidR="00EE3799" w:rsidRPr="00EE3799" w:rsidRDefault="00EE3799" w:rsidP="00EE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3799">
        <w:rPr>
          <w:rFonts w:ascii="Times New Roman" w:eastAsia="Times New Roman" w:hAnsi="Times New Roman" w:cs="Times New Roman"/>
          <w:kern w:val="0"/>
          <w14:ligatures w14:val="none"/>
        </w:rPr>
        <w:t xml:space="preserve"> Check-in QR</w:t>
      </w:r>
    </w:p>
    <w:p w14:paraId="6951F892" w14:textId="77777777" w:rsidR="00881256" w:rsidRDefault="00881256"/>
    <w:sectPr w:rsidR="00881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99"/>
    <w:rsid w:val="001175D9"/>
    <w:rsid w:val="00881256"/>
    <w:rsid w:val="00950603"/>
    <w:rsid w:val="00C15BE0"/>
    <w:rsid w:val="00EE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93E41"/>
  <w15:chartTrackingRefBased/>
  <w15:docId w15:val="{284CE44A-84B9-48F8-9581-7E60E306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37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79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3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3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Linh</dc:creator>
  <cp:keywords/>
  <dc:description/>
  <cp:lastModifiedBy>Nguyen Trong Linh</cp:lastModifiedBy>
  <cp:revision>1</cp:revision>
  <dcterms:created xsi:type="dcterms:W3CDTF">2026-06-01T10:20:00Z</dcterms:created>
  <dcterms:modified xsi:type="dcterms:W3CDTF">2026-06-01T10:21:00Z</dcterms:modified>
</cp:coreProperties>
</file>